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D8" w:rsidRDefault="00EE56D8" w:rsidP="00173003">
      <w:pPr>
        <w:jc w:val="center"/>
        <w:rPr>
          <w:rFonts w:ascii="Times New Roman" w:hAnsi="Times New Roman" w:cs="Times New Roman"/>
          <w:b/>
          <w:sz w:val="26"/>
          <w:szCs w:val="26"/>
          <w:lang w:val="bg-BG"/>
        </w:rPr>
      </w:pPr>
    </w:p>
    <w:p w:rsidR="00173003" w:rsidRPr="00173003" w:rsidRDefault="00173003" w:rsidP="00173003">
      <w:pPr>
        <w:jc w:val="center"/>
        <w:rPr>
          <w:rFonts w:ascii="Times New Roman" w:hAnsi="Times New Roman" w:cs="Times New Roman"/>
          <w:i/>
          <w:lang w:val="bg-BG"/>
        </w:rPr>
      </w:pPr>
      <w:r>
        <w:rPr>
          <w:rFonts w:ascii="Times New Roman" w:hAnsi="Times New Roman" w:cs="Times New Roman"/>
          <w:b/>
          <w:sz w:val="26"/>
          <w:szCs w:val="26"/>
          <w:lang w:val="bg-BG"/>
        </w:rPr>
        <w:t>........................................................................................................................................................................................................</w:t>
      </w:r>
      <w:r w:rsidRPr="00173003">
        <w:rPr>
          <w:rFonts w:ascii="Times New Roman" w:hAnsi="Times New Roman" w:cs="Times New Roman"/>
          <w:i/>
          <w:lang w:val="bg-BG"/>
        </w:rPr>
        <w:t>(пълно наименование на училището)</w:t>
      </w:r>
    </w:p>
    <w:p w:rsidR="00173003" w:rsidRDefault="00173003" w:rsidP="00C37C79">
      <w:pPr>
        <w:jc w:val="center"/>
        <w:rPr>
          <w:rFonts w:ascii="Times New Roman" w:hAnsi="Times New Roman" w:cs="Times New Roman"/>
          <w:b/>
          <w:sz w:val="26"/>
          <w:szCs w:val="26"/>
        </w:rPr>
      </w:pPr>
    </w:p>
    <w:p w:rsidR="00173003" w:rsidRDefault="00EE56D8" w:rsidP="00173003">
      <w:pPr>
        <w:spacing w:after="0"/>
        <w:jc w:val="center"/>
        <w:rPr>
          <w:rFonts w:ascii="Times New Roman" w:hAnsi="Times New Roman" w:cs="Times New Roman"/>
          <w:b/>
          <w:sz w:val="26"/>
          <w:szCs w:val="26"/>
          <w:lang w:val="bg-BG"/>
        </w:rPr>
      </w:pP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t xml:space="preserve">        </w:t>
      </w:r>
      <w:r w:rsidR="00173003">
        <w:rPr>
          <w:rFonts w:ascii="Times New Roman" w:hAnsi="Times New Roman" w:cs="Times New Roman"/>
          <w:b/>
          <w:sz w:val="26"/>
          <w:szCs w:val="26"/>
          <w:lang w:val="bg-BG"/>
        </w:rPr>
        <w:t>Утвърдил!</w:t>
      </w:r>
    </w:p>
    <w:p w:rsidR="00173003" w:rsidRPr="00173003" w:rsidRDefault="00173003" w:rsidP="00173003">
      <w:pPr>
        <w:spacing w:after="0"/>
        <w:jc w:val="both"/>
        <w:rPr>
          <w:rFonts w:ascii="Times New Roman" w:hAnsi="Times New Roman" w:cs="Times New Roman"/>
          <w:sz w:val="26"/>
          <w:szCs w:val="26"/>
          <w:lang w:val="bg-BG"/>
        </w:rPr>
      </w:pP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Pr>
          <w:rFonts w:ascii="Times New Roman" w:hAnsi="Times New Roman" w:cs="Times New Roman"/>
          <w:b/>
          <w:sz w:val="26"/>
          <w:szCs w:val="26"/>
          <w:lang w:val="bg-BG"/>
        </w:rPr>
        <w:tab/>
      </w:r>
      <w:r w:rsidRPr="00173003">
        <w:rPr>
          <w:rFonts w:ascii="Times New Roman" w:hAnsi="Times New Roman" w:cs="Times New Roman"/>
          <w:sz w:val="26"/>
          <w:szCs w:val="26"/>
          <w:lang w:val="bg-BG"/>
        </w:rPr>
        <w:t xml:space="preserve">  </w:t>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t xml:space="preserve"> </w:t>
      </w:r>
      <w:r w:rsidR="00EE56D8">
        <w:rPr>
          <w:rFonts w:ascii="Times New Roman" w:hAnsi="Times New Roman" w:cs="Times New Roman"/>
          <w:sz w:val="26"/>
          <w:szCs w:val="26"/>
          <w:lang w:val="bg-BG"/>
        </w:rPr>
        <w:t xml:space="preserve">Директор: </w:t>
      </w:r>
      <w:r w:rsidRPr="00173003">
        <w:rPr>
          <w:rFonts w:ascii="Times New Roman" w:hAnsi="Times New Roman" w:cs="Times New Roman"/>
          <w:sz w:val="26"/>
          <w:szCs w:val="26"/>
          <w:lang w:val="bg-BG"/>
        </w:rPr>
        <w:t>.............................</w:t>
      </w:r>
    </w:p>
    <w:p w:rsidR="00173003" w:rsidRPr="00EE56D8" w:rsidRDefault="00EE56D8" w:rsidP="00173003">
      <w:pPr>
        <w:spacing w:after="0"/>
        <w:jc w:val="center"/>
        <w:rPr>
          <w:rFonts w:ascii="Times New Roman" w:hAnsi="Times New Roman" w:cs="Times New Roman"/>
          <w:i/>
          <w:lang w:val="bg-BG"/>
        </w:rPr>
      </w:pP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r>
      <w:r>
        <w:rPr>
          <w:rFonts w:ascii="Times New Roman" w:hAnsi="Times New Roman" w:cs="Times New Roman"/>
          <w:sz w:val="26"/>
          <w:szCs w:val="26"/>
          <w:lang w:val="bg-BG"/>
        </w:rPr>
        <w:tab/>
        <w:t xml:space="preserve">                                                             </w:t>
      </w:r>
      <w:r w:rsidRPr="00EE56D8">
        <w:rPr>
          <w:rFonts w:ascii="Times New Roman" w:hAnsi="Times New Roman" w:cs="Times New Roman"/>
          <w:i/>
          <w:lang w:val="bg-BG"/>
        </w:rPr>
        <w:t>(</w:t>
      </w:r>
      <w:r>
        <w:rPr>
          <w:rFonts w:ascii="Times New Roman" w:hAnsi="Times New Roman" w:cs="Times New Roman"/>
          <w:i/>
          <w:lang w:val="bg-BG"/>
        </w:rPr>
        <w:t>име и фамилия</w:t>
      </w:r>
      <w:r w:rsidRPr="00EE56D8">
        <w:rPr>
          <w:rFonts w:ascii="Times New Roman" w:hAnsi="Times New Roman" w:cs="Times New Roman"/>
          <w:i/>
          <w:lang w:val="bg-BG"/>
        </w:rPr>
        <w:t xml:space="preserve"> )</w:t>
      </w:r>
    </w:p>
    <w:p w:rsidR="00173003" w:rsidRDefault="00173003" w:rsidP="00C37C79">
      <w:pPr>
        <w:jc w:val="center"/>
        <w:rPr>
          <w:rFonts w:ascii="Times New Roman" w:hAnsi="Times New Roman" w:cs="Times New Roman"/>
          <w:b/>
          <w:sz w:val="26"/>
          <w:szCs w:val="26"/>
          <w:lang w:val="bg-BG"/>
        </w:rPr>
      </w:pPr>
    </w:p>
    <w:p w:rsidR="00EE56D8" w:rsidRDefault="00EE56D8" w:rsidP="00C37C79">
      <w:pPr>
        <w:jc w:val="center"/>
        <w:rPr>
          <w:rFonts w:ascii="Times New Roman" w:hAnsi="Times New Roman" w:cs="Times New Roman"/>
          <w:b/>
          <w:sz w:val="26"/>
          <w:szCs w:val="26"/>
          <w:lang w:val="bg-BG"/>
        </w:rPr>
      </w:pPr>
    </w:p>
    <w:p w:rsidR="00EE56D8" w:rsidRPr="00EE56D8" w:rsidRDefault="00EE56D8" w:rsidP="00C37C79">
      <w:pPr>
        <w:jc w:val="center"/>
        <w:rPr>
          <w:rFonts w:ascii="Times New Roman" w:hAnsi="Times New Roman" w:cs="Times New Roman"/>
          <w:b/>
          <w:sz w:val="26"/>
          <w:szCs w:val="26"/>
          <w:lang w:val="bg-BG"/>
        </w:rPr>
      </w:pPr>
    </w:p>
    <w:p w:rsidR="00EE56D8" w:rsidRPr="00EE56D8" w:rsidRDefault="00F72ED9" w:rsidP="00E00E34">
      <w:pPr>
        <w:spacing w:after="0"/>
        <w:jc w:val="center"/>
        <w:rPr>
          <w:rFonts w:ascii="Times New Roman" w:hAnsi="Times New Roman" w:cs="Times New Roman"/>
          <w:b/>
          <w:sz w:val="32"/>
          <w:szCs w:val="32"/>
          <w:lang w:val="bg-BG"/>
        </w:rPr>
      </w:pPr>
      <w:r>
        <w:rPr>
          <w:rFonts w:ascii="Times New Roman" w:hAnsi="Times New Roman" w:cs="Times New Roman"/>
          <w:b/>
          <w:sz w:val="32"/>
          <w:szCs w:val="32"/>
          <w:lang w:val="bg-BG"/>
        </w:rPr>
        <w:t xml:space="preserve">ПРИМЕРНО </w:t>
      </w:r>
      <w:r w:rsidR="00EE56D8" w:rsidRPr="00EE56D8">
        <w:rPr>
          <w:rFonts w:ascii="Times New Roman" w:hAnsi="Times New Roman" w:cs="Times New Roman"/>
          <w:b/>
          <w:sz w:val="32"/>
          <w:szCs w:val="32"/>
          <w:lang w:val="bg-BG"/>
        </w:rPr>
        <w:t xml:space="preserve">ГОДИШНО </w:t>
      </w:r>
      <w:r w:rsidR="008B35DA">
        <w:rPr>
          <w:rFonts w:ascii="Times New Roman" w:hAnsi="Times New Roman" w:cs="Times New Roman"/>
          <w:b/>
          <w:sz w:val="32"/>
          <w:szCs w:val="32"/>
          <w:lang w:val="bg-BG"/>
        </w:rPr>
        <w:t xml:space="preserve">ТЕМАТИЧНО </w:t>
      </w:r>
      <w:r w:rsidR="00EE56D8" w:rsidRPr="00EE56D8">
        <w:rPr>
          <w:rFonts w:ascii="Times New Roman" w:hAnsi="Times New Roman" w:cs="Times New Roman"/>
          <w:b/>
          <w:sz w:val="32"/>
          <w:szCs w:val="32"/>
          <w:lang w:val="bg-BG"/>
        </w:rPr>
        <w:t>РАЗПРЕДЕЛЕНИЕ</w:t>
      </w:r>
    </w:p>
    <w:p w:rsidR="00EE56D8" w:rsidRDefault="00EE56D8" w:rsidP="00E00E34">
      <w:pPr>
        <w:spacing w:after="0"/>
        <w:jc w:val="center"/>
        <w:rPr>
          <w:rFonts w:ascii="Times New Roman" w:hAnsi="Times New Roman" w:cs="Times New Roman"/>
          <w:b/>
          <w:sz w:val="26"/>
          <w:szCs w:val="26"/>
        </w:rPr>
      </w:pPr>
      <w:r w:rsidRPr="008B35DA">
        <w:rPr>
          <w:rFonts w:ascii="Times New Roman" w:hAnsi="Times New Roman" w:cs="Times New Roman"/>
          <w:sz w:val="26"/>
          <w:szCs w:val="26"/>
          <w:lang w:val="bg-BG"/>
        </w:rPr>
        <w:t>по учебния предмет</w:t>
      </w:r>
      <w:r>
        <w:rPr>
          <w:rFonts w:ascii="Times New Roman" w:hAnsi="Times New Roman" w:cs="Times New Roman"/>
          <w:b/>
          <w:sz w:val="26"/>
          <w:szCs w:val="26"/>
          <w:lang w:val="bg-BG"/>
        </w:rPr>
        <w:t xml:space="preserve"> </w:t>
      </w:r>
      <w:r w:rsidRPr="00F72ED9">
        <w:rPr>
          <w:rFonts w:ascii="Times New Roman" w:hAnsi="Times New Roman" w:cs="Times New Roman"/>
          <w:b/>
          <w:sz w:val="32"/>
          <w:szCs w:val="32"/>
          <w:lang w:val="bg-BG"/>
        </w:rPr>
        <w:t>български език и литература</w:t>
      </w:r>
      <w:r>
        <w:rPr>
          <w:rFonts w:ascii="Times New Roman" w:hAnsi="Times New Roman" w:cs="Times New Roman"/>
          <w:b/>
          <w:sz w:val="26"/>
          <w:szCs w:val="26"/>
          <w:lang w:val="bg-BG"/>
        </w:rPr>
        <w:t xml:space="preserve"> </w:t>
      </w:r>
      <w:r w:rsidRPr="008B35DA">
        <w:rPr>
          <w:rFonts w:ascii="Times New Roman" w:hAnsi="Times New Roman" w:cs="Times New Roman"/>
          <w:sz w:val="26"/>
          <w:szCs w:val="26"/>
          <w:lang w:val="bg-BG"/>
        </w:rPr>
        <w:t xml:space="preserve">за 4. </w:t>
      </w:r>
      <w:r w:rsidR="00E00E34" w:rsidRPr="008B35DA">
        <w:rPr>
          <w:rFonts w:ascii="Times New Roman" w:hAnsi="Times New Roman" w:cs="Times New Roman"/>
          <w:sz w:val="26"/>
          <w:szCs w:val="26"/>
          <w:lang w:val="bg-BG"/>
        </w:rPr>
        <w:t>к</w:t>
      </w:r>
      <w:r w:rsidRPr="008B35DA">
        <w:rPr>
          <w:rFonts w:ascii="Times New Roman" w:hAnsi="Times New Roman" w:cs="Times New Roman"/>
          <w:sz w:val="26"/>
          <w:szCs w:val="26"/>
          <w:lang w:val="bg-BG"/>
        </w:rPr>
        <w:t>лас</w:t>
      </w:r>
    </w:p>
    <w:p w:rsidR="00E00E34" w:rsidRPr="00E00E34" w:rsidRDefault="00E00E34" w:rsidP="00E00E34">
      <w:pPr>
        <w:spacing w:after="0"/>
        <w:jc w:val="center"/>
        <w:rPr>
          <w:rFonts w:ascii="Times New Roman" w:hAnsi="Times New Roman" w:cs="Times New Roman"/>
          <w:b/>
          <w:sz w:val="26"/>
          <w:szCs w:val="26"/>
        </w:rPr>
      </w:pPr>
    </w:p>
    <w:p w:rsidR="00282FED" w:rsidRDefault="00282FED" w:rsidP="00282FED">
      <w:pPr>
        <w:spacing w:after="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съгласно</w:t>
      </w:r>
      <w:proofErr w:type="spellEnd"/>
      <w:r>
        <w:rPr>
          <w:rFonts w:ascii="Times New Roman" w:hAnsi="Times New Roman" w:cs="Times New Roman"/>
          <w:sz w:val="24"/>
          <w:szCs w:val="24"/>
        </w:rPr>
        <w:t xml:space="preserve"> ДВ,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xml:space="preserve">. 95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08.12.2015 г.;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xml:space="preserve">. 80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2018</w:t>
      </w:r>
      <w:r w:rsidR="00E00E34">
        <w:rPr>
          <w:rFonts w:ascii="Times New Roman" w:hAnsi="Times New Roman" w:cs="Times New Roman"/>
          <w:sz w:val="24"/>
          <w:szCs w:val="24"/>
          <w:lang w:val="bg-BG"/>
        </w:rPr>
        <w:t xml:space="preserve"> г</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сила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28.09.2018 г.)</w:t>
      </w:r>
    </w:p>
    <w:p w:rsidR="00282FED" w:rsidRPr="00282FED" w:rsidRDefault="00282FED" w:rsidP="00EE56D8">
      <w:pPr>
        <w:jc w:val="center"/>
        <w:rPr>
          <w:rFonts w:ascii="Times New Roman" w:hAnsi="Times New Roman" w:cs="Times New Roman"/>
          <w:b/>
          <w:sz w:val="26"/>
          <w:szCs w:val="26"/>
        </w:rPr>
      </w:pPr>
    </w:p>
    <w:p w:rsidR="00173003" w:rsidRDefault="00173003" w:rsidP="00C37C79">
      <w:pPr>
        <w:jc w:val="center"/>
        <w:rPr>
          <w:rFonts w:ascii="Times New Roman" w:hAnsi="Times New Roman" w:cs="Times New Roman"/>
          <w:b/>
          <w:sz w:val="26"/>
          <w:szCs w:val="26"/>
        </w:rPr>
      </w:pPr>
    </w:p>
    <w:p w:rsidR="00173003" w:rsidRDefault="00173003" w:rsidP="00C37C79">
      <w:pPr>
        <w:jc w:val="center"/>
        <w:rPr>
          <w:rFonts w:ascii="Times New Roman" w:hAnsi="Times New Roman" w:cs="Times New Roman"/>
          <w:b/>
          <w:sz w:val="26"/>
          <w:szCs w:val="26"/>
        </w:rPr>
      </w:pPr>
    </w:p>
    <w:p w:rsidR="00173003" w:rsidRDefault="00173003" w:rsidP="00C37C79">
      <w:pPr>
        <w:jc w:val="center"/>
        <w:rPr>
          <w:rFonts w:ascii="Times New Roman" w:hAnsi="Times New Roman" w:cs="Times New Roman"/>
          <w:b/>
          <w:sz w:val="26"/>
          <w:szCs w:val="26"/>
        </w:rPr>
      </w:pPr>
    </w:p>
    <w:p w:rsidR="00173003" w:rsidRDefault="00173003" w:rsidP="00C37C79">
      <w:pPr>
        <w:jc w:val="center"/>
        <w:rPr>
          <w:rFonts w:ascii="Times New Roman" w:hAnsi="Times New Roman" w:cs="Times New Roman"/>
          <w:b/>
          <w:sz w:val="26"/>
          <w:szCs w:val="26"/>
        </w:rPr>
      </w:pPr>
    </w:p>
    <w:p w:rsidR="00173003" w:rsidRDefault="00173003" w:rsidP="00C37C79">
      <w:pPr>
        <w:jc w:val="center"/>
        <w:rPr>
          <w:rFonts w:ascii="Times New Roman" w:hAnsi="Times New Roman" w:cs="Times New Roman"/>
          <w:b/>
          <w:sz w:val="26"/>
          <w:szCs w:val="26"/>
        </w:rPr>
      </w:pPr>
    </w:p>
    <w:p w:rsidR="00173003" w:rsidRDefault="00173003" w:rsidP="00C37C79">
      <w:pPr>
        <w:jc w:val="center"/>
        <w:rPr>
          <w:rFonts w:ascii="Times New Roman" w:hAnsi="Times New Roman" w:cs="Times New Roman"/>
          <w:b/>
          <w:sz w:val="26"/>
          <w:szCs w:val="26"/>
        </w:rPr>
      </w:pPr>
    </w:p>
    <w:p w:rsidR="001237FF" w:rsidRPr="00433A8E" w:rsidRDefault="001237FF">
      <w:pPr>
        <w:rPr>
          <w:rFonts w:ascii="Times New Roman" w:hAnsi="Times New Roman" w:cs="Times New Roman"/>
          <w:b/>
          <w:sz w:val="26"/>
          <w:szCs w:val="26"/>
          <w:lang w:val="bg-BG"/>
        </w:rPr>
      </w:pPr>
      <w:r w:rsidRPr="00433A8E">
        <w:rPr>
          <w:rFonts w:ascii="Times New Roman" w:hAnsi="Times New Roman" w:cs="Times New Roman"/>
          <w:b/>
          <w:sz w:val="26"/>
          <w:szCs w:val="26"/>
          <w:lang w:val="bg-BG"/>
        </w:rPr>
        <w:lastRenderedPageBreak/>
        <w:t xml:space="preserve">ПЪРВИ УЧЕБЕН СРОК – </w:t>
      </w:r>
      <w:r w:rsidR="00BA715C" w:rsidRPr="00433A8E">
        <w:rPr>
          <w:rFonts w:ascii="Times New Roman" w:hAnsi="Times New Roman" w:cs="Times New Roman"/>
          <w:b/>
          <w:sz w:val="26"/>
          <w:szCs w:val="26"/>
          <w:lang w:val="bg-BG"/>
        </w:rPr>
        <w:t xml:space="preserve">17 </w:t>
      </w:r>
      <w:r w:rsidRPr="00433A8E">
        <w:rPr>
          <w:rFonts w:ascii="Times New Roman" w:hAnsi="Times New Roman" w:cs="Times New Roman"/>
          <w:b/>
          <w:sz w:val="26"/>
          <w:szCs w:val="26"/>
          <w:lang w:val="bg-BG"/>
        </w:rPr>
        <w:t>седмици</w:t>
      </w:r>
      <w:r w:rsidR="00C37C79" w:rsidRPr="00433A8E">
        <w:rPr>
          <w:rFonts w:ascii="Times New Roman" w:hAnsi="Times New Roman" w:cs="Times New Roman"/>
          <w:b/>
          <w:sz w:val="26"/>
          <w:szCs w:val="26"/>
          <w:lang w:val="bg-BG"/>
        </w:rPr>
        <w:t xml:space="preserve"> </w:t>
      </w:r>
      <w:r w:rsidR="00EE56D8">
        <w:rPr>
          <w:rFonts w:ascii="Times New Roman" w:hAnsi="Times New Roman" w:cs="Times New Roman"/>
          <w:b/>
          <w:sz w:val="26"/>
          <w:szCs w:val="26"/>
          <w:lang w:val="bg-BG"/>
        </w:rPr>
        <w:t>х</w:t>
      </w:r>
      <w:r w:rsidR="00C37C79" w:rsidRPr="00433A8E">
        <w:rPr>
          <w:rFonts w:ascii="Times New Roman" w:hAnsi="Times New Roman" w:cs="Times New Roman"/>
          <w:b/>
          <w:sz w:val="26"/>
          <w:szCs w:val="26"/>
          <w:lang w:val="bg-BG"/>
        </w:rPr>
        <w:t xml:space="preserve"> 7 часа седмично</w:t>
      </w:r>
      <w:r w:rsidR="00DC56F9" w:rsidRPr="00433A8E">
        <w:rPr>
          <w:rFonts w:ascii="Times New Roman" w:hAnsi="Times New Roman" w:cs="Times New Roman"/>
          <w:b/>
          <w:sz w:val="26"/>
          <w:szCs w:val="26"/>
          <w:lang w:val="bg-BG"/>
        </w:rPr>
        <w:t xml:space="preserve"> = </w:t>
      </w:r>
      <w:r w:rsidR="00BA715C" w:rsidRPr="00433A8E">
        <w:rPr>
          <w:rFonts w:ascii="Times New Roman" w:hAnsi="Times New Roman" w:cs="Times New Roman"/>
          <w:b/>
          <w:sz w:val="26"/>
          <w:szCs w:val="26"/>
          <w:lang w:val="bg-BG"/>
        </w:rPr>
        <w:t>119 часа</w:t>
      </w:r>
    </w:p>
    <w:tbl>
      <w:tblPr>
        <w:tblStyle w:val="TableGrid"/>
        <w:tblW w:w="13698" w:type="dxa"/>
        <w:tblLayout w:type="fixed"/>
        <w:tblLook w:val="04A0" w:firstRow="1" w:lastRow="0" w:firstColumn="1" w:lastColumn="0" w:noHBand="0" w:noVBand="1"/>
      </w:tblPr>
      <w:tblGrid>
        <w:gridCol w:w="675"/>
        <w:gridCol w:w="1276"/>
        <w:gridCol w:w="2126"/>
        <w:gridCol w:w="1431"/>
        <w:gridCol w:w="3420"/>
        <w:gridCol w:w="2970"/>
        <w:gridCol w:w="1800"/>
      </w:tblGrid>
      <w:tr w:rsidR="00D67CC3" w:rsidRPr="00433A8E" w:rsidTr="00065697">
        <w:tc>
          <w:tcPr>
            <w:tcW w:w="675" w:type="dxa"/>
          </w:tcPr>
          <w:p w:rsidR="00D67CC3" w:rsidRPr="00433A8E" w:rsidRDefault="00D67CC3" w:rsidP="000006E4">
            <w:pPr>
              <w:jc w:val="center"/>
              <w:rPr>
                <w:rFonts w:ascii="Times New Roman" w:hAnsi="Times New Roman" w:cs="Times New Roman"/>
                <w:b/>
                <w:sz w:val="26"/>
                <w:szCs w:val="26"/>
                <w:lang w:val="bg-BG"/>
              </w:rPr>
            </w:pPr>
            <w:r w:rsidRPr="00433A8E">
              <w:rPr>
                <w:rFonts w:ascii="Times New Roman" w:hAnsi="Times New Roman" w:cs="Times New Roman"/>
                <w:b/>
                <w:sz w:val="26"/>
                <w:szCs w:val="26"/>
                <w:lang w:val="bg-BG"/>
              </w:rPr>
              <w:t>№ по ред</w:t>
            </w:r>
          </w:p>
        </w:tc>
        <w:tc>
          <w:tcPr>
            <w:tcW w:w="1276" w:type="dxa"/>
          </w:tcPr>
          <w:p w:rsidR="00D67CC3" w:rsidRPr="00433A8E" w:rsidRDefault="00D67CC3" w:rsidP="000006E4">
            <w:pPr>
              <w:jc w:val="center"/>
              <w:rPr>
                <w:rFonts w:ascii="Times New Roman" w:hAnsi="Times New Roman" w:cs="Times New Roman"/>
                <w:b/>
                <w:sz w:val="26"/>
                <w:szCs w:val="26"/>
                <w:lang w:val="bg-BG"/>
              </w:rPr>
            </w:pPr>
            <w:r w:rsidRPr="00433A8E">
              <w:rPr>
                <w:rFonts w:ascii="Times New Roman" w:hAnsi="Times New Roman" w:cs="Times New Roman"/>
                <w:b/>
                <w:sz w:val="26"/>
                <w:szCs w:val="26"/>
                <w:lang w:val="bg-BG"/>
              </w:rPr>
              <w:t>Учебна седмица по ред</w:t>
            </w:r>
          </w:p>
        </w:tc>
        <w:tc>
          <w:tcPr>
            <w:tcW w:w="2126" w:type="dxa"/>
          </w:tcPr>
          <w:p w:rsidR="00D67CC3" w:rsidRPr="00433A8E" w:rsidRDefault="00D67CC3" w:rsidP="000006E4">
            <w:pPr>
              <w:jc w:val="center"/>
              <w:rPr>
                <w:rFonts w:ascii="Times New Roman" w:hAnsi="Times New Roman" w:cs="Times New Roman"/>
                <w:b/>
                <w:sz w:val="26"/>
                <w:szCs w:val="26"/>
                <w:lang w:val="bg-BG"/>
              </w:rPr>
            </w:pPr>
            <w:r w:rsidRPr="00433A8E">
              <w:rPr>
                <w:rFonts w:ascii="Times New Roman" w:hAnsi="Times New Roman" w:cs="Times New Roman"/>
                <w:b/>
                <w:sz w:val="26"/>
                <w:szCs w:val="26"/>
                <w:lang w:val="bg-BG"/>
              </w:rPr>
              <w:t>Тема на урочната единица</w:t>
            </w:r>
          </w:p>
        </w:tc>
        <w:tc>
          <w:tcPr>
            <w:tcW w:w="1431" w:type="dxa"/>
          </w:tcPr>
          <w:p w:rsidR="00D67CC3" w:rsidRPr="00433A8E" w:rsidRDefault="00D67CC3" w:rsidP="000006E4">
            <w:pPr>
              <w:jc w:val="center"/>
              <w:rPr>
                <w:rFonts w:ascii="Times New Roman" w:hAnsi="Times New Roman" w:cs="Times New Roman"/>
                <w:b/>
                <w:sz w:val="26"/>
                <w:szCs w:val="26"/>
                <w:lang w:val="bg-BG"/>
              </w:rPr>
            </w:pPr>
            <w:r>
              <w:rPr>
                <w:rFonts w:ascii="Times New Roman" w:hAnsi="Times New Roman" w:cs="Times New Roman"/>
                <w:b/>
                <w:sz w:val="26"/>
                <w:szCs w:val="26"/>
                <w:lang w:val="bg-BG"/>
              </w:rPr>
              <w:t xml:space="preserve">Вид на урочната </w:t>
            </w:r>
            <w:r w:rsidRPr="00433A8E">
              <w:rPr>
                <w:rFonts w:ascii="Times New Roman" w:hAnsi="Times New Roman" w:cs="Times New Roman"/>
                <w:b/>
                <w:sz w:val="26"/>
                <w:szCs w:val="26"/>
                <w:lang w:val="bg-BG"/>
              </w:rPr>
              <w:t>единица</w:t>
            </w:r>
          </w:p>
        </w:tc>
        <w:tc>
          <w:tcPr>
            <w:tcW w:w="3420" w:type="dxa"/>
          </w:tcPr>
          <w:p w:rsidR="00D67CC3" w:rsidRPr="00433A8E" w:rsidRDefault="00D67CC3" w:rsidP="000006E4">
            <w:pPr>
              <w:jc w:val="center"/>
              <w:rPr>
                <w:rFonts w:ascii="Times New Roman" w:hAnsi="Times New Roman" w:cs="Times New Roman"/>
                <w:b/>
                <w:sz w:val="26"/>
                <w:szCs w:val="26"/>
                <w:lang w:val="bg-BG"/>
              </w:rPr>
            </w:pPr>
            <w:r>
              <w:rPr>
                <w:rFonts w:ascii="Times New Roman" w:hAnsi="Times New Roman" w:cs="Times New Roman"/>
                <w:b/>
                <w:sz w:val="26"/>
                <w:szCs w:val="26"/>
                <w:lang w:val="bg-BG"/>
              </w:rPr>
              <w:t>О</w:t>
            </w:r>
            <w:r w:rsidRPr="00433A8E">
              <w:rPr>
                <w:rFonts w:ascii="Times New Roman" w:hAnsi="Times New Roman" w:cs="Times New Roman"/>
                <w:b/>
                <w:sz w:val="26"/>
                <w:szCs w:val="26"/>
                <w:lang w:val="bg-BG"/>
              </w:rPr>
              <w:t xml:space="preserve">чаквани </w:t>
            </w:r>
            <w:bookmarkStart w:id="0" w:name="_GoBack"/>
            <w:bookmarkEnd w:id="0"/>
            <w:r w:rsidRPr="00433A8E">
              <w:rPr>
                <w:rFonts w:ascii="Times New Roman" w:hAnsi="Times New Roman" w:cs="Times New Roman"/>
                <w:b/>
                <w:sz w:val="26"/>
                <w:szCs w:val="26"/>
                <w:lang w:val="bg-BG"/>
              </w:rPr>
              <w:t>резултати</w:t>
            </w:r>
          </w:p>
        </w:tc>
        <w:tc>
          <w:tcPr>
            <w:tcW w:w="2970" w:type="dxa"/>
          </w:tcPr>
          <w:p w:rsidR="00D67CC3" w:rsidRPr="00433A8E" w:rsidRDefault="00D67CC3" w:rsidP="000006E4">
            <w:pPr>
              <w:jc w:val="center"/>
              <w:rPr>
                <w:rFonts w:ascii="Times New Roman" w:hAnsi="Times New Roman" w:cs="Times New Roman"/>
                <w:b/>
                <w:sz w:val="26"/>
                <w:szCs w:val="26"/>
                <w:lang w:val="bg-BG"/>
              </w:rPr>
            </w:pPr>
            <w:r>
              <w:rPr>
                <w:rFonts w:ascii="Times New Roman" w:hAnsi="Times New Roman" w:cs="Times New Roman"/>
                <w:b/>
                <w:sz w:val="26"/>
                <w:szCs w:val="26"/>
                <w:lang w:val="bg-BG"/>
              </w:rPr>
              <w:t>Методи</w:t>
            </w:r>
          </w:p>
        </w:tc>
        <w:tc>
          <w:tcPr>
            <w:tcW w:w="1800" w:type="dxa"/>
          </w:tcPr>
          <w:p w:rsidR="00D67CC3" w:rsidRPr="00433A8E" w:rsidRDefault="00D67CC3" w:rsidP="000006E4">
            <w:pPr>
              <w:jc w:val="center"/>
              <w:rPr>
                <w:rFonts w:ascii="Times New Roman" w:hAnsi="Times New Roman" w:cs="Times New Roman"/>
                <w:b/>
                <w:sz w:val="26"/>
                <w:szCs w:val="26"/>
                <w:lang w:val="bg-BG"/>
              </w:rPr>
            </w:pPr>
            <w:r w:rsidRPr="00433A8E">
              <w:rPr>
                <w:rFonts w:ascii="Times New Roman" w:hAnsi="Times New Roman" w:cs="Times New Roman"/>
                <w:b/>
                <w:sz w:val="26"/>
                <w:szCs w:val="26"/>
                <w:lang w:val="bg-BG"/>
              </w:rPr>
              <w:t>Забележки и коментари</w:t>
            </w: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1.</w:t>
            </w:r>
          </w:p>
        </w:tc>
        <w:tc>
          <w:tcPr>
            <w:tcW w:w="1276" w:type="dxa"/>
          </w:tcPr>
          <w:p w:rsidR="00D67CC3" w:rsidRPr="00433A8E" w:rsidRDefault="00EE56D8" w:rsidP="00EE56D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00D67CC3" w:rsidRPr="00433A8E">
              <w:rPr>
                <w:rFonts w:ascii="Times New Roman" w:hAnsi="Times New Roman" w:cs="Times New Roman"/>
                <w:b/>
                <w:sz w:val="26"/>
                <w:szCs w:val="26"/>
                <w:lang w:val="bg-BG"/>
              </w:rPr>
              <w:t>1.</w:t>
            </w:r>
          </w:p>
        </w:tc>
        <w:tc>
          <w:tcPr>
            <w:tcW w:w="2126"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Правопис на гласни и съгласни звукове. С</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роеж на думата</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Начален преговор</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широки и тесни гласни звукове и звучни и беззвучни съгласни звукове. Пише правилно гласните и съгласните звукове в думите и обяснява правописа им.</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подходяща буква в думата. Образува думи чрез избор на корен и представка.</w:t>
            </w:r>
          </w:p>
          <w:p w:rsidR="00D67CC3" w:rsidRPr="00C620FE" w:rsidRDefault="00C620FE">
            <w:pPr>
              <w:rPr>
                <w:rFonts w:ascii="Times New Roman" w:hAnsi="Times New Roman" w:cs="Times New Roman"/>
                <w:sz w:val="26"/>
                <w:szCs w:val="26"/>
              </w:rPr>
            </w:pPr>
            <w:r>
              <w:rPr>
                <w:rFonts w:ascii="Times New Roman" w:hAnsi="Times New Roman" w:cs="Times New Roman"/>
                <w:sz w:val="26"/>
                <w:szCs w:val="26"/>
                <w:lang w:val="bg-BG"/>
              </w:rPr>
              <w:t>Редактира правописни грешки.</w:t>
            </w:r>
          </w:p>
        </w:tc>
        <w:tc>
          <w:tcPr>
            <w:tcW w:w="1800" w:type="dxa"/>
          </w:tcPr>
          <w:p w:rsidR="00D67CC3" w:rsidRPr="00433A8E" w:rsidRDefault="00D67CC3">
            <w:pPr>
              <w:rPr>
                <w:rFonts w:ascii="Times New Roman" w:hAnsi="Times New Roman" w:cs="Times New Roman"/>
                <w:sz w:val="26"/>
                <w:szCs w:val="26"/>
                <w:lang w:val="bg-BG"/>
              </w:rPr>
            </w:pP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2.</w:t>
            </w:r>
          </w:p>
        </w:tc>
        <w:tc>
          <w:tcPr>
            <w:tcW w:w="1276" w:type="dxa"/>
          </w:tcPr>
          <w:p w:rsidR="00D67CC3" w:rsidRPr="00433A8E" w:rsidRDefault="00EE56D8">
            <w:pPr>
              <w:rPr>
                <w:rFonts w:ascii="Times New Roman" w:hAnsi="Times New Roman" w:cs="Times New Roman"/>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1.</w:t>
            </w:r>
          </w:p>
        </w:tc>
        <w:tc>
          <w:tcPr>
            <w:tcW w:w="2126"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Части на речта</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Начален преговор</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изучени части на речта и техни граматични признаци. Преобразува частите на речта по форма според конкретен езиков контекст.</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Попълва таблица.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в изречения подходящи части на речта, като ги преобразува по форма. Пише степенувани прилагателни</w:t>
            </w:r>
            <w:r w:rsidR="00C620FE">
              <w:rPr>
                <w:rFonts w:ascii="Times New Roman" w:hAnsi="Times New Roman" w:cs="Times New Roman"/>
                <w:sz w:val="26"/>
                <w:szCs w:val="26"/>
              </w:rPr>
              <w:t xml:space="preserve"> </w:t>
            </w:r>
            <w:r w:rsidRPr="00433A8E">
              <w:rPr>
                <w:rFonts w:ascii="Times New Roman" w:hAnsi="Times New Roman" w:cs="Times New Roman"/>
                <w:sz w:val="26"/>
                <w:szCs w:val="26"/>
                <w:lang w:val="bg-BG"/>
              </w:rPr>
              <w:t>имена.</w:t>
            </w:r>
          </w:p>
        </w:tc>
        <w:tc>
          <w:tcPr>
            <w:tcW w:w="1800" w:type="dxa"/>
          </w:tcPr>
          <w:p w:rsidR="00D67CC3" w:rsidRPr="00433A8E" w:rsidRDefault="00D67CC3">
            <w:pPr>
              <w:rPr>
                <w:rFonts w:ascii="Times New Roman" w:hAnsi="Times New Roman" w:cs="Times New Roman"/>
                <w:sz w:val="26"/>
                <w:szCs w:val="26"/>
                <w:lang w:val="bg-BG"/>
              </w:rPr>
            </w:pP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3.</w:t>
            </w:r>
          </w:p>
        </w:tc>
        <w:tc>
          <w:tcPr>
            <w:tcW w:w="1276" w:type="dxa"/>
          </w:tcPr>
          <w:p w:rsidR="00D67CC3" w:rsidRPr="00433A8E" w:rsidRDefault="00EE56D8">
            <w:pPr>
              <w:rPr>
                <w:rFonts w:ascii="Times New Roman" w:hAnsi="Times New Roman" w:cs="Times New Roman"/>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1.</w:t>
            </w:r>
          </w:p>
        </w:tc>
        <w:tc>
          <w:tcPr>
            <w:tcW w:w="2126"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b/>
                <w:sz w:val="26"/>
                <w:szCs w:val="26"/>
                <w:lang w:val="bg-BG"/>
              </w:rPr>
              <w:t>3</w:t>
            </w:r>
            <w:r w:rsidRPr="00433A8E">
              <w:rPr>
                <w:rFonts w:ascii="Times New Roman" w:hAnsi="Times New Roman" w:cs="Times New Roman"/>
                <w:sz w:val="26"/>
                <w:szCs w:val="26"/>
                <w:lang w:val="bg-BG"/>
              </w:rPr>
              <w:t>. „Звънчета“, Георги Струмски</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темата на текста.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детайли от съдържанието, които описват есенната картина и вълшебствата на първия учебен ден. Прави изводи за изразеното настроение.</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въпроси чрез подборно четене.</w:t>
            </w:r>
          </w:p>
          <w:p w:rsidR="00D67CC3" w:rsidRPr="00232621"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обяснява ролята на сравнението като изразно средство.</w:t>
            </w:r>
          </w:p>
        </w:tc>
        <w:tc>
          <w:tcPr>
            <w:tcW w:w="1800" w:type="dxa"/>
          </w:tcPr>
          <w:p w:rsidR="00D67CC3" w:rsidRPr="00433A8E" w:rsidRDefault="00D67CC3">
            <w:pPr>
              <w:rPr>
                <w:rFonts w:ascii="Times New Roman" w:hAnsi="Times New Roman" w:cs="Times New Roman"/>
                <w:sz w:val="26"/>
                <w:szCs w:val="26"/>
                <w:lang w:val="bg-BG"/>
              </w:rPr>
            </w:pP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4.</w:t>
            </w:r>
          </w:p>
        </w:tc>
        <w:tc>
          <w:tcPr>
            <w:tcW w:w="1276" w:type="dxa"/>
          </w:tcPr>
          <w:p w:rsidR="00D67CC3" w:rsidRPr="00433A8E" w:rsidRDefault="00EE56D8">
            <w:pPr>
              <w:rPr>
                <w:rFonts w:ascii="Times New Roman" w:hAnsi="Times New Roman" w:cs="Times New Roman"/>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1.</w:t>
            </w:r>
          </w:p>
        </w:tc>
        <w:tc>
          <w:tcPr>
            <w:tcW w:w="2126" w:type="dxa"/>
          </w:tcPr>
          <w:p w:rsidR="00D67CC3" w:rsidRPr="00433A8E" w:rsidRDefault="00D67CC3">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„Младият рак“, Джани Родари</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определи епизодите в текста и да ги озаглави. Умее да определи в текст аргументи към конкретен въпрос. Прави извод за поуката на </w:t>
            </w:r>
            <w:r w:rsidRPr="00433A8E">
              <w:rPr>
                <w:rFonts w:ascii="Times New Roman" w:hAnsi="Times New Roman" w:cs="Times New Roman"/>
                <w:sz w:val="26"/>
                <w:szCs w:val="26"/>
                <w:lang w:val="bg-BG"/>
              </w:rPr>
              <w:lastRenderedPageBreak/>
              <w:t>приказката.</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Отговаря на въпроси и доказва отговора си чрез аргументи от текста.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Решава тестов въпрос. Подбира думи за изясняване на </w:t>
            </w:r>
            <w:r w:rsidRPr="00433A8E">
              <w:rPr>
                <w:rFonts w:ascii="Times New Roman" w:hAnsi="Times New Roman" w:cs="Times New Roman"/>
                <w:sz w:val="26"/>
                <w:szCs w:val="26"/>
                <w:lang w:val="bg-BG"/>
              </w:rPr>
              <w:lastRenderedPageBreak/>
              <w:t>взаимоотношенията между героите.</w:t>
            </w:r>
          </w:p>
        </w:tc>
        <w:tc>
          <w:tcPr>
            <w:tcW w:w="1800" w:type="dxa"/>
          </w:tcPr>
          <w:p w:rsidR="00D67CC3" w:rsidRPr="00433A8E" w:rsidRDefault="00D67CC3">
            <w:pPr>
              <w:rPr>
                <w:rFonts w:ascii="Times New Roman" w:hAnsi="Times New Roman" w:cs="Times New Roman"/>
                <w:sz w:val="26"/>
                <w:szCs w:val="26"/>
                <w:lang w:val="bg-BG"/>
              </w:rPr>
            </w:pP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5.</w:t>
            </w:r>
          </w:p>
        </w:tc>
        <w:tc>
          <w:tcPr>
            <w:tcW w:w="1276" w:type="dxa"/>
          </w:tcPr>
          <w:p w:rsidR="00D67CC3" w:rsidRPr="00433A8E" w:rsidRDefault="00EE56D8">
            <w:pPr>
              <w:rPr>
                <w:rFonts w:ascii="Times New Roman" w:hAnsi="Times New Roman" w:cs="Times New Roman"/>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1.</w:t>
            </w:r>
          </w:p>
        </w:tc>
        <w:tc>
          <w:tcPr>
            <w:tcW w:w="2126"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b/>
                <w:sz w:val="26"/>
                <w:szCs w:val="26"/>
                <w:lang w:val="bg-BG"/>
              </w:rPr>
              <w:t>5</w:t>
            </w:r>
            <w:r w:rsidRPr="00433A8E">
              <w:rPr>
                <w:rFonts w:ascii="Times New Roman" w:hAnsi="Times New Roman" w:cs="Times New Roman"/>
                <w:sz w:val="26"/>
                <w:szCs w:val="26"/>
                <w:lang w:val="bg-BG"/>
              </w:rPr>
              <w:t>. „Младият рак“, Джани Родари</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логическата връзка между епизодите в текста.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постъпки на героите с техни нравствени качества.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Прави изводи за качества на героите въз основа на техните постъпките и на речта им. </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заглавията на епизодите според последователността в текста. Попълва таблица за качества на героите.</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устно решението на младия рак.</w:t>
            </w:r>
          </w:p>
        </w:tc>
        <w:tc>
          <w:tcPr>
            <w:tcW w:w="1800" w:type="dxa"/>
          </w:tcPr>
          <w:p w:rsidR="00D67CC3" w:rsidRPr="00433A8E" w:rsidRDefault="00D67CC3">
            <w:pPr>
              <w:rPr>
                <w:rFonts w:ascii="Times New Roman" w:hAnsi="Times New Roman" w:cs="Times New Roman"/>
                <w:sz w:val="26"/>
                <w:szCs w:val="26"/>
                <w:lang w:val="bg-BG"/>
              </w:rPr>
            </w:pP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6.</w:t>
            </w:r>
          </w:p>
        </w:tc>
        <w:tc>
          <w:tcPr>
            <w:tcW w:w="1276" w:type="dxa"/>
          </w:tcPr>
          <w:p w:rsidR="00D67CC3" w:rsidRPr="00433A8E" w:rsidRDefault="00EE56D8">
            <w:pPr>
              <w:rPr>
                <w:rFonts w:ascii="Times New Roman" w:hAnsi="Times New Roman" w:cs="Times New Roman"/>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1.</w:t>
            </w:r>
          </w:p>
        </w:tc>
        <w:tc>
          <w:tcPr>
            <w:tcW w:w="2126"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b/>
                <w:sz w:val="26"/>
                <w:szCs w:val="26"/>
                <w:lang w:val="bg-BG"/>
              </w:rPr>
              <w:t>6</w:t>
            </w:r>
            <w:r w:rsidRPr="00433A8E">
              <w:rPr>
                <w:rFonts w:ascii="Times New Roman" w:hAnsi="Times New Roman" w:cs="Times New Roman"/>
                <w:sz w:val="26"/>
                <w:szCs w:val="26"/>
                <w:lang w:val="bg-BG"/>
              </w:rPr>
              <w:t>. Тема и заглавие на текста</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характерно за темата и какво за заглавието на текста.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тема и заглавие на текст.</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темата на текст и да го озаглави.</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обясненията.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заглавието със съдържанието на текста. Сравнява заглавие и тема на текста. Определя тема на текст.</w:t>
            </w:r>
          </w:p>
        </w:tc>
        <w:tc>
          <w:tcPr>
            <w:tcW w:w="1800" w:type="dxa"/>
          </w:tcPr>
          <w:p w:rsidR="00D67CC3" w:rsidRPr="00433A8E" w:rsidRDefault="00D67CC3">
            <w:pPr>
              <w:rPr>
                <w:rFonts w:ascii="Times New Roman" w:hAnsi="Times New Roman" w:cs="Times New Roman"/>
                <w:sz w:val="26"/>
                <w:szCs w:val="26"/>
                <w:lang w:val="bg-BG"/>
              </w:rPr>
            </w:pP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7.</w:t>
            </w:r>
          </w:p>
        </w:tc>
        <w:tc>
          <w:tcPr>
            <w:tcW w:w="1276" w:type="dxa"/>
          </w:tcPr>
          <w:p w:rsidR="00D67CC3" w:rsidRPr="00433A8E" w:rsidRDefault="00EE56D8">
            <w:pPr>
              <w:rPr>
                <w:rFonts w:ascii="Times New Roman" w:hAnsi="Times New Roman" w:cs="Times New Roman"/>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1.</w:t>
            </w:r>
          </w:p>
        </w:tc>
        <w:tc>
          <w:tcPr>
            <w:tcW w:w="2126" w:type="dxa"/>
          </w:tcPr>
          <w:p w:rsidR="00D67CC3" w:rsidRPr="00433A8E" w:rsidRDefault="00D67CC3">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Тема и заглавие на текста</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тема на текст.</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озаглави текст. Разбира връзката между съдържанието на текста, заглавието и темата.</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изречения, които определят особености на темата и на заглавието.</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Разпределя съдържание на текстове според тяхното заглавие.</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Съчинява кратък текст по дадено заглавие.</w:t>
            </w:r>
          </w:p>
        </w:tc>
        <w:tc>
          <w:tcPr>
            <w:tcW w:w="1800" w:type="dxa"/>
          </w:tcPr>
          <w:p w:rsidR="00D67CC3" w:rsidRPr="00433A8E" w:rsidRDefault="00D67CC3">
            <w:pPr>
              <w:rPr>
                <w:rFonts w:ascii="Times New Roman" w:hAnsi="Times New Roman" w:cs="Times New Roman"/>
                <w:sz w:val="26"/>
                <w:szCs w:val="26"/>
                <w:lang w:val="bg-BG"/>
              </w:rPr>
            </w:pPr>
          </w:p>
        </w:tc>
      </w:tr>
      <w:tr w:rsidR="00D67CC3" w:rsidRPr="00433A8E" w:rsidTr="00065697">
        <w:tc>
          <w:tcPr>
            <w:tcW w:w="675"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8.</w:t>
            </w:r>
          </w:p>
        </w:tc>
        <w:tc>
          <w:tcPr>
            <w:tcW w:w="1276" w:type="dxa"/>
          </w:tcPr>
          <w:p w:rsidR="00D67CC3" w:rsidRPr="00433A8E" w:rsidRDefault="00EE56D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00D67CC3" w:rsidRPr="00433A8E">
              <w:rPr>
                <w:rFonts w:ascii="Times New Roman" w:hAnsi="Times New Roman" w:cs="Times New Roman"/>
                <w:b/>
                <w:sz w:val="26"/>
                <w:szCs w:val="26"/>
                <w:lang w:val="bg-BG"/>
              </w:rPr>
              <w:t>2.</w:t>
            </w:r>
          </w:p>
        </w:tc>
        <w:tc>
          <w:tcPr>
            <w:tcW w:w="2126"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Видове изречения</w:t>
            </w:r>
          </w:p>
        </w:tc>
        <w:tc>
          <w:tcPr>
            <w:tcW w:w="1431"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Начален преговор</w:t>
            </w:r>
          </w:p>
        </w:tc>
        <w:tc>
          <w:tcPr>
            <w:tcW w:w="342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видове изречения по цел на изказване. Пише и изговаря правилно видовете изречения.</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Съставя и записва правилно видове изречения в съответствие с конкретен езиков контекст.</w:t>
            </w:r>
          </w:p>
        </w:tc>
        <w:tc>
          <w:tcPr>
            <w:tcW w:w="2970" w:type="dxa"/>
          </w:tcPr>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Попълва таблица.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Поставя пропуснати препинателни знаци в края на изреченията.</w:t>
            </w:r>
          </w:p>
          <w:p w:rsidR="00D67CC3" w:rsidRPr="00433A8E" w:rsidRDefault="00D67CC3">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Преобразува изречения </w:t>
            </w:r>
            <w:r w:rsidRPr="00433A8E">
              <w:rPr>
                <w:rFonts w:ascii="Times New Roman" w:hAnsi="Times New Roman" w:cs="Times New Roman"/>
                <w:sz w:val="26"/>
                <w:szCs w:val="26"/>
                <w:lang w:val="bg-BG"/>
              </w:rPr>
              <w:lastRenderedPageBreak/>
              <w:t>по вид. Съставя различни видове изречения по картини. Редактира грешки в записването на видовете изречения.</w:t>
            </w:r>
          </w:p>
        </w:tc>
        <w:tc>
          <w:tcPr>
            <w:tcW w:w="1800" w:type="dxa"/>
          </w:tcPr>
          <w:p w:rsidR="00D67CC3" w:rsidRPr="00433A8E" w:rsidRDefault="00D67CC3">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9.</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2.</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Вече знам и мога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Входящ контрол</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Вече знам и мога: изпълнява система от учебни задачи и показва в каква степен са овладени изучени в 3. клас знания и умения.</w:t>
            </w:r>
          </w:p>
        </w:tc>
        <w:tc>
          <w:tcPr>
            <w:tcW w:w="2970" w:type="dxa"/>
          </w:tcPr>
          <w:p w:rsidR="00273114" w:rsidRPr="00433A8E" w:rsidRDefault="00273114">
            <w:pPr>
              <w:rPr>
                <w:rFonts w:ascii="Times New Roman" w:hAnsi="Times New Roman" w:cs="Times New Roman"/>
                <w:sz w:val="26"/>
                <w:szCs w:val="26"/>
                <w:lang w:val="bg-BG"/>
              </w:rPr>
            </w:pP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10.</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2.</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3</w:t>
            </w:r>
            <w:r w:rsidRPr="00433A8E">
              <w:rPr>
                <w:rFonts w:ascii="Times New Roman" w:hAnsi="Times New Roman" w:cs="Times New Roman"/>
                <w:sz w:val="26"/>
                <w:szCs w:val="26"/>
                <w:lang w:val="bg-BG"/>
              </w:rPr>
              <w:t>. „Любопитната мъгла“, Анелия Янковска-Сенгалевич</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мястото на случката.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действия на героите от описания.</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важни детайли в съдържанието на текста.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въпроси чрез подборно четене.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Проследява пътя на любопитната мъгла.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Описва как изглежда тя.</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11.</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2.</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„Любопитната мъгла“, Анелия Янковска-Сенгалевич</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тълкува поведението на героите и да прави изводи за техни качества и настроения.</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думи от текста с герой, за когото се отнасят.</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 с помощта на ключови думи. Обяснява употребата на възклицателните изречения.</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12.</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2.</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5</w:t>
            </w:r>
            <w:r w:rsidRPr="00433A8E">
              <w:rPr>
                <w:rFonts w:ascii="Times New Roman" w:hAnsi="Times New Roman" w:cs="Times New Roman"/>
                <w:sz w:val="26"/>
                <w:szCs w:val="26"/>
                <w:lang w:val="bg-BG"/>
              </w:rPr>
              <w:t>. „На какво миришат ветровете“, Анастас Стоянов</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същността на олицетворението като изразно средство.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го с описанието на вятъра, представен с човешки качества.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действия на вятъра с думи от текста.</w:t>
            </w:r>
          </w:p>
          <w:p w:rsidR="00273114" w:rsidRPr="00C620FE" w:rsidRDefault="00273114">
            <w:pPr>
              <w:rPr>
                <w:rFonts w:ascii="Times New Roman" w:hAnsi="Times New Roman" w:cs="Times New Roman"/>
                <w:sz w:val="26"/>
                <w:szCs w:val="26"/>
              </w:rPr>
            </w:pPr>
            <w:r w:rsidRPr="00433A8E">
              <w:rPr>
                <w:rFonts w:ascii="Times New Roman" w:hAnsi="Times New Roman" w:cs="Times New Roman"/>
                <w:sz w:val="26"/>
                <w:szCs w:val="26"/>
                <w:lang w:val="bg-BG"/>
              </w:rPr>
              <w:t>Проследява движението на вятъра и открива прилики и разлики в описанието на героя.</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13.</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2.</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6</w:t>
            </w:r>
            <w:r w:rsidRPr="00433A8E">
              <w:rPr>
                <w:rFonts w:ascii="Times New Roman" w:hAnsi="Times New Roman" w:cs="Times New Roman"/>
                <w:sz w:val="26"/>
                <w:szCs w:val="26"/>
                <w:lang w:val="bg-BG"/>
              </w:rPr>
              <w:t>. Тема и заглавие на текста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тема и заглавие на текст.</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свърже заглавие и тема със съдържанието на текст; сравнява темата на текста с неговото заглавие, което е различно от нея; открива в съдържанието на текст изречения, които не отговарят на темата.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Обяснява значението на думата </w:t>
            </w:r>
            <w:r w:rsidRPr="00433A8E">
              <w:rPr>
                <w:rFonts w:ascii="Times New Roman" w:hAnsi="Times New Roman" w:cs="Times New Roman"/>
                <w:i/>
                <w:sz w:val="26"/>
                <w:szCs w:val="26"/>
                <w:lang w:val="bg-BG"/>
              </w:rPr>
              <w:t xml:space="preserve">заглавие </w:t>
            </w:r>
            <w:r w:rsidRPr="00433A8E">
              <w:rPr>
                <w:rFonts w:ascii="Times New Roman" w:hAnsi="Times New Roman" w:cs="Times New Roman"/>
                <w:sz w:val="26"/>
                <w:szCs w:val="26"/>
                <w:lang w:val="bg-BG"/>
              </w:rPr>
              <w:t>чрез значението на думата „</w:t>
            </w:r>
            <w:r w:rsidRPr="00433A8E">
              <w:rPr>
                <w:rFonts w:ascii="Times New Roman" w:hAnsi="Times New Roman" w:cs="Times New Roman"/>
                <w:i/>
                <w:sz w:val="26"/>
                <w:szCs w:val="26"/>
                <w:lang w:val="bg-BG"/>
              </w:rPr>
              <w:t>главен</w:t>
            </w:r>
            <w:r w:rsidRPr="00433A8E">
              <w:rPr>
                <w:rFonts w:ascii="Times New Roman" w:hAnsi="Times New Roman" w:cs="Times New Roman"/>
                <w:sz w:val="26"/>
                <w:szCs w:val="26"/>
                <w:lang w:val="bg-BG"/>
              </w:rPr>
              <w:t>“.</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Подбира подходящо заглавие за текстове.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тема с подходящо заглавие.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Озаглавява текст и определя неговата тема. Обяснява разликата между заглавието и темата на нехудожествен текст. Определя изречение в текст, което не отговаря на темата.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Съчинява нехудожествен текст по тема и заглавие.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14.</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ІХ. </w:t>
            </w:r>
            <w:r w:rsidRPr="00433A8E">
              <w:rPr>
                <w:rFonts w:ascii="Times New Roman" w:hAnsi="Times New Roman" w:cs="Times New Roman"/>
                <w:b/>
                <w:sz w:val="26"/>
                <w:szCs w:val="26"/>
                <w:lang w:val="bg-BG"/>
              </w:rPr>
              <w:t>2.</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7</w:t>
            </w:r>
            <w:r>
              <w:rPr>
                <w:rFonts w:ascii="Times New Roman" w:hAnsi="Times New Roman" w:cs="Times New Roman"/>
                <w:sz w:val="26"/>
                <w:szCs w:val="26"/>
                <w:lang w:val="bg-BG"/>
              </w:rPr>
              <w:t>. Добро и зло</w:t>
            </w:r>
            <w:r w:rsidRPr="00433A8E">
              <w:rPr>
                <w:rFonts w:ascii="Times New Roman" w:hAnsi="Times New Roman" w:cs="Times New Roman"/>
                <w:sz w:val="26"/>
                <w:szCs w:val="26"/>
                <w:lang w:val="bg-BG"/>
              </w:rPr>
              <w:t xml:space="preserve"> („Всяко зло за добро“, Ран Босилек)</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Свързва думите </w:t>
            </w:r>
            <w:r w:rsidRPr="00433A8E">
              <w:rPr>
                <w:rFonts w:ascii="Times New Roman" w:hAnsi="Times New Roman" w:cs="Times New Roman"/>
                <w:i/>
                <w:sz w:val="26"/>
                <w:szCs w:val="26"/>
                <w:lang w:val="bg-BG"/>
              </w:rPr>
              <w:t>добро</w:t>
            </w:r>
            <w:r w:rsidRPr="00433A8E">
              <w:rPr>
                <w:rFonts w:ascii="Times New Roman" w:hAnsi="Times New Roman" w:cs="Times New Roman"/>
                <w:sz w:val="26"/>
                <w:szCs w:val="26"/>
                <w:lang w:val="bg-BG"/>
              </w:rPr>
              <w:t xml:space="preserve"> и </w:t>
            </w:r>
            <w:r w:rsidRPr="00433A8E">
              <w:rPr>
                <w:rFonts w:ascii="Times New Roman" w:hAnsi="Times New Roman" w:cs="Times New Roman"/>
                <w:i/>
                <w:sz w:val="26"/>
                <w:szCs w:val="26"/>
                <w:lang w:val="bg-BG"/>
              </w:rPr>
              <w:t>зло</w:t>
            </w:r>
            <w:r w:rsidRPr="00433A8E">
              <w:rPr>
                <w:rFonts w:ascii="Times New Roman" w:hAnsi="Times New Roman" w:cs="Times New Roman"/>
                <w:sz w:val="26"/>
                <w:szCs w:val="26"/>
                <w:lang w:val="bg-BG"/>
              </w:rPr>
              <w:t xml:space="preserve"> с конкретни постъпки на герои от четени текстове. Може да обясни кое е добро и кое зло в техни постъпки и да сподели свое лично мнение. Извлича нова информация за автора Ран Босилек. Умее да разграничи в съдържанието на текста добро и зло и да обясни заглавието. Изразява </w:t>
            </w:r>
            <w:r w:rsidRPr="00433A8E">
              <w:rPr>
                <w:rFonts w:ascii="Times New Roman" w:hAnsi="Times New Roman" w:cs="Times New Roman"/>
                <w:sz w:val="26"/>
                <w:szCs w:val="26"/>
                <w:lang w:val="bg-BG"/>
              </w:rPr>
              <w:lastRenderedPageBreak/>
              <w:t>емоционално-оценъчно отношение чрез изпълнение на роля и съчиняване на текст по пословица.</w:t>
            </w:r>
          </w:p>
        </w:tc>
        <w:tc>
          <w:tcPr>
            <w:tcW w:w="2970" w:type="dxa"/>
          </w:tcPr>
          <w:p w:rsidR="00273114" w:rsidRPr="00433A8E" w:rsidRDefault="00273114" w:rsidP="00900E65">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Разглежда илюстрациите. Записва кои са героите и произведенията. Припомня си съдържанието на текстовете, като разказва или чете подборно епизоди от тях. Чете информацията за Ран Босилек и обяснява какво ново </w:t>
            </w:r>
            <w:r w:rsidRPr="00433A8E">
              <w:rPr>
                <w:rFonts w:ascii="Times New Roman" w:hAnsi="Times New Roman" w:cs="Times New Roman"/>
                <w:sz w:val="26"/>
                <w:szCs w:val="26"/>
                <w:lang w:val="bg-BG"/>
              </w:rPr>
              <w:lastRenderedPageBreak/>
              <w:t>научава от нея. Чете приказката и обяснява кое за героя е добро и кое – зло. Обяснява как разбира заглавието. Изиграва избрана роля. Разказва история за доброто и злото, свързана с живота.</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3.</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xml:space="preserve"> Твърди съгласни звукове</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кои съгласни звукове са твърди. Разпознава твърди съгласни з</w:t>
            </w:r>
            <w:r>
              <w:rPr>
                <w:rFonts w:ascii="Times New Roman" w:hAnsi="Times New Roman" w:cs="Times New Roman"/>
                <w:sz w:val="26"/>
                <w:szCs w:val="26"/>
                <w:lang w:val="bg-BG"/>
              </w:rPr>
              <w:t>в</w:t>
            </w:r>
            <w:r w:rsidRPr="00433A8E">
              <w:rPr>
                <w:rFonts w:ascii="Times New Roman" w:hAnsi="Times New Roman" w:cs="Times New Roman"/>
                <w:sz w:val="26"/>
                <w:szCs w:val="26"/>
                <w:lang w:val="bg-BG"/>
              </w:rPr>
              <w:t xml:space="preserve">укове в </w:t>
            </w:r>
            <w:r>
              <w:rPr>
                <w:rFonts w:ascii="Times New Roman" w:hAnsi="Times New Roman" w:cs="Times New Roman"/>
                <w:sz w:val="26"/>
                <w:szCs w:val="26"/>
                <w:lang w:val="bg-BG"/>
              </w:rPr>
              <w:t>думите.</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допълва твърди съгласни звукове в думи. Образува думи и обяснява какви по вид съгласни звукове са добавени.</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16.</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3.</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Твърди съгласни звукове</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твърди съгласни звукове в думите. Разграничава твърди съгласни звукове, които са само твърди и които са твърди и меки.</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тестов въпрос.</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думи, които съдържат само твърди съгласни звукове. Допълва пропуснати букви на съгласни звукове и определя вида им. Заменя буквата на гласния звук и образува нови думи с твърди съгласни звукове.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17.</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3.</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 xml:space="preserve">„На какво миришат ветровете“, </w:t>
            </w:r>
            <w:r w:rsidRPr="00433A8E">
              <w:rPr>
                <w:rFonts w:ascii="Times New Roman" w:hAnsi="Times New Roman" w:cs="Times New Roman"/>
                <w:sz w:val="26"/>
                <w:szCs w:val="26"/>
                <w:lang w:val="bg-BG"/>
              </w:rPr>
              <w:lastRenderedPageBreak/>
              <w:t>Анастас Стоянов</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свърже детайли от текста с различни сетивни представи, които те </w:t>
            </w:r>
            <w:r w:rsidRPr="00433A8E">
              <w:rPr>
                <w:rFonts w:ascii="Times New Roman" w:hAnsi="Times New Roman" w:cs="Times New Roman"/>
                <w:sz w:val="26"/>
                <w:szCs w:val="26"/>
                <w:lang w:val="bg-BG"/>
              </w:rPr>
              <w:lastRenderedPageBreak/>
              <w:t>пораждат.</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разпознае художествено и нехудожествено описание и да обясни основни разлики.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в собствен текст да открие употребено олицетворение.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сравнява детайли от текста за разкриване на образа на вятъра.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Разпределя думи по въпроси, свързани с различни сетивни </w:t>
            </w:r>
            <w:r w:rsidRPr="00433A8E">
              <w:rPr>
                <w:rFonts w:ascii="Times New Roman" w:hAnsi="Times New Roman" w:cs="Times New Roman"/>
                <w:sz w:val="26"/>
                <w:szCs w:val="26"/>
                <w:lang w:val="bg-BG"/>
              </w:rPr>
              <w:lastRenderedPageBreak/>
              <w:t>опори.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сравнение между художествен и нехудожествен текст с обща тема. Пише съчинение по илюстрация и определя употребени олицетворения.</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18.</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3.</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„Как гъсеничката се събуди или как се раждат пеперуди“, Мая Дългъчева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героите.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открива епизодите, прилика и разлика в поведението на героите в конкретни епизоди.</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(слуша) текста.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Задава въпроси върху съдържанието.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епизодите и ги озаглавява.</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19.</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3.</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„Как гъсеничката се събуди или как се раждат пеперуди“, Мая Дългъчева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rsidP="00EE765E">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темата на текста.</w:t>
            </w:r>
          </w:p>
          <w:p w:rsidR="00273114" w:rsidRPr="00433A8E" w:rsidRDefault="00273114" w:rsidP="00EE765E">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тълкува поведението на героите.</w:t>
            </w:r>
          </w:p>
          <w:p w:rsidR="00273114" w:rsidRPr="00433A8E" w:rsidRDefault="00273114" w:rsidP="00EE765E">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изводи за взаимоотношенията между героите. Разбира разликата в поведението на гъсен</w:t>
            </w:r>
            <w:r>
              <w:rPr>
                <w:rFonts w:ascii="Times New Roman" w:hAnsi="Times New Roman" w:cs="Times New Roman"/>
                <w:sz w:val="26"/>
                <w:szCs w:val="26"/>
                <w:lang w:val="bg-BG"/>
              </w:rPr>
              <w:t>ич</w:t>
            </w:r>
            <w:r w:rsidRPr="00433A8E">
              <w:rPr>
                <w:rFonts w:ascii="Times New Roman" w:hAnsi="Times New Roman" w:cs="Times New Roman"/>
                <w:sz w:val="26"/>
                <w:szCs w:val="26"/>
                <w:lang w:val="bg-BG"/>
              </w:rPr>
              <w:t>к</w:t>
            </w:r>
            <w:r>
              <w:rPr>
                <w:rFonts w:ascii="Times New Roman" w:hAnsi="Times New Roman" w:cs="Times New Roman"/>
                <w:sz w:val="26"/>
                <w:szCs w:val="26"/>
                <w:lang w:val="bg-BG"/>
              </w:rPr>
              <w:t>ата</w:t>
            </w:r>
            <w:r w:rsidRPr="00433A8E">
              <w:rPr>
                <w:rFonts w:ascii="Times New Roman" w:hAnsi="Times New Roman" w:cs="Times New Roman"/>
                <w:sz w:val="26"/>
                <w:szCs w:val="26"/>
                <w:lang w:val="bg-BG"/>
              </w:rPr>
              <w:t xml:space="preserve"> и на останалите герои.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Обобщава посланията на текста.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темата на текста с помощта на думи за избор.</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аргументи в текста.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писмено на въпрос.</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тестов въпрос.</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Тълкува последното изречение в откъса.</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20</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3.</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Правя устно изказване по тема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характерно за устно изказване.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Владее начини за подготовка на устно </w:t>
            </w:r>
            <w:r w:rsidRPr="00433A8E">
              <w:rPr>
                <w:rFonts w:ascii="Times New Roman" w:hAnsi="Times New Roman" w:cs="Times New Roman"/>
                <w:sz w:val="26"/>
                <w:szCs w:val="26"/>
                <w:lang w:val="bg-BG"/>
              </w:rPr>
              <w:lastRenderedPageBreak/>
              <w:t>изказване.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прави устно изказване по тема.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и разбира обяснението.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устно на въпрос.</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Определя съдържателни части в отговора: отговор и доказване на отговора. Сравнява различни отговори. Допълва отговор.</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3.</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7</w:t>
            </w:r>
            <w:r w:rsidRPr="00433A8E">
              <w:rPr>
                <w:rFonts w:ascii="Times New Roman" w:hAnsi="Times New Roman" w:cs="Times New Roman"/>
                <w:sz w:val="26"/>
                <w:szCs w:val="26"/>
                <w:lang w:val="bg-BG"/>
              </w:rPr>
              <w:t>. Правя устно изказване по тема</w:t>
            </w:r>
          </w:p>
        </w:tc>
        <w:tc>
          <w:tcPr>
            <w:tcW w:w="1431" w:type="dxa"/>
          </w:tcPr>
          <w:p w:rsidR="00273114" w:rsidRPr="00433A8E" w:rsidRDefault="00273114">
            <w:pPr>
              <w:rPr>
                <w:rFonts w:ascii="Times New Roman" w:hAnsi="Times New Roman" w:cs="Times New Roman"/>
                <w:sz w:val="26"/>
                <w:szCs w:val="26"/>
                <w:lang w:val="bg-BG"/>
              </w:rPr>
            </w:pPr>
            <w:r>
              <w:rPr>
                <w:rFonts w:ascii="Times New Roman" w:hAnsi="Times New Roman" w:cs="Times New Roman"/>
                <w:sz w:val="26"/>
                <w:szCs w:val="26"/>
                <w:lang w:val="bg-BG"/>
              </w:rPr>
              <w:t>Упраж</w:t>
            </w:r>
            <w:r w:rsidRPr="00433A8E">
              <w:rPr>
                <w:rFonts w:ascii="Times New Roman" w:hAnsi="Times New Roman" w:cs="Times New Roman"/>
                <w:sz w:val="26"/>
                <w:szCs w:val="26"/>
                <w:lang w:val="bg-BG"/>
              </w:rPr>
              <w:t>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житейска ситуация с тема и проблем.</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направи избор на решение и да изкаже устно свое мнение.</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каква житейска ситуация представя картината.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Съставя свое лично мнение по темата.</w:t>
            </w:r>
          </w:p>
          <w:p w:rsidR="00273114" w:rsidRPr="00C620FE" w:rsidRDefault="00273114">
            <w:pPr>
              <w:rPr>
                <w:rFonts w:ascii="Times New Roman" w:hAnsi="Times New Roman" w:cs="Times New Roman"/>
                <w:sz w:val="26"/>
                <w:szCs w:val="26"/>
              </w:rPr>
            </w:pPr>
            <w:r w:rsidRPr="00433A8E">
              <w:rPr>
                <w:rFonts w:ascii="Times New Roman" w:hAnsi="Times New Roman" w:cs="Times New Roman"/>
                <w:sz w:val="26"/>
                <w:szCs w:val="26"/>
                <w:lang w:val="bg-BG"/>
              </w:rPr>
              <w:t>Прави устно изказване.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22.</w:t>
            </w:r>
          </w:p>
        </w:tc>
        <w:tc>
          <w:tcPr>
            <w:tcW w:w="1276" w:type="dxa"/>
          </w:tcPr>
          <w:p w:rsidR="00273114" w:rsidRPr="00433A8E" w:rsidRDefault="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4.</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Меки съгласни звукове</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кои съгласни звукове са меки. Разпознава меки съгласни з</w:t>
            </w:r>
            <w:r>
              <w:rPr>
                <w:rFonts w:ascii="Times New Roman" w:hAnsi="Times New Roman" w:cs="Times New Roman"/>
                <w:sz w:val="26"/>
                <w:szCs w:val="26"/>
                <w:lang w:val="bg-BG"/>
              </w:rPr>
              <w:t>в</w:t>
            </w:r>
            <w:r w:rsidRPr="00433A8E">
              <w:rPr>
                <w:rFonts w:ascii="Times New Roman" w:hAnsi="Times New Roman" w:cs="Times New Roman"/>
                <w:sz w:val="26"/>
                <w:szCs w:val="26"/>
                <w:lang w:val="bg-BG"/>
              </w:rPr>
              <w:t>укове в думите, като се ориентира правилно кои букви стоят след меките съгласни зву</w:t>
            </w:r>
            <w:r>
              <w:rPr>
                <w:rFonts w:ascii="Times New Roman" w:hAnsi="Times New Roman" w:cs="Times New Roman"/>
                <w:sz w:val="26"/>
                <w:szCs w:val="26"/>
                <w:lang w:val="bg-BG"/>
              </w:rPr>
              <w:t>кове и показват тяхната мекост.</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Подчертава в думи меки съгласни звукове.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Групира думи според значението на букви </w:t>
            </w:r>
            <w:r w:rsidRPr="00433A8E">
              <w:rPr>
                <w:rFonts w:ascii="Times New Roman" w:hAnsi="Times New Roman" w:cs="Times New Roman"/>
                <w:i/>
                <w:sz w:val="26"/>
                <w:szCs w:val="26"/>
                <w:lang w:val="bg-BG"/>
              </w:rPr>
              <w:t>ю, я, ьо</w:t>
            </w:r>
            <w:r w:rsidRPr="00433A8E">
              <w:rPr>
                <w:rFonts w:ascii="Times New Roman" w:hAnsi="Times New Roman" w:cs="Times New Roman"/>
                <w:sz w:val="26"/>
                <w:szCs w:val="26"/>
                <w:lang w:val="bg-BG"/>
              </w:rPr>
              <w:t xml:space="preserve"> в различни позиции.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Записва правилно думи с меки съгласни звукове.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23.</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4.</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Меки съгласни звукове</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и прилага начин за откриване на меки съгласни звукове.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съгласни звукове, които са твърди и меки и които са само твърди.</w:t>
            </w:r>
          </w:p>
        </w:tc>
        <w:tc>
          <w:tcPr>
            <w:tcW w:w="2970" w:type="dxa"/>
          </w:tcPr>
          <w:p w:rsidR="00273114" w:rsidRPr="00433A8E" w:rsidRDefault="00273114" w:rsidP="00A768A5">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кои съгласни звукове са твърди и меки или само твърди.</w:t>
            </w:r>
          </w:p>
          <w:p w:rsidR="00273114" w:rsidRPr="00433A8E" w:rsidRDefault="00273114" w:rsidP="00A768A5">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подходяща буква след мек съгласен звук.</w:t>
            </w:r>
          </w:p>
          <w:p w:rsidR="00273114" w:rsidRPr="00433A8E" w:rsidRDefault="00273114" w:rsidP="00A768A5">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значението на думи, които се различават по твърд и </w:t>
            </w:r>
            <w:r w:rsidRPr="00433A8E">
              <w:rPr>
                <w:rFonts w:ascii="Times New Roman" w:hAnsi="Times New Roman" w:cs="Times New Roman"/>
                <w:sz w:val="26"/>
                <w:szCs w:val="26"/>
                <w:lang w:val="bg-BG"/>
              </w:rPr>
              <w:lastRenderedPageBreak/>
              <w:t>мек съгласен звук.</w:t>
            </w:r>
          </w:p>
          <w:p w:rsidR="00273114" w:rsidRPr="00433A8E" w:rsidRDefault="00273114" w:rsidP="00A768A5">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смислови грешки, свързани с употребата на твърди и меки съгласни звукове.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rPr>
          <w:trHeight w:val="494"/>
        </w:trPr>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24.</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4.</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Pr>
                <w:rFonts w:ascii="Times New Roman" w:hAnsi="Times New Roman" w:cs="Times New Roman"/>
                <w:sz w:val="26"/>
                <w:szCs w:val="26"/>
                <w:lang w:val="bg-BG"/>
              </w:rPr>
              <w:t>„Момичето от приказк</w:t>
            </w:r>
            <w:r w:rsidRPr="00433A8E">
              <w:rPr>
                <w:rFonts w:ascii="Times New Roman" w:hAnsi="Times New Roman" w:cs="Times New Roman"/>
                <w:sz w:val="26"/>
                <w:szCs w:val="26"/>
                <w:lang w:val="bg-BG"/>
              </w:rPr>
              <w:t>ата“, Георги Струмски</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героя.</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кой споделя своите преживявания.</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чувства и нас</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роения на героя. Открива епитети и сравнения и показва, че разбира защо са употребени при описанието на момичето.</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отговори на въпроси с аргументи от текста.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Тълкува употребата на епитети и сравнения при описанието на момичето.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срещата и раздялата в съдържанието на стихотворението.</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25.</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4.</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„Приключенията на Туфо рижият пират“, Георги Константинов</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героите в текста и свързва неговото съдържание със заглавието.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детайли от съдържанието, които описват двамата герои.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последователността в разказаната случка.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Записва три важни неща за главния герой.</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ключови думи според последователността на действието.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Попълва таблица за разпределяне на думи и изрази, които се отнасят за всеки от героите.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26.</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4.</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Приключенията на Туфо рижият пират“, Георги Константинов</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чрез кратък текст да разкрие представата си за външния вид на героя</w:t>
            </w:r>
            <w:r>
              <w:rPr>
                <w:rFonts w:ascii="Times New Roman" w:hAnsi="Times New Roman" w:cs="Times New Roman"/>
                <w:sz w:val="26"/>
                <w:szCs w:val="26"/>
                <w:lang w:val="bg-BG"/>
              </w:rPr>
              <w:t>. Прави изводи за взаимо</w:t>
            </w:r>
            <w:r w:rsidRPr="00433A8E">
              <w:rPr>
                <w:rFonts w:ascii="Times New Roman" w:hAnsi="Times New Roman" w:cs="Times New Roman"/>
                <w:sz w:val="26"/>
                <w:szCs w:val="26"/>
                <w:lang w:val="bg-BG"/>
              </w:rPr>
              <w:t>отношенията между героите.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Умее да назове качества и чувства на героя и да ги аргументира убедително.</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Описва устно главния герой.</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Отговаря на въпрос, свързан с неговите преживявания. Сравнява героите и определя </w:t>
            </w:r>
            <w:r w:rsidRPr="00433A8E">
              <w:rPr>
                <w:rFonts w:ascii="Times New Roman" w:hAnsi="Times New Roman" w:cs="Times New Roman"/>
                <w:sz w:val="26"/>
                <w:szCs w:val="26"/>
                <w:lang w:val="bg-BG"/>
              </w:rPr>
              <w:lastRenderedPageBreak/>
              <w:t>прилики и разлики между тях. Обмисля с другарите си въпроси за интервю с героя.</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27.</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4.</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Правя устно изказване по тема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въпрос към художествен текст, които дава възможност за изказване на лично мнение.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Припомня си образно-емоционалното съдържание на познато стихотворение и го свързва с въпросите. Разбира въпроса, може да отговори на въпроса и да използва подходящи аргументи за защита на личното мнение. Отговаря устно на въпроса.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стихотворението и обяснява отношението на гълъбите към бяло гълъбче. Избира въпрос и определя ключови думи в него.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устно на въпроса и записва най-важното от отговора си. Избира аргументи и ги записва. Прави устно изказване. Говорещият и слушащите изпълняват конкретни задачи, свързани с устното общуване.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28.</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4.</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Детските мечти, („Принцът на сънищата“, Весела Фламбурари; „Розова приказалчица“, Мая Дългъчева)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свърже текстовете с темата „Детски мечти“. Умее да си представи образа на принца на сънищата и да го свърже с промените, които той прави. Открива как децата възприемат всичко около себе си, виждайки го в розово, и обяснява кое е красивото и доброто в детския свят.</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сравни двата </w:t>
            </w:r>
            <w:r w:rsidRPr="00433A8E">
              <w:rPr>
                <w:rFonts w:ascii="Times New Roman" w:hAnsi="Times New Roman" w:cs="Times New Roman"/>
                <w:sz w:val="26"/>
                <w:szCs w:val="26"/>
                <w:lang w:val="bg-BG"/>
              </w:rPr>
              <w:lastRenderedPageBreak/>
              <w:t>текста и да обясни кое е необикновеното и защо то е разказано.</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Разглежда изложба от детски рисунки и определя какво рисуват децата и какво изразяват чрез своите рисунки. Обяснява какви цветове използват децата в детските рисунки и защо. Чете текста „Розова приказалчица“: Определя: за какво се говори в него; обяснява </w:t>
            </w:r>
            <w:r w:rsidRPr="00433A8E">
              <w:rPr>
                <w:rFonts w:ascii="Times New Roman" w:hAnsi="Times New Roman" w:cs="Times New Roman"/>
                <w:sz w:val="26"/>
                <w:szCs w:val="26"/>
                <w:lang w:val="bg-BG"/>
              </w:rPr>
              <w:lastRenderedPageBreak/>
              <w:t>защо за децата всичко е розово и какво показва този цвят; споделя свое мнение за заглавието на текста.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текста „Принцът на сънищата“: записва думи от текста, които показват как принцът на сънищата променя света и защо той прави това. Разказва свое необикновено желание, своя фантазия, свой сън, пораждащ радост. По желание може да го представи с цвят.</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29.</w:t>
            </w:r>
          </w:p>
        </w:tc>
        <w:tc>
          <w:tcPr>
            <w:tcW w:w="1276" w:type="dxa"/>
          </w:tcPr>
          <w:p w:rsidR="00273114" w:rsidRPr="00433A8E" w:rsidRDefault="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5.</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xml:space="preserve"> Изговор и правопис на твърди съгласни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звукове</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 се изговарят и как пишат твърдите съгласни звукове.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Изговаря и пише правилно твърди съгласни звукове.</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и пише правилно думи с твърди съгласни звукове. Разграничава думи с твърди и с меки съгласни звукове. </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Преобразува думи, като променя вида на съгласния звук.</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30.</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5.</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Изговор и правопис на меки съгласни звукове</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 се изговарят и как се пишат меките съгласни звукове.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Изговаря и пише правилно </w:t>
            </w:r>
            <w:r w:rsidRPr="00433A8E">
              <w:rPr>
                <w:rFonts w:ascii="Times New Roman" w:hAnsi="Times New Roman" w:cs="Times New Roman"/>
                <w:sz w:val="26"/>
                <w:szCs w:val="26"/>
                <w:lang w:val="bg-BG"/>
              </w:rPr>
              <w:lastRenderedPageBreak/>
              <w:t>меки съгласни звукове.</w:t>
            </w:r>
          </w:p>
        </w:tc>
        <w:tc>
          <w:tcPr>
            <w:tcW w:w="2970" w:type="dxa"/>
          </w:tcPr>
          <w:p w:rsidR="00273114" w:rsidRPr="00433A8E" w:rsidRDefault="00273114" w:rsidP="002300B9">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и разбира обяснението.</w:t>
            </w:r>
          </w:p>
          <w:p w:rsidR="00273114" w:rsidRPr="00433A8E" w:rsidRDefault="00273114" w:rsidP="002300B9">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и пише правилно думи с меки </w:t>
            </w:r>
            <w:r w:rsidRPr="00433A8E">
              <w:rPr>
                <w:rFonts w:ascii="Times New Roman" w:hAnsi="Times New Roman" w:cs="Times New Roman"/>
                <w:sz w:val="26"/>
                <w:szCs w:val="26"/>
                <w:lang w:val="bg-BG"/>
              </w:rPr>
              <w:lastRenderedPageBreak/>
              <w:t>съгласни звукове. Допълва подходяща буква след мек съгласен звук. Записва правилно думи с меки съгласни звукове по картини.</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31.</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5.</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„Големи лъжи“, Елин Пелин</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разграничи в диалога думите на героите.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изводи за техни качества.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понятията: лъжа, фантазирам, лъжец, фантазьор.</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героите.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устно и с примери разликата между понятията.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 кои качества за кой герой се отнасят и доказва своя избор.</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32.</w:t>
            </w:r>
          </w:p>
        </w:tc>
        <w:tc>
          <w:tcPr>
            <w:tcW w:w="1276" w:type="dxa"/>
          </w:tcPr>
          <w:p w:rsidR="00273114" w:rsidRPr="00433A8E" w:rsidRDefault="006A2760">
            <w:pPr>
              <w:rPr>
                <w:rFonts w:ascii="Times New Roman" w:hAnsi="Times New Roman" w:cs="Times New Roman"/>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5.</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4</w:t>
            </w:r>
            <w:r w:rsidRPr="00433A8E">
              <w:rPr>
                <w:rFonts w:ascii="Times New Roman" w:hAnsi="Times New Roman" w:cs="Times New Roman"/>
                <w:sz w:val="26"/>
                <w:szCs w:val="26"/>
                <w:lang w:val="bg-BG"/>
              </w:rPr>
              <w:t>. „Големи лъжи“, Елин Пелин</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тълкува взаимоотношенията между героите (двамата братя и селяните). Умее да подготви изпълнението на текста на сцена.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устно на въпроси.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тестови въпроси.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изразително думи на героите.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Рисува декори. Диалогът се изпълнява по роли.</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33.</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5.</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„Детство“, Петя Дубарова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образно-емоционалното с</w:t>
            </w:r>
            <w:r>
              <w:rPr>
                <w:rFonts w:ascii="Times New Roman" w:hAnsi="Times New Roman" w:cs="Times New Roman"/>
                <w:sz w:val="26"/>
                <w:szCs w:val="26"/>
                <w:lang w:val="bg-BG"/>
              </w:rPr>
              <w:t xml:space="preserve">ъдържание на стихотворението – </w:t>
            </w:r>
            <w:r w:rsidRPr="00433A8E">
              <w:rPr>
                <w:rFonts w:ascii="Times New Roman" w:hAnsi="Times New Roman" w:cs="Times New Roman"/>
                <w:sz w:val="26"/>
                <w:szCs w:val="26"/>
                <w:lang w:val="bg-BG"/>
              </w:rPr>
              <w:t>определя героя и неговото настроение.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в текст епитети и сравнения и да обясни тяхната употреба.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сравни текстове с </w:t>
            </w:r>
            <w:r w:rsidRPr="00433A8E">
              <w:rPr>
                <w:rFonts w:ascii="Times New Roman" w:hAnsi="Times New Roman" w:cs="Times New Roman"/>
                <w:sz w:val="26"/>
                <w:szCs w:val="26"/>
                <w:lang w:val="bg-BG"/>
              </w:rPr>
              <w:lastRenderedPageBreak/>
              <w:t>близка тема и различни послания.</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(слуша) текста.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устно на въпрос.</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втория текст и изказва лично мнение по поставен въпрос.</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изразително строфа по избор от първия текст.</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34.</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5.</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Преразказвам устно и накратко (сбито) художествен текст</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по какво сбитият преразказ се отличава от подробния.</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начини за подготовка на сбит преразказ.</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преразкаже устно и сбито художествен текст.</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обясненията.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 помощта на учителя прилага начини за сбито преразказване върху един епизод от текста: определя, подробности, които се пропускат, съкращава дълги изречения, като запазва смисъла им. Преразказва епизода подробно и кратко и сравнява двата преразказа.</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35.</w:t>
            </w:r>
          </w:p>
        </w:tc>
        <w:tc>
          <w:tcPr>
            <w:tcW w:w="1276" w:type="dxa"/>
          </w:tcPr>
          <w:p w:rsidR="00273114" w:rsidRPr="00433A8E" w:rsidRDefault="00273114" w:rsidP="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5.</w:t>
            </w:r>
          </w:p>
        </w:tc>
        <w:tc>
          <w:tcPr>
            <w:tcW w:w="2126" w:type="dxa"/>
          </w:tcPr>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Преразказвам устно и накратко (сбито) художествен текст</w:t>
            </w:r>
          </w:p>
        </w:tc>
        <w:tc>
          <w:tcPr>
            <w:tcW w:w="1431" w:type="dxa"/>
          </w:tcPr>
          <w:p w:rsidR="00273114" w:rsidRPr="00433A8E" w:rsidRDefault="00273114" w:rsidP="002912F6">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приложи знанията и уменията си за подготовка на устен сбит преразказ.</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сбито и устно художествен текст.</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в съдържанието на текста подробности и съдържателни елементи, които трябва да отпаднат в сбития преразказ.</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сбит преразказ на откъс с текста и определя как е съкратен.</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36.</w:t>
            </w:r>
          </w:p>
        </w:tc>
        <w:tc>
          <w:tcPr>
            <w:tcW w:w="1276" w:type="dxa"/>
          </w:tcPr>
          <w:p w:rsidR="00273114" w:rsidRPr="00433A8E" w:rsidRDefault="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6.</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Изговор и правопис на твърди и меки съгласни звукове</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w:t>
            </w:r>
            <w:r>
              <w:rPr>
                <w:rFonts w:ascii="Times New Roman" w:hAnsi="Times New Roman" w:cs="Times New Roman"/>
                <w:sz w:val="26"/>
                <w:szCs w:val="26"/>
                <w:lang w:val="bg-BG"/>
              </w:rPr>
              <w:t>ж</w:t>
            </w:r>
            <w:r w:rsidRPr="00433A8E">
              <w:rPr>
                <w:rFonts w:ascii="Times New Roman" w:hAnsi="Times New Roman" w:cs="Times New Roman"/>
                <w:sz w:val="26"/>
                <w:szCs w:val="26"/>
                <w:lang w:val="bg-BG"/>
              </w:rPr>
              <w:t>нение</w:t>
            </w:r>
          </w:p>
        </w:tc>
        <w:tc>
          <w:tcPr>
            <w:tcW w:w="3420" w:type="dxa"/>
          </w:tcPr>
          <w:p w:rsidR="00273114" w:rsidRPr="00433A8E" w:rsidRDefault="00273114" w:rsidP="00EC31E9">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твърди и меки съгласни звукове.</w:t>
            </w:r>
          </w:p>
          <w:p w:rsidR="00273114" w:rsidRPr="00433A8E" w:rsidRDefault="00273114" w:rsidP="00EC31E9">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Изговаря и пише правилно думи с твърди и меки съгласни звукове. </w:t>
            </w:r>
            <w:r w:rsidRPr="00433A8E">
              <w:rPr>
                <w:rFonts w:ascii="Times New Roman" w:hAnsi="Times New Roman" w:cs="Times New Roman"/>
                <w:sz w:val="26"/>
                <w:szCs w:val="26"/>
                <w:lang w:val="bg-BG"/>
              </w:rPr>
              <w:lastRenderedPageBreak/>
              <w:t>Употребява правилно думи с т</w:t>
            </w:r>
            <w:r>
              <w:rPr>
                <w:rFonts w:ascii="Times New Roman" w:hAnsi="Times New Roman" w:cs="Times New Roman"/>
                <w:sz w:val="26"/>
                <w:szCs w:val="26"/>
                <w:lang w:val="bg-BG"/>
              </w:rPr>
              <w:t>в</w:t>
            </w:r>
            <w:r w:rsidRPr="00433A8E">
              <w:rPr>
                <w:rFonts w:ascii="Times New Roman" w:hAnsi="Times New Roman" w:cs="Times New Roman"/>
                <w:sz w:val="26"/>
                <w:szCs w:val="26"/>
                <w:lang w:val="bg-BG"/>
              </w:rPr>
              <w:t>ърди и меки съгласни звукове според значението им и конкретен смислов и езиков контекст.</w:t>
            </w:r>
          </w:p>
        </w:tc>
        <w:tc>
          <w:tcPr>
            <w:tcW w:w="2970" w:type="dxa"/>
          </w:tcPr>
          <w:p w:rsidR="00273114" w:rsidRPr="00433A8E" w:rsidRDefault="00273114" w:rsidP="00EC31E9">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Допълва думи в изречение и в текст, които се различават по значение и по твърдия и мек съгласен звук.</w:t>
            </w:r>
          </w:p>
          <w:p w:rsidR="00273114" w:rsidRPr="00433A8E" w:rsidRDefault="00273114" w:rsidP="00EC31E9">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Решава тестови задачи.</w:t>
            </w:r>
          </w:p>
          <w:p w:rsidR="00273114" w:rsidRPr="00433A8E" w:rsidRDefault="00273114" w:rsidP="00EC31E9">
            <w:pPr>
              <w:rPr>
                <w:rFonts w:ascii="Times New Roman" w:hAnsi="Times New Roman" w:cs="Times New Roman"/>
                <w:sz w:val="26"/>
                <w:szCs w:val="26"/>
                <w:lang w:val="bg-BG"/>
              </w:rPr>
            </w:pPr>
            <w:r w:rsidRPr="00433A8E">
              <w:rPr>
                <w:rFonts w:ascii="Times New Roman" w:hAnsi="Times New Roman" w:cs="Times New Roman"/>
                <w:sz w:val="26"/>
                <w:szCs w:val="26"/>
                <w:lang w:val="bg-BG"/>
              </w:rPr>
              <w:t>Съгласува прила</w:t>
            </w:r>
            <w:r>
              <w:rPr>
                <w:rFonts w:ascii="Times New Roman" w:hAnsi="Times New Roman" w:cs="Times New Roman"/>
                <w:sz w:val="26"/>
                <w:szCs w:val="26"/>
                <w:lang w:val="bg-BG"/>
              </w:rPr>
              <w:t>гателни имена със съществите</w:t>
            </w:r>
            <w:r w:rsidRPr="00433A8E">
              <w:rPr>
                <w:rFonts w:ascii="Times New Roman" w:hAnsi="Times New Roman" w:cs="Times New Roman"/>
                <w:sz w:val="26"/>
                <w:szCs w:val="26"/>
                <w:lang w:val="bg-BG"/>
              </w:rPr>
              <w:t>лни имена и записва правилно думите с меки съгласни звукове. Дава самостоятелно примери за изученото езиково явление.</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37.</w:t>
            </w:r>
          </w:p>
        </w:tc>
        <w:tc>
          <w:tcPr>
            <w:tcW w:w="1276" w:type="dxa"/>
          </w:tcPr>
          <w:p w:rsidR="00273114" w:rsidRPr="00433A8E" w:rsidRDefault="00273114">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6.</w:t>
            </w:r>
          </w:p>
        </w:tc>
        <w:tc>
          <w:tcPr>
            <w:tcW w:w="2126" w:type="dxa"/>
          </w:tcPr>
          <w:p w:rsidR="00273114" w:rsidRPr="00433A8E" w:rsidRDefault="00273114" w:rsidP="00DF6382">
            <w:pPr>
              <w:rPr>
                <w:rFonts w:ascii="Times New Roman" w:hAnsi="Times New Roman" w:cs="Times New Roman"/>
                <w:i/>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xml:space="preserve"> Правопис на думи с </w:t>
            </w:r>
            <w:r w:rsidRPr="00433A8E">
              <w:rPr>
                <w:rFonts w:ascii="Times New Roman" w:hAnsi="Times New Roman" w:cs="Times New Roman"/>
                <w:i/>
                <w:sz w:val="26"/>
                <w:szCs w:val="26"/>
                <w:lang w:val="bg-BG"/>
              </w:rPr>
              <w:t>-ър-, -ръ-, -ъл-, -лъ-, -стн-, -здн-, -ств-</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при какви условия се променя мястото на </w:t>
            </w:r>
            <w:r w:rsidRPr="00433A8E">
              <w:rPr>
                <w:rFonts w:ascii="Times New Roman" w:hAnsi="Times New Roman" w:cs="Times New Roman"/>
                <w:i/>
                <w:sz w:val="26"/>
                <w:szCs w:val="26"/>
                <w:lang w:val="bg-BG"/>
              </w:rPr>
              <w:t>ъ</w:t>
            </w:r>
            <w:r w:rsidRPr="00433A8E">
              <w:rPr>
                <w:rFonts w:ascii="Times New Roman" w:hAnsi="Times New Roman" w:cs="Times New Roman"/>
                <w:sz w:val="26"/>
                <w:szCs w:val="26"/>
                <w:lang w:val="bg-BG"/>
              </w:rPr>
              <w:t xml:space="preserve"> спрямо </w:t>
            </w:r>
            <w:r w:rsidRPr="00433A8E">
              <w:rPr>
                <w:rFonts w:ascii="Times New Roman" w:hAnsi="Times New Roman" w:cs="Times New Roman"/>
                <w:i/>
                <w:sz w:val="26"/>
                <w:szCs w:val="26"/>
                <w:lang w:val="bg-BG"/>
              </w:rPr>
              <w:t xml:space="preserve">р </w:t>
            </w:r>
            <w:r w:rsidRPr="00433A8E">
              <w:rPr>
                <w:rFonts w:ascii="Times New Roman" w:hAnsi="Times New Roman" w:cs="Times New Roman"/>
                <w:sz w:val="26"/>
                <w:szCs w:val="26"/>
                <w:lang w:val="bg-BG"/>
              </w:rPr>
              <w:t xml:space="preserve">и </w:t>
            </w:r>
            <w:r w:rsidRPr="00433A8E">
              <w:rPr>
                <w:rFonts w:ascii="Times New Roman" w:hAnsi="Times New Roman" w:cs="Times New Roman"/>
                <w:i/>
                <w:sz w:val="26"/>
                <w:szCs w:val="26"/>
                <w:lang w:val="bg-BG"/>
              </w:rPr>
              <w:t>л</w:t>
            </w:r>
            <w:r w:rsidRPr="00433A8E">
              <w:rPr>
                <w:rFonts w:ascii="Times New Roman" w:hAnsi="Times New Roman" w:cs="Times New Roman"/>
                <w:sz w:val="26"/>
                <w:szCs w:val="26"/>
                <w:lang w:val="bg-BG"/>
              </w:rPr>
              <w:t xml:space="preserve">. Разпознава в думи съчетанията с променливо </w:t>
            </w:r>
            <w:r w:rsidRPr="00433A8E">
              <w:rPr>
                <w:rFonts w:ascii="Times New Roman" w:hAnsi="Times New Roman" w:cs="Times New Roman"/>
                <w:i/>
                <w:sz w:val="26"/>
                <w:szCs w:val="26"/>
                <w:lang w:val="bg-BG"/>
              </w:rPr>
              <w:t>ъ</w:t>
            </w:r>
            <w:r>
              <w:rPr>
                <w:rFonts w:ascii="Times New Roman" w:hAnsi="Times New Roman" w:cs="Times New Roman"/>
                <w:sz w:val="26"/>
                <w:szCs w:val="26"/>
                <w:lang w:val="bg-BG"/>
              </w:rPr>
              <w:t xml:space="preserve"> </w:t>
            </w:r>
            <w:r w:rsidRPr="00433A8E">
              <w:rPr>
                <w:rFonts w:ascii="Times New Roman" w:hAnsi="Times New Roman" w:cs="Times New Roman"/>
                <w:i/>
                <w:sz w:val="26"/>
                <w:szCs w:val="26"/>
                <w:lang w:val="bg-BG"/>
              </w:rPr>
              <w:t>(-ръ-, -лъ-, -ър-, -ъл-</w:t>
            </w:r>
            <w:r w:rsidRPr="00433A8E">
              <w:rPr>
                <w:rFonts w:ascii="Times New Roman" w:hAnsi="Times New Roman" w:cs="Times New Roman"/>
                <w:sz w:val="26"/>
                <w:szCs w:val="26"/>
                <w:lang w:val="bg-BG"/>
              </w:rPr>
              <w:t>).</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как се пишат думи със съчетания от букви: </w:t>
            </w:r>
            <w:r w:rsidRPr="00433A8E">
              <w:rPr>
                <w:rFonts w:ascii="Times New Roman" w:hAnsi="Times New Roman" w:cs="Times New Roman"/>
                <w:i/>
                <w:sz w:val="26"/>
                <w:szCs w:val="26"/>
                <w:lang w:val="bg-BG"/>
              </w:rPr>
              <w:t>-стн-, -ств-, -здн-.</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Пише правилно думи с променливо </w:t>
            </w:r>
            <w:r w:rsidRPr="00433A8E">
              <w:rPr>
                <w:rFonts w:ascii="Times New Roman" w:hAnsi="Times New Roman" w:cs="Times New Roman"/>
                <w:i/>
                <w:sz w:val="26"/>
                <w:szCs w:val="26"/>
                <w:lang w:val="bg-BG"/>
              </w:rPr>
              <w:t xml:space="preserve">ъ </w:t>
            </w:r>
            <w:r w:rsidRPr="00433A8E">
              <w:rPr>
                <w:rFonts w:ascii="Times New Roman" w:hAnsi="Times New Roman" w:cs="Times New Roman"/>
                <w:sz w:val="26"/>
                <w:szCs w:val="26"/>
                <w:lang w:val="bg-BG"/>
              </w:rPr>
              <w:t>и посочените съчетания от букви.</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свързва обяснението с примерите.</w:t>
            </w:r>
          </w:p>
          <w:p w:rsidR="00273114" w:rsidRPr="00433A8E" w:rsidRDefault="00273114" w:rsidP="005F4EE9">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Разпределя думи според мястото на променливо </w:t>
            </w:r>
            <w:r w:rsidRPr="00433A8E">
              <w:rPr>
                <w:rFonts w:ascii="Times New Roman" w:hAnsi="Times New Roman" w:cs="Times New Roman"/>
                <w:i/>
                <w:sz w:val="26"/>
                <w:szCs w:val="26"/>
                <w:lang w:val="bg-BG"/>
              </w:rPr>
              <w:t>ъ</w:t>
            </w:r>
            <w:r w:rsidRPr="00433A8E">
              <w:rPr>
                <w:rFonts w:ascii="Times New Roman" w:hAnsi="Times New Roman" w:cs="Times New Roman"/>
                <w:sz w:val="26"/>
                <w:szCs w:val="26"/>
                <w:lang w:val="bg-BG"/>
              </w:rPr>
              <w:t xml:space="preserve">. Допълва в думи подходящи буквосъчетания с променливо </w:t>
            </w:r>
            <w:r w:rsidRPr="00433A8E">
              <w:rPr>
                <w:rFonts w:ascii="Times New Roman" w:hAnsi="Times New Roman" w:cs="Times New Roman"/>
                <w:i/>
                <w:sz w:val="26"/>
                <w:szCs w:val="26"/>
                <w:lang w:val="bg-BG"/>
              </w:rPr>
              <w:t>ъ</w:t>
            </w:r>
            <w:r w:rsidRPr="00433A8E">
              <w:rPr>
                <w:rFonts w:ascii="Times New Roman" w:hAnsi="Times New Roman" w:cs="Times New Roman"/>
                <w:sz w:val="26"/>
                <w:szCs w:val="26"/>
                <w:lang w:val="bg-BG"/>
              </w:rPr>
              <w:t xml:space="preserve"> и с посочените съчетания от букви. Записва сродни думи, наблюдава промяната на </w:t>
            </w:r>
            <w:r w:rsidRPr="00433A8E">
              <w:rPr>
                <w:rFonts w:ascii="Times New Roman" w:hAnsi="Times New Roman" w:cs="Times New Roman"/>
                <w:i/>
                <w:sz w:val="26"/>
                <w:szCs w:val="26"/>
                <w:lang w:val="bg-BG"/>
              </w:rPr>
              <w:t>ъ</w:t>
            </w:r>
            <w:r w:rsidRPr="00433A8E">
              <w:rPr>
                <w:rFonts w:ascii="Times New Roman" w:hAnsi="Times New Roman" w:cs="Times New Roman"/>
                <w:sz w:val="26"/>
                <w:szCs w:val="26"/>
                <w:lang w:val="bg-BG"/>
              </w:rPr>
              <w:t xml:space="preserve"> спрямо </w:t>
            </w:r>
            <w:r w:rsidRPr="00433A8E">
              <w:rPr>
                <w:rFonts w:ascii="Times New Roman" w:hAnsi="Times New Roman" w:cs="Times New Roman"/>
                <w:i/>
                <w:sz w:val="26"/>
                <w:szCs w:val="26"/>
                <w:lang w:val="bg-BG"/>
              </w:rPr>
              <w:t>р</w:t>
            </w:r>
            <w:r w:rsidRPr="00433A8E">
              <w:rPr>
                <w:rFonts w:ascii="Times New Roman" w:hAnsi="Times New Roman" w:cs="Times New Roman"/>
                <w:sz w:val="26"/>
                <w:szCs w:val="26"/>
                <w:lang w:val="bg-BG"/>
              </w:rPr>
              <w:t xml:space="preserve"> и </w:t>
            </w:r>
            <w:r w:rsidRPr="00433A8E">
              <w:rPr>
                <w:rFonts w:ascii="Times New Roman" w:hAnsi="Times New Roman" w:cs="Times New Roman"/>
                <w:i/>
                <w:sz w:val="26"/>
                <w:szCs w:val="26"/>
                <w:lang w:val="bg-BG"/>
              </w:rPr>
              <w:t>л</w:t>
            </w:r>
            <w:r w:rsidRPr="00433A8E">
              <w:rPr>
                <w:rFonts w:ascii="Times New Roman" w:hAnsi="Times New Roman" w:cs="Times New Roman"/>
                <w:sz w:val="26"/>
                <w:szCs w:val="26"/>
                <w:lang w:val="bg-BG"/>
              </w:rPr>
              <w:t xml:space="preserve"> и обяснява правописа.</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rsidP="00013CEB">
            <w:pPr>
              <w:rPr>
                <w:rFonts w:ascii="Times New Roman" w:hAnsi="Times New Roman" w:cs="Times New Roman"/>
                <w:sz w:val="26"/>
                <w:szCs w:val="26"/>
                <w:lang w:val="bg-BG"/>
              </w:rPr>
            </w:pPr>
            <w:r w:rsidRPr="00433A8E">
              <w:rPr>
                <w:rFonts w:ascii="Times New Roman" w:hAnsi="Times New Roman" w:cs="Times New Roman"/>
                <w:sz w:val="26"/>
                <w:szCs w:val="26"/>
                <w:lang w:val="bg-BG"/>
              </w:rPr>
              <w:t>38.</w:t>
            </w:r>
          </w:p>
        </w:tc>
        <w:tc>
          <w:tcPr>
            <w:tcW w:w="1276" w:type="dxa"/>
          </w:tcPr>
          <w:p w:rsidR="00273114" w:rsidRPr="00433A8E" w:rsidRDefault="00273114">
            <w:pPr>
              <w:rPr>
                <w:rFonts w:ascii="Times New Roman" w:hAnsi="Times New Roman" w:cs="Times New Roman"/>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6.</w:t>
            </w:r>
          </w:p>
        </w:tc>
        <w:tc>
          <w:tcPr>
            <w:tcW w:w="2126" w:type="dxa"/>
          </w:tcPr>
          <w:p w:rsidR="00273114" w:rsidRPr="00433A8E" w:rsidRDefault="00273114" w:rsidP="003F0107">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„Детство“, Петя Дубарова</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и опише детайли от картината и от описанието на външния вид на героинята.</w:t>
            </w:r>
          </w:p>
          <w:p w:rsidR="00273114" w:rsidRPr="00433A8E" w:rsidRDefault="00273114">
            <w:pPr>
              <w:rPr>
                <w:rFonts w:ascii="Times New Roman" w:hAnsi="Times New Roman" w:cs="Times New Roman"/>
                <w:sz w:val="26"/>
                <w:szCs w:val="26"/>
                <w:lang w:val="bg-BG"/>
              </w:rPr>
            </w:pPr>
            <w:r>
              <w:rPr>
                <w:rFonts w:ascii="Times New Roman" w:hAnsi="Times New Roman" w:cs="Times New Roman"/>
                <w:sz w:val="26"/>
                <w:szCs w:val="26"/>
                <w:lang w:val="bg-BG"/>
              </w:rPr>
              <w:t>Р</w:t>
            </w:r>
            <w:r w:rsidRPr="00433A8E">
              <w:rPr>
                <w:rFonts w:ascii="Times New Roman" w:hAnsi="Times New Roman" w:cs="Times New Roman"/>
                <w:sz w:val="26"/>
                <w:szCs w:val="26"/>
                <w:lang w:val="bg-BG"/>
              </w:rPr>
              <w:t>азбира значението на думи и изрази с образно-емоционално значение.</w:t>
            </w:r>
          </w:p>
          <w:p w:rsidR="00273114" w:rsidRPr="00433A8E" w:rsidRDefault="00273114">
            <w:pPr>
              <w:rPr>
                <w:rFonts w:ascii="Times New Roman" w:hAnsi="Times New Roman" w:cs="Times New Roman"/>
                <w:sz w:val="26"/>
                <w:szCs w:val="26"/>
                <w:lang w:val="bg-BG"/>
              </w:rPr>
            </w:pPr>
            <w:r>
              <w:rPr>
                <w:rFonts w:ascii="Times New Roman" w:hAnsi="Times New Roman" w:cs="Times New Roman"/>
                <w:sz w:val="26"/>
                <w:szCs w:val="26"/>
                <w:lang w:val="bg-BG"/>
              </w:rPr>
              <w:lastRenderedPageBreak/>
              <w:t>Прави изводи за</w:t>
            </w:r>
            <w:r w:rsidRPr="00433A8E">
              <w:rPr>
                <w:rFonts w:ascii="Times New Roman" w:hAnsi="Times New Roman" w:cs="Times New Roman"/>
                <w:sz w:val="26"/>
                <w:szCs w:val="26"/>
                <w:lang w:val="bg-BG"/>
              </w:rPr>
              <w:t xml:space="preserve"> детството на героинята.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свърже текста с ли</w:t>
            </w:r>
            <w:r>
              <w:rPr>
                <w:rFonts w:ascii="Times New Roman" w:hAnsi="Times New Roman" w:cs="Times New Roman"/>
                <w:sz w:val="26"/>
                <w:szCs w:val="26"/>
                <w:lang w:val="bg-BG"/>
              </w:rPr>
              <w:t>чни настроения, спомени и прежи</w:t>
            </w:r>
            <w:r w:rsidRPr="00433A8E">
              <w:rPr>
                <w:rFonts w:ascii="Times New Roman" w:hAnsi="Times New Roman" w:cs="Times New Roman"/>
                <w:sz w:val="26"/>
                <w:szCs w:val="26"/>
                <w:lang w:val="bg-BG"/>
              </w:rPr>
              <w:t>вявания.</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Описва детайли от картината и външния вид на героинята. Обяснява значението на думи и изрази от текста. Съчинява кратък текст за детството на </w:t>
            </w:r>
            <w:r w:rsidRPr="00433A8E">
              <w:rPr>
                <w:rFonts w:ascii="Times New Roman" w:hAnsi="Times New Roman" w:cs="Times New Roman"/>
                <w:sz w:val="26"/>
                <w:szCs w:val="26"/>
                <w:lang w:val="bg-BG"/>
              </w:rPr>
              <w:lastRenderedPageBreak/>
              <w:t>героинята. Споделя</w:t>
            </w:r>
            <w:r>
              <w:rPr>
                <w:rFonts w:ascii="Times New Roman" w:hAnsi="Times New Roman" w:cs="Times New Roman"/>
                <w:sz w:val="26"/>
                <w:szCs w:val="26"/>
                <w:lang w:val="bg-BG"/>
              </w:rPr>
              <w:t xml:space="preserve"> свои лични прежи</w:t>
            </w:r>
            <w:r w:rsidRPr="00433A8E">
              <w:rPr>
                <w:rFonts w:ascii="Times New Roman" w:hAnsi="Times New Roman" w:cs="Times New Roman"/>
                <w:sz w:val="26"/>
                <w:szCs w:val="26"/>
                <w:lang w:val="bg-BG"/>
              </w:rPr>
              <w:t xml:space="preserve">вявания. </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39.</w:t>
            </w:r>
          </w:p>
        </w:tc>
        <w:tc>
          <w:tcPr>
            <w:tcW w:w="1276" w:type="dxa"/>
          </w:tcPr>
          <w:p w:rsidR="00273114" w:rsidRPr="00433A8E" w:rsidRDefault="00273114">
            <w:pPr>
              <w:rPr>
                <w:rFonts w:ascii="Times New Roman" w:hAnsi="Times New Roman" w:cs="Times New Roman"/>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6.</w:t>
            </w:r>
          </w:p>
        </w:tc>
        <w:tc>
          <w:tcPr>
            <w:tcW w:w="2126" w:type="dxa"/>
          </w:tcPr>
          <w:p w:rsidR="00273114" w:rsidRPr="00433A8E" w:rsidRDefault="00273114" w:rsidP="003355CF">
            <w:pPr>
              <w:rPr>
                <w:rFonts w:ascii="Times New Roman" w:hAnsi="Times New Roman" w:cs="Times New Roman"/>
                <w:sz w:val="26"/>
                <w:szCs w:val="26"/>
                <w:lang w:val="bg-BG"/>
              </w:rPr>
            </w:pPr>
            <w:r w:rsidRPr="00433A8E">
              <w:rPr>
                <w:rFonts w:ascii="Times New Roman" w:hAnsi="Times New Roman" w:cs="Times New Roman"/>
                <w:sz w:val="26"/>
                <w:szCs w:val="26"/>
                <w:lang w:val="bg-BG"/>
              </w:rPr>
              <w:t>4. „Приключенията на Пинокио“, Карло Колоди</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273114" w:rsidRPr="00C620FE" w:rsidRDefault="00273114" w:rsidP="002E5147">
            <w:pPr>
              <w:rPr>
                <w:rFonts w:ascii="Times New Roman" w:hAnsi="Times New Roman" w:cs="Times New Roman"/>
                <w:sz w:val="26"/>
                <w:szCs w:val="26"/>
              </w:rPr>
            </w:pPr>
            <w:r w:rsidRPr="00433A8E">
              <w:rPr>
                <w:rFonts w:ascii="Times New Roman" w:hAnsi="Times New Roman" w:cs="Times New Roman"/>
                <w:sz w:val="26"/>
                <w:szCs w:val="26"/>
                <w:lang w:val="bg-BG"/>
              </w:rPr>
              <w:t>Може да открива в текста постъпките и думите на героите и да прави изводи за техни намер</w:t>
            </w:r>
            <w:r>
              <w:rPr>
                <w:rFonts w:ascii="Times New Roman" w:hAnsi="Times New Roman" w:cs="Times New Roman"/>
                <w:sz w:val="26"/>
                <w:szCs w:val="26"/>
                <w:lang w:val="bg-BG"/>
              </w:rPr>
              <w:t>ения и качества.</w:t>
            </w:r>
          </w:p>
          <w:p w:rsidR="00273114" w:rsidRPr="00433A8E" w:rsidRDefault="00273114" w:rsidP="002E5147">
            <w:pPr>
              <w:rPr>
                <w:rFonts w:ascii="Times New Roman" w:hAnsi="Times New Roman" w:cs="Times New Roman"/>
                <w:sz w:val="26"/>
                <w:szCs w:val="26"/>
                <w:lang w:val="bg-BG"/>
              </w:rPr>
            </w:pPr>
            <w:r w:rsidRPr="00433A8E">
              <w:rPr>
                <w:rFonts w:ascii="Times New Roman" w:hAnsi="Times New Roman" w:cs="Times New Roman"/>
                <w:sz w:val="26"/>
                <w:szCs w:val="26"/>
                <w:lang w:val="bg-BG"/>
              </w:rPr>
              <w:t>Споделя свои впечатления от книгата</w:t>
            </w:r>
            <w:r>
              <w:rPr>
                <w:rFonts w:ascii="Times New Roman" w:hAnsi="Times New Roman" w:cs="Times New Roman"/>
                <w:sz w:val="26"/>
                <w:szCs w:val="26"/>
                <w:lang w:val="bg-BG"/>
              </w:rPr>
              <w:t xml:space="preserve"> (Ако предварително е предложе</w:t>
            </w:r>
            <w:r w:rsidRPr="00433A8E">
              <w:rPr>
                <w:rFonts w:ascii="Times New Roman" w:hAnsi="Times New Roman" w:cs="Times New Roman"/>
                <w:sz w:val="26"/>
                <w:szCs w:val="26"/>
                <w:lang w:val="bg-BG"/>
              </w:rPr>
              <w:t>на за прочит.)</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откъса.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Назовава героите и чете подборно диалозите, в които участват.</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отношението на героите към лекарствата.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Разказва устно откъс от прочетената книга.</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40.</w:t>
            </w:r>
          </w:p>
        </w:tc>
        <w:tc>
          <w:tcPr>
            <w:tcW w:w="1276" w:type="dxa"/>
          </w:tcPr>
          <w:p w:rsidR="00273114" w:rsidRPr="00433A8E" w:rsidRDefault="00273114">
            <w:pPr>
              <w:rPr>
                <w:rFonts w:ascii="Times New Roman" w:hAnsi="Times New Roman" w:cs="Times New Roman"/>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6.</w:t>
            </w:r>
          </w:p>
        </w:tc>
        <w:tc>
          <w:tcPr>
            <w:tcW w:w="2126" w:type="dxa"/>
          </w:tcPr>
          <w:p w:rsidR="00273114" w:rsidRPr="00433A8E" w:rsidRDefault="00273114" w:rsidP="003355CF">
            <w:pPr>
              <w:rPr>
                <w:rFonts w:ascii="Times New Roman" w:hAnsi="Times New Roman" w:cs="Times New Roman"/>
                <w:sz w:val="26"/>
                <w:szCs w:val="26"/>
                <w:lang w:val="bg-BG"/>
              </w:rPr>
            </w:pPr>
            <w:r w:rsidRPr="00433A8E">
              <w:rPr>
                <w:rFonts w:ascii="Times New Roman" w:hAnsi="Times New Roman" w:cs="Times New Roman"/>
                <w:b/>
                <w:sz w:val="26"/>
                <w:szCs w:val="26"/>
                <w:lang w:val="bg-BG"/>
              </w:rPr>
              <w:t>5.„</w:t>
            </w:r>
            <w:r w:rsidRPr="00433A8E">
              <w:rPr>
                <w:rFonts w:ascii="Times New Roman" w:hAnsi="Times New Roman" w:cs="Times New Roman"/>
                <w:sz w:val="26"/>
                <w:szCs w:val="26"/>
                <w:lang w:val="bg-BG"/>
              </w:rPr>
              <w:t>Приключенията на Пинокио“, Карло Колоди</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rsidP="00DB4663">
            <w:pPr>
              <w:rPr>
                <w:rFonts w:ascii="Times New Roman" w:hAnsi="Times New Roman" w:cs="Times New Roman"/>
                <w:sz w:val="26"/>
                <w:szCs w:val="26"/>
                <w:lang w:val="bg-BG"/>
              </w:rPr>
            </w:pPr>
            <w:r>
              <w:rPr>
                <w:rFonts w:ascii="Times New Roman" w:hAnsi="Times New Roman" w:cs="Times New Roman"/>
                <w:sz w:val="26"/>
                <w:szCs w:val="26"/>
                <w:lang w:val="bg-BG"/>
              </w:rPr>
              <w:t>Може да разграничи епи</w:t>
            </w:r>
            <w:r w:rsidRPr="00433A8E">
              <w:rPr>
                <w:rFonts w:ascii="Times New Roman" w:hAnsi="Times New Roman" w:cs="Times New Roman"/>
                <w:sz w:val="26"/>
                <w:szCs w:val="26"/>
                <w:lang w:val="bg-BG"/>
              </w:rPr>
              <w:t>зодите в текста и да ги озаглави.</w:t>
            </w:r>
          </w:p>
          <w:p w:rsidR="00273114" w:rsidRPr="00433A8E" w:rsidRDefault="00273114" w:rsidP="00DB4663">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изводи за качества на героя, като подбира думи, които ги назоват.</w:t>
            </w:r>
          </w:p>
          <w:p w:rsidR="00273114" w:rsidRPr="00433A8E" w:rsidRDefault="00273114" w:rsidP="00DB4663">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връзката на пословица с поуката на текста. Изразява лично мнение за лъжата.</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Разделя текста на епизоди и ги озаглавява. Преразказва устно един епизод.</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връзката между избрана пословица с поуката на текста.</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41.</w:t>
            </w:r>
          </w:p>
        </w:tc>
        <w:tc>
          <w:tcPr>
            <w:tcW w:w="1276" w:type="dxa"/>
          </w:tcPr>
          <w:p w:rsidR="00273114" w:rsidRPr="00433A8E" w:rsidRDefault="00273114">
            <w:pPr>
              <w:rPr>
                <w:rFonts w:ascii="Times New Roman" w:hAnsi="Times New Roman" w:cs="Times New Roman"/>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6.</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6</w:t>
            </w:r>
            <w:r w:rsidRPr="00433A8E">
              <w:rPr>
                <w:rFonts w:ascii="Times New Roman" w:hAnsi="Times New Roman" w:cs="Times New Roman"/>
                <w:sz w:val="26"/>
                <w:szCs w:val="26"/>
                <w:lang w:val="bg-BG"/>
              </w:rPr>
              <w:t>. Преразказвам устно и накратко (сбито) художествен текст</w:t>
            </w:r>
          </w:p>
        </w:tc>
        <w:tc>
          <w:tcPr>
            <w:tcW w:w="1431"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приложи знанията си за подготовка на кратко (сбито) преразказване на художествен текст. Умее да определи ключови думи в текста и да подбира съдържателни моменти от него, които трябва да </w:t>
            </w:r>
            <w:r w:rsidRPr="00433A8E">
              <w:rPr>
                <w:rFonts w:ascii="Times New Roman" w:hAnsi="Times New Roman" w:cs="Times New Roman"/>
                <w:sz w:val="26"/>
                <w:szCs w:val="26"/>
                <w:lang w:val="bg-BG"/>
              </w:rPr>
              <w:lastRenderedPageBreak/>
              <w:t>останат в преразказа или да отпаднат.</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състави план за кратко преразказване на текста. Умее да преразказва устно и кратко художествен текст.</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текста и отговаря писмено на въпроси към него. Определя и записва ключовите думи.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Открива съдържателни моменти в текста, които съобщават най-важното </w:t>
            </w:r>
            <w:r w:rsidRPr="00433A8E">
              <w:rPr>
                <w:rFonts w:ascii="Times New Roman" w:hAnsi="Times New Roman" w:cs="Times New Roman"/>
                <w:sz w:val="26"/>
                <w:szCs w:val="26"/>
                <w:lang w:val="bg-BG"/>
              </w:rPr>
              <w:lastRenderedPageBreak/>
              <w:t>и го записва. Определя какво от описанията трябва да се преразкаже и какво да отпадне. Преразказва устно и кратко текста. Задава въпроси към преразказите на съучениците си.</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42.</w:t>
            </w:r>
          </w:p>
        </w:tc>
        <w:tc>
          <w:tcPr>
            <w:tcW w:w="1276" w:type="dxa"/>
          </w:tcPr>
          <w:p w:rsidR="00273114" w:rsidRPr="00433A8E" w:rsidRDefault="00273114">
            <w:pPr>
              <w:rPr>
                <w:rFonts w:ascii="Times New Roman" w:hAnsi="Times New Roman" w:cs="Times New Roman"/>
                <w:sz w:val="26"/>
                <w:szCs w:val="26"/>
                <w:lang w:val="bg-BG"/>
              </w:rPr>
            </w:pPr>
            <w:r>
              <w:rPr>
                <w:rFonts w:ascii="Times New Roman" w:hAnsi="Times New Roman" w:cs="Times New Roman"/>
                <w:b/>
                <w:sz w:val="26"/>
                <w:szCs w:val="26"/>
                <w:lang w:val="bg-BG"/>
              </w:rPr>
              <w:t xml:space="preserve">Х. </w:t>
            </w:r>
            <w:r w:rsidRPr="00433A8E">
              <w:rPr>
                <w:rFonts w:ascii="Times New Roman" w:hAnsi="Times New Roman" w:cs="Times New Roman"/>
                <w:b/>
                <w:sz w:val="26"/>
                <w:szCs w:val="26"/>
                <w:lang w:val="bg-BG"/>
              </w:rPr>
              <w:t>6.</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Най-добрите приятели („Дядова приказка“,</w:t>
            </w:r>
          </w:p>
          <w:p w:rsidR="00273114" w:rsidRPr="00433A8E" w:rsidRDefault="00273114">
            <w:pPr>
              <w:rPr>
                <w:rFonts w:ascii="Times New Roman" w:hAnsi="Times New Roman" w:cs="Times New Roman"/>
                <w:b/>
                <w:sz w:val="26"/>
                <w:szCs w:val="26"/>
                <w:lang w:val="bg-BG"/>
              </w:rPr>
            </w:pPr>
            <w:r w:rsidRPr="00433A8E">
              <w:rPr>
                <w:rFonts w:ascii="Times New Roman" w:hAnsi="Times New Roman" w:cs="Times New Roman"/>
                <w:sz w:val="26"/>
                <w:szCs w:val="26"/>
                <w:lang w:val="bg-BG"/>
              </w:rPr>
              <w:t>Анелия Янковска-Сенгалевич)</w:t>
            </w:r>
          </w:p>
        </w:tc>
        <w:tc>
          <w:tcPr>
            <w:tcW w:w="1431" w:type="dxa"/>
          </w:tcPr>
          <w:p w:rsidR="00273114" w:rsidRPr="00433A8E" w:rsidRDefault="00273114">
            <w:pPr>
              <w:rPr>
                <w:rFonts w:ascii="Times New Roman" w:hAnsi="Times New Roman" w:cs="Times New Roman"/>
                <w:sz w:val="26"/>
                <w:szCs w:val="26"/>
                <w:lang w:val="bg-BG"/>
              </w:rPr>
            </w:pP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текста с темата „Най-добрите приятели“.</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текста: определя неговите герои, техните взаимо</w:t>
            </w:r>
            <w:r>
              <w:rPr>
                <w:rFonts w:ascii="Times New Roman" w:hAnsi="Times New Roman" w:cs="Times New Roman"/>
                <w:sz w:val="26"/>
                <w:szCs w:val="26"/>
                <w:lang w:val="bg-BG"/>
              </w:rPr>
              <w:t>о</w:t>
            </w:r>
            <w:r w:rsidRPr="00433A8E">
              <w:rPr>
                <w:rFonts w:ascii="Times New Roman" w:hAnsi="Times New Roman" w:cs="Times New Roman"/>
                <w:sz w:val="26"/>
                <w:szCs w:val="26"/>
                <w:lang w:val="bg-BG"/>
              </w:rPr>
              <w:t>тношения, поуката от дядовата приказка.</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преразкаже устно и изразително приказката, съобразявайки се с конкретна комуникативна ситуация.</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 разбира темата „Най-добрите приятели“ и може ли да направи разлика между приятели и най-добри приятели. Разказва случка, която показва добро приятелство. Чете текста: описва как се променя реката, определя каква беда сполетява животните и как се спасяват от нещастието. Свързва поуката на приказката с познати пословици и поговорки. Преразказва устно и изразително приказката за слушатели – малките първокласници.</w:t>
            </w:r>
          </w:p>
        </w:tc>
        <w:tc>
          <w:tcPr>
            <w:tcW w:w="1800" w:type="dxa"/>
          </w:tcPr>
          <w:p w:rsidR="00273114" w:rsidRPr="00433A8E" w:rsidRDefault="00273114">
            <w:pPr>
              <w:rPr>
                <w:rFonts w:ascii="Times New Roman" w:hAnsi="Times New Roman" w:cs="Times New Roman"/>
                <w:sz w:val="26"/>
                <w:szCs w:val="26"/>
                <w:lang w:val="bg-BG"/>
              </w:rPr>
            </w:pPr>
          </w:p>
        </w:tc>
      </w:tr>
      <w:tr w:rsidR="00273114" w:rsidRPr="00433A8E" w:rsidTr="00065697">
        <w:tc>
          <w:tcPr>
            <w:tcW w:w="675" w:type="dxa"/>
          </w:tcPr>
          <w:p w:rsidR="00273114" w:rsidRPr="00433A8E" w:rsidRDefault="00273114" w:rsidP="00013CEB">
            <w:pPr>
              <w:rPr>
                <w:rFonts w:ascii="Times New Roman" w:hAnsi="Times New Roman" w:cs="Times New Roman"/>
                <w:sz w:val="26"/>
                <w:szCs w:val="26"/>
                <w:lang w:val="bg-BG"/>
              </w:rPr>
            </w:pPr>
            <w:r w:rsidRPr="00433A8E">
              <w:rPr>
                <w:rFonts w:ascii="Times New Roman" w:hAnsi="Times New Roman" w:cs="Times New Roman"/>
                <w:sz w:val="26"/>
                <w:szCs w:val="26"/>
                <w:lang w:val="bg-BG"/>
              </w:rPr>
              <w:t>43.</w:t>
            </w:r>
          </w:p>
        </w:tc>
        <w:tc>
          <w:tcPr>
            <w:tcW w:w="1276" w:type="dxa"/>
          </w:tcPr>
          <w:p w:rsidR="00273114" w:rsidRPr="00433A8E" w:rsidRDefault="00273114" w:rsidP="00273114">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7.</w:t>
            </w:r>
          </w:p>
        </w:tc>
        <w:tc>
          <w:tcPr>
            <w:tcW w:w="2126"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xml:space="preserve">. Изговор и правопис на </w:t>
            </w:r>
            <w:r w:rsidRPr="00433A8E">
              <w:rPr>
                <w:rFonts w:ascii="Times New Roman" w:hAnsi="Times New Roman" w:cs="Times New Roman"/>
                <w:sz w:val="26"/>
                <w:szCs w:val="26"/>
                <w:lang w:val="bg-BG"/>
              </w:rPr>
              <w:lastRenderedPageBreak/>
              <w:t>думи без ударение</w:t>
            </w:r>
          </w:p>
        </w:tc>
        <w:tc>
          <w:tcPr>
            <w:tcW w:w="1431" w:type="dxa"/>
          </w:tcPr>
          <w:p w:rsidR="00273114" w:rsidRPr="00433A8E" w:rsidRDefault="00273114" w:rsidP="00052C20">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Познава думи без ударение.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как се изговарят и как </w:t>
            </w:r>
            <w:r w:rsidRPr="00433A8E">
              <w:rPr>
                <w:rFonts w:ascii="Times New Roman" w:hAnsi="Times New Roman" w:cs="Times New Roman"/>
                <w:sz w:val="26"/>
                <w:szCs w:val="26"/>
                <w:lang w:val="bg-BG"/>
              </w:rPr>
              <w:lastRenderedPageBreak/>
              <w:t>се пишат тези думи. Пише и изговаря правилно думи без ударение в словосъчетания, в изречения и в текстове.</w:t>
            </w:r>
          </w:p>
        </w:tc>
        <w:tc>
          <w:tcPr>
            <w:tcW w:w="2970" w:type="dxa"/>
          </w:tcPr>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обяснението и го свързва с примерите. </w:t>
            </w:r>
            <w:r w:rsidRPr="00433A8E">
              <w:rPr>
                <w:rFonts w:ascii="Times New Roman" w:hAnsi="Times New Roman" w:cs="Times New Roman"/>
                <w:sz w:val="26"/>
                <w:szCs w:val="26"/>
                <w:lang w:val="bg-BG"/>
              </w:rPr>
              <w:lastRenderedPageBreak/>
              <w:t>Поставя ударенията в словосъчетания от думи, които съдържат дума и дума без ударение.</w:t>
            </w:r>
          </w:p>
          <w:p w:rsidR="00273114" w:rsidRPr="00433A8E" w:rsidRDefault="00273114">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подходяща дума без ударение в изречения. Чете и обяснява значението на думи с еднакъв звуков състав и различно място на ударението, които се различават по значение. Съставя изречения с тях.</w:t>
            </w:r>
          </w:p>
        </w:tc>
        <w:tc>
          <w:tcPr>
            <w:tcW w:w="1800" w:type="dxa"/>
          </w:tcPr>
          <w:p w:rsidR="00273114" w:rsidRPr="00433A8E" w:rsidRDefault="00273114">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44.</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7.</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Изговор и правопис на думи без ударение</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p w:rsidR="007A052B" w:rsidRPr="00433A8E" w:rsidRDefault="007A052B">
            <w:pPr>
              <w:rPr>
                <w:rFonts w:ascii="Times New Roman" w:hAnsi="Times New Roman" w:cs="Times New Roman"/>
                <w:sz w:val="26"/>
                <w:szCs w:val="26"/>
                <w:lang w:val="bg-BG"/>
              </w:rPr>
            </w:pP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думи без ударение.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подбере и да запише правилно думи без ударение според конкретен смислов контекст.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открива и редактира допуснати грешки при записване на думи без ударение.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словосъчетания, които съдържат или не съдържат думи без ударение. Допълва подходящи думи без ударение в изречения.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грешки в записването на думи без ударение. Съчинява текст и обяснява записването на употребени думи без ударение.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45.</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7.</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 xml:space="preserve">„Приключенията на Пинокио“, </w:t>
            </w:r>
            <w:r w:rsidRPr="00433A8E">
              <w:rPr>
                <w:rFonts w:ascii="Times New Roman" w:hAnsi="Times New Roman" w:cs="Times New Roman"/>
                <w:sz w:val="26"/>
                <w:szCs w:val="26"/>
                <w:lang w:val="bg-BG"/>
              </w:rPr>
              <w:lastRenderedPageBreak/>
              <w:t>Карло Колоди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Осмисля наказанието на Пинокио.</w:t>
            </w:r>
          </w:p>
          <w:p w:rsidR="007A052B" w:rsidRPr="00C620FE" w:rsidRDefault="007A052B">
            <w:pPr>
              <w:rPr>
                <w:rFonts w:ascii="Times New Roman" w:hAnsi="Times New Roman" w:cs="Times New Roman"/>
                <w:sz w:val="26"/>
                <w:szCs w:val="26"/>
              </w:rPr>
            </w:pPr>
            <w:r w:rsidRPr="00433A8E">
              <w:rPr>
                <w:rFonts w:ascii="Times New Roman" w:hAnsi="Times New Roman" w:cs="Times New Roman"/>
                <w:sz w:val="26"/>
                <w:szCs w:val="26"/>
                <w:lang w:val="bg-BG"/>
              </w:rPr>
              <w:t xml:space="preserve">Споделя лично мнение, като </w:t>
            </w:r>
            <w:r w:rsidRPr="00433A8E">
              <w:rPr>
                <w:rFonts w:ascii="Times New Roman" w:hAnsi="Times New Roman" w:cs="Times New Roman"/>
                <w:sz w:val="26"/>
                <w:szCs w:val="26"/>
                <w:lang w:val="bg-BG"/>
              </w:rPr>
              <w:lastRenderedPageBreak/>
              <w:t>избира твърдение и го аргументира.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Преразказва епизод от текста и определя кое от разказаното приема и в </w:t>
            </w:r>
            <w:r w:rsidRPr="00433A8E">
              <w:rPr>
                <w:rFonts w:ascii="Times New Roman" w:hAnsi="Times New Roman" w:cs="Times New Roman"/>
                <w:sz w:val="26"/>
                <w:szCs w:val="26"/>
                <w:lang w:val="bg-BG"/>
              </w:rPr>
              <w:lastRenderedPageBreak/>
              <w:t>кое се съмнява.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думи на героя с дължина на стрелки, които показват как расте носът му. Тълкува позната басня и свързва поуката й с текста за Пинокио.</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46.</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7.</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4</w:t>
            </w:r>
            <w:r w:rsidRPr="00433A8E">
              <w:rPr>
                <w:rFonts w:ascii="Times New Roman" w:hAnsi="Times New Roman" w:cs="Times New Roman"/>
                <w:sz w:val="26"/>
                <w:szCs w:val="26"/>
                <w:lang w:val="bg-BG"/>
              </w:rPr>
              <w:t>. „Братя“, Ангел Каралийчев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C620FE" w:rsidRDefault="007A052B" w:rsidP="00904722">
            <w:pPr>
              <w:rPr>
                <w:rFonts w:ascii="Times New Roman" w:hAnsi="Times New Roman" w:cs="Times New Roman"/>
                <w:sz w:val="26"/>
                <w:szCs w:val="26"/>
              </w:rPr>
            </w:pPr>
            <w:r w:rsidRPr="00433A8E">
              <w:rPr>
                <w:rFonts w:ascii="Times New Roman" w:hAnsi="Times New Roman" w:cs="Times New Roman"/>
                <w:sz w:val="26"/>
                <w:szCs w:val="26"/>
                <w:lang w:val="bg-BG"/>
              </w:rPr>
              <w:t>Разбира сюжетната линия в текста. Може да определи героите и техн</w:t>
            </w:r>
            <w:r>
              <w:rPr>
                <w:rFonts w:ascii="Times New Roman" w:hAnsi="Times New Roman" w:cs="Times New Roman"/>
                <w:sz w:val="26"/>
                <w:szCs w:val="26"/>
                <w:lang w:val="bg-BG"/>
              </w:rPr>
              <w:t>и постъпки в конкретни епизоди.</w:t>
            </w:r>
          </w:p>
          <w:p w:rsidR="007A052B" w:rsidRPr="00433A8E" w:rsidRDefault="007A052B" w:rsidP="00822A53">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моменти от текста по въпрос.</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текста и и свързва негови части с илюстрациите. Открива изречения в съдържанието по ключови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част от текста по въпрос.</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47.</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7.</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„Братя“, Ангел Каралийчев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сюжетната линия в текста.</w:t>
            </w:r>
          </w:p>
          <w:p w:rsidR="007A052B" w:rsidRPr="00C620FE" w:rsidRDefault="007A052B" w:rsidP="00483939">
            <w:pPr>
              <w:rPr>
                <w:rFonts w:ascii="Times New Roman" w:hAnsi="Times New Roman" w:cs="Times New Roman"/>
                <w:sz w:val="26"/>
                <w:szCs w:val="26"/>
              </w:rPr>
            </w:pPr>
            <w:r w:rsidRPr="00433A8E">
              <w:rPr>
                <w:rFonts w:ascii="Times New Roman" w:hAnsi="Times New Roman" w:cs="Times New Roman"/>
                <w:sz w:val="26"/>
                <w:szCs w:val="26"/>
                <w:lang w:val="bg-BG"/>
              </w:rPr>
              <w:t>Прави изводи за промяната, която настъпва у героите и обяснява на какво се дължи тя. Разбира поуката на приказката и я обя</w:t>
            </w:r>
            <w:r>
              <w:rPr>
                <w:rFonts w:ascii="Times New Roman" w:hAnsi="Times New Roman" w:cs="Times New Roman"/>
                <w:sz w:val="26"/>
                <w:szCs w:val="26"/>
                <w:lang w:val="bg-BG"/>
              </w:rPr>
              <w:t>снява</w:t>
            </w:r>
            <w:r>
              <w:rPr>
                <w:rFonts w:ascii="Times New Roman" w:hAnsi="Times New Roman" w:cs="Times New Roman"/>
                <w:sz w:val="26"/>
                <w:szCs w:val="26"/>
              </w:rPr>
              <w:t>.</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заглавия според последователността на епизодите.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постъпките на героите, като аргументира промяната у тях. Обяснява</w:t>
            </w:r>
            <w:r>
              <w:rPr>
                <w:rFonts w:ascii="Times New Roman" w:hAnsi="Times New Roman" w:cs="Times New Roman"/>
                <w:sz w:val="26"/>
                <w:szCs w:val="26"/>
              </w:rPr>
              <w:t xml:space="preserve"> </w:t>
            </w:r>
            <w:r w:rsidRPr="00433A8E">
              <w:rPr>
                <w:rFonts w:ascii="Times New Roman" w:hAnsi="Times New Roman" w:cs="Times New Roman"/>
                <w:sz w:val="26"/>
                <w:szCs w:val="26"/>
                <w:lang w:val="bg-BG"/>
              </w:rPr>
              <w:t>поуките на пословици и ги свързва с изводи за героите.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48.</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7.</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Преразказвам устно и накратко (сбито) нехудожествен текст</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rsidP="00A71930">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изискванията за кратко преразказване на нехудожествен текст, които са характерни само за него. Владее стъпките за </w:t>
            </w:r>
            <w:r w:rsidRPr="00433A8E">
              <w:rPr>
                <w:rFonts w:ascii="Times New Roman" w:hAnsi="Times New Roman" w:cs="Times New Roman"/>
                <w:sz w:val="26"/>
                <w:szCs w:val="26"/>
                <w:lang w:val="bg-BG"/>
              </w:rPr>
              <w:lastRenderedPageBreak/>
              <w:t>създаване на сбит преразказ и умее да се ръководи от тях при подготовката на сбит преразказ на нехудожествен текст. Може да преразкаже устно и кратко нехудожествен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и разбира обяснението.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Открива факти, данни, имена, които не се пропускат при сбито </w:t>
            </w:r>
            <w:r w:rsidRPr="00433A8E">
              <w:rPr>
                <w:rFonts w:ascii="Times New Roman" w:hAnsi="Times New Roman" w:cs="Times New Roman"/>
                <w:sz w:val="26"/>
                <w:szCs w:val="26"/>
                <w:lang w:val="bg-BG"/>
              </w:rPr>
              <w:lastRenderedPageBreak/>
              <w:t>преразказване на нехудожествен текст.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ключови думи за определяне последователността в преразказа.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изречения, като ги съкращава.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49.</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7.</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Преразказвам устно и накратко (сбито) нехудожествен текст</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стъпките за създаване на сбит преразказ и умее да ги използва в подготовката на сбит преразказ на нехудожествен текст. Преразказва устно и кратко нехудожествен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преписва от текста съдържателни моменти, които не могат да се пропуснат.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думи в сбит преразказ образец. Преобразува глаголите в сбит преразказ образец в сегашно време.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50.</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8.</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Сложни думи</w:t>
            </w:r>
          </w:p>
        </w:tc>
        <w:tc>
          <w:tcPr>
            <w:tcW w:w="1431" w:type="dxa"/>
          </w:tcPr>
          <w:p w:rsidR="007A052B" w:rsidRPr="00433A8E" w:rsidRDefault="007A052B" w:rsidP="00BA77F1">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кои думи са сложни. Може да определи корените в сложните думи. Може да запише сложни думи по модели и по обяснение на тяхното значение.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и го свързва с примерите. Открива корените в сложни думи. Записва сложни думи по модел и по обяснение на тяхното значение. Свързва части на сложни думи по смисъл.</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51.</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8.</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Образуване на сложни думи</w:t>
            </w:r>
          </w:p>
        </w:tc>
        <w:tc>
          <w:tcPr>
            <w:tcW w:w="1431" w:type="dxa"/>
          </w:tcPr>
          <w:p w:rsidR="007A052B" w:rsidRPr="00433A8E" w:rsidRDefault="007A052B">
            <w:pPr>
              <w:rPr>
                <w:rFonts w:ascii="Times New Roman" w:hAnsi="Times New Roman" w:cs="Times New Roman"/>
                <w:sz w:val="26"/>
                <w:szCs w:val="26"/>
                <w:lang w:val="bg-BG"/>
              </w:rPr>
            </w:pPr>
            <w:r>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 се образуват 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използва правилно начините за образуване на 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обясни как се </w:t>
            </w:r>
            <w:r w:rsidRPr="00433A8E">
              <w:rPr>
                <w:rFonts w:ascii="Times New Roman" w:hAnsi="Times New Roman" w:cs="Times New Roman"/>
                <w:sz w:val="26"/>
                <w:szCs w:val="26"/>
                <w:lang w:val="bg-BG"/>
              </w:rPr>
              <w:lastRenderedPageBreak/>
              <w:t>образуват 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Пише правилно сложни думи.</w:t>
            </w:r>
          </w:p>
        </w:tc>
        <w:tc>
          <w:tcPr>
            <w:tcW w:w="2970" w:type="dxa"/>
          </w:tcPr>
          <w:p w:rsidR="007A052B" w:rsidRPr="00433A8E" w:rsidRDefault="007A052B" w:rsidP="0000103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Обяснява как са образувани и записани сложните думи. Разпределя сложни думи според начина им на записване.</w:t>
            </w:r>
          </w:p>
          <w:p w:rsidR="007A052B" w:rsidRPr="00433A8E" w:rsidRDefault="007A052B" w:rsidP="0000103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Допълва подходяща съединителна гласна в сложни думи. Записва думи, от които са образувани сложни думи, и ги определя като части на речта.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rsidP="00013CE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52.</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8.</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3</w:t>
            </w:r>
            <w:r w:rsidRPr="00433A8E">
              <w:rPr>
                <w:rFonts w:ascii="Times New Roman" w:hAnsi="Times New Roman" w:cs="Times New Roman"/>
                <w:sz w:val="26"/>
                <w:szCs w:val="26"/>
                <w:lang w:val="bg-BG"/>
              </w:rPr>
              <w:t>. „Детските рисунки“, Иван Давидков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какво разкриват детските рисунки.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богатството от цветове в детските рисунки.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Осмисля разликата между детето и възрастните </w:t>
            </w:r>
            <w:r>
              <w:rPr>
                <w:rFonts w:ascii="Times New Roman" w:hAnsi="Times New Roman" w:cs="Times New Roman"/>
                <w:sz w:val="26"/>
                <w:szCs w:val="26"/>
                <w:lang w:val="bg-BG"/>
              </w:rPr>
              <w:t>в отношението към нарисуваното.</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писмено на въпрос. Определя стихове от текста към ключови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Тълкува стихове от произведението.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Обяснява значението на думи в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xml:space="preserve"> и съставя изречения с тях.</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53.</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8.</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4</w:t>
            </w:r>
            <w:r w:rsidRPr="00433A8E">
              <w:rPr>
                <w:rFonts w:ascii="Times New Roman" w:hAnsi="Times New Roman" w:cs="Times New Roman"/>
                <w:sz w:val="26"/>
                <w:szCs w:val="26"/>
                <w:lang w:val="bg-BG"/>
              </w:rPr>
              <w:t>. Текущ контрол (четене)</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Контрол</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Знам и мога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Проверяват се уменията: да се определя видът на текста; да се правят изводи за качества на герои и да се аргументират; да се сравняват герои и техни постъпки; да се правят изводи за поуката на текста.</w:t>
            </w:r>
          </w:p>
        </w:tc>
        <w:tc>
          <w:tcPr>
            <w:tcW w:w="2970" w:type="dxa"/>
          </w:tcPr>
          <w:p w:rsidR="007A052B" w:rsidRPr="00433A8E" w:rsidRDefault="007A052B">
            <w:pPr>
              <w:rPr>
                <w:rFonts w:ascii="Times New Roman" w:hAnsi="Times New Roman" w:cs="Times New Roman"/>
                <w:sz w:val="26"/>
                <w:szCs w:val="26"/>
                <w:lang w:val="bg-BG"/>
              </w:rPr>
            </w:pP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54.</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8.</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5</w:t>
            </w:r>
            <w:r w:rsidRPr="00433A8E">
              <w:rPr>
                <w:rFonts w:ascii="Times New Roman" w:hAnsi="Times New Roman" w:cs="Times New Roman"/>
                <w:sz w:val="26"/>
                <w:szCs w:val="26"/>
                <w:lang w:val="bg-BG"/>
              </w:rPr>
              <w:t xml:space="preserve">. „Моята учителка“, Леда Милева; „Учителката на брат ми“; Едмондо де </w:t>
            </w:r>
            <w:r w:rsidRPr="00433A8E">
              <w:rPr>
                <w:rFonts w:ascii="Times New Roman" w:hAnsi="Times New Roman" w:cs="Times New Roman"/>
                <w:sz w:val="26"/>
                <w:szCs w:val="26"/>
                <w:lang w:val="bg-BG"/>
              </w:rPr>
              <w:lastRenderedPageBreak/>
              <w:t>Амичис</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тълкува взаимоотношенията между учителката и героя.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открива в текста постъпки и детайли, които разкриват образа на </w:t>
            </w:r>
            <w:r w:rsidRPr="00433A8E">
              <w:rPr>
                <w:rFonts w:ascii="Times New Roman" w:hAnsi="Times New Roman" w:cs="Times New Roman"/>
                <w:sz w:val="26"/>
                <w:szCs w:val="26"/>
                <w:lang w:val="bg-BG"/>
              </w:rPr>
              <w:lastRenderedPageBreak/>
              <w:t>учителя.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Отговаря на въпрос.</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от текста как постъпва учителят.</w:t>
            </w:r>
          </w:p>
          <w:p w:rsidR="007A052B" w:rsidRPr="00C620FE" w:rsidRDefault="007A052B">
            <w:pPr>
              <w:rPr>
                <w:rFonts w:ascii="Times New Roman" w:hAnsi="Times New Roman" w:cs="Times New Roman"/>
                <w:sz w:val="26"/>
                <w:szCs w:val="26"/>
              </w:rPr>
            </w:pPr>
            <w:r w:rsidRPr="00433A8E">
              <w:rPr>
                <w:rFonts w:ascii="Times New Roman" w:hAnsi="Times New Roman" w:cs="Times New Roman"/>
                <w:sz w:val="26"/>
                <w:szCs w:val="26"/>
                <w:lang w:val="bg-BG"/>
              </w:rPr>
              <w:t xml:space="preserve">Обяснява качества и чувства, които изживява учителят при раздяла с </w:t>
            </w:r>
            <w:r w:rsidRPr="00433A8E">
              <w:rPr>
                <w:rFonts w:ascii="Times New Roman" w:hAnsi="Times New Roman" w:cs="Times New Roman"/>
                <w:sz w:val="26"/>
                <w:szCs w:val="26"/>
                <w:lang w:val="bg-BG"/>
              </w:rPr>
              <w:lastRenderedPageBreak/>
              <w:t>учениците.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55.</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8.</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Преразказвам устно и накратко (сбито) нехудожествен текст</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rsidP="001E4EA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приложи знанията си за подготовка на кратко (сбито) преразказване на нехудожествен текст. Отговаря на въпроси по текста. Умее да определи важна информация в съдържанието на текста. Групира по ключови думи данни и съдържателни моменти от текста. Умее да преразказва устно и кратко нехудожествен (научнопопулярен)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текста. Отговаря устно на въпроси към него. Свързва отговорите с ключови думи. Записва заглавията на части от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Преписва за всяка част най-важните сведения за животинския свят. Подбира от текста дълги изречения и ги съкращава, като запазва нужната информация.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устно и кратко нехудожествения текст.</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56.</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8.</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Силата на любовта („Най-сигурните ръце“, Ангелина Жекова)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текста с темата „Най-сигурните ръце“. Чете текста: разказва кратко най-важното от случката, обяснява защо героят избира своите родители като помощници</w:t>
            </w:r>
            <w:r>
              <w:rPr>
                <w:rFonts w:ascii="Times New Roman" w:hAnsi="Times New Roman" w:cs="Times New Roman"/>
                <w:sz w:val="26"/>
                <w:szCs w:val="26"/>
                <w:lang w:val="bg-BG"/>
              </w:rPr>
              <w:t>,</w:t>
            </w:r>
            <w:r w:rsidRPr="00433A8E">
              <w:rPr>
                <w:rFonts w:ascii="Times New Roman" w:hAnsi="Times New Roman" w:cs="Times New Roman"/>
                <w:sz w:val="26"/>
                <w:szCs w:val="26"/>
                <w:lang w:val="bg-BG"/>
              </w:rPr>
              <w:t xml:space="preserve"> независимо от това, че са немощни, тълкува какво означава изразът „най-сигурни ръце“. Свързва поуката на приказката със случка от своя житейски опит.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Споделя свое лично мнение по въпроса </w:t>
            </w:r>
            <w:r w:rsidRPr="00433A8E">
              <w:rPr>
                <w:rFonts w:ascii="Times New Roman" w:hAnsi="Times New Roman" w:cs="Times New Roman"/>
                <w:i/>
                <w:sz w:val="26"/>
                <w:szCs w:val="26"/>
                <w:lang w:val="bg-BG"/>
              </w:rPr>
              <w:t>Кога човек има нужда от помощ и опора?</w:t>
            </w:r>
            <w:r w:rsidRPr="00433A8E">
              <w:rPr>
                <w:rFonts w:ascii="Times New Roman" w:hAnsi="Times New Roman" w:cs="Times New Roman"/>
                <w:sz w:val="26"/>
                <w:szCs w:val="26"/>
                <w:lang w:val="bg-BG"/>
              </w:rPr>
              <w:t xml:space="preserve">. Чете текста: записва въпрос към текста и на въпросите отговарят ученици от класа, обяснява защо момъкът избира помощта на своите родители, споделя как разбира израза „най-сигурните ръце“, назовава какви са </w:t>
            </w:r>
            <w:r w:rsidRPr="00433A8E">
              <w:rPr>
                <w:rFonts w:ascii="Times New Roman" w:hAnsi="Times New Roman" w:cs="Times New Roman"/>
                <w:sz w:val="26"/>
                <w:szCs w:val="26"/>
                <w:lang w:val="bg-BG"/>
              </w:rPr>
              <w:lastRenderedPageBreak/>
              <w:t xml:space="preserve">взаимоотношенията между момъка и неговите родители. Споделя </w:t>
            </w:r>
            <w:r>
              <w:rPr>
                <w:rFonts w:ascii="Times New Roman" w:hAnsi="Times New Roman" w:cs="Times New Roman"/>
                <w:sz w:val="26"/>
                <w:szCs w:val="26"/>
                <w:lang w:val="bg-BG"/>
              </w:rPr>
              <w:t>преживяна случка, която доказва</w:t>
            </w:r>
            <w:r w:rsidRPr="00433A8E">
              <w:rPr>
                <w:rFonts w:ascii="Times New Roman" w:hAnsi="Times New Roman" w:cs="Times New Roman"/>
                <w:sz w:val="26"/>
                <w:szCs w:val="26"/>
                <w:lang w:val="bg-BG"/>
              </w:rPr>
              <w:t>, че близките могат да осигурят опора, защита дори само с един добър съвет.</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57.</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9.</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Сложни думи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образува и да преобразува 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Употребява самостоятелно сложни думи за назоваване на конкретни предмети и явления.</w:t>
            </w:r>
          </w:p>
          <w:p w:rsidR="007A052B" w:rsidRPr="00C620FE" w:rsidRDefault="007A052B">
            <w:pPr>
              <w:rPr>
                <w:rFonts w:ascii="Times New Roman" w:hAnsi="Times New Roman" w:cs="Times New Roman"/>
                <w:sz w:val="26"/>
                <w:szCs w:val="26"/>
              </w:rPr>
            </w:pPr>
            <w:r w:rsidRPr="00433A8E">
              <w:rPr>
                <w:rFonts w:ascii="Times New Roman" w:hAnsi="Times New Roman" w:cs="Times New Roman"/>
                <w:sz w:val="26"/>
                <w:szCs w:val="26"/>
                <w:lang w:val="bg-BG"/>
              </w:rPr>
              <w:t>Подбира и употребява правилно сложни думи според конкретен смислов контекст.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Записва сложни думи за назоваване на цветове. Определя сложните думи като части на речта. Преобразува словосъчетания в 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разликата между сложни думи и думите, от които се образуват. Допълва части в сложни думи според тяхното значение. Подбира подходящи сложни думи за допълване на изречения и на текст.</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58.</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9.</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Правопис на сложни думи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rsidP="00374B4D">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 се пишат сложни думи според смисловите връзки между техните две части.</w:t>
            </w:r>
          </w:p>
          <w:p w:rsidR="007A052B" w:rsidRPr="00433A8E" w:rsidRDefault="007A052B" w:rsidP="00374B4D">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пише правилно сложни думи слято и </w:t>
            </w:r>
            <w:r w:rsidRPr="00433A8E">
              <w:rPr>
                <w:rFonts w:ascii="Times New Roman" w:hAnsi="Times New Roman" w:cs="Times New Roman"/>
                <w:sz w:val="26"/>
                <w:szCs w:val="26"/>
                <w:lang w:val="bg-BG"/>
              </w:rPr>
              <w:lastRenderedPageBreak/>
              <w:t>полуслято.</w:t>
            </w:r>
          </w:p>
        </w:tc>
        <w:tc>
          <w:tcPr>
            <w:tcW w:w="2970" w:type="dxa"/>
          </w:tcPr>
          <w:p w:rsidR="007A052B" w:rsidRPr="00433A8E" w:rsidRDefault="007A052B" w:rsidP="00374B4D">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обяснението и го свързва с примерите.</w:t>
            </w:r>
          </w:p>
          <w:p w:rsidR="007A052B" w:rsidRPr="00433A8E" w:rsidRDefault="007A052B" w:rsidP="00374B4D">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Разпределя сложни думи според начина им на записване.</w:t>
            </w:r>
          </w:p>
          <w:p w:rsidR="007A052B" w:rsidRPr="00433A8E" w:rsidRDefault="007A052B" w:rsidP="00374B4D">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Образува сложни думи </w:t>
            </w:r>
            <w:r w:rsidRPr="00433A8E">
              <w:rPr>
                <w:rFonts w:ascii="Times New Roman" w:hAnsi="Times New Roman" w:cs="Times New Roman"/>
                <w:sz w:val="26"/>
                <w:szCs w:val="26"/>
                <w:lang w:val="bg-BG"/>
              </w:rPr>
              <w:lastRenderedPageBreak/>
              <w:t>и ги записва правилно. Обяснява как са записани и защо. Допълва съединителни гласни или съединителна чертица в сложни думи.</w:t>
            </w:r>
          </w:p>
          <w:p w:rsidR="007A052B" w:rsidRPr="00433A8E" w:rsidRDefault="007A052B" w:rsidP="00374B4D">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неправилно записани сложни думи.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59.</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9.</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3.</w:t>
            </w:r>
            <w:r w:rsidRPr="00433A8E">
              <w:rPr>
                <w:rFonts w:ascii="Times New Roman" w:hAnsi="Times New Roman" w:cs="Times New Roman"/>
                <w:sz w:val="26"/>
                <w:szCs w:val="26"/>
                <w:lang w:val="bg-BG"/>
              </w:rPr>
              <w:t xml:space="preserve"> „Моята учителка“, Леда Милева</w:t>
            </w:r>
          </w:p>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sz w:val="26"/>
                <w:szCs w:val="26"/>
                <w:lang w:val="bg-BG"/>
              </w:rPr>
              <w:t>Учителката на брат ми“; Едмондо де Амичис</w:t>
            </w:r>
          </w:p>
        </w:tc>
        <w:tc>
          <w:tcPr>
            <w:tcW w:w="1431" w:type="dxa"/>
          </w:tcPr>
          <w:p w:rsidR="007A052B" w:rsidRPr="00C620FE" w:rsidRDefault="007A052B">
            <w:pPr>
              <w:rPr>
                <w:rFonts w:ascii="Times New Roman" w:hAnsi="Times New Roman" w:cs="Times New Roman"/>
                <w:sz w:val="26"/>
                <w:szCs w:val="26"/>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части от стихотворение по картини и във връзка с обяснения.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употребата на епитети и може да я обясни.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качества на учителя въз основа на негови действия и преживявания.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части от стихотворението с обяснения и с картини.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епитети и обяснява тяхната употреба. Определя качества на учителя и доказва избора си с аргументи от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Работи в група по изпълнение на задачата.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60.</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9.</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„Старият щърк“, Константин Константинов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връзката между заглавието и съдържанието на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в текста описание на времето на случката и разказ за постъпките на героя.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какво е монолог и може да го открие в текста.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предположение за съдържанието на текста по неговото заглавие.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постъпки на стария щърк и ги обяснява. </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 xml:space="preserve">е подборно монолога и може да обясни какво показват думите на героя в него. Открива описание на есента и го </w:t>
            </w:r>
            <w:r w:rsidRPr="00433A8E">
              <w:rPr>
                <w:rFonts w:ascii="Times New Roman" w:hAnsi="Times New Roman" w:cs="Times New Roman"/>
                <w:sz w:val="26"/>
                <w:szCs w:val="26"/>
                <w:lang w:val="bg-BG"/>
              </w:rPr>
              <w:lastRenderedPageBreak/>
              <w:t>тълкува.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61.</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9.</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„Старият щърк“, Константин Константинов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защо старият щърк няма да замине на юг. Може да обясни отношенията между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чувствата, които героите изпитват.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постъпката на героя с отношението му към родината.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епитети в описанието на есента и обяснява тяхната употреба.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Тълкува диалога между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въпроса за качествата, които проявява героят.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устно текста.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62.</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9.</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Съчинявам устно по картина на художник</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характерно за повествователен текст, съчинен по картина на художник, и как той се създава.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наблюдава внимателно картина на художник и да разграничава и назовава детайли в нейната композиция.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въз основа на нарисуваното да измисли случка с героите на картината и да я разкаже устно.</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обясненията.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Задава въпрос по картината.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какво изразяват техните погледи.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обясненията с преживяванията на героите.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63.</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9.</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Съчинявам устно по картина на художник</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се ръководи от стъпките и да подготви устно съчинение по картина на художник.</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Разказва устно съчинена по </w:t>
            </w:r>
            <w:r w:rsidRPr="00433A8E">
              <w:rPr>
                <w:rFonts w:ascii="Times New Roman" w:hAnsi="Times New Roman" w:cs="Times New Roman"/>
                <w:sz w:val="26"/>
                <w:szCs w:val="26"/>
                <w:lang w:val="bg-BG"/>
              </w:rPr>
              <w:lastRenderedPageBreak/>
              <w:t>картината случка.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Подбира думи, които назовават особености в образите на героите, в техните взаимоотношения, в </w:t>
            </w:r>
            <w:r w:rsidRPr="00433A8E">
              <w:rPr>
                <w:rFonts w:ascii="Times New Roman" w:hAnsi="Times New Roman" w:cs="Times New Roman"/>
                <w:sz w:val="26"/>
                <w:szCs w:val="26"/>
                <w:lang w:val="bg-BG"/>
              </w:rPr>
              <w:lastRenderedPageBreak/>
              <w:t>описанието на деня, в който се срещат.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най-важното в случката, която съчинява.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подходящ край за своето съчинение.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Устно разказва съчинената история.</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rsidP="00013CE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64.</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10.</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Правопис на сложни думи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в кои случаи сложните думи се пишат слято и в кои – полуслято. Знае по какво се различава слятото и полуслятото записване на сложните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пише правилно сложни думи слято и полуслято.</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 са записани сложните думи.</w:t>
            </w:r>
          </w:p>
          <w:p w:rsidR="007A052B" w:rsidRPr="00433A8E" w:rsidRDefault="007A052B" w:rsidP="00351658">
            <w:pPr>
              <w:rPr>
                <w:rFonts w:ascii="Times New Roman" w:hAnsi="Times New Roman" w:cs="Times New Roman"/>
                <w:sz w:val="26"/>
                <w:szCs w:val="26"/>
                <w:lang w:val="bg-BG"/>
              </w:rPr>
            </w:pPr>
            <w:r w:rsidRPr="00433A8E">
              <w:rPr>
                <w:rFonts w:ascii="Times New Roman" w:hAnsi="Times New Roman" w:cs="Times New Roman"/>
                <w:sz w:val="26"/>
                <w:szCs w:val="26"/>
                <w:lang w:val="bg-BG"/>
              </w:rPr>
              <w:t>Съставя сложни думи с опора и ги допълва в текст. Образува и записва правилно сложни прилагателни имена за цветове. Записва сложни думи и обяснява как са записани.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65.</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10.</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Употреба на сложни думи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в какви по вид текстове се употребяват сложните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назове предмети и качества с подходящи 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значението на сложни думи и да ги употреби според конкретен смислов и езиков контекст.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и го свързва с примерите. Назовава по илюстрации предмети със сложни думи.</w:t>
            </w:r>
          </w:p>
          <w:p w:rsidR="007A052B" w:rsidRPr="00433A8E" w:rsidRDefault="007A052B" w:rsidP="00F61975">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Допълва словосъчетания със сложни думи – прилагателни имена. Допълва в изречения подходящи по смисъл </w:t>
            </w:r>
            <w:r w:rsidRPr="00433A8E">
              <w:rPr>
                <w:rFonts w:ascii="Times New Roman" w:hAnsi="Times New Roman" w:cs="Times New Roman"/>
                <w:sz w:val="26"/>
                <w:szCs w:val="26"/>
                <w:lang w:val="bg-BG"/>
              </w:rPr>
              <w:lastRenderedPageBreak/>
              <w:t>сложни думи.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66.</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10.</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3</w:t>
            </w:r>
            <w:r w:rsidRPr="00433A8E">
              <w:rPr>
                <w:rFonts w:ascii="Times New Roman" w:hAnsi="Times New Roman" w:cs="Times New Roman"/>
                <w:sz w:val="26"/>
                <w:szCs w:val="26"/>
                <w:lang w:val="bg-BG"/>
              </w:rPr>
              <w:t>. „Крали Марко и хала троеглава“,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Българска народна песен</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характерно за народните песни.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в текста изрази и стихове по ключови думи и по въпроси.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изводи за юначеството на героя.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по детайли от илюстрацията. Отговаря на въпроси.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по ключови изрази.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писмено на въпрос, като доказва отговора с аргументи.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67.</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10.</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„Как Крали Марко се сдобива със сила и кон“, Народна легенда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какво е характерно за легендата като вид текст.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сюжетната линия в текста. Умее да разграничи епизодите и да ги озаглави.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изрази лично мнение за момент</w:t>
            </w:r>
            <w:r>
              <w:rPr>
                <w:rFonts w:ascii="Times New Roman" w:hAnsi="Times New Roman" w:cs="Times New Roman"/>
                <w:sz w:val="26"/>
                <w:szCs w:val="26"/>
                <w:lang w:val="bg-BG"/>
              </w:rPr>
              <w:t>и от съдържанието на легендата.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и го свързва с конкретни примери от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отново текста и определя епизодите. Озаглавява ги и записва плана.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илюстрацията с конкретен епизод от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Подбира момент от легендата, който харесва, и обяснява своя избор.</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68.</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10.</w:t>
            </w:r>
          </w:p>
        </w:tc>
        <w:tc>
          <w:tcPr>
            <w:tcW w:w="2126" w:type="dxa"/>
          </w:tcPr>
          <w:p w:rsidR="007A052B" w:rsidRPr="00433A8E" w:rsidRDefault="007A052B" w:rsidP="00B67B72">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„Крали Марко и хала троеглава“,</w:t>
            </w:r>
          </w:p>
          <w:p w:rsidR="007A052B" w:rsidRPr="00433A8E" w:rsidRDefault="007A052B" w:rsidP="00B67B72">
            <w:pPr>
              <w:rPr>
                <w:rFonts w:ascii="Times New Roman" w:hAnsi="Times New Roman" w:cs="Times New Roman"/>
                <w:sz w:val="26"/>
                <w:szCs w:val="26"/>
                <w:lang w:val="bg-BG"/>
              </w:rPr>
            </w:pPr>
            <w:r w:rsidRPr="00433A8E">
              <w:rPr>
                <w:rFonts w:ascii="Times New Roman" w:hAnsi="Times New Roman" w:cs="Times New Roman"/>
                <w:sz w:val="26"/>
                <w:szCs w:val="26"/>
                <w:lang w:val="bg-BG"/>
              </w:rPr>
              <w:t>Българска народна песен;</w:t>
            </w:r>
          </w:p>
          <w:p w:rsidR="007A052B" w:rsidRPr="00433A8E" w:rsidRDefault="007A052B" w:rsidP="00B67B72">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„Как Крали Марко се сдобива със сила </w:t>
            </w:r>
            <w:r w:rsidRPr="00433A8E">
              <w:rPr>
                <w:rFonts w:ascii="Times New Roman" w:hAnsi="Times New Roman" w:cs="Times New Roman"/>
                <w:sz w:val="26"/>
                <w:szCs w:val="26"/>
                <w:lang w:val="bg-BG"/>
              </w:rPr>
              <w:lastRenderedPageBreak/>
              <w:t>и кон“, Народна легенда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Упражнение</w:t>
            </w:r>
          </w:p>
        </w:tc>
        <w:tc>
          <w:tcPr>
            <w:tcW w:w="3420" w:type="dxa"/>
          </w:tcPr>
          <w:p w:rsidR="007A052B" w:rsidRPr="00433A8E" w:rsidRDefault="007A052B" w:rsidP="003207E7">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извлича информация от текст, за да обясни защо текстът за Крали Марко е легенда. Може да преразказва описание от текста.</w:t>
            </w:r>
          </w:p>
          <w:p w:rsidR="007A052B" w:rsidRPr="00433A8E" w:rsidRDefault="007A052B" w:rsidP="003207E7">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Прави изводи за качества на героя, като ги доказва чрез </w:t>
            </w:r>
            <w:r w:rsidRPr="00433A8E">
              <w:rPr>
                <w:rFonts w:ascii="Times New Roman" w:hAnsi="Times New Roman" w:cs="Times New Roman"/>
                <w:sz w:val="26"/>
                <w:szCs w:val="26"/>
                <w:lang w:val="bg-BG"/>
              </w:rPr>
              <w:lastRenderedPageBreak/>
              <w:t>прочетените текстове.</w:t>
            </w:r>
          </w:p>
        </w:tc>
        <w:tc>
          <w:tcPr>
            <w:tcW w:w="2970" w:type="dxa"/>
          </w:tcPr>
          <w:p w:rsidR="007A052B" w:rsidRPr="00433A8E" w:rsidRDefault="007A052B" w:rsidP="002D2AE0">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Прави устно описание на вълшебното езеро. Обяснява защо текстът е легенда.</w:t>
            </w:r>
          </w:p>
          <w:p w:rsidR="007A052B" w:rsidRPr="00433A8E" w:rsidRDefault="007A052B" w:rsidP="002D2AE0">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необикновеното в текста.</w:t>
            </w:r>
          </w:p>
          <w:p w:rsidR="007A052B" w:rsidRPr="00433A8E" w:rsidRDefault="007A052B" w:rsidP="002D2AE0">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Назовава качества на </w:t>
            </w:r>
            <w:r w:rsidRPr="00433A8E">
              <w:rPr>
                <w:rFonts w:ascii="Times New Roman" w:hAnsi="Times New Roman" w:cs="Times New Roman"/>
                <w:sz w:val="26"/>
                <w:szCs w:val="26"/>
                <w:lang w:val="bg-BG"/>
              </w:rPr>
              <w:lastRenderedPageBreak/>
              <w:t>героя и доказва твърденията си.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писмено на въпрос. Участва в изпълнението на задача за групата.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69.</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10.</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Съчинявам устно по картина на художник</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образно-емоционалното съдържание на картината. Прави уместен избор на лексикални средства за изказване на впечатления от нея и за разказване по нея. Може да опише герой от картината. Умее да подреди по образец в логическа последователност части от примерен текст по картината. Може да определи ключови думи за всяка част от примерния текст.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разкаже устно съчинената история по картината.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изречения, които съобщават вярна или невярна информация за картината. Свързва изречения с подходящ въпрос. Допълва думи в примерен текст по картината. Озаглавява части на примерен текст по картината. Съставя по въпроси изречения за описание на кучето. Подрежда в логическа последователност части на примерен текст по картината. Записва ключови думи за всяка част. Разказва устно съчинената история за срещата на момчето и кучето.</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70.</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 </w:t>
            </w:r>
            <w:r w:rsidRPr="00433A8E">
              <w:rPr>
                <w:rFonts w:ascii="Times New Roman" w:hAnsi="Times New Roman" w:cs="Times New Roman"/>
                <w:b/>
                <w:sz w:val="26"/>
                <w:szCs w:val="26"/>
                <w:lang w:val="bg-BG"/>
              </w:rPr>
              <w:t>10.</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 xml:space="preserve">Приказният свят на Ангел Каралийчев </w:t>
            </w:r>
          </w:p>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(„Дар от сърце“, </w:t>
            </w:r>
            <w:r w:rsidRPr="00433A8E">
              <w:rPr>
                <w:rFonts w:ascii="Times New Roman" w:hAnsi="Times New Roman" w:cs="Times New Roman"/>
                <w:sz w:val="26"/>
                <w:szCs w:val="26"/>
                <w:lang w:val="bg-BG"/>
              </w:rPr>
              <w:lastRenderedPageBreak/>
              <w:t>Ангел Каралийчев)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кой е Ангел Каралийчев. Помни четени произведения от автора. Обяснява темата </w:t>
            </w:r>
            <w:r w:rsidRPr="00433A8E">
              <w:rPr>
                <w:rFonts w:ascii="Times New Roman" w:hAnsi="Times New Roman" w:cs="Times New Roman"/>
                <w:sz w:val="26"/>
                <w:szCs w:val="26"/>
                <w:lang w:val="bg-BG"/>
              </w:rPr>
              <w:lastRenderedPageBreak/>
              <w:t>„Приказният свят на Ангел Каралийчев“. Чете приказката: разбира поуката, може да изрази емоционално оценъчно отношение към героите, разграничава техни нравствени качества и ги доказва чрез постъпките им.</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Припомня си четени приказки от Ангел Каралийчев. разказва откъси, които вълнуват </w:t>
            </w:r>
            <w:r w:rsidRPr="00433A8E">
              <w:rPr>
                <w:rFonts w:ascii="Times New Roman" w:hAnsi="Times New Roman" w:cs="Times New Roman"/>
                <w:sz w:val="26"/>
                <w:szCs w:val="26"/>
                <w:lang w:val="bg-BG"/>
              </w:rPr>
              <w:lastRenderedPageBreak/>
              <w:t>читателя. Обяснява как разбира темата „Приказният свят на Ангел Каралийчев“. Чете текста, определя героите и сравнява техните постъпки. Разказва продължението на приказка</w:t>
            </w:r>
            <w:r>
              <w:rPr>
                <w:rFonts w:ascii="Times New Roman" w:hAnsi="Times New Roman" w:cs="Times New Roman"/>
                <w:sz w:val="26"/>
                <w:szCs w:val="26"/>
                <w:lang w:val="bg-BG"/>
              </w:rPr>
              <w:t>та по края на текста и по илюст</w:t>
            </w:r>
            <w:r w:rsidRPr="00433A8E">
              <w:rPr>
                <w:rFonts w:ascii="Times New Roman" w:hAnsi="Times New Roman" w:cs="Times New Roman"/>
                <w:sz w:val="26"/>
                <w:szCs w:val="26"/>
                <w:lang w:val="bg-BG"/>
              </w:rPr>
              <w:t>рация. Обяснява по какво най-малкият брат се отличава от своите братя. Записва поуката на приказката, като я свързва с тълкуване на израза „дар от сърце“.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71.</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11.</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Употреба на сложни думи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8A3DDC">
              <w:rPr>
                <w:rFonts w:ascii="Times New Roman" w:hAnsi="Times New Roman" w:cs="Times New Roman"/>
                <w:sz w:val="26"/>
                <w:szCs w:val="26"/>
                <w:lang w:val="bg-BG"/>
              </w:rPr>
              <w:t xml:space="preserve">Владее </w:t>
            </w:r>
            <w:r>
              <w:rPr>
                <w:rFonts w:ascii="Times New Roman" w:hAnsi="Times New Roman" w:cs="Times New Roman"/>
                <w:sz w:val="26"/>
                <w:szCs w:val="26"/>
                <w:lang w:val="bg-BG"/>
              </w:rPr>
              <w:t>набор от</w:t>
            </w:r>
            <w:r w:rsidRPr="008A3DDC">
              <w:rPr>
                <w:rFonts w:ascii="Times New Roman" w:hAnsi="Times New Roman" w:cs="Times New Roman"/>
                <w:sz w:val="26"/>
                <w:szCs w:val="26"/>
                <w:lang w:val="bg-BG"/>
              </w:rPr>
              <w:t xml:space="preserve"> </w:t>
            </w:r>
            <w:r>
              <w:rPr>
                <w:rFonts w:ascii="Times New Roman" w:hAnsi="Times New Roman" w:cs="Times New Roman"/>
                <w:sz w:val="26"/>
                <w:szCs w:val="26"/>
                <w:lang w:val="bg-BG"/>
              </w:rPr>
              <w:t xml:space="preserve">често употребявани </w:t>
            </w:r>
            <w:r w:rsidRPr="008A3DDC">
              <w:rPr>
                <w:rFonts w:ascii="Times New Roman" w:hAnsi="Times New Roman" w:cs="Times New Roman"/>
                <w:sz w:val="26"/>
                <w:szCs w:val="26"/>
                <w:lang w:val="bg-BG"/>
              </w:rPr>
              <w:t>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подбира и да употребява сложни думи според смислов и</w:t>
            </w:r>
            <w:r>
              <w:rPr>
                <w:rFonts w:ascii="Times New Roman" w:hAnsi="Times New Roman" w:cs="Times New Roman"/>
                <w:sz w:val="26"/>
                <w:szCs w:val="26"/>
                <w:lang w:val="bg-BG"/>
              </w:rPr>
              <w:t xml:space="preserve"> езиков контекст в слово</w:t>
            </w:r>
            <w:r w:rsidRPr="00433A8E">
              <w:rPr>
                <w:rFonts w:ascii="Times New Roman" w:hAnsi="Times New Roman" w:cs="Times New Roman"/>
                <w:sz w:val="26"/>
                <w:szCs w:val="26"/>
                <w:lang w:val="bg-BG"/>
              </w:rPr>
              <w:t>с</w:t>
            </w:r>
            <w:r>
              <w:rPr>
                <w:rFonts w:ascii="Times New Roman" w:hAnsi="Times New Roman" w:cs="Times New Roman"/>
                <w:sz w:val="26"/>
                <w:szCs w:val="26"/>
                <w:lang w:val="bg-BG"/>
              </w:rPr>
              <w:t>ъ</w:t>
            </w:r>
            <w:r w:rsidRPr="00433A8E">
              <w:rPr>
                <w:rFonts w:ascii="Times New Roman" w:hAnsi="Times New Roman" w:cs="Times New Roman"/>
                <w:sz w:val="26"/>
                <w:szCs w:val="26"/>
                <w:lang w:val="bg-BG"/>
              </w:rPr>
              <w:t>четания, в изречения и в различни по вид текстове.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обяснява употребата на сложни думи в нау</w:t>
            </w:r>
            <w:r>
              <w:rPr>
                <w:rFonts w:ascii="Times New Roman" w:hAnsi="Times New Roman" w:cs="Times New Roman"/>
                <w:sz w:val="26"/>
                <w:szCs w:val="26"/>
                <w:lang w:val="bg-BG"/>
              </w:rPr>
              <w:t>чнопопул</w:t>
            </w:r>
            <w:r w:rsidRPr="00433A8E">
              <w:rPr>
                <w:rFonts w:ascii="Times New Roman" w:hAnsi="Times New Roman" w:cs="Times New Roman"/>
                <w:sz w:val="26"/>
                <w:szCs w:val="26"/>
                <w:lang w:val="bg-BG"/>
              </w:rPr>
              <w:t>ярен текст.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обяснява употребата на сложни думи в художествен текст.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Назовава качества на герои със сложни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Преобразува словосъчетания в сложни думи.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72.</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11.</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Антоними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кои думи са антоними.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Разпознава антоними сред други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w:t>
            </w:r>
            <w:r>
              <w:rPr>
                <w:rFonts w:ascii="Times New Roman" w:hAnsi="Times New Roman" w:cs="Times New Roman"/>
                <w:sz w:val="26"/>
                <w:szCs w:val="26"/>
                <w:lang w:val="bg-BG"/>
              </w:rPr>
              <w:t>азове с антоними проти</w:t>
            </w:r>
            <w:r w:rsidRPr="00433A8E">
              <w:rPr>
                <w:rFonts w:ascii="Times New Roman" w:hAnsi="Times New Roman" w:cs="Times New Roman"/>
                <w:sz w:val="26"/>
                <w:szCs w:val="26"/>
                <w:lang w:val="bg-BG"/>
              </w:rPr>
              <w:t>воположни качества и явления.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обяснението и го свързва с примерите. </w:t>
            </w:r>
            <w:r w:rsidRPr="00433A8E">
              <w:rPr>
                <w:rFonts w:ascii="Times New Roman" w:hAnsi="Times New Roman" w:cs="Times New Roman"/>
                <w:sz w:val="26"/>
                <w:szCs w:val="26"/>
                <w:lang w:val="bg-BG"/>
              </w:rPr>
              <w:lastRenderedPageBreak/>
              <w:t>Открива и преписва антоними. Определя какви части на речта са думите антоними. Назовава по картини качества на предмети с антоними. Допълва в изречения подходящи антоними.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73.</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11.</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3. „Траянови врата“, Елена Огнянова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героите, техни думи и постъпки.</w:t>
            </w:r>
          </w:p>
          <w:p w:rsidR="007A052B" w:rsidRPr="00433A8E" w:rsidRDefault="007A052B">
            <w:pPr>
              <w:rPr>
                <w:rFonts w:ascii="Times New Roman" w:hAnsi="Times New Roman" w:cs="Times New Roman"/>
                <w:sz w:val="26"/>
                <w:szCs w:val="26"/>
                <w:lang w:val="bg-BG"/>
              </w:rPr>
            </w:pPr>
            <w:r>
              <w:rPr>
                <w:rFonts w:ascii="Times New Roman" w:hAnsi="Times New Roman" w:cs="Times New Roman"/>
                <w:sz w:val="26"/>
                <w:szCs w:val="26"/>
                <w:lang w:val="bg-BG"/>
              </w:rPr>
              <w:t>Умее да открие в текста фан</w:t>
            </w:r>
            <w:r w:rsidRPr="00433A8E">
              <w:rPr>
                <w:rFonts w:ascii="Times New Roman" w:hAnsi="Times New Roman" w:cs="Times New Roman"/>
                <w:sz w:val="26"/>
                <w:szCs w:val="26"/>
                <w:lang w:val="bg-BG"/>
              </w:rPr>
              <w:t>тастичните моменти.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отговаря на въпрос върху художествен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текста самостоятелно. Сподел</w:t>
            </w:r>
            <w:r>
              <w:rPr>
                <w:rFonts w:ascii="Times New Roman" w:hAnsi="Times New Roman" w:cs="Times New Roman"/>
                <w:sz w:val="26"/>
                <w:szCs w:val="26"/>
                <w:lang w:val="bg-BG"/>
              </w:rPr>
              <w:t>я лични впечатления за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в текста фантастични моменти.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74.</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11.</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„Траянови врата“, Елена Огнянова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защо текстът е легенда.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постъпките и чувствата на героя. Може да обясни мотивите за неговите действия.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направи самостоятелен избор на твърдение и да го докаже, като извлича информация от схема.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защо текстът е легенда.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чувства и настроения на царя. Тълкува взаимоотношенията между царя и момчето.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твърдение и го аргументира, като извлича информация от схема.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75.</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11.</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5</w:t>
            </w:r>
            <w:r w:rsidRPr="00433A8E">
              <w:rPr>
                <w:rFonts w:ascii="Times New Roman" w:hAnsi="Times New Roman" w:cs="Times New Roman"/>
                <w:sz w:val="26"/>
                <w:szCs w:val="26"/>
                <w:lang w:val="bg-BG"/>
              </w:rPr>
              <w:t>. „Среща с дяволчето“, Елин Пелин</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сюжетната линия. Умее да открива в текста описания на героите, техни думи и разказ за постъпките им.</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Прави изводи за преживяванията на героя, за промяната, която настъпва у него.</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Отговаря на въпрос. Сравнява описанието на героя и прави изводи за неговата промяна.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Обяснява </w:t>
            </w:r>
            <w:r w:rsidRPr="00433A8E">
              <w:rPr>
                <w:rFonts w:ascii="Times New Roman" w:hAnsi="Times New Roman" w:cs="Times New Roman"/>
                <w:sz w:val="26"/>
                <w:szCs w:val="26"/>
                <w:lang w:val="bg-BG"/>
              </w:rPr>
              <w:lastRenderedPageBreak/>
              <w:t>необикновеното в постъпките на героите и защо те стават приятели.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епизодите и ги озаглавява.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76.</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11.</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Съчинявам устно по картина на художник</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разказва устно по картина на художник, като словесно „рисува с думи“ нейното съдържание.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наблюдава внимателно картина на художник: да разграничава основни детайли в нея, да определя разположението им в пространството на картината, да св</w:t>
            </w:r>
            <w:r>
              <w:rPr>
                <w:rFonts w:ascii="Times New Roman" w:hAnsi="Times New Roman" w:cs="Times New Roman"/>
                <w:sz w:val="26"/>
                <w:szCs w:val="26"/>
                <w:lang w:val="bg-BG"/>
              </w:rPr>
              <w:t>ързва образите с цветовете на к</w:t>
            </w:r>
            <w:r w:rsidRPr="00433A8E">
              <w:rPr>
                <w:rFonts w:ascii="Times New Roman" w:hAnsi="Times New Roman" w:cs="Times New Roman"/>
                <w:sz w:val="26"/>
                <w:szCs w:val="26"/>
                <w:lang w:val="bg-BG"/>
              </w:rPr>
              <w:t>а</w:t>
            </w:r>
            <w:r>
              <w:rPr>
                <w:rFonts w:ascii="Times New Roman" w:hAnsi="Times New Roman" w:cs="Times New Roman"/>
                <w:sz w:val="26"/>
                <w:szCs w:val="26"/>
                <w:lang w:val="bg-BG"/>
              </w:rPr>
              <w:t>р</w:t>
            </w:r>
            <w:r w:rsidRPr="00433A8E">
              <w:rPr>
                <w:rFonts w:ascii="Times New Roman" w:hAnsi="Times New Roman" w:cs="Times New Roman"/>
                <w:sz w:val="26"/>
                <w:szCs w:val="26"/>
                <w:lang w:val="bg-BG"/>
              </w:rPr>
              <w:t>тината.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обясненията.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образите в картината и тяхното</w:t>
            </w:r>
            <w:r>
              <w:rPr>
                <w:rFonts w:ascii="Times New Roman" w:hAnsi="Times New Roman" w:cs="Times New Roman"/>
                <w:sz w:val="26"/>
                <w:szCs w:val="26"/>
                <w:lang w:val="bg-BG"/>
              </w:rPr>
              <w:t xml:space="preserve"> разположение. Тълкува преживя</w:t>
            </w:r>
            <w:r w:rsidRPr="00433A8E">
              <w:rPr>
                <w:rFonts w:ascii="Times New Roman" w:hAnsi="Times New Roman" w:cs="Times New Roman"/>
                <w:sz w:val="26"/>
                <w:szCs w:val="26"/>
                <w:lang w:val="bg-BG"/>
              </w:rPr>
              <w:t>ването на коня.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изречения с изображението на коня.</w:t>
            </w:r>
          </w:p>
          <w:p w:rsidR="007A052B" w:rsidRPr="00433A8E" w:rsidRDefault="007A052B">
            <w:pPr>
              <w:rPr>
                <w:rFonts w:ascii="Times New Roman" w:hAnsi="Times New Roman" w:cs="Times New Roman"/>
                <w:sz w:val="26"/>
                <w:szCs w:val="26"/>
                <w:lang w:val="bg-BG"/>
              </w:rPr>
            </w:pPr>
            <w:r>
              <w:rPr>
                <w:rFonts w:ascii="Times New Roman" w:hAnsi="Times New Roman" w:cs="Times New Roman"/>
                <w:sz w:val="26"/>
                <w:szCs w:val="26"/>
                <w:lang w:val="bg-BG"/>
              </w:rPr>
              <w:t>Дописва изречения.</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77.</w:t>
            </w:r>
          </w:p>
        </w:tc>
        <w:tc>
          <w:tcPr>
            <w:tcW w:w="1276" w:type="dxa"/>
          </w:tcPr>
          <w:p w:rsidR="007A052B" w:rsidRPr="00433A8E" w:rsidRDefault="007A052B" w:rsidP="007A052B">
            <w:pPr>
              <w:rPr>
                <w:rFonts w:ascii="Times New Roman" w:hAnsi="Times New Roman" w:cs="Times New Roman"/>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11.</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Съчинявам устно по картина на художник</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основен обем думи и израз</w:t>
            </w:r>
            <w:r>
              <w:rPr>
                <w:rFonts w:ascii="Times New Roman" w:hAnsi="Times New Roman" w:cs="Times New Roman"/>
                <w:sz w:val="26"/>
                <w:szCs w:val="26"/>
                <w:lang w:val="bg-BG"/>
              </w:rPr>
              <w:t>и за назоваване на детайли от к</w:t>
            </w:r>
            <w:r w:rsidRPr="00433A8E">
              <w:rPr>
                <w:rFonts w:ascii="Times New Roman" w:hAnsi="Times New Roman" w:cs="Times New Roman"/>
                <w:sz w:val="26"/>
                <w:szCs w:val="26"/>
                <w:lang w:val="bg-BG"/>
              </w:rPr>
              <w:t>а</w:t>
            </w:r>
            <w:r>
              <w:rPr>
                <w:rFonts w:ascii="Times New Roman" w:hAnsi="Times New Roman" w:cs="Times New Roman"/>
                <w:sz w:val="26"/>
                <w:szCs w:val="26"/>
                <w:lang w:val="bg-BG"/>
              </w:rPr>
              <w:t>р</w:t>
            </w:r>
            <w:r w:rsidRPr="00433A8E">
              <w:rPr>
                <w:rFonts w:ascii="Times New Roman" w:hAnsi="Times New Roman" w:cs="Times New Roman"/>
                <w:sz w:val="26"/>
                <w:szCs w:val="26"/>
                <w:lang w:val="bg-BG"/>
              </w:rPr>
              <w:t>тината. Може да свърже изречения с образа на коня и с неговото състояние.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устно да разкаже за коня, изплашен от мълния.</w:t>
            </w:r>
          </w:p>
        </w:tc>
        <w:tc>
          <w:tcPr>
            <w:tcW w:w="2970" w:type="dxa"/>
          </w:tcPr>
          <w:p w:rsidR="007A052B" w:rsidRPr="00433A8E" w:rsidRDefault="007A052B">
            <w:pPr>
              <w:rPr>
                <w:rFonts w:ascii="Times New Roman" w:hAnsi="Times New Roman" w:cs="Times New Roman"/>
                <w:sz w:val="26"/>
                <w:szCs w:val="26"/>
                <w:lang w:val="bg-BG"/>
              </w:rPr>
            </w:pPr>
            <w:r>
              <w:rPr>
                <w:rFonts w:ascii="Times New Roman" w:hAnsi="Times New Roman" w:cs="Times New Roman"/>
                <w:sz w:val="26"/>
                <w:szCs w:val="26"/>
                <w:lang w:val="bg-BG"/>
              </w:rPr>
              <w:t>Назовава цветовете на к</w:t>
            </w:r>
            <w:r w:rsidRPr="00433A8E">
              <w:rPr>
                <w:rFonts w:ascii="Times New Roman" w:hAnsi="Times New Roman" w:cs="Times New Roman"/>
                <w:sz w:val="26"/>
                <w:szCs w:val="26"/>
                <w:lang w:val="bg-BG"/>
              </w:rPr>
              <w:t>а</w:t>
            </w:r>
            <w:r>
              <w:rPr>
                <w:rFonts w:ascii="Times New Roman" w:hAnsi="Times New Roman" w:cs="Times New Roman"/>
                <w:sz w:val="26"/>
                <w:szCs w:val="26"/>
                <w:lang w:val="bg-BG"/>
              </w:rPr>
              <w:t>р</w:t>
            </w:r>
            <w:r w:rsidRPr="00433A8E">
              <w:rPr>
                <w:rFonts w:ascii="Times New Roman" w:hAnsi="Times New Roman" w:cs="Times New Roman"/>
                <w:sz w:val="26"/>
                <w:szCs w:val="26"/>
                <w:lang w:val="bg-BG"/>
              </w:rPr>
              <w:t>тината.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ключови думи за небето, за бурята, за коня с изрази, които описват нарисуваното.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Допълва изречения за представяне на звуци. Работи в група: подготвя свой разказ за детайл от картината. Разказва тази част заедно с другите </w:t>
            </w:r>
            <w:r w:rsidRPr="00433A8E">
              <w:rPr>
                <w:rFonts w:ascii="Times New Roman" w:hAnsi="Times New Roman" w:cs="Times New Roman"/>
                <w:sz w:val="26"/>
                <w:szCs w:val="26"/>
                <w:lang w:val="bg-BG"/>
              </w:rPr>
              <w:lastRenderedPageBreak/>
              <w:t>участници в групата, като се избира как да се по</w:t>
            </w:r>
            <w:r>
              <w:rPr>
                <w:rFonts w:ascii="Times New Roman" w:hAnsi="Times New Roman" w:cs="Times New Roman"/>
                <w:sz w:val="26"/>
                <w:szCs w:val="26"/>
                <w:lang w:val="bg-BG"/>
              </w:rPr>
              <w:t>дредят устните разкази.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78.</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12.</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Антоними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определен обем думи с прот</w:t>
            </w:r>
            <w:r>
              <w:rPr>
                <w:rFonts w:ascii="Times New Roman" w:hAnsi="Times New Roman" w:cs="Times New Roman"/>
                <w:sz w:val="26"/>
                <w:szCs w:val="26"/>
                <w:lang w:val="bg-BG"/>
              </w:rPr>
              <w:t>ив</w:t>
            </w:r>
            <w:r w:rsidRPr="00433A8E">
              <w:rPr>
                <w:rFonts w:ascii="Times New Roman" w:hAnsi="Times New Roman" w:cs="Times New Roman"/>
                <w:sz w:val="26"/>
                <w:szCs w:val="26"/>
                <w:lang w:val="bg-BG"/>
              </w:rPr>
              <w:t>оположно значение.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антоними и ги разграничава от синонимите.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употребява ан</w:t>
            </w:r>
            <w:r>
              <w:rPr>
                <w:rFonts w:ascii="Times New Roman" w:hAnsi="Times New Roman" w:cs="Times New Roman"/>
                <w:sz w:val="26"/>
                <w:szCs w:val="26"/>
                <w:lang w:val="bg-BG"/>
              </w:rPr>
              <w:t>тоними според конк</w:t>
            </w:r>
            <w:r w:rsidRPr="00433A8E">
              <w:rPr>
                <w:rFonts w:ascii="Times New Roman" w:hAnsi="Times New Roman" w:cs="Times New Roman"/>
                <w:sz w:val="26"/>
                <w:szCs w:val="26"/>
                <w:lang w:val="bg-BG"/>
              </w:rPr>
              <w:t>ретен смислов контекст.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думи и обяснява защо са антоними. Разпределя в групи антоними и синоними и ги сравнява по значение. По обяснение на значението записва антоними на конкретни думи.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Образува антоними с представка НЕ. Допълва </w:t>
            </w:r>
            <w:r>
              <w:rPr>
                <w:rFonts w:ascii="Times New Roman" w:hAnsi="Times New Roman" w:cs="Times New Roman"/>
                <w:sz w:val="26"/>
                <w:szCs w:val="26"/>
                <w:lang w:val="bg-BG"/>
              </w:rPr>
              <w:t>подходящ</w:t>
            </w:r>
            <w:r w:rsidRPr="00433A8E">
              <w:rPr>
                <w:rFonts w:ascii="Times New Roman" w:hAnsi="Times New Roman" w:cs="Times New Roman"/>
                <w:sz w:val="26"/>
                <w:szCs w:val="26"/>
                <w:lang w:val="bg-BG"/>
              </w:rPr>
              <w:t>и антоними в изречения.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Решава тестов въпрос.</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79.</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12.</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Употреба на антоними</w:t>
            </w:r>
          </w:p>
        </w:tc>
        <w:tc>
          <w:tcPr>
            <w:tcW w:w="1431" w:type="dxa"/>
          </w:tcPr>
          <w:p w:rsidR="007A052B" w:rsidRPr="00433A8E" w:rsidRDefault="007A052B" w:rsidP="00E00C8C">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в какъв вид текстове се употребяват антоними и защо.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антоними и обяснява тяхната употреба в словосъчетания и в изречения.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уместно да употреби антоними в изречения.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обяснението и го свързва с примерите. Свързва думи с тяхното значение и записва антоними за всяка дума. Открива антоними и записва изречения с думи по избор. Съставя словосъчетания с антоними по картини. Свързва по двойки антоними и съставя изречения с думи по </w:t>
            </w:r>
            <w:r w:rsidRPr="00433A8E">
              <w:rPr>
                <w:rFonts w:ascii="Times New Roman" w:hAnsi="Times New Roman" w:cs="Times New Roman"/>
                <w:sz w:val="26"/>
                <w:szCs w:val="26"/>
                <w:lang w:val="bg-BG"/>
              </w:rPr>
              <w:lastRenderedPageBreak/>
              <w:t>избор.</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80.</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12.</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„Среща с дяволчето“, Елин Пелин</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връзката между ключови думи и съдържанието на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и да тълкува описанието на природна картина. Разбира мотивите за постъпките на героя. Може да сравни постъпки и качества на героите.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ключови думи с епизодите.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как постъпва героят.</w:t>
            </w:r>
          </w:p>
          <w:p w:rsidR="007A052B" w:rsidRPr="00433A8E" w:rsidRDefault="007A052B">
            <w:pPr>
              <w:rPr>
                <w:rFonts w:ascii="Times New Roman" w:hAnsi="Times New Roman" w:cs="Times New Roman"/>
                <w:sz w:val="26"/>
                <w:szCs w:val="26"/>
                <w:lang w:val="bg-BG"/>
              </w:rPr>
            </w:pPr>
            <w:r>
              <w:rPr>
                <w:rFonts w:ascii="Times New Roman" w:hAnsi="Times New Roman" w:cs="Times New Roman"/>
                <w:sz w:val="26"/>
                <w:szCs w:val="26"/>
                <w:lang w:val="bg-BG"/>
              </w:rPr>
              <w:t>Отговаря на тестов въпрос.</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Подборно чете доказателства за мотивите на героя. Описва природна картина според текста.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81.</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12.</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„Досетливата Кумру“, Еврейска приказка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действията на героя. Умее да тълкува думи на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постъпките на героите и ги свързва с техни нравствени качества.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въпроси за постъпките и мотивите на героя. Обяснява защо съветът на Кумру е умен. Свързва пословици с поуката на приказката.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Съчинява умен съвет по картина. </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82.</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12.</w:t>
            </w:r>
          </w:p>
        </w:tc>
        <w:tc>
          <w:tcPr>
            <w:tcW w:w="2126" w:type="dxa"/>
          </w:tcPr>
          <w:p w:rsidR="007A052B" w:rsidRPr="00433A8E" w:rsidRDefault="007A052B" w:rsidP="00E2115A">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„Стая, пълна със светлина“, Индийска приказка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епизодите в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постъпките на героите и ги свързва с техни нравствени качества.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поуката на приказката.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заглавията на епизодите според последователността на действието. Отговаря на въпроси за мотивите на бащата. Сравнява изпълнението на задачата от тримата синове.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83.</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12.</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 xml:space="preserve">Съчинявам устно по картина </w:t>
            </w:r>
            <w:r w:rsidRPr="00433A8E">
              <w:rPr>
                <w:rFonts w:ascii="Times New Roman" w:hAnsi="Times New Roman" w:cs="Times New Roman"/>
                <w:sz w:val="26"/>
                <w:szCs w:val="26"/>
                <w:lang w:val="bg-BG"/>
              </w:rPr>
              <w:lastRenderedPageBreak/>
              <w:t>на художник</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образно-емоционалното съдържание </w:t>
            </w:r>
            <w:r w:rsidRPr="00433A8E">
              <w:rPr>
                <w:rFonts w:ascii="Times New Roman" w:hAnsi="Times New Roman" w:cs="Times New Roman"/>
                <w:sz w:val="26"/>
                <w:szCs w:val="26"/>
                <w:lang w:val="bg-BG"/>
              </w:rPr>
              <w:lastRenderedPageBreak/>
              <w:t>на картината. Определя изречения, които съобщават вярна или невярна информация за нея. Може да подбере и да употреби определен обем лексикални средства за изразяване на впечатления от картината и за описване на нейното съдържание. Мож</w:t>
            </w:r>
            <w:r>
              <w:rPr>
                <w:rFonts w:ascii="Times New Roman" w:hAnsi="Times New Roman" w:cs="Times New Roman"/>
                <w:sz w:val="26"/>
                <w:szCs w:val="26"/>
                <w:lang w:val="bg-BG"/>
              </w:rPr>
              <w:t>е да подреди в логическа последо</w:t>
            </w:r>
            <w:r w:rsidRPr="00433A8E">
              <w:rPr>
                <w:rFonts w:ascii="Times New Roman" w:hAnsi="Times New Roman" w:cs="Times New Roman"/>
                <w:sz w:val="26"/>
                <w:szCs w:val="26"/>
                <w:lang w:val="bg-BG"/>
              </w:rPr>
              <w:t>вателност ключови думи за описание на коня. Може да допълни в примерен текст пропуснати изречения. Умее да разкаже за изплашения от мълния кон.</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Избира верен отговор на въпроси. Избира и </w:t>
            </w:r>
            <w:r w:rsidRPr="00433A8E">
              <w:rPr>
                <w:rFonts w:ascii="Times New Roman" w:hAnsi="Times New Roman" w:cs="Times New Roman"/>
                <w:sz w:val="26"/>
                <w:szCs w:val="26"/>
                <w:lang w:val="bg-BG"/>
              </w:rPr>
              <w:lastRenderedPageBreak/>
              <w:t>допълва подходящи думи в изречения. Записва изречения по въпроси. Определя изречение, което съобщава невярна информация. Редактира неточно употребени ду</w:t>
            </w:r>
            <w:r>
              <w:rPr>
                <w:rFonts w:ascii="Times New Roman" w:hAnsi="Times New Roman" w:cs="Times New Roman"/>
                <w:sz w:val="26"/>
                <w:szCs w:val="26"/>
                <w:lang w:val="bg-BG"/>
              </w:rPr>
              <w:t>ми. Подрежда в логическа последо</w:t>
            </w:r>
            <w:r w:rsidRPr="00433A8E">
              <w:rPr>
                <w:rFonts w:ascii="Times New Roman" w:hAnsi="Times New Roman" w:cs="Times New Roman"/>
                <w:sz w:val="26"/>
                <w:szCs w:val="26"/>
                <w:lang w:val="bg-BG"/>
              </w:rPr>
              <w:t>вателност думи за описанието на изплашения кон.</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в примерен текст пропуснати изречения. Разказва устно за изплашения от мълния кон.</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84.</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12.</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 xml:space="preserve">България на картата и в литературата </w:t>
            </w:r>
          </w:p>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sz w:val="26"/>
                <w:szCs w:val="26"/>
                <w:lang w:val="bg-BG"/>
              </w:rPr>
              <w:t>(„Неверница Арда“, Георги Райчев)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свърже представи от картини и от картата на България с художествени текстове. Умее да обясни как са описани детайли от природата в художествени текстове и как те показват образа на България. Назовава настроения и чувства, които изразяват отношението на героите към родината.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Разглежда картата на България и назовава и показва по-големите реки.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или слуша първия куплет от текста на Иван Вазов „Отечество любезно“. Обяснява какви чувства към родината разкри</w:t>
            </w:r>
            <w:r>
              <w:rPr>
                <w:rFonts w:ascii="Times New Roman" w:hAnsi="Times New Roman" w:cs="Times New Roman"/>
                <w:sz w:val="26"/>
                <w:szCs w:val="26"/>
                <w:lang w:val="bg-BG"/>
              </w:rPr>
              <w:t>ват стиховете и защо са употребе</w:t>
            </w:r>
            <w:r w:rsidRPr="00433A8E">
              <w:rPr>
                <w:rFonts w:ascii="Times New Roman" w:hAnsi="Times New Roman" w:cs="Times New Roman"/>
                <w:sz w:val="26"/>
                <w:szCs w:val="26"/>
                <w:lang w:val="bg-BG"/>
              </w:rPr>
              <w:t>ни възклицателни изречения.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информацията за река Марица. Разглежда картата и изказва предположение за кои герои е създадена легенда.</w:t>
            </w:r>
          </w:p>
          <w:p w:rsidR="007A052B" w:rsidRPr="00433A8E" w:rsidRDefault="007A052B" w:rsidP="005959A5">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текста:</w:t>
            </w:r>
            <w:r>
              <w:rPr>
                <w:rFonts w:ascii="Times New Roman" w:hAnsi="Times New Roman" w:cs="Times New Roman"/>
                <w:sz w:val="26"/>
                <w:szCs w:val="26"/>
                <w:lang w:val="bg-BG"/>
              </w:rPr>
              <w:t xml:space="preserve"> свързва го с направе</w:t>
            </w:r>
            <w:r w:rsidRPr="00433A8E">
              <w:rPr>
                <w:rFonts w:ascii="Times New Roman" w:hAnsi="Times New Roman" w:cs="Times New Roman"/>
                <w:sz w:val="26"/>
                <w:szCs w:val="26"/>
                <w:lang w:val="bg-BG"/>
              </w:rPr>
              <w:t>ните предположения, чете подборно думите на Южняка и прави изводи какви са реките, записва глаголи и изрази, които показват колко вълнуващо е пътуването на реките към Бялото море, описва местата през които минават реките с думи от текста.</w:t>
            </w:r>
          </w:p>
          <w:p w:rsidR="007A052B" w:rsidRPr="00433A8E" w:rsidRDefault="007A052B" w:rsidP="005959A5">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Сравнява легендата с научнопопулярния текст </w:t>
            </w:r>
            <w:r>
              <w:rPr>
                <w:rFonts w:ascii="Times New Roman" w:hAnsi="Times New Roman" w:cs="Times New Roman"/>
                <w:sz w:val="26"/>
                <w:szCs w:val="26"/>
                <w:lang w:val="bg-BG"/>
              </w:rPr>
              <w:t>и обяснява разликата между тях.</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85.</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13.</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Употреба на антоними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подбира подходящи по значение антоними.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употребява уместно антоними според конкретен смислов контекст.</w:t>
            </w:r>
          </w:p>
        </w:tc>
        <w:tc>
          <w:tcPr>
            <w:tcW w:w="2970" w:type="dxa"/>
          </w:tcPr>
          <w:p w:rsidR="007A052B" w:rsidRPr="00433A8E" w:rsidRDefault="007A052B">
            <w:pPr>
              <w:rPr>
                <w:rFonts w:ascii="Times New Roman" w:hAnsi="Times New Roman" w:cs="Times New Roman"/>
                <w:sz w:val="26"/>
                <w:szCs w:val="26"/>
                <w:lang w:val="bg-BG"/>
              </w:rPr>
            </w:pPr>
            <w:r>
              <w:rPr>
                <w:rFonts w:ascii="Times New Roman" w:hAnsi="Times New Roman" w:cs="Times New Roman"/>
                <w:sz w:val="26"/>
                <w:szCs w:val="26"/>
                <w:lang w:val="bg-BG"/>
              </w:rPr>
              <w:t xml:space="preserve">Открива думи, които нямат </w:t>
            </w:r>
            <w:r w:rsidRPr="00433A8E">
              <w:rPr>
                <w:rFonts w:ascii="Times New Roman" w:hAnsi="Times New Roman" w:cs="Times New Roman"/>
                <w:sz w:val="26"/>
                <w:szCs w:val="26"/>
                <w:lang w:val="bg-BG"/>
              </w:rPr>
              <w:t>антоними. Съставя изречения с думи антоними.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Избира подходящ антоним и допълва изречения. Открива антоними в частите на сложни думи. Заменя </w:t>
            </w:r>
            <w:r w:rsidRPr="00433A8E">
              <w:rPr>
                <w:rFonts w:ascii="Times New Roman" w:hAnsi="Times New Roman" w:cs="Times New Roman"/>
                <w:sz w:val="26"/>
                <w:szCs w:val="26"/>
                <w:lang w:val="bg-BG"/>
              </w:rPr>
              <w:lastRenderedPageBreak/>
              <w:t>антоними и обяснява промяната в смисъла на изреченията.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86.</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13.</w:t>
            </w:r>
          </w:p>
        </w:tc>
        <w:tc>
          <w:tcPr>
            <w:tcW w:w="2126" w:type="dxa"/>
          </w:tcPr>
          <w:p w:rsidR="007A052B" w:rsidRPr="00433A8E" w:rsidRDefault="007A052B" w:rsidP="00BC66A4">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Видове звукове.</w:t>
            </w:r>
          </w:p>
          <w:p w:rsidR="007A052B" w:rsidRPr="00433A8E" w:rsidRDefault="007A052B" w:rsidP="00BC66A4">
            <w:pPr>
              <w:rPr>
                <w:rFonts w:ascii="Times New Roman" w:hAnsi="Times New Roman" w:cs="Times New Roman"/>
                <w:sz w:val="26"/>
                <w:szCs w:val="26"/>
                <w:lang w:val="bg-BG"/>
              </w:rPr>
            </w:pPr>
            <w:r w:rsidRPr="00433A8E">
              <w:rPr>
                <w:rFonts w:ascii="Times New Roman" w:hAnsi="Times New Roman" w:cs="Times New Roman"/>
                <w:sz w:val="26"/>
                <w:szCs w:val="26"/>
                <w:lang w:val="bg-BG"/>
              </w:rPr>
              <w:t>Видове думи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Текущ контрол</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Знам и мога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Проверяват се:</w:t>
            </w:r>
            <w:r>
              <w:rPr>
                <w:rFonts w:ascii="Times New Roman" w:hAnsi="Times New Roman" w:cs="Times New Roman"/>
                <w:sz w:val="26"/>
                <w:szCs w:val="26"/>
                <w:lang w:val="bg-BG"/>
              </w:rPr>
              <w:t xml:space="preserve"> знания за в</w:t>
            </w:r>
            <w:r w:rsidRPr="00433A8E">
              <w:rPr>
                <w:rFonts w:ascii="Times New Roman" w:hAnsi="Times New Roman" w:cs="Times New Roman"/>
                <w:sz w:val="26"/>
                <w:szCs w:val="26"/>
                <w:lang w:val="bg-BG"/>
              </w:rPr>
              <w:t>идовете съгласни звукове; умения за разпознаване на твърди и меки съгласни звукове; за образуване на нови думи чрез промяна на твърди и меки съгласни звукове в нея; за разпознаване и употреба на антоними; за образуване и правилно записване на сложни думи; за редактиране на правописни грешки.</w:t>
            </w:r>
          </w:p>
        </w:tc>
        <w:tc>
          <w:tcPr>
            <w:tcW w:w="2970" w:type="dxa"/>
          </w:tcPr>
          <w:p w:rsidR="007A052B" w:rsidRPr="00433A8E" w:rsidRDefault="007A052B">
            <w:pPr>
              <w:rPr>
                <w:rFonts w:ascii="Times New Roman" w:hAnsi="Times New Roman" w:cs="Times New Roman"/>
                <w:sz w:val="26"/>
                <w:szCs w:val="26"/>
                <w:lang w:val="bg-BG"/>
              </w:rPr>
            </w:pP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87.</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13.</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„Стая, пълна със светлина“, Индийска приказка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разпознае думи на героите и да ги сравни. Умее да отговори пълно на въпрос върху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мотивите за постъпката на най-малкия брат и за решението на бащата.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изкаже със свои думи поуката и да я аргументира.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свърже поуката със свои лични наблюдения.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думи на героите с техни изображения. Допълва отговор на въпрос към текста. Отговаря на въпрос, като извлича информация от схема. Записва поуката и преразказва доказателства от текста. Разказва история от живота, свързана с поуката.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88.</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13.</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4</w:t>
            </w:r>
            <w:r w:rsidRPr="00433A8E">
              <w:rPr>
                <w:rFonts w:ascii="Times New Roman" w:hAnsi="Times New Roman" w:cs="Times New Roman"/>
                <w:sz w:val="26"/>
                <w:szCs w:val="26"/>
                <w:lang w:val="bg-BG"/>
              </w:rPr>
              <w:t xml:space="preserve">. „Коледари“, </w:t>
            </w:r>
            <w:r w:rsidRPr="00433A8E">
              <w:rPr>
                <w:rFonts w:ascii="Times New Roman" w:hAnsi="Times New Roman" w:cs="Times New Roman"/>
                <w:sz w:val="26"/>
                <w:szCs w:val="26"/>
                <w:lang w:val="bg-BG"/>
              </w:rPr>
              <w:lastRenderedPageBreak/>
              <w:t>Александър Вутимски</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Нови </w:t>
            </w:r>
            <w:r w:rsidRPr="00433A8E">
              <w:rPr>
                <w:rFonts w:ascii="Times New Roman" w:hAnsi="Times New Roman" w:cs="Times New Roman"/>
                <w:sz w:val="26"/>
                <w:szCs w:val="26"/>
                <w:lang w:val="bg-BG"/>
              </w:rPr>
              <w:lastRenderedPageBreak/>
              <w:t>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Може да определи темата.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Разбира връзката между темата и заглавието на т</w:t>
            </w:r>
            <w:r>
              <w:rPr>
                <w:rFonts w:ascii="Times New Roman" w:hAnsi="Times New Roman" w:cs="Times New Roman"/>
                <w:sz w:val="26"/>
                <w:szCs w:val="26"/>
                <w:lang w:val="bg-BG"/>
              </w:rPr>
              <w:t xml:space="preserve">екста. Умее да открие в текста </w:t>
            </w:r>
            <w:r w:rsidRPr="00433A8E">
              <w:rPr>
                <w:rFonts w:ascii="Times New Roman" w:hAnsi="Times New Roman" w:cs="Times New Roman"/>
                <w:sz w:val="26"/>
                <w:szCs w:val="26"/>
                <w:lang w:val="bg-BG"/>
              </w:rPr>
              <w:t>описание на природна картина. Прави изводи за описанието на картината и за нейното значение за изразяване на чувства и настроения.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Участва в работата на </w:t>
            </w:r>
            <w:r w:rsidRPr="00433A8E">
              <w:rPr>
                <w:rFonts w:ascii="Times New Roman" w:hAnsi="Times New Roman" w:cs="Times New Roman"/>
                <w:sz w:val="26"/>
                <w:szCs w:val="26"/>
                <w:lang w:val="bg-BG"/>
              </w:rPr>
              <w:lastRenderedPageBreak/>
              <w:t>групата при изпълнение на задачата за определяне на природната картина и на нейното значение за изразяване на чувства и настроения.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връзката между темата и заглавието.</w:t>
            </w:r>
          </w:p>
          <w:p w:rsidR="007A052B" w:rsidRPr="00433A8E" w:rsidRDefault="007A052B" w:rsidP="009E3A24">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благопожелания и определя тяхното предназначение.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89.</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13.</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„Пипи Дългото чорапче не иска да порасне“, Астрид Линдгрен</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в текста разказ за по</w:t>
            </w:r>
            <w:r>
              <w:rPr>
                <w:rFonts w:ascii="Times New Roman" w:hAnsi="Times New Roman" w:cs="Times New Roman"/>
                <w:sz w:val="26"/>
                <w:szCs w:val="26"/>
                <w:lang w:val="bg-BG"/>
              </w:rPr>
              <w:t>с</w:t>
            </w:r>
            <w:r w:rsidRPr="00433A8E">
              <w:rPr>
                <w:rFonts w:ascii="Times New Roman" w:hAnsi="Times New Roman" w:cs="Times New Roman"/>
                <w:sz w:val="26"/>
                <w:szCs w:val="26"/>
                <w:lang w:val="bg-BG"/>
              </w:rPr>
              <w:t>тъпки на героите и техни думи. Умее да тълкува постъпките и думите на героите и да ги свързва с техни нравствени качества и настроения.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Проследява постъпките на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устно и писмено на въпроси към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тестов въпрос.</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в какво се изразява приятелството на героите.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90.</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13.</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Определям доказателства (аргументи) в текста по въпрос или по тема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доказателство (аргумент) в текста и каква е неговата роля в отговор на въпрос.</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открива аргументи в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 към текст. Определя изречение като част от отговор.</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Подрежда изречения според последователността им </w:t>
            </w:r>
            <w:r w:rsidRPr="00433A8E">
              <w:rPr>
                <w:rFonts w:ascii="Times New Roman" w:hAnsi="Times New Roman" w:cs="Times New Roman"/>
                <w:sz w:val="26"/>
                <w:szCs w:val="26"/>
                <w:lang w:val="bg-BG"/>
              </w:rPr>
              <w:lastRenderedPageBreak/>
              <w:t>като аргументи и извод.</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91.</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13.</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Определям доказателства (аргументи) в текста по въпрос или по тема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използва подходящи доказателства (аргументи) от текст в отговор на въпрос.</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темата на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ключови думи според последователността на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ролята на епитетите в текста и осмисля посланието на стихотворението. Подрежда изречения, за да състави отговор на въпрос с подходящи аргументи.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92.</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14.</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Подлог – главна част на изречението</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защо подлогът е главна част в изречението и каква служба в него изпълнява.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 се открива подлога.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определянето на думите като части на речта и като подлози в изреченията.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използва начина за откриване на подлога в изреченията.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Определя в него важната информация. Свързва я с примерите.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подлозите в изречения от текст. Обяснява какво е мястото на подлога в изречения.</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93.</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14.</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Подлог – главна част на изречението</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думата като част на речта и като част на изречението.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прилага начина за от</w:t>
            </w:r>
            <w:r>
              <w:rPr>
                <w:rFonts w:ascii="Times New Roman" w:hAnsi="Times New Roman" w:cs="Times New Roman"/>
                <w:sz w:val="26"/>
                <w:szCs w:val="26"/>
                <w:lang w:val="bg-BG"/>
              </w:rPr>
              <w:t xml:space="preserve">криване на подлога в </w:t>
            </w:r>
            <w:r>
              <w:rPr>
                <w:rFonts w:ascii="Times New Roman" w:hAnsi="Times New Roman" w:cs="Times New Roman"/>
                <w:sz w:val="26"/>
                <w:szCs w:val="26"/>
                <w:lang w:val="bg-BG"/>
              </w:rPr>
              <w:lastRenderedPageBreak/>
              <w:t>изречения.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употреби подходящ подлог в изречение, съставено по картина. Може да съставя синтактични варианти според мястото на подлога в изречението.</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Определя подлозите в изречения, като се ръководи от образец. Съставя изречения по картини и подчертава </w:t>
            </w:r>
            <w:r w:rsidRPr="00433A8E">
              <w:rPr>
                <w:rFonts w:ascii="Times New Roman" w:hAnsi="Times New Roman" w:cs="Times New Roman"/>
                <w:sz w:val="26"/>
                <w:szCs w:val="26"/>
                <w:lang w:val="bg-BG"/>
              </w:rPr>
              <w:lastRenderedPageBreak/>
              <w:t>подлозите. Допълва подходящи подлози, като се съобразява с това какви части на речта са.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Съставя синтактични варианти на изречения чрез промяна на мястото на подлога в изречението.</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94.</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14.</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„Пипи Дългото чорапче не иска да порасне“, Астрид Линдгрен</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докаже чрез текста чувства и настроения на героите. Умее да открие и тълкува описание на картина. Прави изводи за отношени</w:t>
            </w:r>
            <w:r>
              <w:rPr>
                <w:rFonts w:ascii="Times New Roman" w:hAnsi="Times New Roman" w:cs="Times New Roman"/>
                <w:sz w:val="26"/>
                <w:szCs w:val="26"/>
                <w:lang w:val="bg-BG"/>
              </w:rPr>
              <w:t>ето на героите към възрастните.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свърже посланията на текста със свои лични наблюдения.</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Подборно чете от текста доказателства за преживяванията на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 за описанието на вилата с помощта на илюстрация.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твърдение и го аргументира. Разказва какво от детството си ще запомни.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95.</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14.</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„Пипи Дългото чорапче не иска да порасне“, Астрид Линдгрен</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сравни чувства и настроения на героите. Умее да </w:t>
            </w:r>
            <w:r>
              <w:rPr>
                <w:rFonts w:ascii="Times New Roman" w:hAnsi="Times New Roman" w:cs="Times New Roman"/>
                <w:sz w:val="26"/>
                <w:szCs w:val="26"/>
                <w:lang w:val="bg-BG"/>
              </w:rPr>
              <w:t>тълкува разсъжд</w:t>
            </w:r>
            <w:r w:rsidRPr="00433A8E">
              <w:rPr>
                <w:rFonts w:ascii="Times New Roman" w:hAnsi="Times New Roman" w:cs="Times New Roman"/>
                <w:sz w:val="26"/>
                <w:szCs w:val="26"/>
                <w:lang w:val="bg-BG"/>
              </w:rPr>
              <w:t xml:space="preserve">енията в края на текста и да разбере тяхната връзка с живота. Може да определи и обясни кое прави Пипи Дългото чорапче незабравим герой. </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Сравнява преживявания на Томи и Аника. Определя техни чувства при търсене на подаръците и обяснява употребата на думи с преносно значение. Чете и обяснява края на текста. Отговаря писмено на въпрос за </w:t>
            </w:r>
            <w:r w:rsidRPr="00433A8E">
              <w:rPr>
                <w:rFonts w:ascii="Times New Roman" w:hAnsi="Times New Roman" w:cs="Times New Roman"/>
                <w:sz w:val="26"/>
                <w:szCs w:val="26"/>
                <w:lang w:val="bg-BG"/>
              </w:rPr>
              <w:lastRenderedPageBreak/>
              <w:t>образа на Пипи.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rsidP="00013CE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96.</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14.</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„Снежни човеци“, Валери Петров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какво е диалог и може да доказва това чрез текста. Умее да тълкува думите на героите.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за понятието диалог и го свързва с примери от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думи на героите с илюстрацията.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подходяща дума за назовав</w:t>
            </w:r>
            <w:r>
              <w:rPr>
                <w:rFonts w:ascii="Times New Roman" w:hAnsi="Times New Roman" w:cs="Times New Roman"/>
                <w:sz w:val="26"/>
                <w:szCs w:val="26"/>
                <w:lang w:val="bg-BG"/>
              </w:rPr>
              <w:t>ане на настроението на героите.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97.</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14.</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Определям доказателства (аргументи) в текста по въпрос или по тема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художествения текст и може да определи представени настроения и отношения. Знае какво е доказателство (аргумент). Може да подбере уместен аргумент към твърдение. Може да отговори на въпрос към текста и да определи: неговата тема, да запише подходящи аргументи, които доказват отговора. Умее да обобщи, като направи извод, свързан с отговора. Прави изводи за отговора на съучениците си.</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текста и отговаря на въпроса за чувствата на светулката и отношението на животните към нея. Преписва от текста доказателства към твърдение.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писмено на въпрос към текста. Записва подходящи аргументи към отговора. Записва извод към отговора. Изказва лично мнение за отговора на свои съученици.</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98.</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ХІІ. </w:t>
            </w:r>
            <w:r w:rsidRPr="00433A8E">
              <w:rPr>
                <w:rFonts w:ascii="Times New Roman" w:hAnsi="Times New Roman" w:cs="Times New Roman"/>
                <w:b/>
                <w:sz w:val="26"/>
                <w:szCs w:val="26"/>
                <w:lang w:val="bg-BG"/>
              </w:rPr>
              <w:t>14.</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Мъдростта на басните („Лъв и магаре“, „Дъб“, Стоян Михайловс</w:t>
            </w:r>
            <w:r>
              <w:rPr>
                <w:rFonts w:ascii="Times New Roman" w:hAnsi="Times New Roman" w:cs="Times New Roman"/>
                <w:sz w:val="26"/>
                <w:szCs w:val="26"/>
                <w:lang w:val="bg-BG"/>
              </w:rPr>
              <w:t>к</w:t>
            </w:r>
            <w:r w:rsidRPr="00433A8E">
              <w:rPr>
                <w:rFonts w:ascii="Times New Roman" w:hAnsi="Times New Roman" w:cs="Times New Roman"/>
                <w:sz w:val="26"/>
                <w:szCs w:val="26"/>
                <w:lang w:val="bg-BG"/>
              </w:rPr>
              <w:t xml:space="preserve">и; </w:t>
            </w:r>
            <w:r w:rsidRPr="00433A8E">
              <w:rPr>
                <w:rFonts w:ascii="Times New Roman" w:hAnsi="Times New Roman" w:cs="Times New Roman"/>
                <w:sz w:val="26"/>
                <w:szCs w:val="26"/>
                <w:lang w:val="bg-BG"/>
              </w:rPr>
              <w:lastRenderedPageBreak/>
              <w:t>„Звездоброец“, Петко Р. Славейков)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използва знанията си за </w:t>
            </w:r>
            <w:r>
              <w:rPr>
                <w:rFonts w:ascii="Times New Roman" w:hAnsi="Times New Roman" w:cs="Times New Roman"/>
                <w:sz w:val="26"/>
                <w:szCs w:val="26"/>
                <w:lang w:val="bg-BG"/>
              </w:rPr>
              <w:t>басни, за да обясни особености</w:t>
            </w:r>
            <w:r w:rsidRPr="00433A8E">
              <w:rPr>
                <w:rFonts w:ascii="Times New Roman" w:hAnsi="Times New Roman" w:cs="Times New Roman"/>
                <w:sz w:val="26"/>
                <w:szCs w:val="26"/>
                <w:lang w:val="bg-BG"/>
              </w:rPr>
              <w:t xml:space="preserve">те на този вид текстове. Може да обясни поуките на басните и да </w:t>
            </w:r>
            <w:r w:rsidRPr="00433A8E">
              <w:rPr>
                <w:rFonts w:ascii="Times New Roman" w:hAnsi="Times New Roman" w:cs="Times New Roman"/>
                <w:sz w:val="26"/>
                <w:szCs w:val="26"/>
                <w:lang w:val="bg-BG"/>
              </w:rPr>
              <w:lastRenderedPageBreak/>
              <w:t xml:space="preserve">разбере смисъла </w:t>
            </w:r>
            <w:r>
              <w:rPr>
                <w:rFonts w:ascii="Times New Roman" w:hAnsi="Times New Roman" w:cs="Times New Roman"/>
                <w:sz w:val="26"/>
                <w:szCs w:val="26"/>
                <w:lang w:val="bg-BG"/>
              </w:rPr>
              <w:t>на образите, които ги показват.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българска басня и четена басня от Езоп или Лафонтен.</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двата текста по образец.</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направи изводи защо темата е „Мъдростта на басните“.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информацията за българските баснописци. Споделя от кои други автори са чели басни. Обяснява </w:t>
            </w:r>
            <w:r w:rsidRPr="00433A8E">
              <w:rPr>
                <w:rFonts w:ascii="Times New Roman" w:hAnsi="Times New Roman" w:cs="Times New Roman"/>
                <w:sz w:val="26"/>
                <w:szCs w:val="26"/>
                <w:lang w:val="bg-BG"/>
              </w:rPr>
              <w:lastRenderedPageBreak/>
              <w:t>какво е характерно за този вид текстове. Работи в група с една от басните:чете се баснята. Определят се героите и техните постъпки, обяснява се защо басните са озаглавени по този начин, записва се поуката. Чете се басня от Езоп или Лафонтен и се сравнява с българска басня. Групата пре</w:t>
            </w:r>
            <w:r>
              <w:rPr>
                <w:rFonts w:ascii="Times New Roman" w:hAnsi="Times New Roman" w:cs="Times New Roman"/>
                <w:sz w:val="26"/>
                <w:szCs w:val="26"/>
                <w:lang w:val="bg-BG"/>
              </w:rPr>
              <w:t>д</w:t>
            </w:r>
            <w:r w:rsidRPr="00433A8E">
              <w:rPr>
                <w:rFonts w:ascii="Times New Roman" w:hAnsi="Times New Roman" w:cs="Times New Roman"/>
                <w:sz w:val="26"/>
                <w:szCs w:val="26"/>
                <w:lang w:val="bg-BG"/>
              </w:rPr>
              <w:t>ставя своята работа пред другарите си.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темата „Мъдростта на басните“ с поуките на басните, за да обобщи какво е тяхното значение за хората.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99.</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15.</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xml:space="preserve"> Сказуемо – главна част на изречението</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коя част на речта е сказуемо и как се открива в изречението.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извлече информация от таблица и да направи изводи.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сказуемото в изречения.</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определи мястото на сказуемото и да създаде </w:t>
            </w:r>
            <w:r w:rsidRPr="00433A8E">
              <w:rPr>
                <w:rFonts w:ascii="Times New Roman" w:hAnsi="Times New Roman" w:cs="Times New Roman"/>
                <w:sz w:val="26"/>
                <w:szCs w:val="26"/>
                <w:lang w:val="bg-BG"/>
              </w:rPr>
              <w:lastRenderedPageBreak/>
              <w:t>синтактични варианти.</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обяснението и го свързва с примерите. Чете информацията в таблицата и прави изводи за сказуемото като част на изречението и на глагола като част на речта. Подчертава сказу</w:t>
            </w:r>
            <w:r>
              <w:rPr>
                <w:rFonts w:ascii="Times New Roman" w:hAnsi="Times New Roman" w:cs="Times New Roman"/>
                <w:sz w:val="26"/>
                <w:szCs w:val="26"/>
                <w:lang w:val="bg-BG"/>
              </w:rPr>
              <w:t>е</w:t>
            </w:r>
            <w:r w:rsidRPr="00433A8E">
              <w:rPr>
                <w:rFonts w:ascii="Times New Roman" w:hAnsi="Times New Roman" w:cs="Times New Roman"/>
                <w:sz w:val="26"/>
                <w:szCs w:val="26"/>
                <w:lang w:val="bg-BG"/>
              </w:rPr>
              <w:t xml:space="preserve">мото в изречения. </w:t>
            </w:r>
            <w:r w:rsidRPr="00433A8E">
              <w:rPr>
                <w:rFonts w:ascii="Times New Roman" w:hAnsi="Times New Roman" w:cs="Times New Roman"/>
                <w:sz w:val="26"/>
                <w:szCs w:val="26"/>
                <w:lang w:val="bg-BG"/>
              </w:rPr>
              <w:lastRenderedPageBreak/>
              <w:t>Подрежда думи в изречения и определя мястото на сказуемото. Съставя синтактични варианти според мястото на сказуемото.</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100.</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15.</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Сказуемо – главна част на изречението</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прилага познатия начин за откриване на сказуемото в изречения. Разбира връзката на сказуемото с изречението и на глагола с думите и може да ги разграничава. Употребява сказуемото в изречения според неговото значение и според конкретен смислов контекст.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подлог и сказуемо в изречения. Съставя изречения по картини и определя сказуемото. Съгласува сказуемото с подлога в изречения. Открива изречения със сказуемо и без сказуемо. Съставя изречения по схема и определя подлога и сказу</w:t>
            </w:r>
            <w:r>
              <w:rPr>
                <w:rFonts w:ascii="Times New Roman" w:hAnsi="Times New Roman" w:cs="Times New Roman"/>
                <w:sz w:val="26"/>
                <w:szCs w:val="26"/>
                <w:lang w:val="bg-BG"/>
              </w:rPr>
              <w:t>е</w:t>
            </w:r>
            <w:r w:rsidRPr="00433A8E">
              <w:rPr>
                <w:rFonts w:ascii="Times New Roman" w:hAnsi="Times New Roman" w:cs="Times New Roman"/>
                <w:sz w:val="26"/>
                <w:szCs w:val="26"/>
                <w:lang w:val="bg-BG"/>
              </w:rPr>
              <w:t>мото.</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101.</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15.</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„Снежни човеци“, Валери Петров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какво изразяват думите на героите. Може да долови противоречието между тяхното желание и отношението към децата. Прави изводи за мотивите, които определят решение</w:t>
            </w:r>
            <w:r>
              <w:rPr>
                <w:rFonts w:ascii="Times New Roman" w:hAnsi="Times New Roman" w:cs="Times New Roman"/>
                <w:sz w:val="26"/>
                <w:szCs w:val="26"/>
                <w:lang w:val="bg-BG"/>
              </w:rPr>
              <w:t xml:space="preserve">то на снежните човеци. Умее да </w:t>
            </w:r>
            <w:r w:rsidRPr="00433A8E">
              <w:rPr>
                <w:rFonts w:ascii="Times New Roman" w:hAnsi="Times New Roman" w:cs="Times New Roman"/>
                <w:sz w:val="26"/>
                <w:szCs w:val="26"/>
                <w:lang w:val="bg-BG"/>
              </w:rPr>
              <w:t>определи как текстът ще се постави на сцена.</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с ключови думи примери от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 се поздравяват и как се разделят героите.</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Участва в работата на групата за изпълнение на задачи, свързани с пр</w:t>
            </w:r>
            <w:r>
              <w:rPr>
                <w:rFonts w:ascii="Times New Roman" w:hAnsi="Times New Roman" w:cs="Times New Roman"/>
                <w:sz w:val="26"/>
                <w:szCs w:val="26"/>
                <w:lang w:val="bg-BG"/>
              </w:rPr>
              <w:t>едставянето на текста на сцена.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102.</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15.</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4. „Хартиеният принц“, Владислава Войнович</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какво е автор и разграничава автора от разказвача. Може да проследи разказа на </w:t>
            </w:r>
            <w:r w:rsidRPr="00433A8E">
              <w:rPr>
                <w:rFonts w:ascii="Times New Roman" w:hAnsi="Times New Roman" w:cs="Times New Roman"/>
                <w:sz w:val="26"/>
                <w:szCs w:val="26"/>
                <w:lang w:val="bg-BG"/>
              </w:rPr>
              <w:lastRenderedPageBreak/>
              <w:t>героинята и да определи важни моменти в него, свързани с действията на героите.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обяснението на понятието. Определя кой е авторът на текста и кой „говори“ в него.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Попълва таблица, като подбира думи за назоваване на действия на героите.</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103.</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15.</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„Хартиеният принц“, Владислава Войнович</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проследи промяната в чувствата на героинята. Може да разграничи нейни думи, изказани на глас и наум. Прави изводи за преживяванията на героинята и за не</w:t>
            </w:r>
            <w:r>
              <w:rPr>
                <w:rFonts w:ascii="Times New Roman" w:hAnsi="Times New Roman" w:cs="Times New Roman"/>
                <w:sz w:val="26"/>
                <w:szCs w:val="26"/>
                <w:lang w:val="bg-BG"/>
              </w:rPr>
              <w:t>йното отношение към родителите.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Отговаря на въпроса </w:t>
            </w:r>
            <w:r w:rsidRPr="00433A8E">
              <w:rPr>
                <w:rFonts w:ascii="Times New Roman" w:hAnsi="Times New Roman" w:cs="Times New Roman"/>
                <w:i/>
                <w:sz w:val="26"/>
                <w:szCs w:val="26"/>
                <w:lang w:val="bg-BG"/>
              </w:rPr>
              <w:t>Защо</w:t>
            </w:r>
            <w:r w:rsidRPr="00433A8E">
              <w:rPr>
                <w:rFonts w:ascii="Times New Roman" w:hAnsi="Times New Roman" w:cs="Times New Roman"/>
                <w:sz w:val="26"/>
                <w:szCs w:val="26"/>
                <w:lang w:val="bg-BG"/>
              </w:rPr>
              <w:t xml:space="preserve"> </w:t>
            </w:r>
            <w:r w:rsidRPr="00433A8E">
              <w:rPr>
                <w:rFonts w:ascii="Times New Roman" w:hAnsi="Times New Roman" w:cs="Times New Roman"/>
                <w:i/>
                <w:sz w:val="26"/>
                <w:szCs w:val="26"/>
                <w:lang w:val="bg-BG"/>
              </w:rPr>
              <w:t>родителите не разбират Юлия</w:t>
            </w:r>
            <w:r>
              <w:rPr>
                <w:rFonts w:ascii="Times New Roman" w:hAnsi="Times New Roman" w:cs="Times New Roman"/>
                <w:i/>
                <w:sz w:val="26"/>
                <w:szCs w:val="26"/>
                <w:lang w:val="bg-BG"/>
              </w:rPr>
              <w:t>?</w:t>
            </w:r>
            <w:r w:rsidRPr="00433A8E">
              <w:rPr>
                <w:rFonts w:ascii="Times New Roman" w:hAnsi="Times New Roman" w:cs="Times New Roman"/>
                <w:sz w:val="26"/>
                <w:szCs w:val="26"/>
                <w:lang w:val="bg-BG"/>
              </w:rPr>
              <w:t>.</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Проследява в текста как се променя настроението на героинята и го доказва чрез текста.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писмено на въпрос за съвършения родител.</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104.</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15.</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6</w:t>
            </w:r>
            <w:r w:rsidRPr="00433A8E">
              <w:rPr>
                <w:rFonts w:ascii="Times New Roman" w:hAnsi="Times New Roman" w:cs="Times New Roman"/>
                <w:sz w:val="26"/>
                <w:szCs w:val="26"/>
                <w:lang w:val="bg-BG"/>
              </w:rPr>
              <w:t>. Отговарям писмено на въпрос към художествен текст</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характерно за текст, с който се отговаря на въпрос.</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последователността от дейности за подготовка на отговор на въпрос към художествен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Задава въпрос към художествен текст и отговаря писмено.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въпроси и отговори и обясня</w:t>
            </w:r>
            <w:r>
              <w:rPr>
                <w:rFonts w:ascii="Times New Roman" w:hAnsi="Times New Roman" w:cs="Times New Roman"/>
                <w:sz w:val="26"/>
                <w:szCs w:val="26"/>
                <w:lang w:val="bg-BG"/>
              </w:rPr>
              <w:t>ва прилика и разлика между тях.</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105.</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15.</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Отговарям писмено на въпрос към художествен текст</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изпълни последователността от действия за подготовка на писмен отговор на въпрос към художествен текст.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отговори писмено на въпрос към художествен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ключови думи във въпроса.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Открива и тълкува съдържателни моменти от текста, свързани с отговора на въпроса. Открива в текста аргументи, които </w:t>
            </w:r>
            <w:r w:rsidRPr="00433A8E">
              <w:rPr>
                <w:rFonts w:ascii="Times New Roman" w:hAnsi="Times New Roman" w:cs="Times New Roman"/>
                <w:sz w:val="26"/>
                <w:szCs w:val="26"/>
                <w:lang w:val="bg-BG"/>
              </w:rPr>
              <w:lastRenderedPageBreak/>
              <w:t>доказват отговора.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подходящ извод.</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106.</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16.</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xml:space="preserve"> Главни части на изречението – подлог и сказуемо</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rsidP="00AE748F">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по какво се различават подлогът и сказуемото. Може да обясни какви части на речта и части на изречението са едни и същи думи. Разбира защо подлогът и сказуемото са главни части в изречението. Умее да употребява подлога и сказуемото, като ги съгласува и ги подбира според смислов контекст.</w:t>
            </w:r>
          </w:p>
        </w:tc>
        <w:tc>
          <w:tcPr>
            <w:tcW w:w="2970" w:type="dxa"/>
          </w:tcPr>
          <w:p w:rsidR="007A052B" w:rsidRPr="00433A8E" w:rsidRDefault="007A052B" w:rsidP="005A53E4">
            <w:pPr>
              <w:rPr>
                <w:rFonts w:ascii="Times New Roman" w:hAnsi="Times New Roman" w:cs="Times New Roman"/>
                <w:sz w:val="26"/>
                <w:szCs w:val="26"/>
                <w:lang w:val="bg-BG"/>
              </w:rPr>
            </w:pPr>
            <w:r w:rsidRPr="00433A8E">
              <w:rPr>
                <w:rFonts w:ascii="Times New Roman" w:hAnsi="Times New Roman" w:cs="Times New Roman"/>
                <w:sz w:val="26"/>
                <w:szCs w:val="26"/>
                <w:lang w:val="bg-BG"/>
              </w:rPr>
              <w:t>Попълва пропусната информация в таблица. Определя лице и число на главните части в изречението. Попълва подходящи по смисъл главни части в изре</w:t>
            </w:r>
            <w:r>
              <w:rPr>
                <w:rFonts w:ascii="Times New Roman" w:hAnsi="Times New Roman" w:cs="Times New Roman"/>
                <w:sz w:val="26"/>
                <w:szCs w:val="26"/>
                <w:lang w:val="bg-BG"/>
              </w:rPr>
              <w:t>чения. Допълва подходящо сказуем</w:t>
            </w:r>
            <w:r w:rsidRPr="00433A8E">
              <w:rPr>
                <w:rFonts w:ascii="Times New Roman" w:hAnsi="Times New Roman" w:cs="Times New Roman"/>
                <w:sz w:val="26"/>
                <w:szCs w:val="26"/>
                <w:lang w:val="bg-BG"/>
              </w:rPr>
              <w:t>о в изречения без сказуеми. Редактира грешки в съгласуването на подлога и сказуемото. Решава тестов въпрос.</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107.</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16.</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xml:space="preserve"> Просто изречение</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кое изречение е просто по състав.</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начин за определяне на вида на изречението по състав.</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простите изречения. Пише правилно прости изречения в текст.</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и го свързва с примерите. Открива простите изречения в текст. Съставя изречения, подчертава сказуемото и обяснява защо изреченията са прости. Разграничава простите изречения в текст чрез редактиране на записването в началото и в края. Допълва подходящо сказуемо в прости изречения без сказуемо.</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108.</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16.</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„Бяла вечер“, Андрей Германов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елементи от описаната картина. Открива и разбира образно-емоционалното значение на епитети, на думи и изрази с преносно значение. Разбира тяхното значение за описание на зрителни и слухови представи в описанието на картината.</w:t>
            </w:r>
          </w:p>
        </w:tc>
        <w:tc>
          <w:tcPr>
            <w:tcW w:w="2970" w:type="dxa"/>
          </w:tcPr>
          <w:p w:rsidR="007A052B" w:rsidRPr="00433A8E" w:rsidRDefault="007A052B" w:rsidP="000630D6">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Открива думи в началото на стихотворението, които се свързват с думите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Разпределя думи и изрази от текста според сетивните представи, които описват. Открива епитети за елементи о</w:t>
            </w:r>
            <w:r>
              <w:rPr>
                <w:rFonts w:ascii="Times New Roman" w:hAnsi="Times New Roman" w:cs="Times New Roman"/>
                <w:sz w:val="26"/>
                <w:szCs w:val="26"/>
                <w:lang w:val="bg-BG"/>
              </w:rPr>
              <w:t xml:space="preserve">т картината и обяснява тяхната </w:t>
            </w:r>
            <w:r w:rsidRPr="00433A8E">
              <w:rPr>
                <w:rFonts w:ascii="Times New Roman" w:hAnsi="Times New Roman" w:cs="Times New Roman"/>
                <w:sz w:val="26"/>
                <w:szCs w:val="26"/>
                <w:lang w:val="bg-BG"/>
              </w:rPr>
              <w:t>употреба.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109.</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16.</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„Бяла вечер“, Андрей Германов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rsidP="0032194E">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пътя на вятъра. Умее да определи преобладаващи цветове в картината и да открие думи и изрази, които ги назовават. Прави изводи за о</w:t>
            </w:r>
            <w:r>
              <w:rPr>
                <w:rFonts w:ascii="Times New Roman" w:hAnsi="Times New Roman" w:cs="Times New Roman"/>
                <w:sz w:val="26"/>
                <w:szCs w:val="26"/>
                <w:lang w:val="bg-BG"/>
              </w:rPr>
              <w:t>бразно-емоцио</w:t>
            </w:r>
            <w:r w:rsidRPr="00433A8E">
              <w:rPr>
                <w:rFonts w:ascii="Times New Roman" w:hAnsi="Times New Roman" w:cs="Times New Roman"/>
                <w:sz w:val="26"/>
                <w:szCs w:val="26"/>
                <w:lang w:val="bg-BG"/>
              </w:rPr>
              <w:t>налното съдържание в началото и в края на стихотворението с помощта на въпроси. Може да сравни описания на сезони.</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картини според последователността на думите, които описват пътя на вятъра. Определя в текста думи и изрази, които описват белия цвят на вечерта и обяснява употребата на повторението.</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началото и края на стихотворението с помощта на въпроси.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описанието на есента и на зимата.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110.</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16.</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„Думите, на които сложиха крилца“, Радой Киров</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героите в стихотворението. Разбира техните чувствата и настроенията.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Обяснява постъпките на </w:t>
            </w:r>
            <w:r w:rsidRPr="00433A8E">
              <w:rPr>
                <w:rFonts w:ascii="Times New Roman" w:hAnsi="Times New Roman" w:cs="Times New Roman"/>
                <w:sz w:val="26"/>
                <w:szCs w:val="26"/>
                <w:lang w:val="bg-BG"/>
              </w:rPr>
              <w:lastRenderedPageBreak/>
              <w:t>доб</w:t>
            </w:r>
            <w:r>
              <w:rPr>
                <w:rFonts w:ascii="Times New Roman" w:hAnsi="Times New Roman" w:cs="Times New Roman"/>
                <w:sz w:val="26"/>
                <w:szCs w:val="26"/>
                <w:lang w:val="bg-BG"/>
              </w:rPr>
              <w:t xml:space="preserve">рия човек </w:t>
            </w:r>
            <w:r w:rsidRPr="00433A8E">
              <w:rPr>
                <w:rFonts w:ascii="Times New Roman" w:hAnsi="Times New Roman" w:cs="Times New Roman"/>
                <w:sz w:val="26"/>
                <w:szCs w:val="26"/>
                <w:lang w:val="bg-BG"/>
              </w:rPr>
              <w:t>и разбира кой е той.</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Обяснява настроението на думите в началото на текста и определя причината.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Разпределя думи и </w:t>
            </w:r>
            <w:r w:rsidRPr="00433A8E">
              <w:rPr>
                <w:rFonts w:ascii="Times New Roman" w:hAnsi="Times New Roman" w:cs="Times New Roman"/>
                <w:sz w:val="26"/>
                <w:szCs w:val="26"/>
                <w:lang w:val="bg-BG"/>
              </w:rPr>
              <w:lastRenderedPageBreak/>
              <w:t>изрази от текста според това за кой герой се отнасят.</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Назовава с една дума добрият човек според това, с което се занимава.</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111.</w:t>
            </w:r>
          </w:p>
        </w:tc>
        <w:tc>
          <w:tcPr>
            <w:tcW w:w="1276" w:type="dxa"/>
          </w:tcPr>
          <w:p w:rsidR="007A052B" w:rsidRPr="00433A8E" w:rsidRDefault="007A052B">
            <w:pPr>
              <w:rPr>
                <w:rFonts w:ascii="Times New Roman" w:hAnsi="Times New Roman" w:cs="Times New Roman"/>
                <w:b/>
                <w:sz w:val="26"/>
                <w:szCs w:val="26"/>
                <w:lang w:val="bg-BG"/>
              </w:rPr>
            </w:pP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Поправка на писмения отговор на въпрос към художествен текст</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доколко писменият отговор на въпрос към художествен текст отговаря на изискванията: може да определи дали съдържанието на отговора отговаря пълно на въпроса и да го редактира, умее да открие и да редактира допуснати стилни, правописни и пунк</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у</w:t>
            </w:r>
            <w:r>
              <w:rPr>
                <w:rFonts w:ascii="Times New Roman" w:hAnsi="Times New Roman" w:cs="Times New Roman"/>
                <w:sz w:val="26"/>
                <w:szCs w:val="26"/>
                <w:lang w:val="bg-BG"/>
              </w:rPr>
              <w:t>а</w:t>
            </w:r>
            <w:r w:rsidRPr="00433A8E">
              <w:rPr>
                <w:rFonts w:ascii="Times New Roman" w:hAnsi="Times New Roman" w:cs="Times New Roman"/>
                <w:sz w:val="26"/>
                <w:szCs w:val="26"/>
                <w:lang w:val="bg-BG"/>
              </w:rPr>
              <w:t>ционни грешки.</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ключови думи в отговора и прави изводи дали той е верен и пълен.</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w:t>
            </w:r>
            <w:r>
              <w:rPr>
                <w:rFonts w:ascii="Times New Roman" w:hAnsi="Times New Roman" w:cs="Times New Roman"/>
                <w:sz w:val="26"/>
                <w:szCs w:val="26"/>
                <w:lang w:val="bg-BG"/>
              </w:rPr>
              <w:t>ктира последо</w:t>
            </w:r>
            <w:r w:rsidRPr="00433A8E">
              <w:rPr>
                <w:rFonts w:ascii="Times New Roman" w:hAnsi="Times New Roman" w:cs="Times New Roman"/>
                <w:sz w:val="26"/>
                <w:szCs w:val="26"/>
                <w:lang w:val="bg-BG"/>
              </w:rPr>
              <w:t>вателно: неподходящи и неясни аргументи, правописни и пун</w:t>
            </w:r>
            <w:r>
              <w:rPr>
                <w:rFonts w:ascii="Times New Roman" w:hAnsi="Times New Roman" w:cs="Times New Roman"/>
                <w:sz w:val="26"/>
                <w:szCs w:val="26"/>
                <w:lang w:val="bg-BG"/>
              </w:rPr>
              <w:t>к</w:t>
            </w:r>
            <w:r w:rsidRPr="00433A8E">
              <w:rPr>
                <w:rFonts w:ascii="Times New Roman" w:hAnsi="Times New Roman" w:cs="Times New Roman"/>
                <w:sz w:val="26"/>
                <w:szCs w:val="26"/>
                <w:lang w:val="bg-BG"/>
              </w:rPr>
              <w:t>туационни грешки, повторения и изводът в края на отговора.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Пише белова на редактирания отговор.</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rsidP="00013CEB">
            <w:pPr>
              <w:rPr>
                <w:rFonts w:ascii="Times New Roman" w:hAnsi="Times New Roman" w:cs="Times New Roman"/>
                <w:sz w:val="26"/>
                <w:szCs w:val="26"/>
                <w:lang w:val="bg-BG"/>
              </w:rPr>
            </w:pPr>
            <w:r w:rsidRPr="00433A8E">
              <w:rPr>
                <w:rFonts w:ascii="Times New Roman" w:hAnsi="Times New Roman" w:cs="Times New Roman"/>
                <w:sz w:val="26"/>
                <w:szCs w:val="26"/>
                <w:lang w:val="bg-BG"/>
              </w:rPr>
              <w:t>112.</w:t>
            </w:r>
          </w:p>
        </w:tc>
        <w:tc>
          <w:tcPr>
            <w:tcW w:w="1276" w:type="dxa"/>
          </w:tcPr>
          <w:p w:rsidR="007A052B" w:rsidRPr="00433A8E" w:rsidRDefault="007A052B" w:rsidP="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16.</w:t>
            </w:r>
          </w:p>
        </w:tc>
        <w:tc>
          <w:tcPr>
            <w:tcW w:w="2126" w:type="dxa"/>
          </w:tcPr>
          <w:p w:rsidR="007A052B" w:rsidRPr="00433A8E" w:rsidRDefault="007A052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Мъдростта на приказките („Ученият син и неученият татко“, Българска народна приказка)</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обясни значението на приказката в живота на децата и на народа: свързва мъдростта на приказката със стремежа на хората към щастие, правда, хубост, доброта; разбира справедливостта на всеки щастлив край в приказката и на наказанието за злото. Може да изкаже поуката на </w:t>
            </w:r>
            <w:r w:rsidRPr="00433A8E">
              <w:rPr>
                <w:rFonts w:ascii="Times New Roman" w:hAnsi="Times New Roman" w:cs="Times New Roman"/>
                <w:sz w:val="26"/>
                <w:szCs w:val="26"/>
                <w:lang w:val="bg-BG"/>
              </w:rPr>
              <w:lastRenderedPageBreak/>
              <w:t>приказката. Умее да разкаже приказка повече или по-малко интересно и завладяващо.</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Правят предварително по групи каталог на четени български народни приказки, като записват тяхното заглавие и поуката. Чете се записаното в каталога и се определя за какво се разказва в приказките, обяснява се поуката и се разказва </w:t>
            </w:r>
            <w:r w:rsidRPr="00433A8E">
              <w:rPr>
                <w:rFonts w:ascii="Times New Roman" w:hAnsi="Times New Roman" w:cs="Times New Roman"/>
                <w:sz w:val="26"/>
                <w:szCs w:val="26"/>
                <w:lang w:val="bg-BG"/>
              </w:rPr>
              <w:lastRenderedPageBreak/>
              <w:t>момент от приказката, който я доказва.</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се текстът на приказ</w:t>
            </w:r>
            <w:r>
              <w:rPr>
                <w:rFonts w:ascii="Times New Roman" w:hAnsi="Times New Roman" w:cs="Times New Roman"/>
                <w:sz w:val="26"/>
                <w:szCs w:val="26"/>
                <w:lang w:val="bg-BG"/>
              </w:rPr>
              <w:t>ката: определят се взаимоотноше</w:t>
            </w:r>
            <w:r w:rsidRPr="00433A8E">
              <w:rPr>
                <w:rFonts w:ascii="Times New Roman" w:hAnsi="Times New Roman" w:cs="Times New Roman"/>
                <w:sz w:val="26"/>
                <w:szCs w:val="26"/>
                <w:lang w:val="bg-BG"/>
              </w:rPr>
              <w:t>нията между героите; назовават се качества на учения син, определя се какво се осмива чрез приказката и как мъдростта побеждава грубостта и високомерието. Попълват в каталога нов картон за приказката, като записват заглавие, поука и кое е добро и кое – зло.</w:t>
            </w:r>
          </w:p>
        </w:tc>
        <w:tc>
          <w:tcPr>
            <w:tcW w:w="1800" w:type="dxa"/>
          </w:tcPr>
          <w:p w:rsidR="007A052B" w:rsidRPr="00433A8E" w:rsidRDefault="007A052B">
            <w:pPr>
              <w:rPr>
                <w:rFonts w:ascii="Times New Roman" w:hAnsi="Times New Roman" w:cs="Times New Roman"/>
                <w:sz w:val="26"/>
                <w:szCs w:val="26"/>
                <w:lang w:val="bg-BG"/>
              </w:rPr>
            </w:pPr>
          </w:p>
        </w:tc>
      </w:tr>
      <w:tr w:rsidR="007A052B" w:rsidRPr="00433A8E" w:rsidTr="00065697">
        <w:tc>
          <w:tcPr>
            <w:tcW w:w="675"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113.</w:t>
            </w:r>
          </w:p>
        </w:tc>
        <w:tc>
          <w:tcPr>
            <w:tcW w:w="1276" w:type="dxa"/>
          </w:tcPr>
          <w:p w:rsidR="007A052B" w:rsidRPr="00433A8E" w:rsidRDefault="007A052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17.</w:t>
            </w:r>
          </w:p>
        </w:tc>
        <w:tc>
          <w:tcPr>
            <w:tcW w:w="2126"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xml:space="preserve"> Просто изречение</w:t>
            </w:r>
          </w:p>
        </w:tc>
        <w:tc>
          <w:tcPr>
            <w:tcW w:w="1431"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прилага начина за откриване на простите изречения. Може да обясни кои изречения са прости</w:t>
            </w:r>
            <w:r>
              <w:rPr>
                <w:rFonts w:ascii="Times New Roman" w:hAnsi="Times New Roman" w:cs="Times New Roman"/>
                <w:sz w:val="26"/>
                <w:szCs w:val="26"/>
                <w:lang w:val="bg-BG"/>
              </w:rPr>
              <w:t>.</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видове изречения по цел на изказване и по състав. Разбира как се употребяват простите изречения в различи по вид текстове.</w:t>
            </w:r>
          </w:p>
        </w:tc>
        <w:tc>
          <w:tcPr>
            <w:tcW w:w="2970" w:type="dxa"/>
          </w:tcPr>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защо употребените в стихотворението изречения са прости. Определя вида на простите изречения по цел на изказване. Съставя прости изречения със синоними.</w:t>
            </w:r>
          </w:p>
          <w:p w:rsidR="007A052B" w:rsidRPr="00433A8E" w:rsidRDefault="007A052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Подрежда прости изречения в текст. Открива прости изречения </w:t>
            </w:r>
            <w:r w:rsidRPr="00433A8E">
              <w:rPr>
                <w:rFonts w:ascii="Times New Roman" w:hAnsi="Times New Roman" w:cs="Times New Roman"/>
                <w:sz w:val="26"/>
                <w:szCs w:val="26"/>
                <w:lang w:val="bg-BG"/>
              </w:rPr>
              <w:lastRenderedPageBreak/>
              <w:t>самостоятелно.</w:t>
            </w:r>
          </w:p>
        </w:tc>
        <w:tc>
          <w:tcPr>
            <w:tcW w:w="1800" w:type="dxa"/>
          </w:tcPr>
          <w:p w:rsidR="007A052B" w:rsidRPr="00433A8E" w:rsidRDefault="007A052B">
            <w:pPr>
              <w:rPr>
                <w:rFonts w:ascii="Times New Roman" w:hAnsi="Times New Roman" w:cs="Times New Roman"/>
                <w:sz w:val="26"/>
                <w:szCs w:val="26"/>
                <w:lang w:val="bg-BG"/>
              </w:rPr>
            </w:pPr>
          </w:p>
        </w:tc>
      </w:tr>
      <w:tr w:rsidR="00050AEB" w:rsidRPr="00433A8E" w:rsidTr="00065697">
        <w:tc>
          <w:tcPr>
            <w:tcW w:w="675"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114.</w:t>
            </w:r>
          </w:p>
        </w:tc>
        <w:tc>
          <w:tcPr>
            <w:tcW w:w="1276"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17.</w:t>
            </w:r>
          </w:p>
        </w:tc>
        <w:tc>
          <w:tcPr>
            <w:tcW w:w="2126"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Сложно изречение</w:t>
            </w:r>
          </w:p>
        </w:tc>
        <w:tc>
          <w:tcPr>
            <w:tcW w:w="1431"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040170">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кое изречение е сложно по състав.</w:t>
            </w:r>
          </w:p>
          <w:p w:rsidR="00050AEB" w:rsidRPr="00433A8E" w:rsidRDefault="00050AEB" w:rsidP="00040170">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начин за определяне на вида на изречението по състав.</w:t>
            </w:r>
          </w:p>
          <w:p w:rsidR="00050AEB" w:rsidRPr="00433A8E" w:rsidRDefault="00050AEB" w:rsidP="00040170">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Разпознава сложните изречения и ги разграничава от простите. изречения. </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думи, с които простите изречения се свързват в състава на сложното по смисъл.</w:t>
            </w:r>
          </w:p>
        </w:tc>
        <w:tc>
          <w:tcPr>
            <w:tcW w:w="297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в текст простите изречения. Чете обяснението и го свързва с примерите.</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броя на простите изречения в състава на сложното и ги чете. Обяснява как може да се открият сложните изречения. Записва от текст сложни изречения и открива думи, с които простите изречения са свързани по смисъл. От прости изречения образува сложни. Решава тестов въпрос.</w:t>
            </w:r>
          </w:p>
        </w:tc>
        <w:tc>
          <w:tcPr>
            <w:tcW w:w="1800" w:type="dxa"/>
          </w:tcPr>
          <w:p w:rsidR="00050AEB" w:rsidRPr="00433A8E" w:rsidRDefault="00050AEB">
            <w:pPr>
              <w:rPr>
                <w:rFonts w:ascii="Times New Roman" w:hAnsi="Times New Roman" w:cs="Times New Roman"/>
                <w:sz w:val="26"/>
                <w:szCs w:val="26"/>
                <w:lang w:val="bg-BG"/>
              </w:rPr>
            </w:pPr>
          </w:p>
        </w:tc>
      </w:tr>
      <w:tr w:rsidR="00050AEB" w:rsidRPr="00433A8E" w:rsidTr="00065697">
        <w:tc>
          <w:tcPr>
            <w:tcW w:w="675"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115.</w:t>
            </w:r>
          </w:p>
        </w:tc>
        <w:tc>
          <w:tcPr>
            <w:tcW w:w="1276"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17.</w:t>
            </w:r>
          </w:p>
        </w:tc>
        <w:tc>
          <w:tcPr>
            <w:tcW w:w="2126" w:type="dxa"/>
          </w:tcPr>
          <w:p w:rsidR="00050AEB" w:rsidRPr="00433A8E" w:rsidRDefault="00050AEB">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„Думите, на които сложиха крилца“, Радой Киров</w:t>
            </w:r>
          </w:p>
        </w:tc>
        <w:tc>
          <w:tcPr>
            <w:tcW w:w="1431"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обясни как </w:t>
            </w:r>
            <w:r>
              <w:rPr>
                <w:rFonts w:ascii="Times New Roman" w:hAnsi="Times New Roman" w:cs="Times New Roman"/>
                <w:sz w:val="26"/>
                <w:szCs w:val="26"/>
                <w:lang w:val="bg-BG"/>
              </w:rPr>
              <w:t>думите са представени чрез олице</w:t>
            </w:r>
            <w:r w:rsidRPr="00433A8E">
              <w:rPr>
                <w:rFonts w:ascii="Times New Roman" w:hAnsi="Times New Roman" w:cs="Times New Roman"/>
                <w:sz w:val="26"/>
                <w:szCs w:val="26"/>
                <w:lang w:val="bg-BG"/>
              </w:rPr>
              <w:t>творение.</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назове чувства и настроения на думите.</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Споделя свое мнение за отношението на децата към четенето. Възприема последователността на действията на добрия човек и разбира какво той създава.</w:t>
            </w:r>
          </w:p>
        </w:tc>
        <w:tc>
          <w:tcPr>
            <w:tcW w:w="297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Доказва, че думите са олицетворени. Избира твърдение и обяснява своя избор. Подрежда глаголи според последователността на действията на героя. Обяснява промяната в настроението на думите. Чете изразително. Прави опити да съчини мелодия за конкретни стихове.</w:t>
            </w:r>
          </w:p>
        </w:tc>
        <w:tc>
          <w:tcPr>
            <w:tcW w:w="1800" w:type="dxa"/>
          </w:tcPr>
          <w:p w:rsidR="00050AEB" w:rsidRPr="00433A8E" w:rsidRDefault="00050AEB">
            <w:pPr>
              <w:rPr>
                <w:rFonts w:ascii="Times New Roman" w:hAnsi="Times New Roman" w:cs="Times New Roman"/>
                <w:sz w:val="26"/>
                <w:szCs w:val="26"/>
                <w:lang w:val="bg-BG"/>
              </w:rPr>
            </w:pPr>
          </w:p>
        </w:tc>
      </w:tr>
      <w:tr w:rsidR="00050AEB" w:rsidRPr="00433A8E" w:rsidTr="00065697">
        <w:tc>
          <w:tcPr>
            <w:tcW w:w="675"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116.</w:t>
            </w:r>
          </w:p>
        </w:tc>
        <w:tc>
          <w:tcPr>
            <w:tcW w:w="1276"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17.</w:t>
            </w:r>
          </w:p>
        </w:tc>
        <w:tc>
          <w:tcPr>
            <w:tcW w:w="2126"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„Котката и мишките“, Езоп;</w:t>
            </w:r>
          </w:p>
          <w:p w:rsidR="00050AEB" w:rsidRPr="00433A8E" w:rsidRDefault="00050AEB">
            <w:pPr>
              <w:rPr>
                <w:rFonts w:ascii="Times New Roman" w:hAnsi="Times New Roman" w:cs="Times New Roman"/>
                <w:b/>
                <w:sz w:val="26"/>
                <w:szCs w:val="26"/>
                <w:lang w:val="bg-BG"/>
              </w:rPr>
            </w:pPr>
            <w:r w:rsidRPr="00433A8E">
              <w:rPr>
                <w:rFonts w:ascii="Times New Roman" w:hAnsi="Times New Roman" w:cs="Times New Roman"/>
                <w:sz w:val="26"/>
                <w:szCs w:val="26"/>
                <w:lang w:val="bg-BG"/>
              </w:rPr>
              <w:t>„Селянин и орел“, Лафонтен</w:t>
            </w:r>
          </w:p>
        </w:tc>
        <w:tc>
          <w:tcPr>
            <w:tcW w:w="1431"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басня. Може да обясни защо текстовете са басни. Определя героите в басните. Открива поуките и ги обяснява.</w:t>
            </w:r>
          </w:p>
        </w:tc>
        <w:tc>
          <w:tcPr>
            <w:tcW w:w="297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в обяснение за басня пропуснати думи. Определя героите и подборно чете от текста как постъпват и какво говорят.</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обяснява поуките на басните.</w:t>
            </w:r>
          </w:p>
        </w:tc>
        <w:tc>
          <w:tcPr>
            <w:tcW w:w="1800" w:type="dxa"/>
          </w:tcPr>
          <w:p w:rsidR="00050AEB" w:rsidRPr="00433A8E" w:rsidRDefault="00050AEB">
            <w:pPr>
              <w:rPr>
                <w:rFonts w:ascii="Times New Roman" w:hAnsi="Times New Roman" w:cs="Times New Roman"/>
                <w:sz w:val="26"/>
                <w:szCs w:val="26"/>
                <w:lang w:val="bg-BG"/>
              </w:rPr>
            </w:pPr>
          </w:p>
        </w:tc>
      </w:tr>
      <w:tr w:rsidR="00050AEB" w:rsidRPr="00433A8E" w:rsidTr="00065697">
        <w:tc>
          <w:tcPr>
            <w:tcW w:w="675"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117.</w:t>
            </w:r>
          </w:p>
        </w:tc>
        <w:tc>
          <w:tcPr>
            <w:tcW w:w="1276"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17.</w:t>
            </w:r>
          </w:p>
        </w:tc>
        <w:tc>
          <w:tcPr>
            <w:tcW w:w="2126" w:type="dxa"/>
          </w:tcPr>
          <w:p w:rsidR="00050AEB" w:rsidRPr="00433A8E" w:rsidRDefault="00050AEB" w:rsidP="00892D0A">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„Котката и мишките“, Езоп;</w:t>
            </w:r>
          </w:p>
          <w:p w:rsidR="00050AEB" w:rsidRPr="00433A8E" w:rsidRDefault="00050AEB" w:rsidP="00892D0A">
            <w:pPr>
              <w:rPr>
                <w:rFonts w:ascii="Times New Roman" w:hAnsi="Times New Roman" w:cs="Times New Roman"/>
                <w:b/>
                <w:sz w:val="26"/>
                <w:szCs w:val="26"/>
                <w:lang w:val="bg-BG"/>
              </w:rPr>
            </w:pPr>
            <w:r w:rsidRPr="00433A8E">
              <w:rPr>
                <w:rFonts w:ascii="Times New Roman" w:hAnsi="Times New Roman" w:cs="Times New Roman"/>
                <w:sz w:val="26"/>
                <w:szCs w:val="26"/>
                <w:lang w:val="bg-BG"/>
              </w:rPr>
              <w:t>„Селянин и орел“, Лафонтен</w:t>
            </w:r>
          </w:p>
        </w:tc>
        <w:tc>
          <w:tcPr>
            <w:tcW w:w="1431"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Участва в изпълнението на задачите за групата: може да тълкува постъпки на героите, умее да сравни герои по техни постъпки и качества, може да обясни връзката между </w:t>
            </w:r>
            <w:r>
              <w:rPr>
                <w:rFonts w:ascii="Times New Roman" w:hAnsi="Times New Roman" w:cs="Times New Roman"/>
                <w:sz w:val="26"/>
                <w:szCs w:val="26"/>
                <w:lang w:val="bg-BG"/>
              </w:rPr>
              <w:t>поуката на ба</w:t>
            </w:r>
            <w:r w:rsidRPr="00433A8E">
              <w:rPr>
                <w:rFonts w:ascii="Times New Roman" w:hAnsi="Times New Roman" w:cs="Times New Roman"/>
                <w:sz w:val="26"/>
                <w:szCs w:val="26"/>
                <w:lang w:val="bg-BG"/>
              </w:rPr>
              <w:t>снята и пословици. може да разкаже история, свързана с конкретна поука от басня.</w:t>
            </w:r>
          </w:p>
        </w:tc>
        <w:tc>
          <w:tcPr>
            <w:tcW w:w="297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Записва думи и изрази, които на</w:t>
            </w:r>
            <w:r>
              <w:rPr>
                <w:rFonts w:ascii="Times New Roman" w:hAnsi="Times New Roman" w:cs="Times New Roman"/>
                <w:sz w:val="26"/>
                <w:szCs w:val="26"/>
                <w:lang w:val="bg-BG"/>
              </w:rPr>
              <w:t>зовават качества на героите. По</w:t>
            </w:r>
            <w:r w:rsidRPr="00433A8E">
              <w:rPr>
                <w:rFonts w:ascii="Times New Roman" w:hAnsi="Times New Roman" w:cs="Times New Roman"/>
                <w:sz w:val="26"/>
                <w:szCs w:val="26"/>
                <w:lang w:val="bg-BG"/>
              </w:rPr>
              <w:t>пълва таблица за сравняване на герои. Свързва поуките на басните с пословици. Съчинява се колективно история, която доказва избрана поука.</w:t>
            </w:r>
          </w:p>
        </w:tc>
        <w:tc>
          <w:tcPr>
            <w:tcW w:w="1800" w:type="dxa"/>
          </w:tcPr>
          <w:p w:rsidR="00050AEB" w:rsidRPr="00433A8E" w:rsidRDefault="00050AEB">
            <w:pPr>
              <w:rPr>
                <w:rFonts w:ascii="Times New Roman" w:hAnsi="Times New Roman" w:cs="Times New Roman"/>
                <w:sz w:val="26"/>
                <w:szCs w:val="26"/>
                <w:lang w:val="bg-BG"/>
              </w:rPr>
            </w:pPr>
          </w:p>
        </w:tc>
      </w:tr>
      <w:tr w:rsidR="00050AEB" w:rsidRPr="00433A8E" w:rsidTr="00065697">
        <w:tc>
          <w:tcPr>
            <w:tcW w:w="675"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118.</w:t>
            </w:r>
          </w:p>
        </w:tc>
        <w:tc>
          <w:tcPr>
            <w:tcW w:w="1276"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17.</w:t>
            </w:r>
          </w:p>
        </w:tc>
        <w:tc>
          <w:tcPr>
            <w:tcW w:w="2126"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Отговарям писмено на въпрос към нехудожествен (научнопопулярен) текст</w:t>
            </w:r>
          </w:p>
        </w:tc>
        <w:tc>
          <w:tcPr>
            <w:tcW w:w="1431"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изисквания, които са характерни само за отговора на въпрос към нехудожествен текст. Владее последователността от дейности за подготовка на отговор на въпрос към нехудожествен текст.</w:t>
            </w:r>
          </w:p>
        </w:tc>
        <w:tc>
          <w:tcPr>
            <w:tcW w:w="297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в нехудожествения текст откъси, които са свързани с отговора на въпроса.</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ключови думи в откъс от нехудожествен текст.</w:t>
            </w:r>
          </w:p>
        </w:tc>
        <w:tc>
          <w:tcPr>
            <w:tcW w:w="1800" w:type="dxa"/>
          </w:tcPr>
          <w:p w:rsidR="00050AEB" w:rsidRPr="00433A8E" w:rsidRDefault="00050AEB">
            <w:pPr>
              <w:rPr>
                <w:rFonts w:ascii="Times New Roman" w:hAnsi="Times New Roman" w:cs="Times New Roman"/>
                <w:sz w:val="26"/>
                <w:szCs w:val="26"/>
                <w:lang w:val="bg-BG"/>
              </w:rPr>
            </w:pPr>
          </w:p>
        </w:tc>
      </w:tr>
      <w:tr w:rsidR="00050AEB" w:rsidRPr="00433A8E" w:rsidTr="00065697">
        <w:tc>
          <w:tcPr>
            <w:tcW w:w="675"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119.</w:t>
            </w:r>
          </w:p>
        </w:tc>
        <w:tc>
          <w:tcPr>
            <w:tcW w:w="1276"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 </w:t>
            </w:r>
            <w:r w:rsidRPr="00433A8E">
              <w:rPr>
                <w:rFonts w:ascii="Times New Roman" w:hAnsi="Times New Roman" w:cs="Times New Roman"/>
                <w:b/>
                <w:sz w:val="26"/>
                <w:szCs w:val="26"/>
                <w:lang w:val="bg-BG"/>
              </w:rPr>
              <w:t>17.</w:t>
            </w:r>
          </w:p>
        </w:tc>
        <w:tc>
          <w:tcPr>
            <w:tcW w:w="2126"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 xml:space="preserve">Отговарям писмено на въпрос към </w:t>
            </w:r>
            <w:r w:rsidRPr="00433A8E">
              <w:rPr>
                <w:rFonts w:ascii="Times New Roman" w:hAnsi="Times New Roman" w:cs="Times New Roman"/>
                <w:sz w:val="26"/>
                <w:szCs w:val="26"/>
                <w:lang w:val="bg-BG"/>
              </w:rPr>
              <w:lastRenderedPageBreak/>
              <w:t>нехудожествен (научнопопулярен) текст</w:t>
            </w:r>
          </w:p>
        </w:tc>
        <w:tc>
          <w:tcPr>
            <w:tcW w:w="1431"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Упражнение</w:t>
            </w:r>
          </w:p>
        </w:tc>
        <w:tc>
          <w:tcPr>
            <w:tcW w:w="3420" w:type="dxa"/>
          </w:tcPr>
          <w:p w:rsidR="00050AEB" w:rsidRPr="00433A8E" w:rsidRDefault="00050AEB" w:rsidP="00B200F0">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изпълни последователността от дейности за подготовка на </w:t>
            </w:r>
            <w:r w:rsidRPr="00433A8E">
              <w:rPr>
                <w:rFonts w:ascii="Times New Roman" w:hAnsi="Times New Roman" w:cs="Times New Roman"/>
                <w:sz w:val="26"/>
                <w:szCs w:val="26"/>
                <w:lang w:val="bg-BG"/>
              </w:rPr>
              <w:lastRenderedPageBreak/>
              <w:t>писмен отговор на въпрос към нехудожествен текст.</w:t>
            </w:r>
          </w:p>
          <w:p w:rsidR="00050AEB" w:rsidRPr="00433A8E" w:rsidRDefault="00050AEB" w:rsidP="00B200F0">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отговори писмено на въпрос към нехудожествен текст.</w:t>
            </w:r>
          </w:p>
        </w:tc>
        <w:tc>
          <w:tcPr>
            <w:tcW w:w="2970" w:type="dxa"/>
          </w:tcPr>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Подчертава ключови думи във въпроса.</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Записва от текста </w:t>
            </w:r>
            <w:r w:rsidRPr="00433A8E">
              <w:rPr>
                <w:rFonts w:ascii="Times New Roman" w:hAnsi="Times New Roman" w:cs="Times New Roman"/>
                <w:sz w:val="26"/>
                <w:szCs w:val="26"/>
                <w:lang w:val="bg-BG"/>
              </w:rPr>
              <w:lastRenderedPageBreak/>
              <w:t>ключови думи към въпрос.</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думи, за да определи последов</w:t>
            </w:r>
            <w:r>
              <w:rPr>
                <w:rFonts w:ascii="Times New Roman" w:hAnsi="Times New Roman" w:cs="Times New Roman"/>
                <w:sz w:val="26"/>
                <w:szCs w:val="26"/>
                <w:lang w:val="bg-BG"/>
              </w:rPr>
              <w:t>а</w:t>
            </w:r>
            <w:r w:rsidRPr="00433A8E">
              <w:rPr>
                <w:rFonts w:ascii="Times New Roman" w:hAnsi="Times New Roman" w:cs="Times New Roman"/>
                <w:sz w:val="26"/>
                <w:szCs w:val="26"/>
                <w:lang w:val="bg-BG"/>
              </w:rPr>
              <w:t>телността в отговора.</w:t>
            </w:r>
          </w:p>
          <w:p w:rsidR="00050AEB" w:rsidRPr="00433A8E" w:rsidRDefault="00050AEB">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w:t>
            </w:r>
            <w:r>
              <w:rPr>
                <w:rFonts w:ascii="Times New Roman" w:hAnsi="Times New Roman" w:cs="Times New Roman"/>
                <w:sz w:val="26"/>
                <w:szCs w:val="26"/>
                <w:lang w:val="bg-BG"/>
              </w:rPr>
              <w:t>за отговор с подходящ аргумент.</w:t>
            </w:r>
          </w:p>
        </w:tc>
        <w:tc>
          <w:tcPr>
            <w:tcW w:w="1800" w:type="dxa"/>
          </w:tcPr>
          <w:p w:rsidR="00050AEB" w:rsidRPr="00433A8E" w:rsidRDefault="00050AEB">
            <w:pPr>
              <w:rPr>
                <w:rFonts w:ascii="Times New Roman" w:hAnsi="Times New Roman" w:cs="Times New Roman"/>
                <w:sz w:val="26"/>
                <w:szCs w:val="26"/>
                <w:lang w:val="bg-BG"/>
              </w:rPr>
            </w:pPr>
          </w:p>
        </w:tc>
      </w:tr>
    </w:tbl>
    <w:p w:rsidR="006C1CCC" w:rsidRPr="00433A8E" w:rsidRDefault="006C1CCC" w:rsidP="009F2A9E">
      <w:pPr>
        <w:rPr>
          <w:rFonts w:ascii="Times New Roman" w:hAnsi="Times New Roman" w:cs="Times New Roman"/>
          <w:sz w:val="26"/>
          <w:szCs w:val="26"/>
          <w:lang w:val="bg-BG"/>
        </w:rPr>
      </w:pPr>
    </w:p>
    <w:p w:rsidR="007E3AC8" w:rsidRPr="00433A8E" w:rsidRDefault="004368C4" w:rsidP="007E3AC8">
      <w:pPr>
        <w:ind w:firstLine="720"/>
        <w:rPr>
          <w:rFonts w:ascii="Times New Roman" w:hAnsi="Times New Roman" w:cs="Times New Roman"/>
          <w:b/>
          <w:sz w:val="26"/>
          <w:szCs w:val="26"/>
          <w:lang w:val="bg-BG"/>
        </w:rPr>
      </w:pPr>
      <w:r w:rsidRPr="00433A8E">
        <w:rPr>
          <w:rFonts w:ascii="Times New Roman" w:hAnsi="Times New Roman" w:cs="Times New Roman"/>
          <w:b/>
          <w:sz w:val="26"/>
          <w:szCs w:val="26"/>
          <w:lang w:val="bg-BG"/>
        </w:rPr>
        <w:t>ВТОРИ УЧЕБЕН СРОК</w:t>
      </w:r>
      <w:r w:rsidR="007E3AC8" w:rsidRPr="00433A8E">
        <w:rPr>
          <w:rFonts w:ascii="Times New Roman" w:hAnsi="Times New Roman" w:cs="Times New Roman"/>
          <w:b/>
          <w:sz w:val="26"/>
          <w:szCs w:val="26"/>
          <w:lang w:val="bg-BG"/>
        </w:rPr>
        <w:t xml:space="preserve"> – </w:t>
      </w:r>
      <w:r w:rsidRPr="00433A8E">
        <w:rPr>
          <w:rFonts w:ascii="Times New Roman" w:hAnsi="Times New Roman" w:cs="Times New Roman"/>
          <w:b/>
          <w:sz w:val="26"/>
          <w:szCs w:val="26"/>
          <w:lang w:val="bg-BG"/>
        </w:rPr>
        <w:t>17</w:t>
      </w:r>
      <w:r w:rsidR="009F2A9E" w:rsidRPr="00433A8E">
        <w:rPr>
          <w:rFonts w:ascii="Times New Roman" w:hAnsi="Times New Roman" w:cs="Times New Roman"/>
          <w:b/>
          <w:sz w:val="26"/>
          <w:szCs w:val="26"/>
          <w:lang w:val="bg-BG"/>
        </w:rPr>
        <w:t xml:space="preserve"> седмици </w:t>
      </w:r>
      <w:r w:rsidR="007E3AC8" w:rsidRPr="00433A8E">
        <w:rPr>
          <w:rFonts w:ascii="Times New Roman" w:hAnsi="Times New Roman" w:cs="Times New Roman"/>
          <w:b/>
          <w:sz w:val="26"/>
          <w:szCs w:val="26"/>
          <w:lang w:val="bg-BG"/>
        </w:rPr>
        <w:t>Х 7 часа =</w:t>
      </w:r>
      <w:r w:rsidRPr="00433A8E">
        <w:rPr>
          <w:rFonts w:ascii="Times New Roman" w:hAnsi="Times New Roman" w:cs="Times New Roman"/>
          <w:b/>
          <w:sz w:val="26"/>
          <w:szCs w:val="26"/>
          <w:lang w:val="bg-BG"/>
        </w:rPr>
        <w:t xml:space="preserve"> 119 часа</w:t>
      </w:r>
    </w:p>
    <w:tbl>
      <w:tblPr>
        <w:tblStyle w:val="TableGrid"/>
        <w:tblW w:w="13068" w:type="dxa"/>
        <w:tblLayout w:type="fixed"/>
        <w:tblLook w:val="04A0" w:firstRow="1" w:lastRow="0" w:firstColumn="1" w:lastColumn="0" w:noHBand="0" w:noVBand="1"/>
      </w:tblPr>
      <w:tblGrid>
        <w:gridCol w:w="671"/>
        <w:gridCol w:w="1191"/>
        <w:gridCol w:w="2206"/>
        <w:gridCol w:w="1440"/>
        <w:gridCol w:w="3420"/>
        <w:gridCol w:w="2430"/>
        <w:gridCol w:w="1710"/>
      </w:tblGrid>
      <w:tr w:rsidR="0017316C" w:rsidRPr="00433A8E" w:rsidTr="00007CA8">
        <w:tc>
          <w:tcPr>
            <w:tcW w:w="671" w:type="dxa"/>
          </w:tcPr>
          <w:p w:rsidR="0017316C" w:rsidRPr="00433A8E" w:rsidRDefault="0017316C"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по ред</w:t>
            </w:r>
          </w:p>
        </w:tc>
        <w:tc>
          <w:tcPr>
            <w:tcW w:w="1191" w:type="dxa"/>
          </w:tcPr>
          <w:p w:rsidR="0017316C" w:rsidRPr="00433A8E" w:rsidRDefault="0017316C"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Учебна седмица по ред</w:t>
            </w:r>
          </w:p>
        </w:tc>
        <w:tc>
          <w:tcPr>
            <w:tcW w:w="2206" w:type="dxa"/>
          </w:tcPr>
          <w:p w:rsidR="0017316C" w:rsidRPr="00433A8E" w:rsidRDefault="0017316C"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Тема на урочната единица</w:t>
            </w:r>
          </w:p>
        </w:tc>
        <w:tc>
          <w:tcPr>
            <w:tcW w:w="1440" w:type="dxa"/>
          </w:tcPr>
          <w:p w:rsidR="0017316C" w:rsidRPr="00433A8E" w:rsidRDefault="0017316C"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Вид на урочната единица</w:t>
            </w:r>
          </w:p>
        </w:tc>
        <w:tc>
          <w:tcPr>
            <w:tcW w:w="3420" w:type="dxa"/>
          </w:tcPr>
          <w:p w:rsidR="0017316C" w:rsidRPr="00433A8E" w:rsidRDefault="0017316C" w:rsidP="007E3AC8">
            <w:pPr>
              <w:rPr>
                <w:rFonts w:ascii="Times New Roman" w:hAnsi="Times New Roman" w:cs="Times New Roman"/>
                <w:b/>
                <w:sz w:val="26"/>
                <w:szCs w:val="26"/>
                <w:lang w:val="bg-BG"/>
              </w:rPr>
            </w:pPr>
            <w:r>
              <w:rPr>
                <w:rFonts w:ascii="Times New Roman" w:hAnsi="Times New Roman" w:cs="Times New Roman"/>
                <w:b/>
                <w:sz w:val="26"/>
                <w:szCs w:val="26"/>
                <w:lang w:val="bg-BG"/>
              </w:rPr>
              <w:t>О</w:t>
            </w:r>
            <w:r w:rsidRPr="00433A8E">
              <w:rPr>
                <w:rFonts w:ascii="Times New Roman" w:hAnsi="Times New Roman" w:cs="Times New Roman"/>
                <w:b/>
                <w:sz w:val="26"/>
                <w:szCs w:val="26"/>
                <w:lang w:val="bg-BG"/>
              </w:rPr>
              <w:t xml:space="preserve">чаквани резултати </w:t>
            </w:r>
          </w:p>
        </w:tc>
        <w:tc>
          <w:tcPr>
            <w:tcW w:w="2430" w:type="dxa"/>
          </w:tcPr>
          <w:p w:rsidR="0017316C" w:rsidRPr="00433A8E" w:rsidRDefault="0017316C" w:rsidP="0017316C">
            <w:pPr>
              <w:rPr>
                <w:rFonts w:ascii="Times New Roman" w:hAnsi="Times New Roman" w:cs="Times New Roman"/>
                <w:b/>
                <w:sz w:val="26"/>
                <w:szCs w:val="26"/>
                <w:lang w:val="bg-BG"/>
              </w:rPr>
            </w:pPr>
            <w:r>
              <w:rPr>
                <w:rFonts w:ascii="Times New Roman" w:hAnsi="Times New Roman" w:cs="Times New Roman"/>
                <w:b/>
                <w:sz w:val="26"/>
                <w:szCs w:val="26"/>
                <w:lang w:val="bg-BG"/>
              </w:rPr>
              <w:t>Методи</w:t>
            </w:r>
          </w:p>
        </w:tc>
        <w:tc>
          <w:tcPr>
            <w:tcW w:w="1710" w:type="dxa"/>
          </w:tcPr>
          <w:p w:rsidR="0017316C" w:rsidRPr="00433A8E" w:rsidRDefault="0017316C"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Забележки и коментари</w:t>
            </w:r>
          </w:p>
        </w:tc>
      </w:tr>
      <w:tr w:rsidR="0017316C" w:rsidRPr="00433A8E" w:rsidTr="00007CA8">
        <w:tc>
          <w:tcPr>
            <w:tcW w:w="671" w:type="dxa"/>
          </w:tcPr>
          <w:p w:rsidR="0017316C" w:rsidRPr="00433A8E" w:rsidRDefault="0017316C"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120.</w:t>
            </w:r>
          </w:p>
        </w:tc>
        <w:tc>
          <w:tcPr>
            <w:tcW w:w="1191" w:type="dxa"/>
          </w:tcPr>
          <w:p w:rsidR="0017316C"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0017316C" w:rsidRPr="00433A8E">
              <w:rPr>
                <w:rFonts w:ascii="Times New Roman" w:hAnsi="Times New Roman" w:cs="Times New Roman"/>
                <w:b/>
                <w:sz w:val="26"/>
                <w:szCs w:val="26"/>
                <w:lang w:val="bg-BG"/>
              </w:rPr>
              <w:t>18.</w:t>
            </w:r>
          </w:p>
        </w:tc>
        <w:tc>
          <w:tcPr>
            <w:tcW w:w="2206" w:type="dxa"/>
          </w:tcPr>
          <w:p w:rsidR="0017316C" w:rsidRPr="00433A8E" w:rsidRDefault="0017316C" w:rsidP="007E3AC8">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Сложно изречение</w:t>
            </w:r>
          </w:p>
        </w:tc>
        <w:tc>
          <w:tcPr>
            <w:tcW w:w="1440" w:type="dxa"/>
          </w:tcPr>
          <w:p w:rsidR="0017316C" w:rsidRPr="00433A8E" w:rsidRDefault="0017316C"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17316C" w:rsidRPr="00433A8E" w:rsidRDefault="0017316C" w:rsidP="000D1FA0">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прилага начина за откриване на сложни изречения. Може да </w:t>
            </w:r>
            <w:r w:rsidR="00BD1DCC">
              <w:rPr>
                <w:rFonts w:ascii="Times New Roman" w:hAnsi="Times New Roman" w:cs="Times New Roman"/>
                <w:sz w:val="26"/>
                <w:szCs w:val="26"/>
                <w:lang w:val="bg-BG"/>
              </w:rPr>
              <w:t>обясни кои изречения са сложни.</w:t>
            </w:r>
          </w:p>
          <w:p w:rsidR="0017316C" w:rsidRPr="00433A8E" w:rsidRDefault="0017316C" w:rsidP="000D1FA0">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прости и сложни изречения и може да ги сравни по състав.</w:t>
            </w:r>
          </w:p>
          <w:p w:rsidR="0017316C" w:rsidRPr="00433A8E" w:rsidRDefault="0017316C" w:rsidP="000D1FA0">
            <w:pPr>
              <w:rPr>
                <w:rFonts w:ascii="Times New Roman" w:hAnsi="Times New Roman" w:cs="Times New Roman"/>
                <w:b/>
                <w:sz w:val="26"/>
                <w:szCs w:val="26"/>
                <w:lang w:val="bg-BG"/>
              </w:rPr>
            </w:pPr>
            <w:r w:rsidRPr="00433A8E">
              <w:rPr>
                <w:rFonts w:ascii="Times New Roman" w:hAnsi="Times New Roman" w:cs="Times New Roman"/>
                <w:sz w:val="26"/>
                <w:szCs w:val="26"/>
                <w:lang w:val="bg-BG"/>
              </w:rPr>
              <w:t>Разграничава видове изречения по цел на изказване и по състав. Разбира как се употребяват сложните изречения в различи по вид текстове.</w:t>
            </w:r>
          </w:p>
        </w:tc>
        <w:tc>
          <w:tcPr>
            <w:tcW w:w="2430" w:type="dxa"/>
          </w:tcPr>
          <w:p w:rsidR="0017316C" w:rsidRPr="00433A8E" w:rsidRDefault="0017316C" w:rsidP="007E3AC8">
            <w:pPr>
              <w:rPr>
                <w:rFonts w:ascii="Times New Roman" w:hAnsi="Times New Roman" w:cs="Times New Roman"/>
                <w:sz w:val="26"/>
                <w:szCs w:val="26"/>
                <w:lang w:val="bg-BG"/>
              </w:rPr>
            </w:pPr>
            <w:r>
              <w:rPr>
                <w:rFonts w:ascii="Times New Roman" w:hAnsi="Times New Roman" w:cs="Times New Roman"/>
                <w:sz w:val="26"/>
                <w:szCs w:val="26"/>
                <w:lang w:val="bg-BG"/>
              </w:rPr>
              <w:t>Определя п</w:t>
            </w:r>
            <w:r w:rsidRPr="00433A8E">
              <w:rPr>
                <w:rFonts w:ascii="Times New Roman" w:hAnsi="Times New Roman" w:cs="Times New Roman"/>
                <w:sz w:val="26"/>
                <w:szCs w:val="26"/>
                <w:lang w:val="bg-BG"/>
              </w:rPr>
              <w:t>ростите изречения в състава на сложните в стихотворение.</w:t>
            </w:r>
          </w:p>
          <w:p w:rsidR="0017316C" w:rsidRPr="00433A8E" w:rsidRDefault="0017316C"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думи, чрез които простите изречения се свързват по смисъл в състава на сложното.</w:t>
            </w:r>
          </w:p>
          <w:p w:rsidR="0017316C" w:rsidRPr="00433A8E" w:rsidRDefault="0017316C"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подходящи по смисъл свързващи думи.</w:t>
            </w:r>
          </w:p>
          <w:p w:rsidR="0017316C" w:rsidRPr="00433A8E" w:rsidRDefault="0017316C"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Чете простите изречения в състава на </w:t>
            </w:r>
            <w:r w:rsidRPr="00433A8E">
              <w:rPr>
                <w:rFonts w:ascii="Times New Roman" w:hAnsi="Times New Roman" w:cs="Times New Roman"/>
                <w:sz w:val="26"/>
                <w:szCs w:val="26"/>
                <w:lang w:val="bg-BG"/>
              </w:rPr>
              <w:lastRenderedPageBreak/>
              <w:t>сложното, отделени със запетая. Преобразува сложни изречения в прости.</w:t>
            </w:r>
          </w:p>
        </w:tc>
        <w:tc>
          <w:tcPr>
            <w:tcW w:w="1710" w:type="dxa"/>
          </w:tcPr>
          <w:p w:rsidR="0017316C" w:rsidRPr="00433A8E" w:rsidRDefault="0017316C"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121.</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Употреба на запетая в сложното изречение</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 се пишат сложните изречения, за да се отделят простите изречения в тях.</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определен обем думи за свързване на простите изречения, пред които се пише запетая. Определя правилно границите на простото изречение в състава на сложното и мястото на запетаята в него.</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Открива сложни изречения в текст. Чете обяснението и свързва негови смислови части с примерите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Обяснява употребата на запетая в сложните изречения от текст. Записва свързващите думи, пред които се пише запетая, и съставя изречения с думи по избор. Преобразува сложни изречения в прости и обяснява промените. Размества местата на простите изреч</w:t>
            </w:r>
            <w:r>
              <w:rPr>
                <w:rFonts w:ascii="Times New Roman" w:hAnsi="Times New Roman" w:cs="Times New Roman"/>
                <w:sz w:val="26"/>
                <w:szCs w:val="26"/>
                <w:lang w:val="bg-BG"/>
              </w:rPr>
              <w:t>ения в сложното и обяснява</w:t>
            </w:r>
            <w:r w:rsidRPr="00433A8E">
              <w:rPr>
                <w:rFonts w:ascii="Times New Roman" w:hAnsi="Times New Roman" w:cs="Times New Roman"/>
                <w:sz w:val="26"/>
                <w:szCs w:val="26"/>
                <w:lang w:val="bg-BG"/>
              </w:rPr>
              <w:t xml:space="preserve"> как се записва новият </w:t>
            </w:r>
            <w:r w:rsidRPr="00433A8E">
              <w:rPr>
                <w:rFonts w:ascii="Times New Roman" w:hAnsi="Times New Roman" w:cs="Times New Roman"/>
                <w:sz w:val="26"/>
                <w:szCs w:val="26"/>
                <w:lang w:val="bg-BG"/>
              </w:rPr>
              <w:lastRenderedPageBreak/>
              <w:t>вариант.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122.</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18.</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„Приказка за езика“, Турска народна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епизодите в приказката и да ги озаглави. Разграничава постъпките на двамата герои. Разбира мотивите на падишаха. Назовава чувства на героя.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на непознатите думи и изречения от текста, в които те са употребени.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епизодите в текста и ги озаглавява с ключова дума. Подборно чете епизод към илюстрацията. Отговаря на въпроси за действията на падишаха.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123.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18.</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„Приказка за езика“, Турска народна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1F26DC">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разграничи думи с преносно значение, които са свързани с поуката. Разбира поуките на пословици за думата. Свързва пословици с подходяща случка от живота. Може да разкаже устно историята. Умее да свърже представата за радостно и добро с конкретен образ.</w:t>
            </w:r>
          </w:p>
        </w:tc>
        <w:tc>
          <w:tcPr>
            <w:tcW w:w="2430" w:type="dxa"/>
          </w:tcPr>
          <w:p w:rsidR="00050AEB" w:rsidRPr="00433A8E" w:rsidRDefault="00050AEB" w:rsidP="001F26DC">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постъпки на героите. Записва със свои думи поуката. Свър</w:t>
            </w:r>
            <w:r>
              <w:rPr>
                <w:rFonts w:ascii="Times New Roman" w:hAnsi="Times New Roman" w:cs="Times New Roman"/>
                <w:sz w:val="26"/>
                <w:szCs w:val="26"/>
                <w:lang w:val="bg-BG"/>
              </w:rPr>
              <w:t>з</w:t>
            </w:r>
            <w:r w:rsidRPr="00433A8E">
              <w:rPr>
                <w:rFonts w:ascii="Times New Roman" w:hAnsi="Times New Roman" w:cs="Times New Roman"/>
                <w:sz w:val="26"/>
                <w:szCs w:val="26"/>
                <w:lang w:val="bg-BG"/>
              </w:rPr>
              <w:t>ва я с подходящи пословици. Съчинява устно история, която доказва поуката на избрана пословица.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124.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18.</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„Новите</w:t>
            </w:r>
            <w:r>
              <w:rPr>
                <w:rFonts w:ascii="Times New Roman" w:hAnsi="Times New Roman" w:cs="Times New Roman"/>
                <w:sz w:val="26"/>
                <w:szCs w:val="26"/>
                <w:lang w:val="bg-BG"/>
              </w:rPr>
              <w:t xml:space="preserve"> дрехи на царя“, По Ханс Кристиа</w:t>
            </w:r>
            <w:r w:rsidRPr="00433A8E">
              <w:rPr>
                <w:rFonts w:ascii="Times New Roman" w:hAnsi="Times New Roman" w:cs="Times New Roman"/>
                <w:sz w:val="26"/>
                <w:szCs w:val="26"/>
                <w:lang w:val="bg-BG"/>
              </w:rPr>
              <w:t>н Андерсен</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проследи действието в картините от комикса. Може да свърже думите на героите с </w:t>
            </w:r>
            <w:r w:rsidRPr="00433A8E">
              <w:rPr>
                <w:rFonts w:ascii="Times New Roman" w:hAnsi="Times New Roman" w:cs="Times New Roman"/>
                <w:sz w:val="26"/>
                <w:szCs w:val="26"/>
                <w:lang w:val="bg-BG"/>
              </w:rPr>
              <w:lastRenderedPageBreak/>
              <w:t>изобразената ситуация. Може да разкаже историята по картините на комикса. Може да прочете изразително и да изиграе по роли сит</w:t>
            </w:r>
            <w:r>
              <w:rPr>
                <w:rFonts w:ascii="Times New Roman" w:hAnsi="Times New Roman" w:cs="Times New Roman"/>
                <w:sz w:val="26"/>
                <w:szCs w:val="26"/>
                <w:lang w:val="bg-BG"/>
              </w:rPr>
              <w:t>уациите, представени в комикса.</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lastRenderedPageBreak/>
              <w:t>Споделя познава ли приказката на Андерсен</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Разглежда </w:t>
            </w:r>
            <w:r w:rsidRPr="00433A8E">
              <w:rPr>
                <w:rFonts w:ascii="Times New Roman" w:hAnsi="Times New Roman" w:cs="Times New Roman"/>
                <w:sz w:val="26"/>
                <w:szCs w:val="26"/>
                <w:lang w:val="bg-BG"/>
              </w:rPr>
              <w:lastRenderedPageBreak/>
              <w:t>последователно картините и разказва устно какво е нарисувано. Чете думите на героите.</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Прави изводи за настроението им, за изражението на лицата</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Избира роля. Изиграват се ситуациите.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125.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Поправка на писмен отговор на въпрос към нехудожествен</w:t>
            </w:r>
            <w:r>
              <w:rPr>
                <w:rFonts w:ascii="Times New Roman" w:hAnsi="Times New Roman" w:cs="Times New Roman"/>
                <w:sz w:val="26"/>
                <w:szCs w:val="26"/>
                <w:lang w:val="bg-BG"/>
              </w:rPr>
              <w:t xml:space="preserve"> (научнопопул</w:t>
            </w:r>
            <w:r w:rsidRPr="00433A8E">
              <w:rPr>
                <w:rFonts w:ascii="Times New Roman" w:hAnsi="Times New Roman" w:cs="Times New Roman"/>
                <w:sz w:val="26"/>
                <w:szCs w:val="26"/>
                <w:lang w:val="bg-BG"/>
              </w:rPr>
              <w:t>ярен) текст</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доколко писменият отговор на въпрос </w:t>
            </w:r>
            <w:r>
              <w:rPr>
                <w:rFonts w:ascii="Times New Roman" w:hAnsi="Times New Roman" w:cs="Times New Roman"/>
                <w:sz w:val="26"/>
                <w:szCs w:val="26"/>
                <w:lang w:val="bg-BG"/>
              </w:rPr>
              <w:t>към нехудожествен (научнопопуля</w:t>
            </w:r>
            <w:r w:rsidRPr="00433A8E">
              <w:rPr>
                <w:rFonts w:ascii="Times New Roman" w:hAnsi="Times New Roman" w:cs="Times New Roman"/>
                <w:sz w:val="26"/>
                <w:szCs w:val="26"/>
                <w:lang w:val="bg-BG"/>
              </w:rPr>
              <w:t>рен) текст отговаря на изискванията: може да определи дали съдържанието на отговора отговаря пълно на въпроса и да го редактира, умее да открие и да редактира допуснати стилни, правописни и пунк</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у</w:t>
            </w:r>
            <w:r>
              <w:rPr>
                <w:rFonts w:ascii="Times New Roman" w:hAnsi="Times New Roman" w:cs="Times New Roman"/>
                <w:sz w:val="26"/>
                <w:szCs w:val="26"/>
                <w:lang w:val="bg-BG"/>
              </w:rPr>
              <w:t>а</w:t>
            </w:r>
            <w:r w:rsidRPr="00433A8E">
              <w:rPr>
                <w:rFonts w:ascii="Times New Roman" w:hAnsi="Times New Roman" w:cs="Times New Roman"/>
                <w:sz w:val="26"/>
                <w:szCs w:val="26"/>
                <w:lang w:val="bg-BG"/>
              </w:rPr>
              <w:t>ционни грешки.</w:t>
            </w:r>
          </w:p>
        </w:tc>
        <w:tc>
          <w:tcPr>
            <w:tcW w:w="2430" w:type="dxa"/>
          </w:tcPr>
          <w:p w:rsidR="00050AEB" w:rsidRPr="00433A8E" w:rsidRDefault="00050AEB" w:rsidP="003A7CE9">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ключови думи в отговора и прави изводи дали той е верен и пълен.</w:t>
            </w:r>
          </w:p>
          <w:p w:rsidR="00050AEB" w:rsidRPr="00433A8E" w:rsidRDefault="00050AEB" w:rsidP="003A7CE9">
            <w:pPr>
              <w:rPr>
                <w:rFonts w:ascii="Times New Roman" w:hAnsi="Times New Roman" w:cs="Times New Roman"/>
                <w:sz w:val="26"/>
                <w:szCs w:val="26"/>
                <w:lang w:val="bg-BG"/>
              </w:rPr>
            </w:pPr>
            <w:r>
              <w:rPr>
                <w:rFonts w:ascii="Times New Roman" w:hAnsi="Times New Roman" w:cs="Times New Roman"/>
                <w:sz w:val="26"/>
                <w:szCs w:val="26"/>
                <w:lang w:val="bg-BG"/>
              </w:rPr>
              <w:t>Редактира последо</w:t>
            </w:r>
            <w:r w:rsidRPr="00433A8E">
              <w:rPr>
                <w:rFonts w:ascii="Times New Roman" w:hAnsi="Times New Roman" w:cs="Times New Roman"/>
                <w:sz w:val="26"/>
                <w:szCs w:val="26"/>
                <w:lang w:val="bg-BG"/>
              </w:rPr>
              <w:t>вателно: неподходящи и неясни аргументи, правописни и пун</w:t>
            </w:r>
            <w:r>
              <w:rPr>
                <w:rFonts w:ascii="Times New Roman" w:hAnsi="Times New Roman" w:cs="Times New Roman"/>
                <w:sz w:val="26"/>
                <w:szCs w:val="26"/>
                <w:lang w:val="bg-BG"/>
              </w:rPr>
              <w:t>к</w:t>
            </w:r>
            <w:r w:rsidRPr="00433A8E">
              <w:rPr>
                <w:rFonts w:ascii="Times New Roman" w:hAnsi="Times New Roman" w:cs="Times New Roman"/>
                <w:sz w:val="26"/>
                <w:szCs w:val="26"/>
                <w:lang w:val="bg-BG"/>
              </w:rPr>
              <w:t>туационни грешки в края на изречението, повторения и изводът в края на отговора.</w:t>
            </w:r>
          </w:p>
          <w:p w:rsidR="00050AEB" w:rsidRPr="00433A8E" w:rsidRDefault="00050AEB" w:rsidP="003A7CE9">
            <w:pPr>
              <w:rPr>
                <w:rFonts w:ascii="Times New Roman" w:hAnsi="Times New Roman" w:cs="Times New Roman"/>
                <w:sz w:val="26"/>
                <w:szCs w:val="26"/>
                <w:lang w:val="bg-BG"/>
              </w:rPr>
            </w:pPr>
            <w:r w:rsidRPr="00433A8E">
              <w:rPr>
                <w:rFonts w:ascii="Times New Roman" w:hAnsi="Times New Roman" w:cs="Times New Roman"/>
                <w:sz w:val="26"/>
                <w:szCs w:val="26"/>
                <w:lang w:val="bg-BG"/>
              </w:rPr>
              <w:t>Пише думи за проверка на правописа.</w:t>
            </w:r>
          </w:p>
          <w:p w:rsidR="00050AEB" w:rsidRPr="00433A8E" w:rsidRDefault="00050AEB" w:rsidP="003A7CE9">
            <w:pPr>
              <w:rPr>
                <w:rFonts w:ascii="Times New Roman" w:hAnsi="Times New Roman" w:cs="Times New Roman"/>
                <w:b/>
                <w:sz w:val="26"/>
                <w:szCs w:val="26"/>
                <w:lang w:val="bg-BG"/>
              </w:rPr>
            </w:pPr>
            <w:r w:rsidRPr="00433A8E">
              <w:rPr>
                <w:rFonts w:ascii="Times New Roman" w:hAnsi="Times New Roman" w:cs="Times New Roman"/>
                <w:sz w:val="26"/>
                <w:szCs w:val="26"/>
                <w:lang w:val="bg-BG"/>
              </w:rPr>
              <w:lastRenderedPageBreak/>
              <w:t>Пише белова на редактирания отговор.</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126.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Приказката – извор на смях и веселие („Лаком дол“, „Работна жена“, Богатият и Хитър Петър“,</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Български народни приказки</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подбере приказки с хумористично съдържание. Може да тълкува постъпките и думите на героите и да определи кои техни нравствени качества с</w:t>
            </w:r>
            <w:r>
              <w:rPr>
                <w:rFonts w:ascii="Times New Roman" w:hAnsi="Times New Roman" w:cs="Times New Roman"/>
                <w:sz w:val="26"/>
                <w:szCs w:val="26"/>
                <w:lang w:val="bg-BG"/>
              </w:rPr>
              <w:t>е осмиват в народните приказки.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изкаже поуката. Обяснява защо народът създава такива приказки.</w:t>
            </w:r>
          </w:p>
        </w:tc>
        <w:tc>
          <w:tcPr>
            <w:tcW w:w="2430" w:type="dxa"/>
          </w:tcPr>
          <w:p w:rsidR="00050AEB" w:rsidRPr="00433A8E" w:rsidRDefault="00050AEB" w:rsidP="00EF3A62">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темата и обяснява как я разбира – свързва я с думите </w:t>
            </w:r>
            <w:r w:rsidRPr="00433A8E">
              <w:rPr>
                <w:rFonts w:ascii="Times New Roman" w:hAnsi="Times New Roman" w:cs="Times New Roman"/>
                <w:i/>
                <w:sz w:val="26"/>
                <w:szCs w:val="26"/>
                <w:lang w:val="bg-BG"/>
              </w:rPr>
              <w:t>хумор</w:t>
            </w:r>
            <w:r w:rsidRPr="00433A8E">
              <w:rPr>
                <w:rFonts w:ascii="Times New Roman" w:hAnsi="Times New Roman" w:cs="Times New Roman"/>
                <w:sz w:val="26"/>
                <w:szCs w:val="26"/>
                <w:lang w:val="bg-BG"/>
              </w:rPr>
              <w:t xml:space="preserve"> и </w:t>
            </w:r>
            <w:r w:rsidRPr="00433A8E">
              <w:rPr>
                <w:rFonts w:ascii="Times New Roman" w:hAnsi="Times New Roman" w:cs="Times New Roman"/>
                <w:i/>
                <w:sz w:val="26"/>
                <w:szCs w:val="26"/>
                <w:lang w:val="bg-BG"/>
              </w:rPr>
              <w:t>осмива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Припомня си приказки за Хитър Петър. Разказва устно история, която му е направила най-силно впечатление. Разглежда в различни книги с български народни приказки как е изобразен образът на Хитър Петър. Изказва лично мнение защо народът е създал този герой и толкова много приказки за него. Четат се двата текста за Хитър Петър последователно, определя се кое е общото в </w:t>
            </w:r>
            <w:r w:rsidRPr="00433A8E">
              <w:rPr>
                <w:rFonts w:ascii="Times New Roman" w:hAnsi="Times New Roman" w:cs="Times New Roman"/>
                <w:sz w:val="26"/>
                <w:szCs w:val="26"/>
                <w:lang w:val="bg-BG"/>
              </w:rPr>
              <w:lastRenderedPageBreak/>
              <w:t>постъпките на героя и кои качества на останалите герои се осмиват. Свързва заглавието с поуките. Чете третата приказка: сравнява се заглавието с постъпките на жената, определя се кой израз в приказката осмива жената.</w:t>
            </w:r>
          </w:p>
          <w:p w:rsidR="00050AEB" w:rsidRPr="00433A8E" w:rsidRDefault="00050AEB" w:rsidP="00EF3A62">
            <w:pPr>
              <w:rPr>
                <w:rFonts w:ascii="Times New Roman" w:hAnsi="Times New Roman" w:cs="Times New Roman"/>
                <w:b/>
                <w:sz w:val="26"/>
                <w:szCs w:val="26"/>
                <w:lang w:val="bg-BG"/>
              </w:rPr>
            </w:pPr>
            <w:r w:rsidRPr="00433A8E">
              <w:rPr>
                <w:rFonts w:ascii="Times New Roman" w:hAnsi="Times New Roman" w:cs="Times New Roman"/>
                <w:sz w:val="26"/>
                <w:szCs w:val="26"/>
                <w:lang w:val="bg-BG"/>
              </w:rPr>
              <w:t>Разказват устно „смешна“ приказка по избор.</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127.</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xml:space="preserve"> Употреба на запетая в сложното изречение</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обясни употребата на запетая в сложно изречение. Пише правилно сложни изречения, като разграничава простите изречения чрез запетая. Умее да използва подходящи свързващи думи в сложно изречение. </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Преобразува прости изречения в сложни и обяснява употребата на запетая. Преразказва диалог и определя вида на употребените изречения. Обяснява употребата на запетая в сложните изречения. Допълва в сложни </w:t>
            </w:r>
            <w:r w:rsidRPr="00433A8E">
              <w:rPr>
                <w:rFonts w:ascii="Times New Roman" w:hAnsi="Times New Roman" w:cs="Times New Roman"/>
                <w:sz w:val="26"/>
                <w:szCs w:val="26"/>
                <w:lang w:val="bg-BG"/>
              </w:rPr>
              <w:lastRenderedPageBreak/>
              <w:t>изречения запетая или свързващи думи.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Решава тестов въпрос.</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128.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b/>
                <w:sz w:val="26"/>
                <w:szCs w:val="26"/>
                <w:lang w:val="bg-BG"/>
              </w:rPr>
              <w:t>2</w:t>
            </w:r>
            <w:r w:rsidRPr="00433A8E">
              <w:rPr>
                <w:rFonts w:ascii="Times New Roman" w:hAnsi="Times New Roman" w:cs="Times New Roman"/>
                <w:sz w:val="26"/>
                <w:szCs w:val="26"/>
                <w:lang w:val="bg-BG"/>
              </w:rPr>
              <w:t>. Видове изречения по цел на изказване и по състав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Обобщение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видове изречения по състав и видове изречения по цел на изказване.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вида на изреченията и да подкрепи обяснението с примери.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Изговаря и пише правилно различни по цел на изказване и по състав изречения.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в текст видове изречения по състав и по цел на изказване.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Преобразува изречения по цел на изказване. Обяснява какво изразяват подбудителните изречения. Допълва пропуснати пунктуационни знаци. Определя какви по състав са различни видове изречения по цел на изказване. Обяснява употребата на видове изречения в художествен текст. От прости изречения образува сложни и обяснява употребата на запетая.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129.</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19.</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„Новите</w:t>
            </w:r>
            <w:r>
              <w:rPr>
                <w:rFonts w:ascii="Times New Roman" w:hAnsi="Times New Roman" w:cs="Times New Roman"/>
                <w:sz w:val="26"/>
                <w:szCs w:val="26"/>
                <w:lang w:val="bg-BG"/>
              </w:rPr>
              <w:t xml:space="preserve"> дрехи на царя“, По Ханс Кристиа</w:t>
            </w:r>
            <w:r w:rsidRPr="00433A8E">
              <w:rPr>
                <w:rFonts w:ascii="Times New Roman" w:hAnsi="Times New Roman" w:cs="Times New Roman"/>
                <w:sz w:val="26"/>
                <w:szCs w:val="26"/>
                <w:lang w:val="bg-BG"/>
              </w:rPr>
              <w:t>н Андерсен</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разкрие представата си за външния вид на героите и за техните постъпки. Умее да изрази емоци</w:t>
            </w:r>
            <w:r>
              <w:rPr>
                <w:rFonts w:ascii="Times New Roman" w:hAnsi="Times New Roman" w:cs="Times New Roman"/>
                <w:sz w:val="26"/>
                <w:szCs w:val="26"/>
                <w:lang w:val="bg-BG"/>
              </w:rPr>
              <w:t>онално-</w:t>
            </w:r>
            <w:r w:rsidRPr="00433A8E">
              <w:rPr>
                <w:rFonts w:ascii="Times New Roman" w:hAnsi="Times New Roman" w:cs="Times New Roman"/>
                <w:sz w:val="26"/>
                <w:szCs w:val="26"/>
                <w:lang w:val="bg-BG"/>
              </w:rPr>
              <w:t>оценъчно отношение към героите. Прави изводи за нравствени и емоционални качества на героите. Разбира разликата в поведението на героите.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кои герои харесва и защо. Описва външния вид на царя. Съставя изречения за министрите, като прави избор на думи. Отговаря на въпрос, като се ръководи от определените стъпки. Избира твърдения и доказва своя избор.</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130.</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19.</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„Дъга от цветя“, Ромска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AC27C5">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разграничи в текста разказ за действията на героите и за техни думи. Разбира връзката на заглавието със съдържанието и с поуката.</w:t>
            </w:r>
          </w:p>
          <w:p w:rsidR="00050AEB" w:rsidRPr="00433A8E" w:rsidRDefault="00050AEB" w:rsidP="00AC27C5">
            <w:pPr>
              <w:rPr>
                <w:rFonts w:ascii="Times New Roman" w:hAnsi="Times New Roman" w:cs="Times New Roman"/>
                <w:sz w:val="26"/>
                <w:szCs w:val="26"/>
                <w:lang w:val="bg-BG"/>
              </w:rPr>
            </w:pPr>
            <w:r>
              <w:rPr>
                <w:rFonts w:ascii="Times New Roman" w:hAnsi="Times New Roman" w:cs="Times New Roman"/>
                <w:sz w:val="26"/>
                <w:szCs w:val="26"/>
                <w:lang w:val="bg-BG"/>
              </w:rPr>
              <w:t xml:space="preserve">Открива </w:t>
            </w:r>
            <w:r w:rsidRPr="00433A8E">
              <w:rPr>
                <w:rFonts w:ascii="Times New Roman" w:hAnsi="Times New Roman" w:cs="Times New Roman"/>
                <w:sz w:val="26"/>
                <w:szCs w:val="26"/>
                <w:lang w:val="bg-BG"/>
              </w:rPr>
              <w:t>описание и обяснява употребата на сравнението. Определя причината за промяна на решението на царя.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заглавието.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какво е решението на царя. Чете подборно описанието и обяснява употребата на сравнението.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промяната на решението с думите на царицата.</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Изказва със свои думи поуката.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131.</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19.</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 xml:space="preserve">„Слънчево зимно утро“, </w:t>
            </w:r>
            <w:r w:rsidRPr="00433A8E">
              <w:rPr>
                <w:rFonts w:ascii="Times New Roman" w:hAnsi="Times New Roman" w:cs="Times New Roman"/>
                <w:sz w:val="26"/>
                <w:szCs w:val="26"/>
                <w:lang w:val="bg-BG"/>
              </w:rPr>
              <w:lastRenderedPageBreak/>
              <w:t>Кирил Христов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Възприема описаната картина и я свързва със </w:t>
            </w:r>
            <w:r w:rsidRPr="00433A8E">
              <w:rPr>
                <w:rFonts w:ascii="Times New Roman" w:hAnsi="Times New Roman" w:cs="Times New Roman"/>
                <w:sz w:val="26"/>
                <w:szCs w:val="26"/>
                <w:lang w:val="bg-BG"/>
              </w:rPr>
              <w:lastRenderedPageBreak/>
              <w:t>заглавието. Разграничава думи и изрази, които описват различни сетивни представи. Може да обясни думи и изрази с преносно значение. Умее да опише вятъра и да обясни защо е олицетворен. Може да обобщи чувства и настроения, които поражда текстът.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Обяснява защо стихотворението е </w:t>
            </w:r>
            <w:r w:rsidRPr="00433A8E">
              <w:rPr>
                <w:rFonts w:ascii="Times New Roman" w:hAnsi="Times New Roman" w:cs="Times New Roman"/>
                <w:sz w:val="26"/>
                <w:szCs w:val="26"/>
                <w:lang w:val="bg-BG"/>
              </w:rPr>
              <w:lastRenderedPageBreak/>
              <w:t>озаглавено по този начин. Подборно чете думи и изрази от текста за разкриване на различни сетивни представи</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Обяснява изрази с образно-емоционално значение. Описва вятъра и доказва, че е олицетворен.</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Съставя изречения с думи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132.</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19.</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6. </w:t>
            </w:r>
            <w:r w:rsidRPr="00433A8E">
              <w:rPr>
                <w:rFonts w:ascii="Times New Roman" w:hAnsi="Times New Roman" w:cs="Times New Roman"/>
                <w:sz w:val="26"/>
                <w:szCs w:val="26"/>
                <w:lang w:val="bg-BG"/>
              </w:rPr>
              <w:t>Съчинявам текст по словесна опора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характерно за съчиняване на текст по словесна опора, която може да бъде две думи и по аналогия.</w:t>
            </w:r>
          </w:p>
          <w:p w:rsidR="00050AEB" w:rsidRPr="00433A8E" w:rsidRDefault="00050AEB" w:rsidP="00E96EFE">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последователността от дейности за подготовка на съчинение по словесна опора от две думи и по аналогия.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особености на лятото и есента, с помощта на текстове. Описва одухотворени образи на лятото и на есента като герои в съчинението по аналогия с примери от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Записва по илюстрация думи и </w:t>
            </w:r>
            <w:r w:rsidRPr="00433A8E">
              <w:rPr>
                <w:rFonts w:ascii="Times New Roman" w:hAnsi="Times New Roman" w:cs="Times New Roman"/>
                <w:sz w:val="26"/>
                <w:szCs w:val="26"/>
                <w:lang w:val="bg-BG"/>
              </w:rPr>
              <w:lastRenderedPageBreak/>
              <w:t>изрази за описание на есента.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133.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19.</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Съчинявам текст по словесна опора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CB7036">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изпълни последователно дейности за съчиняване на повествователен текст по определената словесна опора от две думи и по аналогия: обмисля и записва заглавие, определя място и време на случката, съчинява начало, продължение и край на случката.</w:t>
            </w:r>
          </w:p>
          <w:p w:rsidR="00050AEB" w:rsidRPr="00433A8E" w:rsidRDefault="00050AEB" w:rsidP="00CB7036">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напише повествователен текст по словесна опора от две думи</w:t>
            </w:r>
            <w:r>
              <w:rPr>
                <w:rFonts w:ascii="Times New Roman" w:hAnsi="Times New Roman" w:cs="Times New Roman"/>
                <w:sz w:val="26"/>
                <w:szCs w:val="26"/>
                <w:lang w:val="bg-BG"/>
              </w:rPr>
              <w:t xml:space="preserve"> </w:t>
            </w:r>
            <w:r w:rsidRPr="00433A8E">
              <w:rPr>
                <w:rFonts w:ascii="Times New Roman" w:hAnsi="Times New Roman" w:cs="Times New Roman"/>
                <w:sz w:val="26"/>
                <w:szCs w:val="26"/>
                <w:lang w:val="bg-BG"/>
              </w:rPr>
              <w:t>и по аналогия.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Записва заглавие на съчинението.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Подбира думи за назоваване на място и време на случката.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въпроси за срещата на лятото и есента по образец.</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Съчинява край на случката по аналогия на текст.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134.</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20.</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b/>
                <w:sz w:val="26"/>
                <w:szCs w:val="26"/>
                <w:lang w:val="bg-BG"/>
              </w:rPr>
              <w:t>1</w:t>
            </w:r>
            <w:r w:rsidRPr="00433A8E">
              <w:rPr>
                <w:rFonts w:ascii="Times New Roman" w:hAnsi="Times New Roman" w:cs="Times New Roman"/>
                <w:sz w:val="26"/>
                <w:szCs w:val="26"/>
                <w:lang w:val="bg-BG"/>
              </w:rPr>
              <w:t>. Части на изречението. Видове изречения по състав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Текущ контрол</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Проверяват се умения: за разпознаване на подлога и на сказуемото и за тяхното съгласуване; за заместване на подлога с лични местоимения; за създаване на синтактични варианти; за определяне на прости изречения в състава на сложното, за тяхното свързване по смисъл чрез свър</w:t>
            </w:r>
            <w:r>
              <w:rPr>
                <w:rFonts w:ascii="Times New Roman" w:hAnsi="Times New Roman" w:cs="Times New Roman"/>
                <w:sz w:val="26"/>
                <w:szCs w:val="26"/>
                <w:lang w:val="bg-BG"/>
              </w:rPr>
              <w:t>з</w:t>
            </w:r>
            <w:r w:rsidRPr="00433A8E">
              <w:rPr>
                <w:rFonts w:ascii="Times New Roman" w:hAnsi="Times New Roman" w:cs="Times New Roman"/>
                <w:sz w:val="26"/>
                <w:szCs w:val="26"/>
                <w:lang w:val="bg-BG"/>
              </w:rPr>
              <w:t>ващи думи и за правилното им записване чрез запетаи.</w:t>
            </w:r>
          </w:p>
        </w:tc>
        <w:tc>
          <w:tcPr>
            <w:tcW w:w="2430" w:type="dxa"/>
          </w:tcPr>
          <w:p w:rsidR="00050AEB" w:rsidRPr="00433A8E" w:rsidRDefault="00050AEB" w:rsidP="007E3AC8">
            <w:pPr>
              <w:rPr>
                <w:rFonts w:ascii="Times New Roman" w:hAnsi="Times New Roman" w:cs="Times New Roman"/>
                <w:b/>
                <w:sz w:val="26"/>
                <w:szCs w:val="26"/>
                <w:lang w:val="bg-BG"/>
              </w:rPr>
            </w:pP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135.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20.</w:t>
            </w:r>
          </w:p>
        </w:tc>
        <w:tc>
          <w:tcPr>
            <w:tcW w:w="2206" w:type="dxa"/>
          </w:tcPr>
          <w:p w:rsidR="00050AEB" w:rsidRPr="00433A8E" w:rsidRDefault="00050AEB" w:rsidP="008A7109">
            <w:pPr>
              <w:rPr>
                <w:rFonts w:ascii="Times New Roman" w:hAnsi="Times New Roman" w:cs="Times New Roman"/>
                <w:sz w:val="26"/>
                <w:szCs w:val="26"/>
                <w:lang w:val="bg-BG"/>
              </w:rPr>
            </w:pPr>
            <w:r w:rsidRPr="00433A8E">
              <w:rPr>
                <w:rFonts w:ascii="Times New Roman" w:hAnsi="Times New Roman" w:cs="Times New Roman"/>
                <w:b/>
                <w:sz w:val="26"/>
                <w:szCs w:val="26"/>
                <w:lang w:val="bg-BG"/>
              </w:rPr>
              <w:t xml:space="preserve">2. </w:t>
            </w:r>
            <w:r w:rsidRPr="00433A8E">
              <w:rPr>
                <w:rFonts w:ascii="Times New Roman" w:hAnsi="Times New Roman" w:cs="Times New Roman"/>
                <w:sz w:val="26"/>
                <w:szCs w:val="26"/>
                <w:lang w:val="bg-BG"/>
              </w:rPr>
              <w:t xml:space="preserve">Членуване на </w:t>
            </w:r>
            <w:r w:rsidRPr="00433A8E">
              <w:rPr>
                <w:rFonts w:ascii="Times New Roman" w:hAnsi="Times New Roman" w:cs="Times New Roman"/>
                <w:sz w:val="26"/>
                <w:szCs w:val="26"/>
                <w:lang w:val="bg-BG"/>
              </w:rPr>
              <w:lastRenderedPageBreak/>
              <w:t>съществителните имена от м.р. ед.ч.</w:t>
            </w:r>
          </w:p>
        </w:tc>
        <w:tc>
          <w:tcPr>
            <w:tcW w:w="1440" w:type="dxa"/>
          </w:tcPr>
          <w:p w:rsidR="00050AEB" w:rsidRPr="00433A8E" w:rsidRDefault="00050AEB" w:rsidP="008A7109">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Нови </w:t>
            </w:r>
            <w:r w:rsidRPr="00433A8E">
              <w:rPr>
                <w:rFonts w:ascii="Times New Roman" w:hAnsi="Times New Roman" w:cs="Times New Roman"/>
                <w:sz w:val="26"/>
                <w:szCs w:val="26"/>
                <w:lang w:val="bg-BG"/>
              </w:rPr>
              <w:lastRenderedPageBreak/>
              <w:t>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Знае как се променят </w:t>
            </w:r>
            <w:r w:rsidRPr="00433A8E">
              <w:rPr>
                <w:rFonts w:ascii="Times New Roman" w:hAnsi="Times New Roman" w:cs="Times New Roman"/>
                <w:sz w:val="26"/>
                <w:szCs w:val="26"/>
                <w:lang w:val="bg-BG"/>
              </w:rPr>
              <w:lastRenderedPageBreak/>
              <w:t xml:space="preserve">съществителните имена от м.р. ед.ч. при членуване. Познава пълен и кратък определителен член и разбира кога те се употребяват в изречение при членуване на съществителни имена. Владее начин за проверка на членуването с пълен и кратък определителен член. </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Определя в текст </w:t>
            </w:r>
            <w:r w:rsidRPr="00433A8E">
              <w:rPr>
                <w:rFonts w:ascii="Times New Roman" w:hAnsi="Times New Roman" w:cs="Times New Roman"/>
                <w:sz w:val="26"/>
                <w:szCs w:val="26"/>
                <w:lang w:val="bg-BG"/>
              </w:rPr>
              <w:lastRenderedPageBreak/>
              <w:t>форми на съществителни имена от м.р. ед.ч. Чете обяснението и свързва негови смислови части с примерите.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пропуснат определителен член. Прави проверка на правописа, като използ</w:t>
            </w:r>
            <w:r>
              <w:rPr>
                <w:rFonts w:ascii="Times New Roman" w:hAnsi="Times New Roman" w:cs="Times New Roman"/>
                <w:sz w:val="26"/>
                <w:szCs w:val="26"/>
                <w:lang w:val="bg-BG"/>
              </w:rPr>
              <w:t>в</w:t>
            </w:r>
            <w:r w:rsidRPr="00433A8E">
              <w:rPr>
                <w:rFonts w:ascii="Times New Roman" w:hAnsi="Times New Roman" w:cs="Times New Roman"/>
                <w:sz w:val="26"/>
                <w:szCs w:val="26"/>
                <w:lang w:val="bg-BG"/>
              </w:rPr>
              <w:t xml:space="preserve">а думите </w:t>
            </w:r>
            <w:r w:rsidRPr="00433A8E">
              <w:rPr>
                <w:rFonts w:ascii="Times New Roman" w:hAnsi="Times New Roman" w:cs="Times New Roman"/>
                <w:i/>
                <w:sz w:val="26"/>
                <w:szCs w:val="26"/>
                <w:lang w:val="bg-BG"/>
              </w:rPr>
              <w:t>той</w:t>
            </w:r>
            <w:r w:rsidRPr="00433A8E">
              <w:rPr>
                <w:rFonts w:ascii="Times New Roman" w:hAnsi="Times New Roman" w:cs="Times New Roman"/>
                <w:sz w:val="26"/>
                <w:szCs w:val="26"/>
                <w:lang w:val="bg-BG"/>
              </w:rPr>
              <w:t xml:space="preserve"> и </w:t>
            </w:r>
            <w:r w:rsidRPr="00433A8E">
              <w:rPr>
                <w:rFonts w:ascii="Times New Roman" w:hAnsi="Times New Roman" w:cs="Times New Roman"/>
                <w:i/>
                <w:sz w:val="26"/>
                <w:szCs w:val="26"/>
                <w:lang w:val="bg-BG"/>
              </w:rPr>
              <w:t>него.</w:t>
            </w:r>
            <w:r w:rsidRPr="00433A8E">
              <w:rPr>
                <w:rFonts w:ascii="Times New Roman" w:hAnsi="Times New Roman" w:cs="Times New Roman"/>
                <w:sz w:val="26"/>
                <w:szCs w:val="26"/>
                <w:lang w:val="bg-BG"/>
              </w:rPr>
              <w:t xml:space="preserve"> Обяснява защо думите са записани с пълен или кратък определите</w:t>
            </w:r>
            <w:r>
              <w:rPr>
                <w:rFonts w:ascii="Times New Roman" w:hAnsi="Times New Roman" w:cs="Times New Roman"/>
                <w:sz w:val="26"/>
                <w:szCs w:val="26"/>
                <w:lang w:val="bg-BG"/>
              </w:rPr>
              <w:t>лен член. Открива грешки при чле</w:t>
            </w:r>
            <w:r w:rsidRPr="00433A8E">
              <w:rPr>
                <w:rFonts w:ascii="Times New Roman" w:hAnsi="Times New Roman" w:cs="Times New Roman"/>
                <w:sz w:val="26"/>
                <w:szCs w:val="26"/>
                <w:lang w:val="bg-BG"/>
              </w:rPr>
              <w:t>нуването и ги поправя.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136.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20.</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3. </w:t>
            </w:r>
            <w:r w:rsidRPr="00433A8E">
              <w:rPr>
                <w:rFonts w:ascii="Times New Roman" w:hAnsi="Times New Roman" w:cs="Times New Roman"/>
                <w:sz w:val="26"/>
                <w:szCs w:val="26"/>
                <w:lang w:val="bg-BG"/>
              </w:rPr>
              <w:t>„Слънчево зимно утро“, Кирил Христов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свърже думи и изрази с детайли от илюстрация. Възприема последователността на описаните картини. Може да разгран</w:t>
            </w:r>
            <w:r>
              <w:rPr>
                <w:rFonts w:ascii="Times New Roman" w:hAnsi="Times New Roman" w:cs="Times New Roman"/>
                <w:sz w:val="26"/>
                <w:szCs w:val="26"/>
                <w:lang w:val="bg-BG"/>
              </w:rPr>
              <w:t>ичи описанието на картина в раз</w:t>
            </w:r>
            <w:r w:rsidRPr="00433A8E">
              <w:rPr>
                <w:rFonts w:ascii="Times New Roman" w:hAnsi="Times New Roman" w:cs="Times New Roman"/>
                <w:sz w:val="26"/>
                <w:szCs w:val="26"/>
                <w:lang w:val="bg-BG"/>
              </w:rPr>
              <w:t xml:space="preserve">лични части на текста и според различни действия на героите. Опреде ля темата и емоционалното </w:t>
            </w:r>
            <w:r w:rsidRPr="00433A8E">
              <w:rPr>
                <w:rFonts w:ascii="Times New Roman" w:hAnsi="Times New Roman" w:cs="Times New Roman"/>
                <w:sz w:val="26"/>
                <w:szCs w:val="26"/>
                <w:lang w:val="bg-BG"/>
              </w:rPr>
              <w:lastRenderedPageBreak/>
              <w:t>въздействие и ги свързва със заглавие на стихосбирка.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Записва думи по илюстрацията. Проследява подредбата на картините в текста по схема. Попълва таблица за сравняване на описанието на гората в началото и </w:t>
            </w:r>
            <w:r w:rsidRPr="00433A8E">
              <w:rPr>
                <w:rFonts w:ascii="Times New Roman" w:hAnsi="Times New Roman" w:cs="Times New Roman"/>
                <w:sz w:val="26"/>
                <w:szCs w:val="26"/>
                <w:lang w:val="bg-BG"/>
              </w:rPr>
              <w:lastRenderedPageBreak/>
              <w:t>в края на текста. Подрежда според текста думите, които описват светлината. Разграничава действия на вятъра според сети</w:t>
            </w:r>
            <w:r>
              <w:rPr>
                <w:rFonts w:ascii="Times New Roman" w:hAnsi="Times New Roman" w:cs="Times New Roman"/>
                <w:sz w:val="26"/>
                <w:szCs w:val="26"/>
                <w:lang w:val="bg-BG"/>
              </w:rPr>
              <w:t>вните усещания, които пораждат.</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Съчинява заглавие на стихосбирка, в която може да се включи стихотворението.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137.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20.</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4. </w:t>
            </w:r>
            <w:r w:rsidRPr="00433A8E">
              <w:rPr>
                <w:rFonts w:ascii="Times New Roman" w:hAnsi="Times New Roman" w:cs="Times New Roman"/>
                <w:sz w:val="26"/>
                <w:szCs w:val="26"/>
                <w:lang w:val="bg-BG"/>
              </w:rPr>
              <w:t>„Апостолът в премеждие“, По Иван Вазов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в текст описания на герои и техни думи. Прави изводи за качества и за преживявания на герои въз основа на техни думи, постъпки и на описание на външния им вид.</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части от текста, свързани с детайли в илюстрацията.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описанията на Левски и на Али Чауш. Преразказва кратко разказа.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138.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20.</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5. </w:t>
            </w:r>
            <w:r w:rsidRPr="00433A8E">
              <w:rPr>
                <w:rFonts w:ascii="Times New Roman" w:hAnsi="Times New Roman" w:cs="Times New Roman"/>
                <w:sz w:val="26"/>
                <w:szCs w:val="26"/>
                <w:lang w:val="bg-BG"/>
              </w:rPr>
              <w:t>„Апостолът в премеждие“, По Иван Вазов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темата на текста и да я сравни със заглавието. Умее да сравнява герои и техни постъпки. Прави изводи за нравствени и емоционални качества на героите.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темата на разказа.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Обяснява връзката между темата, заглавието и съдържанието на текста. Проследява поведението на </w:t>
            </w:r>
            <w:r w:rsidRPr="00433A8E">
              <w:rPr>
                <w:rFonts w:ascii="Times New Roman" w:hAnsi="Times New Roman" w:cs="Times New Roman"/>
                <w:sz w:val="26"/>
                <w:szCs w:val="26"/>
                <w:lang w:val="bg-BG"/>
              </w:rPr>
              <w:lastRenderedPageBreak/>
              <w:t>чирачето и го тълкува.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постъпки и преживявания на Левски, на Ковачев и на чирачето.</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Назовава и доказва качества на Левски.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139.</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20.</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6</w:t>
            </w:r>
            <w:r w:rsidRPr="00433A8E">
              <w:rPr>
                <w:rFonts w:ascii="Times New Roman" w:hAnsi="Times New Roman" w:cs="Times New Roman"/>
                <w:sz w:val="26"/>
                <w:szCs w:val="26"/>
                <w:lang w:val="bg-BG"/>
              </w:rPr>
              <w:t>. Поправям писмено текст</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по словесна опора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C5E10">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открива в съдържанието на съчинението пропуски, които поправя. Открива описание на героите, употреба на епитети и допълва подходящи думи. Умее да определи допуснати грешки в началото и в края на изречението. Умее да разпознае думи с правописни особености и да редактира допуснати грешки. Редактира неясни по смисъл изречения.</w:t>
            </w:r>
          </w:p>
        </w:tc>
        <w:tc>
          <w:tcPr>
            <w:tcW w:w="2430" w:type="dxa"/>
          </w:tcPr>
          <w:p w:rsidR="00050AEB" w:rsidRPr="00433A8E" w:rsidRDefault="00050AEB" w:rsidP="00372FCF">
            <w:pPr>
              <w:rPr>
                <w:rFonts w:ascii="Times New Roman" w:hAnsi="Times New Roman" w:cs="Times New Roman"/>
                <w:b/>
                <w:sz w:val="26"/>
                <w:szCs w:val="26"/>
                <w:lang w:val="bg-BG"/>
              </w:rPr>
            </w:pPr>
            <w:r w:rsidRPr="00433A8E">
              <w:rPr>
                <w:rFonts w:ascii="Times New Roman" w:hAnsi="Times New Roman" w:cs="Times New Roman"/>
                <w:sz w:val="26"/>
                <w:szCs w:val="26"/>
                <w:lang w:val="bg-BG"/>
              </w:rPr>
              <w:t>Чете своето съчинение и записва от него думи и изрази по въпроси. Ако няма отговори на въпрос, се допълва ново изречение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Открива описание на героите и редактира: допълва епитети, изречения или пропуснато цяло описание. Проверява как са записани изреченията в началото и в края и поправя допуснати грешки. Открива думи в изреченията, в които се срещат посочени </w:t>
            </w:r>
            <w:r w:rsidRPr="00433A8E">
              <w:rPr>
                <w:rFonts w:ascii="Times New Roman" w:hAnsi="Times New Roman" w:cs="Times New Roman"/>
                <w:sz w:val="26"/>
                <w:szCs w:val="26"/>
                <w:lang w:val="bg-BG"/>
              </w:rPr>
              <w:lastRenderedPageBreak/>
              <w:t>правописни особености, определя допуснати грешки и ги редактира. Пише под диктовка неясни по смисъл изречения и ги редактира. Пише белова на съчинението.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140.</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20.</w:t>
            </w:r>
          </w:p>
        </w:tc>
        <w:tc>
          <w:tcPr>
            <w:tcW w:w="2206"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b/>
                <w:sz w:val="26"/>
                <w:szCs w:val="26"/>
                <w:lang w:val="bg-BG"/>
              </w:rPr>
              <w:t xml:space="preserve">7. </w:t>
            </w:r>
            <w:r w:rsidRPr="00433A8E">
              <w:rPr>
                <w:rFonts w:ascii="Times New Roman" w:hAnsi="Times New Roman" w:cs="Times New Roman"/>
                <w:sz w:val="26"/>
                <w:szCs w:val="26"/>
                <w:lang w:val="bg-BG"/>
              </w:rPr>
              <w:t>Народните песни – музика и танц („Диляна мома хубава“, „Момиче мъничко“, Народни песни)</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прави проучване по тема. Умее с помощта на учителя да разпределя задачите в групата. Подготвя за представяне събраната информация, като избир</w:t>
            </w:r>
            <w:r>
              <w:rPr>
                <w:rFonts w:ascii="Times New Roman" w:hAnsi="Times New Roman" w:cs="Times New Roman"/>
                <w:sz w:val="26"/>
                <w:szCs w:val="26"/>
                <w:lang w:val="bg-BG"/>
              </w:rPr>
              <w:t>а по какъв начин да стане това.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съдържанието на народните песни и може да определи какво народът споделя чрез тях.</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Свързва </w:t>
            </w:r>
            <w:r>
              <w:rPr>
                <w:rFonts w:ascii="Times New Roman" w:hAnsi="Times New Roman" w:cs="Times New Roman"/>
                <w:sz w:val="26"/>
                <w:szCs w:val="26"/>
                <w:lang w:val="bg-BG"/>
              </w:rPr>
              <w:t xml:space="preserve">съдържанието на </w:t>
            </w:r>
            <w:r w:rsidRPr="00433A8E">
              <w:rPr>
                <w:rFonts w:ascii="Times New Roman" w:hAnsi="Times New Roman" w:cs="Times New Roman"/>
                <w:sz w:val="26"/>
                <w:szCs w:val="26"/>
                <w:lang w:val="bg-BG"/>
              </w:rPr>
              <w:t>песните с мелодия.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се съставът на групите. С помощта на учителя в групата се разпределят задачите: подбор на песни за взаимоотношенията в семейството и за юначеството; подбор на диск с песни. Всяка група представя резултата от своята работа: чете се песен по избор на групата, слуша се песен по избор; обяснява се кои са героите, какви </w:t>
            </w:r>
            <w:r w:rsidRPr="00433A8E">
              <w:rPr>
                <w:rFonts w:ascii="Times New Roman" w:hAnsi="Times New Roman" w:cs="Times New Roman"/>
                <w:sz w:val="26"/>
                <w:szCs w:val="26"/>
                <w:lang w:val="bg-BG"/>
              </w:rPr>
              <w:lastRenderedPageBreak/>
              <w:t xml:space="preserve">техни чувства се </w:t>
            </w:r>
            <w:r>
              <w:rPr>
                <w:rFonts w:ascii="Times New Roman" w:hAnsi="Times New Roman" w:cs="Times New Roman"/>
                <w:sz w:val="26"/>
                <w:szCs w:val="26"/>
                <w:lang w:val="bg-BG"/>
              </w:rPr>
              <w:t>разкриват, как звучи мелодията.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Четат се последователно двете песни и се изпълняват първите три задачи от учебника. Правят се опити да се изпеят първите стихове от песните с подходяща мелодия.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141.</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Членуване на съществителните имена от м.р. ед.ч.</w:t>
            </w:r>
          </w:p>
        </w:tc>
        <w:tc>
          <w:tcPr>
            <w:tcW w:w="1440" w:type="dxa"/>
          </w:tcPr>
          <w:p w:rsidR="00050AEB" w:rsidRPr="00433A8E" w:rsidRDefault="00050AEB" w:rsidP="008A7109">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p w:rsidR="00050AEB" w:rsidRPr="00433A8E" w:rsidRDefault="00050AEB" w:rsidP="007E3AC8">
            <w:pPr>
              <w:rPr>
                <w:rFonts w:ascii="Times New Roman" w:hAnsi="Times New Roman" w:cs="Times New Roman"/>
                <w:sz w:val="26"/>
                <w:szCs w:val="26"/>
                <w:lang w:val="bg-BG"/>
              </w:rPr>
            </w:pPr>
          </w:p>
        </w:tc>
        <w:tc>
          <w:tcPr>
            <w:tcW w:w="3420" w:type="dxa"/>
          </w:tcPr>
          <w:p w:rsidR="00050AEB" w:rsidRPr="00433A8E" w:rsidRDefault="00050AEB" w:rsidP="00186E67">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членува правилно с пълен и кратък определителен член. Обяснява защо думите се членуват с пълен или кратък определителен член и как може да се докаже правилният правопис. Умее да открива грешки при членуването с помощта на думите </w:t>
            </w:r>
            <w:r w:rsidRPr="00433A8E">
              <w:rPr>
                <w:rFonts w:ascii="Times New Roman" w:hAnsi="Times New Roman" w:cs="Times New Roman"/>
                <w:i/>
                <w:sz w:val="26"/>
                <w:szCs w:val="26"/>
                <w:lang w:val="bg-BG"/>
              </w:rPr>
              <w:t>той</w:t>
            </w:r>
            <w:r w:rsidRPr="00433A8E">
              <w:rPr>
                <w:rFonts w:ascii="Times New Roman" w:hAnsi="Times New Roman" w:cs="Times New Roman"/>
                <w:sz w:val="26"/>
                <w:szCs w:val="26"/>
                <w:lang w:val="bg-BG"/>
              </w:rPr>
              <w:t xml:space="preserve"> и </w:t>
            </w:r>
            <w:r w:rsidRPr="00433A8E">
              <w:rPr>
                <w:rFonts w:ascii="Times New Roman" w:hAnsi="Times New Roman" w:cs="Times New Roman"/>
                <w:i/>
                <w:sz w:val="26"/>
                <w:szCs w:val="26"/>
                <w:lang w:val="bg-BG"/>
              </w:rPr>
              <w:t>него</w:t>
            </w:r>
            <w:r w:rsidRPr="00433A8E">
              <w:rPr>
                <w:rFonts w:ascii="Times New Roman" w:hAnsi="Times New Roman" w:cs="Times New Roman"/>
                <w:sz w:val="26"/>
                <w:szCs w:val="26"/>
                <w:lang w:val="bg-BG"/>
              </w:rPr>
              <w:t xml:space="preserve"> и да ги поправя.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членувани съществителни имена и обяснява правописа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Членува съществителни имена от м.р. ед.ч. по образец.</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Избира членувани съществителни имена и съставя изречения. Прави проверка на членуването на съществителни имена. Съставя самостоятелно изречения по картини и обяснява </w:t>
            </w:r>
            <w:r w:rsidRPr="00433A8E">
              <w:rPr>
                <w:rFonts w:ascii="Times New Roman" w:hAnsi="Times New Roman" w:cs="Times New Roman"/>
                <w:sz w:val="26"/>
                <w:szCs w:val="26"/>
                <w:lang w:val="bg-BG"/>
              </w:rPr>
              <w:lastRenderedPageBreak/>
              <w:t>членуването на съществителни имена.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142.</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Членуване на съществителни и на прилагателни имена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какво показва членуването на съществителни и на прилагателни имена. Знае как се членуват съществителни и прилагателни имена</w:t>
            </w:r>
            <w:r>
              <w:rPr>
                <w:rFonts w:ascii="Times New Roman" w:hAnsi="Times New Roman" w:cs="Times New Roman"/>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членува правилно съществителни и прилагателни имена, различни по род и число.</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членувани </w:t>
            </w:r>
            <w:r>
              <w:rPr>
                <w:rFonts w:ascii="Times New Roman" w:hAnsi="Times New Roman" w:cs="Times New Roman"/>
                <w:sz w:val="26"/>
                <w:szCs w:val="26"/>
                <w:lang w:val="bg-BG"/>
              </w:rPr>
              <w:t>съществителни имена от м.р. ед.</w:t>
            </w:r>
            <w:r w:rsidRPr="00433A8E">
              <w:rPr>
                <w:rFonts w:ascii="Times New Roman" w:hAnsi="Times New Roman" w:cs="Times New Roman"/>
                <w:sz w:val="26"/>
                <w:szCs w:val="26"/>
                <w:lang w:val="bg-BG"/>
              </w:rPr>
              <w:t>ч. в текста. Чете обяснението и свързва негови смислови части с примери. Извлича информация от таблица, обяснява как се членуват съществителни и прилагателни имена, като дава примери. Съставя изречения с думи по избор и обяснява членуването.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143.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„Скакалецът и охлювът“, Доналд Бисет</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последователността на действието, да открие епизодите и да ги озаглави.</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Прави изводи за качества на героите въз основа на техните постъпки и може да ги сравни. </w:t>
            </w:r>
          </w:p>
        </w:tc>
        <w:tc>
          <w:tcPr>
            <w:tcW w:w="2430" w:type="dxa"/>
          </w:tcPr>
          <w:p w:rsidR="00050AEB" w:rsidRPr="00433A8E" w:rsidRDefault="00050AEB" w:rsidP="00706742">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епизодите и ги озаглавява. Свързва епизоди с илюстрациите и с техни детайли. Определя разлики между героите по ключови думи. </w:t>
            </w:r>
            <w:r w:rsidRPr="00433A8E">
              <w:rPr>
                <w:rFonts w:ascii="Times New Roman" w:hAnsi="Times New Roman" w:cs="Times New Roman"/>
                <w:sz w:val="26"/>
                <w:szCs w:val="26"/>
                <w:lang w:val="bg-BG"/>
              </w:rPr>
              <w:lastRenderedPageBreak/>
              <w:t xml:space="preserve">Проследява какво се случва със Сенди и обяснява негови постъпки и мотиви. Изказва поуката. </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144.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„Скакалецът и охлювът“, Доналд Бисет</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отговаря на въпроси към художествен текст. Умее да подбира подходящи аргументи от текста за доказване на отговора.</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Свързва поуката със свои лични наблюдения.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изрази от текста с качества на героите.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въпроси към текста.</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Отговаря писмено на въпрос за значението на малките скокове в живота.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145.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5. „Отровната баница“, Българска народна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действия на героите. Умее да сравни действия на героите, техни взаимоотношения и качества.</w:t>
            </w:r>
          </w:p>
          <w:p w:rsidR="00050AEB" w:rsidRPr="00433A8E" w:rsidRDefault="00050AEB" w:rsidP="00186E67">
            <w:pPr>
              <w:rPr>
                <w:rFonts w:ascii="Times New Roman" w:hAnsi="Times New Roman" w:cs="Times New Roman"/>
                <w:sz w:val="26"/>
                <w:szCs w:val="26"/>
                <w:lang w:val="bg-BG"/>
              </w:rPr>
            </w:pPr>
            <w:r w:rsidRPr="00433A8E">
              <w:rPr>
                <w:rFonts w:ascii="Times New Roman" w:hAnsi="Times New Roman" w:cs="Times New Roman"/>
                <w:sz w:val="26"/>
                <w:szCs w:val="26"/>
                <w:lang w:val="bg-BG"/>
              </w:rPr>
              <w:t>Изразява лично мнение за героя и сравнява неговите постъпки с герои от други познати приказки.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Тълкува началото на приказката и определя каква информация за героя съдържа то. Чете се по роли диалога в края на приказката и се правят изводи за взаимоотношенията между героите и за качествата на Хитър Петър.</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146.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6. Съчинявам текст по словесна </w:t>
            </w:r>
            <w:r w:rsidRPr="00433A8E">
              <w:rPr>
                <w:rFonts w:ascii="Times New Roman" w:hAnsi="Times New Roman" w:cs="Times New Roman"/>
                <w:sz w:val="26"/>
                <w:szCs w:val="26"/>
                <w:lang w:val="bg-BG"/>
              </w:rPr>
              <w:lastRenderedPageBreak/>
              <w:t>опора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050AEB" w:rsidRPr="00433A8E" w:rsidRDefault="00050AEB" w:rsidP="00F93846">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какво е характерно за съчиняване на текст по </w:t>
            </w:r>
            <w:r w:rsidRPr="00433A8E">
              <w:rPr>
                <w:rFonts w:ascii="Times New Roman" w:hAnsi="Times New Roman" w:cs="Times New Roman"/>
                <w:sz w:val="26"/>
                <w:szCs w:val="26"/>
                <w:lang w:val="bg-BG"/>
              </w:rPr>
              <w:lastRenderedPageBreak/>
              <w:t>словесна опора, която може да бъде две думи.</w:t>
            </w:r>
          </w:p>
          <w:p w:rsidR="00050AEB" w:rsidRPr="00433A8E" w:rsidRDefault="00050AEB" w:rsidP="00F93846">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последователността от дейности за подготовка на съчинение по словесна опора от две думи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и разбира обяснението.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Избира герои за своето съчинение.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Чрез работа с антоними определя техни противоположни качества.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Съставя изречения с думи, които показват взаимоотношения между героите.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Описва героите чрез олицетворение.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147.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 </w:t>
            </w:r>
            <w:r w:rsidRPr="00433A8E">
              <w:rPr>
                <w:rFonts w:ascii="Times New Roman" w:hAnsi="Times New Roman" w:cs="Times New Roman"/>
                <w:b/>
                <w:sz w:val="26"/>
                <w:szCs w:val="26"/>
                <w:lang w:val="bg-BG"/>
              </w:rPr>
              <w:t>21.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Съчинявам текст по словесна опора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AA47A4">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изпълни последователно дейности за съчиняване на повествователен текст по определената словесна опора – двама герои с противоположни качества.</w:t>
            </w:r>
          </w:p>
          <w:p w:rsidR="00050AEB" w:rsidRPr="00433A8E" w:rsidRDefault="00050AEB" w:rsidP="00AA47A4">
            <w:pPr>
              <w:rPr>
                <w:rFonts w:ascii="Times New Roman" w:hAnsi="Times New Roman" w:cs="Times New Roman"/>
                <w:b/>
                <w:sz w:val="26"/>
                <w:szCs w:val="26"/>
                <w:lang w:val="bg-BG"/>
              </w:rPr>
            </w:pPr>
            <w:r w:rsidRPr="00433A8E">
              <w:rPr>
                <w:rFonts w:ascii="Times New Roman" w:hAnsi="Times New Roman" w:cs="Times New Roman"/>
                <w:sz w:val="26"/>
                <w:szCs w:val="26"/>
                <w:lang w:val="bg-BG"/>
              </w:rPr>
              <w:t>Може да съчини текст по словесна опора от две думи.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Измисля заглавие на съчинението.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избор по илюстрации за място и време на случката. Записва глаголи, с които назовава действия на героите.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Съчинява диалог между героите.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поуката от съчинената история и пише </w:t>
            </w:r>
            <w:r>
              <w:rPr>
                <w:rFonts w:ascii="Times New Roman" w:hAnsi="Times New Roman" w:cs="Times New Roman"/>
                <w:sz w:val="26"/>
                <w:szCs w:val="26"/>
                <w:lang w:val="bg-BG"/>
              </w:rPr>
              <w:t>план.</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148.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1. Членуване на съществителни и </w:t>
            </w:r>
            <w:r w:rsidRPr="00433A8E">
              <w:rPr>
                <w:rFonts w:ascii="Times New Roman" w:hAnsi="Times New Roman" w:cs="Times New Roman"/>
                <w:sz w:val="26"/>
                <w:szCs w:val="26"/>
                <w:lang w:val="bg-BG"/>
              </w:rPr>
              <w:lastRenderedPageBreak/>
              <w:t>прилагателни имена</w:t>
            </w:r>
          </w:p>
        </w:tc>
        <w:tc>
          <w:tcPr>
            <w:tcW w:w="1440"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Упражнение</w:t>
            </w:r>
          </w:p>
        </w:tc>
        <w:tc>
          <w:tcPr>
            <w:tcW w:w="3420" w:type="dxa"/>
          </w:tcPr>
          <w:p w:rsidR="00050AEB" w:rsidRPr="00433A8E" w:rsidRDefault="00050AEB" w:rsidP="00FF3C0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w:t>
            </w:r>
            <w:r>
              <w:rPr>
                <w:rFonts w:ascii="Times New Roman" w:hAnsi="Times New Roman" w:cs="Times New Roman"/>
                <w:sz w:val="26"/>
                <w:szCs w:val="26"/>
                <w:lang w:val="bg-BG"/>
              </w:rPr>
              <w:t xml:space="preserve">да членува правилно съществителни и </w:t>
            </w:r>
            <w:r>
              <w:rPr>
                <w:rFonts w:ascii="Times New Roman" w:hAnsi="Times New Roman" w:cs="Times New Roman"/>
                <w:sz w:val="26"/>
                <w:szCs w:val="26"/>
                <w:lang w:val="bg-BG"/>
              </w:rPr>
              <w:lastRenderedPageBreak/>
              <w:t>прилагателни</w:t>
            </w:r>
            <w:r w:rsidRPr="00433A8E">
              <w:rPr>
                <w:rFonts w:ascii="Times New Roman" w:hAnsi="Times New Roman" w:cs="Times New Roman"/>
                <w:sz w:val="26"/>
                <w:szCs w:val="26"/>
                <w:lang w:val="bg-BG"/>
              </w:rPr>
              <w:t xml:space="preserve"> имена във всички родове и числа. Пише правилно членувани форми на съществителни и на прилагателни имена. Владее определен обем думи – съществителни имена от ж.р. ед.ч., които се пишат с </w:t>
            </w:r>
            <w:r w:rsidRPr="00433A8E">
              <w:rPr>
                <w:rFonts w:ascii="Times New Roman" w:hAnsi="Times New Roman" w:cs="Times New Roman"/>
                <w:i/>
                <w:sz w:val="26"/>
                <w:szCs w:val="26"/>
                <w:lang w:val="bg-BG"/>
              </w:rPr>
              <w:t>тт</w:t>
            </w:r>
            <w:r w:rsidRPr="00433A8E">
              <w:rPr>
                <w:rFonts w:ascii="Times New Roman" w:hAnsi="Times New Roman" w:cs="Times New Roman"/>
                <w:sz w:val="26"/>
                <w:szCs w:val="26"/>
                <w:lang w:val="bg-BG"/>
              </w:rPr>
              <w:t xml:space="preserve"> при членуване.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Членува съществителни </w:t>
            </w:r>
            <w:r w:rsidRPr="00433A8E">
              <w:rPr>
                <w:rFonts w:ascii="Times New Roman" w:hAnsi="Times New Roman" w:cs="Times New Roman"/>
                <w:sz w:val="26"/>
                <w:szCs w:val="26"/>
                <w:lang w:val="bg-BG"/>
              </w:rPr>
              <w:lastRenderedPageBreak/>
              <w:t xml:space="preserve">имена и обяснява как са членувани. Членува прилагателни имена по образец. Попълва таблица, като дава примери и членува правилно съществителни имена в различен род и в различно число. Членува съществителни имена от ж.р. с </w:t>
            </w:r>
            <w:r w:rsidRPr="00433A8E">
              <w:rPr>
                <w:rFonts w:ascii="Times New Roman" w:hAnsi="Times New Roman" w:cs="Times New Roman"/>
                <w:i/>
                <w:sz w:val="26"/>
                <w:szCs w:val="26"/>
                <w:lang w:val="bg-BG"/>
              </w:rPr>
              <w:t>т</w:t>
            </w:r>
            <w:r w:rsidRPr="00433A8E">
              <w:rPr>
                <w:rFonts w:ascii="Times New Roman" w:hAnsi="Times New Roman" w:cs="Times New Roman"/>
                <w:sz w:val="26"/>
                <w:szCs w:val="26"/>
                <w:lang w:val="bg-BG"/>
              </w:rPr>
              <w:t xml:space="preserve"> в края на дума и съставя изречения по образец.</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149.</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22.</w:t>
            </w:r>
          </w:p>
        </w:tc>
        <w:tc>
          <w:tcPr>
            <w:tcW w:w="2206"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2. Числително </w:t>
            </w:r>
            <w:r>
              <w:rPr>
                <w:rFonts w:ascii="Times New Roman" w:hAnsi="Times New Roman" w:cs="Times New Roman"/>
                <w:sz w:val="26"/>
                <w:szCs w:val="26"/>
                <w:lang w:val="bg-BG"/>
              </w:rPr>
              <w:t>име</w:t>
            </w:r>
          </w:p>
        </w:tc>
        <w:tc>
          <w:tcPr>
            <w:tcW w:w="1440"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назовават числителните имена. Разпознава числителни имена и разбира, че са части на речта. Може да назове</w:t>
            </w:r>
            <w:r>
              <w:rPr>
                <w:rFonts w:ascii="Times New Roman" w:hAnsi="Times New Roman" w:cs="Times New Roman"/>
                <w:sz w:val="26"/>
                <w:szCs w:val="26"/>
                <w:lang w:val="bg-BG"/>
              </w:rPr>
              <w:t xml:space="preserve"> брой и ред с числителни имена.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в текста думи, които назовават числа. Разпределя в колони думи от текста според това какво назовават. Открива в гатанка числителни имена. Записва с думи брой на предмети по картина и съставя изречения с тях. Отговаря на въпроси, свързани </w:t>
            </w:r>
            <w:r w:rsidRPr="00433A8E">
              <w:rPr>
                <w:rFonts w:ascii="Times New Roman" w:hAnsi="Times New Roman" w:cs="Times New Roman"/>
                <w:sz w:val="26"/>
                <w:szCs w:val="26"/>
                <w:lang w:val="bg-BG"/>
              </w:rPr>
              <w:lastRenderedPageBreak/>
              <w:t>с разпознаването на банкноти и обяснява какво назовават числителните имена.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150.</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„Отровната баница“, Българска народна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връзката между нравствени качества на героите и доказателства от текста. Умее да проследи последователността на действието.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представи свое лично мнение за Хитър Петър.</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писмено какъв герой е Хитър Петър.</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как той надхитря чорбаджийката. Определя качества на чорбаджийката и доказва своя избор чрез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епизодите според последователността на действието.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151.</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„Дует“, Леда Милева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възприеме образно-емоционалното съдържание, като определя характерното за олицетворения образ на вятъра и на дъжда. </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преносното значение на описаната картина. Умее да открие и да подреди глаголите, които назовават действия на героите според </w:t>
            </w:r>
            <w:r w:rsidRPr="00433A8E">
              <w:rPr>
                <w:rFonts w:ascii="Times New Roman" w:hAnsi="Times New Roman" w:cs="Times New Roman"/>
                <w:sz w:val="26"/>
                <w:szCs w:val="26"/>
                <w:lang w:val="bg-BG"/>
              </w:rPr>
              <w:lastRenderedPageBreak/>
              <w:t>последователността в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художествен и нехудожествен текст с обща тема.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(слуша) текста. Споделя свои първи впечатления.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героите и техни действия. Обяснява употребата на олицетворението. Обяснява разликата между художествения и </w:t>
            </w:r>
            <w:r w:rsidRPr="00433A8E">
              <w:rPr>
                <w:rFonts w:ascii="Times New Roman" w:hAnsi="Times New Roman" w:cs="Times New Roman"/>
                <w:sz w:val="26"/>
                <w:szCs w:val="26"/>
                <w:lang w:val="bg-BG"/>
              </w:rPr>
              <w:lastRenderedPageBreak/>
              <w:t>нехудожествения текст.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152.</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„Дует“, Леда Милева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Разбира връзката между съдържанието на текста и неговото заглавие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Може да свърже илюстрации с детайли от</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описанието на героите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Разграничава сетивни представи, свързани с описанието на пролетната картина.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употребата на въпросителното изречение в началото на текста. Свързва детайли от описанието на героите с илюстрации.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Описва пролетната картина с помощта на въпроси.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писмено защо текстът има такова заглавие.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настроението, което се изразява.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153.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Поправям текст по словесна опора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свърже препоръки от рецензия с ключови думи. Наблюдава съдържанието на текста по въпроси и открива пропуски. Открива употребени глаголи и прави извод за постъпките на героите. Редактира </w:t>
            </w:r>
            <w:r w:rsidRPr="00433A8E">
              <w:rPr>
                <w:rFonts w:ascii="Times New Roman" w:hAnsi="Times New Roman" w:cs="Times New Roman"/>
                <w:sz w:val="26"/>
                <w:szCs w:val="26"/>
                <w:lang w:val="bg-BG"/>
              </w:rPr>
              <w:lastRenderedPageBreak/>
              <w:t>повторения.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употребата на видове изречения в употребен диалог. Прави проверка на правописа и редактира допуснати грешки.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части от рецензия на учителя и определя за какво се отнася всяка част</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Чете съчинението и търси отговори на въпроси. Допълва пропусната </w:t>
            </w:r>
            <w:r w:rsidRPr="00433A8E">
              <w:rPr>
                <w:rFonts w:ascii="Times New Roman" w:hAnsi="Times New Roman" w:cs="Times New Roman"/>
                <w:sz w:val="26"/>
                <w:szCs w:val="26"/>
                <w:lang w:val="bg-BG"/>
              </w:rPr>
              <w:lastRenderedPageBreak/>
              <w:t>информация. Записва глаголи от съчинението и обяснява доколко те показват взаимоотношенията на героите.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повторения. Ако е употребен диалог, определя как са записани изреченията и какви са по вид.</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Редактира правописни грешки.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22.</w:t>
            </w:r>
          </w:p>
        </w:tc>
        <w:tc>
          <w:tcPr>
            <w:tcW w:w="2206"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 xml:space="preserve">7. Хубава си, татковино </w:t>
            </w:r>
            <w:r w:rsidRPr="00433A8E">
              <w:rPr>
                <w:rFonts w:ascii="Times New Roman" w:hAnsi="Times New Roman" w:cs="Times New Roman"/>
                <w:sz w:val="26"/>
                <w:szCs w:val="26"/>
                <w:lang w:val="bg-BG"/>
              </w:rPr>
              <w:t>(„Мила родино“, Цветан Радославов; „В Пирин“, Иван Вазов, „Разходка до Баняса“, Иван Вазов)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темата със съдържанието и посланията на текстовете, посветени на родината. Свързва съдържанието на стихотворението с неговото предназначение – химн на България.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открие общото и различното в произведенията за родината, да определи и да назове чувства и настроения, които се изразяват чрез тези текстове. Споделя кое </w:t>
            </w:r>
            <w:r w:rsidRPr="00433A8E">
              <w:rPr>
                <w:rFonts w:ascii="Times New Roman" w:hAnsi="Times New Roman" w:cs="Times New Roman"/>
                <w:sz w:val="26"/>
                <w:szCs w:val="26"/>
                <w:lang w:val="bg-BG"/>
              </w:rPr>
              <w:lastRenderedPageBreak/>
              <w:t>произведение му прави най-силно впечатление и защо.</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Записва под диктовка заглавията и авторите на изучени стихотворения за родината. Допълва списъка, като записва заглавията и авторите на новите стихотворения.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текста „Мила родино“ и се запознава с </w:t>
            </w:r>
            <w:r w:rsidRPr="00433A8E">
              <w:rPr>
                <w:rFonts w:ascii="Times New Roman" w:hAnsi="Times New Roman" w:cs="Times New Roman"/>
                <w:sz w:val="26"/>
                <w:szCs w:val="26"/>
                <w:lang w:val="bg-BG"/>
              </w:rPr>
              <w:lastRenderedPageBreak/>
              <w:t>информацията, че той е химн на България. Обяснява кога и защо се изпълнява химнът. Чете по избор изучено стихотворение. Обяснява защо е избран този текст. Записва в тетрадката си стихове, които съобщават най-важното за чувствата и настроенията.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последователно двата текста от Иван Вазов и изпълнява първите три задачи от учебника. Организир</w:t>
            </w:r>
            <w:r>
              <w:rPr>
                <w:rFonts w:ascii="Times New Roman" w:hAnsi="Times New Roman" w:cs="Times New Roman"/>
                <w:sz w:val="26"/>
                <w:szCs w:val="26"/>
                <w:lang w:val="bg-BG"/>
              </w:rPr>
              <w:t>а се рецитал на избрани от учен</w:t>
            </w:r>
            <w:r w:rsidRPr="00433A8E">
              <w:rPr>
                <w:rFonts w:ascii="Times New Roman" w:hAnsi="Times New Roman" w:cs="Times New Roman"/>
                <w:sz w:val="26"/>
                <w:szCs w:val="26"/>
                <w:lang w:val="bg-BG"/>
              </w:rPr>
              <w:t>иците стихотворения.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155.</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Числително име</w:t>
            </w:r>
          </w:p>
        </w:tc>
        <w:tc>
          <w:tcPr>
            <w:tcW w:w="1440"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Разпознава числителни имена. Може да разграничава числителни и съществителни имена, </w:t>
            </w:r>
            <w:r w:rsidRPr="00433A8E">
              <w:rPr>
                <w:rFonts w:ascii="Times New Roman" w:hAnsi="Times New Roman" w:cs="Times New Roman"/>
                <w:sz w:val="26"/>
                <w:szCs w:val="26"/>
                <w:lang w:val="bg-BG"/>
              </w:rPr>
              <w:lastRenderedPageBreak/>
              <w:t>образувани от тях. Употребява правилно числителни имена в съответствие с конкретен смислов контекст.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Решава игрословица и открива числителни имена </w:t>
            </w:r>
            <w:r w:rsidRPr="00433A8E">
              <w:rPr>
                <w:rFonts w:ascii="Times New Roman" w:hAnsi="Times New Roman" w:cs="Times New Roman"/>
                <w:sz w:val="26"/>
                <w:szCs w:val="26"/>
                <w:lang w:val="bg-BG"/>
              </w:rPr>
              <w:lastRenderedPageBreak/>
              <w:t>в нея. Образува сложни думи, като допълва подходящо числително име.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в изречения числителни имена с помощта на картина. Допълва в скоро</w:t>
            </w:r>
            <w:r>
              <w:rPr>
                <w:rFonts w:ascii="Times New Roman" w:hAnsi="Times New Roman" w:cs="Times New Roman"/>
                <w:sz w:val="26"/>
                <w:szCs w:val="26"/>
                <w:lang w:val="bg-BG"/>
              </w:rPr>
              <w:t>по</w:t>
            </w:r>
            <w:r w:rsidRPr="00433A8E">
              <w:rPr>
                <w:rFonts w:ascii="Times New Roman" w:hAnsi="Times New Roman" w:cs="Times New Roman"/>
                <w:sz w:val="26"/>
                <w:szCs w:val="26"/>
                <w:lang w:val="bg-BG"/>
              </w:rPr>
              <w:t>говорка числителни имена.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23.</w:t>
            </w:r>
          </w:p>
        </w:tc>
        <w:tc>
          <w:tcPr>
            <w:tcW w:w="2206"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2. Числително бройно име</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Знае какво назовават числителните бройни имена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и какви граматични особ</w:t>
            </w:r>
            <w:r>
              <w:rPr>
                <w:rFonts w:ascii="Times New Roman" w:hAnsi="Times New Roman" w:cs="Times New Roman"/>
                <w:sz w:val="26"/>
                <w:szCs w:val="26"/>
                <w:lang w:val="bg-BG"/>
              </w:rPr>
              <w:t>е</w:t>
            </w:r>
            <w:r w:rsidRPr="00433A8E">
              <w:rPr>
                <w:rFonts w:ascii="Times New Roman" w:hAnsi="Times New Roman" w:cs="Times New Roman"/>
                <w:sz w:val="26"/>
                <w:szCs w:val="26"/>
                <w:lang w:val="bg-BG"/>
              </w:rPr>
              <w:t>ности имат</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назове броя (количеството) с числителни имена.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Открива в текста думи, които назовават количество. Чете обяснението и свързва негови смислови части с примери. Записва числителни имена, които правят изключение от общото правило и съставя изречения с числителни имена по избор. Записва числа с думи по образец. Попълва таблица и обяснява </w:t>
            </w:r>
            <w:r>
              <w:rPr>
                <w:rFonts w:ascii="Times New Roman" w:hAnsi="Times New Roman" w:cs="Times New Roman"/>
                <w:sz w:val="26"/>
                <w:szCs w:val="26"/>
                <w:lang w:val="bg-BG"/>
              </w:rPr>
              <w:t>особеностите на записаните числителни</w:t>
            </w:r>
            <w:r w:rsidRPr="00433A8E">
              <w:rPr>
                <w:rFonts w:ascii="Times New Roman" w:hAnsi="Times New Roman" w:cs="Times New Roman"/>
                <w:sz w:val="26"/>
                <w:szCs w:val="26"/>
                <w:lang w:val="bg-BG"/>
              </w:rPr>
              <w:t xml:space="preserve"> имена.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„Език, мой роден“, Николай Зидаров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Възприема най-важното от описанието на родния език. Разбира кое го прави мелодичен и най-мил за героя. Може да обясни с какво героят сравнява родния език. Определя с какво чувство говори героят за родния език и обяснява кои са неговите мотиви.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заглавието във връзка със съдържанието на стихотворението. Свързва детайли от текста с тяхното обяснение.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 е описана мелодичността и красотата на родния език и доказва своя отговор.</w:t>
            </w:r>
            <w:r>
              <w:rPr>
                <w:rFonts w:ascii="Times New Roman" w:hAnsi="Times New Roman" w:cs="Times New Roman"/>
                <w:sz w:val="26"/>
                <w:szCs w:val="26"/>
                <w:lang w:val="bg-BG"/>
              </w:rPr>
              <w:t xml:space="preserve"> Казва наизуст стихотворението.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158.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23.</w:t>
            </w:r>
          </w:p>
        </w:tc>
        <w:tc>
          <w:tcPr>
            <w:tcW w:w="2206" w:type="dxa"/>
          </w:tcPr>
          <w:p w:rsidR="00050AEB" w:rsidRPr="00433A8E" w:rsidRDefault="00050AEB" w:rsidP="00693D4B">
            <w:pPr>
              <w:rPr>
                <w:rFonts w:ascii="Times New Roman" w:hAnsi="Times New Roman" w:cs="Times New Roman"/>
                <w:sz w:val="26"/>
                <w:szCs w:val="26"/>
                <w:lang w:val="bg-BG"/>
              </w:rPr>
            </w:pPr>
            <w:r w:rsidRPr="00433A8E">
              <w:rPr>
                <w:rFonts w:ascii="Times New Roman" w:hAnsi="Times New Roman" w:cs="Times New Roman"/>
                <w:sz w:val="26"/>
                <w:szCs w:val="26"/>
                <w:lang w:val="bg-BG"/>
              </w:rPr>
              <w:t>4. „Индже“, Българска народна песен;</w:t>
            </w:r>
          </w:p>
          <w:p w:rsidR="00050AEB" w:rsidRPr="00433A8E" w:rsidRDefault="00050AEB" w:rsidP="00693D4B">
            <w:pPr>
              <w:rPr>
                <w:rFonts w:ascii="Times New Roman" w:hAnsi="Times New Roman" w:cs="Times New Roman"/>
                <w:sz w:val="26"/>
                <w:szCs w:val="26"/>
                <w:lang w:val="bg-BG"/>
              </w:rPr>
            </w:pPr>
            <w:r w:rsidRPr="00433A8E">
              <w:rPr>
                <w:rFonts w:ascii="Times New Roman" w:hAnsi="Times New Roman" w:cs="Times New Roman"/>
                <w:sz w:val="26"/>
                <w:szCs w:val="26"/>
                <w:lang w:val="bg-BG"/>
              </w:rPr>
              <w:t>„Цар Иван Шишман“, Българска народна песен</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свърже знанията си за народната песен с песните за Индже и за цар Иван Шишман.</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в песните думи за героите и може да ги тълкува. Определя описанието на войската и обяснява каква представа поражда то. Свързва песните с исторически събития, които представят.</w:t>
            </w:r>
          </w:p>
        </w:tc>
        <w:tc>
          <w:tcPr>
            <w:tcW w:w="2430"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Чете (слуша) песните.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техните особености. Свързва песните с исторически събития.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на непознатите думи и стихове от текстовете, в които са употребени.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Подборно чете описанието на войската и го </w:t>
            </w:r>
            <w:r w:rsidRPr="00433A8E">
              <w:rPr>
                <w:rFonts w:ascii="Times New Roman" w:hAnsi="Times New Roman" w:cs="Times New Roman"/>
                <w:sz w:val="26"/>
                <w:szCs w:val="26"/>
                <w:lang w:val="bg-BG"/>
              </w:rPr>
              <w:lastRenderedPageBreak/>
              <w:t xml:space="preserve">свързва с детайли от илюстрацията. Обяснява защо народът е </w:t>
            </w:r>
            <w:r>
              <w:rPr>
                <w:rFonts w:ascii="Times New Roman" w:hAnsi="Times New Roman" w:cs="Times New Roman"/>
                <w:sz w:val="26"/>
                <w:szCs w:val="26"/>
                <w:lang w:val="bg-BG"/>
              </w:rPr>
              <w:t>създал песни за Индже и за цар И</w:t>
            </w:r>
            <w:r w:rsidRPr="00433A8E">
              <w:rPr>
                <w:rFonts w:ascii="Times New Roman" w:hAnsi="Times New Roman" w:cs="Times New Roman"/>
                <w:sz w:val="26"/>
                <w:szCs w:val="26"/>
                <w:lang w:val="bg-BG"/>
              </w:rPr>
              <w:t>ван Шишман.</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159.</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5. „Индже“</w:t>
            </w:r>
            <w:r>
              <w:rPr>
                <w:rFonts w:ascii="Times New Roman" w:hAnsi="Times New Roman" w:cs="Times New Roman"/>
                <w:sz w:val="26"/>
                <w:szCs w:val="26"/>
                <w:lang w:val="bg-BG"/>
              </w:rPr>
              <w:t>, Б</w:t>
            </w:r>
            <w:r w:rsidRPr="00433A8E">
              <w:rPr>
                <w:rFonts w:ascii="Times New Roman" w:hAnsi="Times New Roman" w:cs="Times New Roman"/>
                <w:sz w:val="26"/>
                <w:szCs w:val="26"/>
                <w:lang w:val="bg-BG"/>
              </w:rPr>
              <w:t>ългарска народна песен;</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„Цар Иван Шишман“, Българска народна песен</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събере информация по тема. Възприема описаните образи на двамата герои и определя общото и различното в техните действия и чувства. Разбира употребата на сравненията, епитетите, повторенията и олицетворението. Прави изводи за чувствата, които пораждат песните.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Участва в изпълнението на задача за групата</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героите и отговаря на въпроси за техни общи и различни качества и действия.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какво разкрива олицетвореният образ на гората.</w:t>
            </w:r>
          </w:p>
          <w:p w:rsidR="00050AEB" w:rsidRPr="00433A8E" w:rsidRDefault="00050AEB" w:rsidP="002C6AFF">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употребени художествени средства и обяснява тяхната употреба. Разкрива какви чувства изразяват и пораждат песните.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160.</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Разпознавам пряка и непряка реч</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коя реч е пряка и как се записва според мястото й спрямо авторовата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Разграничава пряка и непряка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Разпознава пряка и непряка реч. </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и разбира обяснението.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Наблюдава и </w:t>
            </w:r>
            <w:r w:rsidRPr="00433A8E">
              <w:rPr>
                <w:rFonts w:ascii="Times New Roman" w:hAnsi="Times New Roman" w:cs="Times New Roman"/>
                <w:sz w:val="26"/>
                <w:szCs w:val="26"/>
                <w:lang w:val="bg-BG"/>
              </w:rPr>
              <w:lastRenderedPageBreak/>
              <w:t>анализира правописа на примерите за пряка реч. Обяснява правописа на пряката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Записва само думите на героите без авторовата реч.</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161.</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Разпознавам пряка и непряка реч</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разпознае и да </w:t>
            </w:r>
            <w:r>
              <w:rPr>
                <w:rFonts w:ascii="Times New Roman" w:hAnsi="Times New Roman" w:cs="Times New Roman"/>
                <w:sz w:val="26"/>
                <w:szCs w:val="26"/>
                <w:lang w:val="bg-BG"/>
              </w:rPr>
              <w:t>разграничи пряка и непряка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подбере и да постави правилно знаците за отделяне на пряката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състави диалози по ситуации и да ги запише правилно.</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в текст  непряка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Преписва текст с пряка реч и поставя пропуснати препинателни знаци.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Съставя писмено диалог по илюстрации, записва пряката реч и обяснява как е записана.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Разпределя в две колони изречения – с пряка и с непряка реч.</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162.</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24.</w:t>
            </w:r>
          </w:p>
        </w:tc>
        <w:tc>
          <w:tcPr>
            <w:tcW w:w="2206"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1. Числително бройно име</w:t>
            </w:r>
          </w:p>
        </w:tc>
        <w:tc>
          <w:tcPr>
            <w:tcW w:w="1440"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237534">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назове с числителни бройни имена количество. Може да обясни особеностите на числителните имена </w:t>
            </w:r>
            <w:r w:rsidRPr="00433A8E">
              <w:rPr>
                <w:rFonts w:ascii="Times New Roman" w:hAnsi="Times New Roman" w:cs="Times New Roman"/>
                <w:i/>
                <w:sz w:val="26"/>
                <w:szCs w:val="26"/>
                <w:lang w:val="bg-BG"/>
              </w:rPr>
              <w:t>едно</w:t>
            </w:r>
            <w:r w:rsidRPr="00433A8E">
              <w:rPr>
                <w:rFonts w:ascii="Times New Roman" w:hAnsi="Times New Roman" w:cs="Times New Roman"/>
                <w:sz w:val="26"/>
                <w:szCs w:val="26"/>
                <w:lang w:val="bg-BG"/>
              </w:rPr>
              <w:t xml:space="preserve"> и </w:t>
            </w:r>
            <w:r w:rsidRPr="00433A8E">
              <w:rPr>
                <w:rFonts w:ascii="Times New Roman" w:hAnsi="Times New Roman" w:cs="Times New Roman"/>
                <w:i/>
                <w:sz w:val="26"/>
                <w:szCs w:val="26"/>
                <w:lang w:val="bg-BG"/>
              </w:rPr>
              <w:t>две</w:t>
            </w:r>
            <w:r w:rsidRPr="00433A8E">
              <w:rPr>
                <w:rFonts w:ascii="Times New Roman" w:hAnsi="Times New Roman" w:cs="Times New Roman"/>
                <w:sz w:val="26"/>
                <w:szCs w:val="26"/>
                <w:lang w:val="bg-BG"/>
              </w:rPr>
              <w:t xml:space="preserve">. Умее да състави </w:t>
            </w:r>
            <w:r w:rsidRPr="00433A8E">
              <w:rPr>
                <w:rFonts w:ascii="Times New Roman" w:hAnsi="Times New Roman" w:cs="Times New Roman"/>
                <w:sz w:val="26"/>
                <w:szCs w:val="26"/>
                <w:lang w:val="bg-BG"/>
              </w:rPr>
              <w:lastRenderedPageBreak/>
              <w:t>словосъчетания от числителни и съществителни имена и да ги запише правилно. Употребява правилно числителни бройни имена в сло</w:t>
            </w:r>
            <w:r>
              <w:rPr>
                <w:rFonts w:ascii="Times New Roman" w:hAnsi="Times New Roman" w:cs="Times New Roman"/>
                <w:sz w:val="26"/>
                <w:szCs w:val="26"/>
                <w:lang w:val="bg-BG"/>
              </w:rPr>
              <w:t>во</w:t>
            </w:r>
            <w:r w:rsidRPr="00433A8E">
              <w:rPr>
                <w:rFonts w:ascii="Times New Roman" w:hAnsi="Times New Roman" w:cs="Times New Roman"/>
                <w:sz w:val="26"/>
                <w:szCs w:val="26"/>
                <w:lang w:val="bg-BG"/>
              </w:rPr>
              <w:t>съчетания, в изречения и в текстове.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Допълва числителни бройни имена в текст.</w:t>
            </w:r>
            <w:r>
              <w:rPr>
                <w:rFonts w:ascii="Times New Roman" w:hAnsi="Times New Roman" w:cs="Times New Roman"/>
                <w:sz w:val="26"/>
                <w:szCs w:val="26"/>
                <w:lang w:val="bg-BG"/>
              </w:rPr>
              <w:t xml:space="preserve"> Записва словосъчетания от</w:t>
            </w:r>
            <w:r w:rsidRPr="00433A8E">
              <w:rPr>
                <w:rFonts w:ascii="Times New Roman" w:hAnsi="Times New Roman" w:cs="Times New Roman"/>
                <w:sz w:val="26"/>
                <w:szCs w:val="26"/>
                <w:lang w:val="bg-BG"/>
              </w:rPr>
              <w:t xml:space="preserve"> числителни и </w:t>
            </w:r>
            <w:r w:rsidRPr="00433A8E">
              <w:rPr>
                <w:rFonts w:ascii="Times New Roman" w:hAnsi="Times New Roman" w:cs="Times New Roman"/>
                <w:sz w:val="26"/>
                <w:szCs w:val="26"/>
                <w:lang w:val="bg-BG"/>
              </w:rPr>
              <w:lastRenderedPageBreak/>
              <w:t xml:space="preserve">съществителни имена. Определя рода на числителните имена </w:t>
            </w:r>
            <w:r w:rsidRPr="00433A8E">
              <w:rPr>
                <w:rFonts w:ascii="Times New Roman" w:hAnsi="Times New Roman" w:cs="Times New Roman"/>
                <w:i/>
                <w:sz w:val="26"/>
                <w:szCs w:val="26"/>
                <w:lang w:val="bg-BG"/>
              </w:rPr>
              <w:t>едно</w:t>
            </w:r>
            <w:r w:rsidRPr="00433A8E">
              <w:rPr>
                <w:rFonts w:ascii="Times New Roman" w:hAnsi="Times New Roman" w:cs="Times New Roman"/>
                <w:sz w:val="26"/>
                <w:szCs w:val="26"/>
                <w:lang w:val="bg-BG"/>
              </w:rPr>
              <w:t xml:space="preserve"> и </w:t>
            </w:r>
            <w:r w:rsidRPr="00433A8E">
              <w:rPr>
                <w:rFonts w:ascii="Times New Roman" w:hAnsi="Times New Roman" w:cs="Times New Roman"/>
                <w:i/>
                <w:sz w:val="26"/>
                <w:szCs w:val="26"/>
                <w:lang w:val="bg-BG"/>
              </w:rPr>
              <w:t>две</w:t>
            </w:r>
            <w:r w:rsidRPr="00433A8E">
              <w:rPr>
                <w:rFonts w:ascii="Times New Roman" w:hAnsi="Times New Roman" w:cs="Times New Roman"/>
                <w:sz w:val="26"/>
                <w:szCs w:val="26"/>
                <w:lang w:val="bg-BG"/>
              </w:rPr>
              <w:t>. Назовава числителни бройни имена, записани с цифри, и решава задачи загадки. Допълва изречения с подходящи по форма числителни бройни имена.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163.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24.</w:t>
            </w:r>
          </w:p>
        </w:tc>
        <w:tc>
          <w:tcPr>
            <w:tcW w:w="2206"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2. Числително редно име</w:t>
            </w:r>
          </w:p>
        </w:tc>
        <w:tc>
          <w:tcPr>
            <w:tcW w:w="1440"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1E4676">
            <w:pPr>
              <w:rPr>
                <w:rFonts w:ascii="Times New Roman" w:hAnsi="Times New Roman" w:cs="Times New Roman"/>
                <w:b/>
                <w:sz w:val="26"/>
                <w:szCs w:val="26"/>
                <w:lang w:val="bg-BG"/>
              </w:rPr>
            </w:pPr>
            <w:r w:rsidRPr="00433A8E">
              <w:rPr>
                <w:rFonts w:ascii="Times New Roman" w:hAnsi="Times New Roman" w:cs="Times New Roman"/>
                <w:sz w:val="26"/>
                <w:szCs w:val="26"/>
                <w:lang w:val="bg-BG"/>
              </w:rPr>
              <w:t>Знае какво назовават числителните редни имена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и какви граматични особ</w:t>
            </w:r>
            <w:r>
              <w:rPr>
                <w:rFonts w:ascii="Times New Roman" w:hAnsi="Times New Roman" w:cs="Times New Roman"/>
                <w:sz w:val="26"/>
                <w:szCs w:val="26"/>
                <w:lang w:val="bg-BG"/>
              </w:rPr>
              <w:t>е</w:t>
            </w:r>
            <w:r w:rsidRPr="00433A8E">
              <w:rPr>
                <w:rFonts w:ascii="Times New Roman" w:hAnsi="Times New Roman" w:cs="Times New Roman"/>
                <w:sz w:val="26"/>
                <w:szCs w:val="26"/>
                <w:lang w:val="bg-BG"/>
              </w:rPr>
              <w:t>ности имат</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назове реда (поредността) на предметите или на лицата с числителни редни имена. Разграничава числителни бройни и числителни редни имена. Може да предаде с думи информация, представена с числа.</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Определя в текста числителните имена и открива кое от тях не е бройно</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обяснението и свързва негови смислови части с примерите. Определя рода и числото на числителните редни имена. Записва с думи числа (дати, километри). Открива в текст числителни редни </w:t>
            </w:r>
            <w:r w:rsidRPr="00433A8E">
              <w:rPr>
                <w:rFonts w:ascii="Times New Roman" w:hAnsi="Times New Roman" w:cs="Times New Roman"/>
                <w:sz w:val="26"/>
                <w:szCs w:val="26"/>
                <w:lang w:val="bg-BG"/>
              </w:rPr>
              <w:lastRenderedPageBreak/>
              <w:t>имена и ги преобразува в бройни. Записва дата, месец и година с думи и определя вида на числителните имена.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164.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24.</w:t>
            </w:r>
          </w:p>
        </w:tc>
        <w:tc>
          <w:tcPr>
            <w:tcW w:w="2206" w:type="dxa"/>
          </w:tcPr>
          <w:p w:rsidR="00050AEB" w:rsidRDefault="00050AEB" w:rsidP="00745DF7">
            <w:pPr>
              <w:rPr>
                <w:rFonts w:ascii="Times New Roman" w:hAnsi="Times New Roman" w:cs="Times New Roman"/>
                <w:sz w:val="26"/>
                <w:szCs w:val="26"/>
                <w:lang w:val="bg-BG"/>
              </w:rPr>
            </w:pPr>
            <w:r>
              <w:rPr>
                <w:rFonts w:ascii="Times New Roman" w:hAnsi="Times New Roman" w:cs="Times New Roman"/>
                <w:sz w:val="26"/>
                <w:szCs w:val="26"/>
                <w:lang w:val="bg-BG"/>
              </w:rPr>
              <w:t>3. „Майка ми“, Иван Вазов;</w:t>
            </w:r>
          </w:p>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„Ти, майко“, Елисавета Багряна</w:t>
            </w:r>
          </w:p>
          <w:p w:rsidR="00050AEB" w:rsidRPr="00433A8E" w:rsidRDefault="00050AEB" w:rsidP="0081472A">
            <w:pPr>
              <w:rPr>
                <w:rFonts w:ascii="Times New Roman" w:hAnsi="Times New Roman" w:cs="Times New Roman"/>
                <w:sz w:val="26"/>
                <w:szCs w:val="26"/>
                <w:lang w:val="bg-BG"/>
              </w:rPr>
            </w:pP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кой „говори“ в стихотворението. По заглавието определя темата и отношението на говорещия към майката. Разбира обяснението на непознатите думи и открива стихове, в които са употребени. По ключови думи определя най-важното, което изразяват двете стихотворения.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кой „говори“</w:t>
            </w:r>
            <w:r>
              <w:rPr>
                <w:rFonts w:ascii="Times New Roman" w:hAnsi="Times New Roman" w:cs="Times New Roman"/>
                <w:sz w:val="26"/>
                <w:szCs w:val="26"/>
                <w:lang w:val="bg-BG"/>
              </w:rPr>
              <w:t xml:space="preserve"> в двете стихотворе</w:t>
            </w:r>
            <w:r w:rsidRPr="00433A8E">
              <w:rPr>
                <w:rFonts w:ascii="Times New Roman" w:hAnsi="Times New Roman" w:cs="Times New Roman"/>
                <w:sz w:val="26"/>
                <w:szCs w:val="26"/>
                <w:lang w:val="bg-BG"/>
              </w:rPr>
              <w:t>ния. Сравнява и обяснява заглавията.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по ключови думи стихове.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Споделя свое лично мнение за двете стихотворения и чете изразително едно от тях по избор.</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165.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„Майка ми“, Иван Вазов;</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„Ти, майко“, Елисавета Багряна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в кое стихотворение срещата с майката е описана като спомен. Може да обясни кои качества на майката пораждат обич, признателност и уважение. Умее да назове как героите се отнасят към своите </w:t>
            </w:r>
            <w:r w:rsidRPr="00433A8E">
              <w:rPr>
                <w:rFonts w:ascii="Times New Roman" w:hAnsi="Times New Roman" w:cs="Times New Roman"/>
                <w:sz w:val="26"/>
                <w:szCs w:val="26"/>
                <w:lang w:val="bg-BG"/>
              </w:rPr>
              <w:lastRenderedPageBreak/>
              <w:t>майки.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Изразява свое л</w:t>
            </w:r>
            <w:r>
              <w:rPr>
                <w:rFonts w:ascii="Times New Roman" w:hAnsi="Times New Roman" w:cs="Times New Roman"/>
                <w:sz w:val="26"/>
                <w:szCs w:val="26"/>
                <w:lang w:val="bg-BG"/>
              </w:rPr>
              <w:t>ично мнение.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Определя и обяснява в кое стихотворение срещата на майката е описана като спомен. Обяснява как разбира стихове и </w:t>
            </w:r>
            <w:r w:rsidRPr="00433A8E">
              <w:rPr>
                <w:rFonts w:ascii="Times New Roman" w:hAnsi="Times New Roman" w:cs="Times New Roman"/>
                <w:sz w:val="26"/>
                <w:szCs w:val="26"/>
                <w:lang w:val="bg-BG"/>
              </w:rPr>
              <w:lastRenderedPageBreak/>
              <w:t>употребата на сравнението с „орлица“.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кои качества на майката пораждат обич, признателност и уважение. Съчинява текст по темата или отговаря на въпрос от тетрадката.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166.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24.</w:t>
            </w:r>
          </w:p>
        </w:tc>
        <w:tc>
          <w:tcPr>
            <w:tcW w:w="2206" w:type="dxa"/>
          </w:tcPr>
          <w:p w:rsidR="00050AEB" w:rsidRPr="00433A8E" w:rsidRDefault="00050AEB" w:rsidP="00A36E09">
            <w:pPr>
              <w:rPr>
                <w:rFonts w:ascii="Times New Roman" w:hAnsi="Times New Roman" w:cs="Times New Roman"/>
                <w:sz w:val="26"/>
                <w:szCs w:val="26"/>
                <w:lang w:val="bg-BG"/>
              </w:rPr>
            </w:pPr>
            <w:r w:rsidRPr="00433A8E">
              <w:rPr>
                <w:rFonts w:ascii="Times New Roman" w:hAnsi="Times New Roman" w:cs="Times New Roman"/>
                <w:sz w:val="26"/>
                <w:szCs w:val="26"/>
                <w:lang w:val="bg-BG"/>
              </w:rPr>
              <w:t>5. „Облачето, което си тър</w:t>
            </w:r>
            <w:r>
              <w:rPr>
                <w:rFonts w:ascii="Times New Roman" w:hAnsi="Times New Roman" w:cs="Times New Roman"/>
                <w:sz w:val="26"/>
                <w:szCs w:val="26"/>
                <w:lang w:val="bg-BG"/>
              </w:rPr>
              <w:t>сеше работа“, Петя Александрова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Възприема образа на облаците и може да сравни тяхното описание и техните действия.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последователността на действието в разказаната история.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Споделя какви чувства поражда разказаната история. Определя как малкото облаче се чувства сред големите облаци и съставя изречения с думи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откъс от текста, по който е направена илюстрацията.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167.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Разпознавам пряка и непряка реч</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приложи знанията си за пряка и непряка реч при тяхното разпознаване и записване. Разпознава пряка и непряка реч. Може да </w:t>
            </w:r>
            <w:r w:rsidRPr="00433A8E">
              <w:rPr>
                <w:rFonts w:ascii="Times New Roman" w:hAnsi="Times New Roman" w:cs="Times New Roman"/>
                <w:sz w:val="26"/>
                <w:szCs w:val="26"/>
                <w:lang w:val="bg-BG"/>
              </w:rPr>
              <w:lastRenderedPageBreak/>
              <w:t>запише правилно пряката реч и да я отдели от авторовата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Правилно записва пряка реч, когато съчинява диалог.</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Определя в кои изречения има пряка реч. Записва изреченията и обяснява правописа </w:t>
            </w:r>
            <w:r w:rsidRPr="00433A8E">
              <w:rPr>
                <w:rFonts w:ascii="Times New Roman" w:hAnsi="Times New Roman" w:cs="Times New Roman"/>
                <w:sz w:val="26"/>
                <w:szCs w:val="26"/>
                <w:lang w:val="bg-BG"/>
              </w:rPr>
              <w:lastRenderedPageBreak/>
              <w:t>на пряката реч. Озаглавява текста. Съчинява и записва диалог по тема. Прави проверка на правописа. Поставя пропуснати при записване на пряка реч препинателни знаци. Определя какви по вид и по състав са изреченията в пряката реч. Решава тестов въпрос.</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168.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Как да пиша стихове? („Римите на Руми“, Марин Тачков)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 може да съчини стихотворение.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опити да съчини рими и да допълни по смисъл стихове в стихотворение.</w:t>
            </w:r>
          </w:p>
          <w:p w:rsidR="00050AEB" w:rsidRPr="005F0C15"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Прави опити да съчини стихотворение или да разкаже смешна случка по </w:t>
            </w:r>
            <w:r>
              <w:rPr>
                <w:rFonts w:ascii="Times New Roman" w:hAnsi="Times New Roman" w:cs="Times New Roman"/>
                <w:sz w:val="26"/>
                <w:szCs w:val="26"/>
                <w:lang w:val="bg-BG"/>
              </w:rPr>
              <w:t>самостоятелно избрана тема.</w:t>
            </w:r>
          </w:p>
        </w:tc>
        <w:tc>
          <w:tcPr>
            <w:tcW w:w="2430"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Чете изученото стихотворение</w:t>
            </w:r>
            <w:r w:rsidRPr="00433A8E">
              <w:rPr>
                <w:rFonts w:ascii="Times New Roman" w:hAnsi="Times New Roman" w:cs="Times New Roman"/>
                <w:sz w:val="26"/>
                <w:szCs w:val="26"/>
                <w:lang w:val="bg-BG"/>
              </w:rPr>
              <w:t xml:space="preserve"> „Римите на Руми“</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Определя в него и чете подборно римувани думи. Обяснява как се образува римата.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Записва стихове, като допълва думи, които се римуват. Чете се стихотворението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(Читанка, 2. кл.) и се сравняват подбраните думи </w:t>
            </w:r>
            <w:r w:rsidRPr="00433A8E">
              <w:rPr>
                <w:rFonts w:ascii="Times New Roman" w:hAnsi="Times New Roman" w:cs="Times New Roman"/>
                <w:sz w:val="26"/>
                <w:szCs w:val="26"/>
                <w:lang w:val="bg-BG"/>
              </w:rPr>
              <w:lastRenderedPageBreak/>
              <w:t>от учениците и от автора. Допълва пропуснати стихове и определя римуваните думи. Съчинява писмено стихотворение или разказва смешна история по самостоятелно избрана тема.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Рисува илюстрация към съчинения текст.</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се изложба на тетрадки с най-интересните илюстрации и текстове.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169.</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25.</w:t>
            </w:r>
          </w:p>
        </w:tc>
        <w:tc>
          <w:tcPr>
            <w:tcW w:w="2206"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1. Числително редно име</w:t>
            </w:r>
          </w:p>
        </w:tc>
        <w:tc>
          <w:tcPr>
            <w:tcW w:w="1440" w:type="dxa"/>
          </w:tcPr>
          <w:p w:rsidR="00050AEB" w:rsidRPr="00433A8E" w:rsidRDefault="00050AEB" w:rsidP="00940C9E">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Знае какво назовават числителните бройни и числителните редни имена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Може да разпознае и да разграничи числителните бройни и числителните редни имена. Умее да употреби правилно и двата вида числителни имена в съотв</w:t>
            </w:r>
            <w:r>
              <w:rPr>
                <w:rFonts w:ascii="Times New Roman" w:hAnsi="Times New Roman" w:cs="Times New Roman"/>
                <w:sz w:val="26"/>
                <w:szCs w:val="26"/>
                <w:lang w:val="bg-BG"/>
              </w:rPr>
              <w:t>етствие с конкретен смислов и ез</w:t>
            </w:r>
            <w:r w:rsidRPr="00433A8E">
              <w:rPr>
                <w:rFonts w:ascii="Times New Roman" w:hAnsi="Times New Roman" w:cs="Times New Roman"/>
                <w:sz w:val="26"/>
                <w:szCs w:val="26"/>
                <w:lang w:val="bg-BG"/>
              </w:rPr>
              <w:t>иков контекст.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Записва с числителни имена номера на леки коли и определя вида. Записва с думи датите, на които се честват национални празници. Попълва таблица, като преобразува числителните бройни в </w:t>
            </w:r>
            <w:r w:rsidRPr="00433A8E">
              <w:rPr>
                <w:rFonts w:ascii="Times New Roman" w:hAnsi="Times New Roman" w:cs="Times New Roman"/>
                <w:sz w:val="26"/>
                <w:szCs w:val="26"/>
                <w:lang w:val="bg-BG"/>
              </w:rPr>
              <w:lastRenderedPageBreak/>
              <w:t>числителни редни имена. Открива в изречения числителни бройни и числителни редни имена и ги записва в две колони. Решава тестов въпрос.</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170.</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25.</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Правопис на числителните имена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Наблюдава конкретни примери и прави изводи за правописа на числителните бройни и числителните редни имена</w:t>
            </w:r>
            <w:r w:rsidRPr="00433A8E">
              <w:rPr>
                <w:rFonts w:ascii="Times New Roman" w:hAnsi="Times New Roman" w:cs="Times New Roman"/>
                <w:b/>
                <w:sz w:val="26"/>
                <w:szCs w:val="26"/>
                <w:lang w:val="bg-BG"/>
              </w:rPr>
              <w:t>.</w:t>
            </w:r>
          </w:p>
          <w:p w:rsidR="00050AEB" w:rsidRPr="00433A8E" w:rsidRDefault="00050AEB" w:rsidP="00BB4B75">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запише правилно числителните имена, които употребява.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чете в текста словосъчетания, които съдържат числителни имена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Наблюдава последователно записаните примери за правописа на числителните имена. Прави изводи за всеки конкретен случай. Записва най-важното и конкретен пример. Преписва от текста числителни имена и обяснява правописа. Открива правилно и неправилно </w:t>
            </w:r>
            <w:r w:rsidRPr="00433A8E">
              <w:rPr>
                <w:rFonts w:ascii="Times New Roman" w:hAnsi="Times New Roman" w:cs="Times New Roman"/>
                <w:sz w:val="26"/>
                <w:szCs w:val="26"/>
                <w:lang w:val="bg-BG"/>
              </w:rPr>
              <w:lastRenderedPageBreak/>
              <w:t>написани числителни имена. Прави поправка и записва верния вариант. Членува правилно числителни имена.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171.</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25.</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„Облачето, което си търсеше работа“, Петя Александрова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думи и изрази в описанието, които се отнасят за героите. Умее да сравни и да направи изводи за техни качества въз основа на действията и на думите на героите. Определя необикновеното в разказа. Свързва изводите със своя житейски опит.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Попълва таблица за разпределяне на думи и изрази, които се отнасят за героите. Обяснява защо големите облаци пренебрегват малкото облаче. Назовава качества на малкото облаче и ги доказва чрез примери от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Разказва история за човек, който прилича на малкото облаче или рисува малкото облаче и обяснява по своята рисунка как изглежда.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172.</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25.</w:t>
            </w:r>
          </w:p>
        </w:tc>
        <w:tc>
          <w:tcPr>
            <w:tcW w:w="2206" w:type="dxa"/>
          </w:tcPr>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4. „Обичам те, родино“, Елисавета Багряна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Възприема описания образ на родината през различните сезони. Може да обясни връзката на </w:t>
            </w:r>
            <w:r w:rsidRPr="00433A8E">
              <w:rPr>
                <w:rFonts w:ascii="Times New Roman" w:hAnsi="Times New Roman" w:cs="Times New Roman"/>
                <w:sz w:val="26"/>
                <w:szCs w:val="26"/>
                <w:lang w:val="bg-BG"/>
              </w:rPr>
              <w:lastRenderedPageBreak/>
              <w:t>заглавието със съдържанието на стихотворението</w:t>
            </w:r>
            <w:r>
              <w:rPr>
                <w:rFonts w:ascii="Times New Roman" w:hAnsi="Times New Roman" w:cs="Times New Roman"/>
                <w:sz w:val="26"/>
                <w:szCs w:val="26"/>
                <w:lang w:val="bg-BG"/>
              </w:rPr>
              <w:t xml:space="preserve">. </w:t>
            </w:r>
            <w:r w:rsidRPr="00433A8E">
              <w:rPr>
                <w:rFonts w:ascii="Times New Roman" w:hAnsi="Times New Roman" w:cs="Times New Roman"/>
                <w:sz w:val="26"/>
                <w:szCs w:val="26"/>
                <w:lang w:val="bg-BG"/>
              </w:rPr>
              <w:t>Открива повторението и обяснява неговата употреба. Прави изводи за отношението на героя към родината.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(слуша) стихотворението. Чете подборно стихове, които </w:t>
            </w:r>
            <w:r w:rsidRPr="00433A8E">
              <w:rPr>
                <w:rFonts w:ascii="Times New Roman" w:hAnsi="Times New Roman" w:cs="Times New Roman"/>
                <w:sz w:val="26"/>
                <w:szCs w:val="26"/>
                <w:lang w:val="bg-BG"/>
              </w:rPr>
              <w:lastRenderedPageBreak/>
              <w:t>отговарят на илюстрацията. Записва от текста ключови думи, които показват как изглежда родината през различните сезони. Обяснява употребата на повторението и отношението на героя към родината. Участва в изпълнението на задача за групата.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173.</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25.</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5. „Обичам те, родино“, Елисавета Багряна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каже стихотворението наизуст. Определя настроението, което се изразява. Открива художествени средства и обяснява тяхната употреба. Свързва мисли на известни личности с идеята на стихотворението и с думите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думи в стихове от текста. Казва стихотворението наизуст.</w:t>
            </w:r>
          </w:p>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Отговаря на въпрос</w:t>
            </w:r>
            <w:r w:rsidRPr="00433A8E">
              <w:rPr>
                <w:rFonts w:ascii="Times New Roman" w:hAnsi="Times New Roman" w:cs="Times New Roman"/>
                <w:sz w:val="26"/>
                <w:szCs w:val="26"/>
                <w:lang w:val="bg-BG"/>
              </w:rPr>
              <w:t xml:space="preserve"> за настроението чрез избор на твърдение.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думи с преносно значение и олицетворение и обяснява тяхната употреба.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Тълкува мисли на известни личности и ги свързва с </w:t>
            </w:r>
            <w:r w:rsidRPr="00433A8E">
              <w:rPr>
                <w:rFonts w:ascii="Times New Roman" w:hAnsi="Times New Roman" w:cs="Times New Roman"/>
                <w:sz w:val="26"/>
                <w:szCs w:val="26"/>
                <w:lang w:val="bg-BG"/>
              </w:rPr>
              <w:lastRenderedPageBreak/>
              <w:t>изводи за посланието на стихотворението.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174.</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25.</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Преобразувам пряка в непряка реч</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прилики и разлики между пряка и непряка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 се преобразува пряка реч в непряка.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преобразува пряка реч в непряка.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примери с пряка и с непряка реч.</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Съставя изречения от думи, като ги групира за изречение – пряка реч и изречение – непряка реч.</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175.</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ІІІ. </w:t>
            </w:r>
            <w:r w:rsidRPr="00433A8E">
              <w:rPr>
                <w:rFonts w:ascii="Times New Roman" w:hAnsi="Times New Roman" w:cs="Times New Roman"/>
                <w:b/>
                <w:sz w:val="26"/>
                <w:szCs w:val="26"/>
                <w:lang w:val="bg-BG"/>
              </w:rPr>
              <w:t>25.</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Преобразувам пряка в непряка реч</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A36F67">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Разпознава пряка и непряка реч. Може да преобразува пряка реч в непряка и да я запише правилно като сложно изречение. Умее да преобразува пряка реч в непряка при подробно и кратко преразказване на повествователни текстове.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Преобразува пряка реч в непряка по образец.</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диалог в кратка пиеса, като преобразува пряката реч. Допълва подходящи думи в непряка реч, като ползва информация от пряка реч.</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Определя коя непряка реч е преобразувана от пряка реч в образеца.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176.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26.</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1. Правопис на </w:t>
            </w:r>
            <w:r w:rsidRPr="00433A8E">
              <w:rPr>
                <w:rFonts w:ascii="Times New Roman" w:hAnsi="Times New Roman" w:cs="Times New Roman"/>
                <w:sz w:val="26"/>
                <w:szCs w:val="26"/>
                <w:lang w:val="bg-BG"/>
              </w:rPr>
              <w:lastRenderedPageBreak/>
              <w:t>числителните имена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Упражнен</w:t>
            </w:r>
            <w:r w:rsidRPr="00433A8E">
              <w:rPr>
                <w:rFonts w:ascii="Times New Roman" w:hAnsi="Times New Roman" w:cs="Times New Roman"/>
                <w:sz w:val="26"/>
                <w:szCs w:val="26"/>
                <w:lang w:val="bg-BG"/>
              </w:rPr>
              <w:lastRenderedPageBreak/>
              <w:t>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Може да запише правилно </w:t>
            </w:r>
            <w:r w:rsidRPr="00433A8E">
              <w:rPr>
                <w:rFonts w:ascii="Times New Roman" w:hAnsi="Times New Roman" w:cs="Times New Roman"/>
                <w:sz w:val="26"/>
                <w:szCs w:val="26"/>
                <w:lang w:val="bg-BG"/>
              </w:rPr>
              <w:lastRenderedPageBreak/>
              <w:t>числителните имена, които употребява.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използва различни по вид числителни имена според конкретен езиков контекст.</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Може да открива грешки в правописа на числителните имена и да ги редактира.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Разпределя </w:t>
            </w:r>
            <w:r w:rsidRPr="00433A8E">
              <w:rPr>
                <w:rFonts w:ascii="Times New Roman" w:hAnsi="Times New Roman" w:cs="Times New Roman"/>
                <w:sz w:val="26"/>
                <w:szCs w:val="26"/>
                <w:lang w:val="bg-BG"/>
              </w:rPr>
              <w:lastRenderedPageBreak/>
              <w:t>словосъчетания от съществителни имена и числителни бройни и числителни редни в две колони. Открива правилно и грешно записани числителни имена. Поправя грешките. Съставя изречения с числителни имена по избор. Открива подлози, изразени с числително име. Записва числа с думи и допълва подходящо съществително име в изречение.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177.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26.</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Време на глагола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време на глагола. Разбира колко времена има и как се опред</w:t>
            </w:r>
            <w:r>
              <w:rPr>
                <w:rFonts w:ascii="Times New Roman" w:hAnsi="Times New Roman" w:cs="Times New Roman"/>
                <w:sz w:val="26"/>
                <w:szCs w:val="26"/>
                <w:lang w:val="bg-BG"/>
              </w:rPr>
              <w:t>е</w:t>
            </w:r>
            <w:r w:rsidRPr="00433A8E">
              <w:rPr>
                <w:rFonts w:ascii="Times New Roman" w:hAnsi="Times New Roman" w:cs="Times New Roman"/>
                <w:sz w:val="26"/>
                <w:szCs w:val="26"/>
                <w:lang w:val="bg-BG"/>
              </w:rPr>
              <w:t>лят спрямо момента на говорене. Може с опора да ра</w:t>
            </w:r>
            <w:r>
              <w:rPr>
                <w:rFonts w:ascii="Times New Roman" w:hAnsi="Times New Roman" w:cs="Times New Roman"/>
                <w:sz w:val="26"/>
                <w:szCs w:val="26"/>
                <w:lang w:val="bg-BG"/>
              </w:rPr>
              <w:t>з</w:t>
            </w:r>
            <w:r w:rsidRPr="00433A8E">
              <w:rPr>
                <w:rFonts w:ascii="Times New Roman" w:hAnsi="Times New Roman" w:cs="Times New Roman"/>
                <w:sz w:val="26"/>
                <w:szCs w:val="26"/>
                <w:lang w:val="bg-BG"/>
              </w:rPr>
              <w:t>предели глаголи</w:t>
            </w:r>
            <w:r>
              <w:rPr>
                <w:rFonts w:ascii="Times New Roman" w:hAnsi="Times New Roman" w:cs="Times New Roman"/>
                <w:sz w:val="26"/>
                <w:szCs w:val="26"/>
                <w:lang w:val="bg-BG"/>
              </w:rPr>
              <w:t xml:space="preserve"> в групи, според тяхното време.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състави изречения с форми на глаголите в различно време.</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Определя глаголите в диалог. Чете обяснението и свързва негови смислови части с примерите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Записва думите, с които може да се определи кога се извършва действието. Разпределя в </w:t>
            </w:r>
            <w:r w:rsidRPr="00433A8E">
              <w:rPr>
                <w:rFonts w:ascii="Times New Roman" w:hAnsi="Times New Roman" w:cs="Times New Roman"/>
                <w:sz w:val="26"/>
                <w:szCs w:val="26"/>
                <w:lang w:val="bg-BG"/>
              </w:rPr>
              <w:lastRenderedPageBreak/>
              <w:t>таблица с опора глаголи според времето, в което се извършва действието. Съставя изречения с глаголи в различно време спрямо момента на говорене. Променя формата на глагола, за да използва друго време.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178.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26.</w:t>
            </w:r>
          </w:p>
        </w:tc>
        <w:tc>
          <w:tcPr>
            <w:tcW w:w="2206" w:type="dxa"/>
          </w:tcPr>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3. „Записки по българските въстания“ (Въстанието в 1876 г. Панагюрище), По Захари Стоянов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връзката на текста с историческото събитие. Може да сравни описание от текста с картина на същата тема.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преживяванията на героите. Прави изводи за настроението и за качества на героите въз основа на писмото и на техни думи и действия.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подборно какво се случва пред къщата на бай Иван. Определя чувствата на панагюрци при обявяването на въстанието, като избира подходящи думи и съставя изречения с тях. Обяснява защо писмото започва с думата „братя“. Чете подборно как посрещат вестта събралите се и съставя изречения с </w:t>
            </w:r>
            <w:r w:rsidRPr="00433A8E">
              <w:rPr>
                <w:rFonts w:ascii="Times New Roman" w:hAnsi="Times New Roman" w:cs="Times New Roman"/>
                <w:sz w:val="26"/>
                <w:szCs w:val="26"/>
                <w:lang w:val="bg-BG"/>
              </w:rPr>
              <w:lastRenderedPageBreak/>
              <w:t xml:space="preserve">думи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xml:space="preserve">. </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179.</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26.</w:t>
            </w:r>
          </w:p>
        </w:tc>
        <w:tc>
          <w:tcPr>
            <w:tcW w:w="2206" w:type="dxa"/>
          </w:tcPr>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4. „Първоаприлска лъжа“, Асен Разцветников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Може да открие неверо</w:t>
            </w:r>
            <w:r w:rsidRPr="00433A8E">
              <w:rPr>
                <w:rFonts w:ascii="Times New Roman" w:hAnsi="Times New Roman" w:cs="Times New Roman"/>
                <w:sz w:val="26"/>
                <w:szCs w:val="26"/>
                <w:lang w:val="bg-BG"/>
              </w:rPr>
              <w:t>ятното в текста и да го обясни. Разпознава и назовава по картини забележителности в различни страни.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защо текстът е озаглавен „Първоаприлска лъжа“. Свързва текста с представата за интересна шега.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(слуша) текста. Определя невероятното и чете подборно от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обяснението на непо</w:t>
            </w:r>
            <w:r>
              <w:rPr>
                <w:rFonts w:ascii="Times New Roman" w:hAnsi="Times New Roman" w:cs="Times New Roman"/>
                <w:sz w:val="26"/>
                <w:szCs w:val="26"/>
                <w:lang w:val="bg-BG"/>
              </w:rPr>
              <w:t>з</w:t>
            </w:r>
            <w:r w:rsidRPr="00433A8E">
              <w:rPr>
                <w:rFonts w:ascii="Times New Roman" w:hAnsi="Times New Roman" w:cs="Times New Roman"/>
                <w:sz w:val="26"/>
                <w:szCs w:val="26"/>
                <w:lang w:val="bg-BG"/>
              </w:rPr>
              <w:t>натите думи и ги свързва с града, за който се отнасят.</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Разглежда картините и чете подборно за кои от градовете се говори в текста. Обяснява употребата на повторението. Съчинява първоаприлска шега.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180.</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26.</w:t>
            </w:r>
          </w:p>
        </w:tc>
        <w:tc>
          <w:tcPr>
            <w:tcW w:w="2206" w:type="dxa"/>
          </w:tcPr>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5. „Том Сойер“, Марк Твен</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сюжетната линия. Възприема образа на Том, като разграничава в текста негови разсъждения, разказ за негови постъпки и думи.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изводи за качества на героя чрез избор на думи. Съставя изречения с тях.</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Доказва избора си чрез </w:t>
            </w:r>
            <w:r w:rsidRPr="00433A8E">
              <w:rPr>
                <w:rFonts w:ascii="Times New Roman" w:hAnsi="Times New Roman" w:cs="Times New Roman"/>
                <w:sz w:val="26"/>
                <w:szCs w:val="26"/>
                <w:lang w:val="bg-BG"/>
              </w:rPr>
              <w:lastRenderedPageBreak/>
              <w:t>примери от текста.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текста и определя в него части, които представят мислите на героя. Обяснява как героят се чувства при събуждането си. Обяснява защо Том не обича да ходи на </w:t>
            </w:r>
            <w:r w:rsidRPr="00433A8E">
              <w:rPr>
                <w:rFonts w:ascii="Times New Roman" w:hAnsi="Times New Roman" w:cs="Times New Roman"/>
                <w:sz w:val="26"/>
                <w:szCs w:val="26"/>
                <w:lang w:val="bg-BG"/>
              </w:rPr>
              <w:lastRenderedPageBreak/>
              <w:t>училище и какво за него е то. Избира и записва думи, назоваващи качества на героя. Съставя изречения с тях. Доказва чрез примери от текста.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181.</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26.</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Преобразувам пряка в непряка реч</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приложи знанията си за пряка и непряка реч и за правописа им. Умее да преобразува пряка реч в непряка. Владее определен обем от думи за преобразуване на пряката реч в непряка, които използ</w:t>
            </w:r>
            <w:r>
              <w:rPr>
                <w:rFonts w:ascii="Times New Roman" w:hAnsi="Times New Roman" w:cs="Times New Roman"/>
                <w:sz w:val="26"/>
                <w:szCs w:val="26"/>
                <w:lang w:val="bg-BG"/>
              </w:rPr>
              <w:t>в</w:t>
            </w:r>
            <w:r w:rsidRPr="00433A8E">
              <w:rPr>
                <w:rFonts w:ascii="Times New Roman" w:hAnsi="Times New Roman" w:cs="Times New Roman"/>
                <w:sz w:val="26"/>
                <w:szCs w:val="26"/>
                <w:lang w:val="bg-BG"/>
              </w:rPr>
              <w:t>а уместно в сложното изречение. Може да преобразува пряка реч в непряка в преразказ.</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думи в изречения, като образува два варианта: пряка и непряка реч. Преобразува пряка реч в непряка. Подбира и допълва подходящи думи в изречения, които са преобразувана пряка реч. Помага си с образец. Преразказва писмено диалог в детска пиеса, като преобразува пряката реч в непряка и подбира подходящи думи.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182.</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26.</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Пъстри гатанки</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определи как в гатанката се представят качества на „скритите“ предмети. Умее да отгатва </w:t>
            </w:r>
            <w:r w:rsidRPr="00433A8E">
              <w:rPr>
                <w:rFonts w:ascii="Times New Roman" w:hAnsi="Times New Roman" w:cs="Times New Roman"/>
                <w:sz w:val="26"/>
                <w:szCs w:val="26"/>
                <w:lang w:val="bg-BG"/>
              </w:rPr>
              <w:lastRenderedPageBreak/>
              <w:t>гатанки.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как се съчинява гатанка. Прави опити да съчини гатанка.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Организира се състезание за отгатване на гатанки. Участват </w:t>
            </w:r>
            <w:r w:rsidRPr="00433A8E">
              <w:rPr>
                <w:rFonts w:ascii="Times New Roman" w:hAnsi="Times New Roman" w:cs="Times New Roman"/>
                <w:sz w:val="26"/>
                <w:szCs w:val="26"/>
                <w:lang w:val="bg-BG"/>
              </w:rPr>
              <w:lastRenderedPageBreak/>
              <w:t>две групи, като всяка група задава гатанки и отгатва гатанки. Когато отгатва гатанки, групата обяснява кои думи са й помогнали да отгатне гатанката. Работи се с гатанките от учебника. Първо място заема групата, която е отгатнала най-много гатанки и е събрала най-много точки от обясненията.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се информацията </w:t>
            </w:r>
            <w:r w:rsidRPr="00433A8E">
              <w:rPr>
                <w:rFonts w:ascii="Times New Roman" w:hAnsi="Times New Roman" w:cs="Times New Roman"/>
                <w:i/>
                <w:sz w:val="26"/>
                <w:szCs w:val="26"/>
                <w:lang w:val="bg-BG"/>
              </w:rPr>
              <w:t>Как се пише гатанка</w:t>
            </w:r>
            <w:r w:rsidRPr="00433A8E">
              <w:rPr>
                <w:rFonts w:ascii="Times New Roman" w:hAnsi="Times New Roman" w:cs="Times New Roman"/>
                <w:sz w:val="26"/>
                <w:szCs w:val="26"/>
                <w:lang w:val="bg-BG"/>
              </w:rPr>
              <w:t>. Учениците избират чрез картини предмет, за който съчиняват писмено гатанка.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По желание на учениците допълнително може да се направи книжка, в която да </w:t>
            </w:r>
            <w:r w:rsidRPr="00433A8E">
              <w:rPr>
                <w:rFonts w:ascii="Times New Roman" w:hAnsi="Times New Roman" w:cs="Times New Roman"/>
                <w:sz w:val="26"/>
                <w:szCs w:val="26"/>
                <w:lang w:val="bg-BG"/>
              </w:rPr>
              <w:lastRenderedPageBreak/>
              <w:t>се включат гатанките и илюстрации към тях.</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183.</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27.</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Време на глагола</w:t>
            </w:r>
          </w:p>
        </w:tc>
        <w:tc>
          <w:tcPr>
            <w:tcW w:w="1440" w:type="dxa"/>
          </w:tcPr>
          <w:p w:rsidR="00050AEB" w:rsidRPr="00433A8E" w:rsidRDefault="00050AEB" w:rsidP="00CB4592">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какво показва времето на глагола. Умее да определи какво действие изразяват глаголите спрямо момента на говорене.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употреби подхо</w:t>
            </w:r>
            <w:r>
              <w:rPr>
                <w:rFonts w:ascii="Times New Roman" w:hAnsi="Times New Roman" w:cs="Times New Roman"/>
                <w:sz w:val="26"/>
                <w:szCs w:val="26"/>
                <w:lang w:val="bg-BG"/>
              </w:rPr>
              <w:t>дящи по време глаголи според кон</w:t>
            </w:r>
            <w:r w:rsidRPr="00433A8E">
              <w:rPr>
                <w:rFonts w:ascii="Times New Roman" w:hAnsi="Times New Roman" w:cs="Times New Roman"/>
                <w:sz w:val="26"/>
                <w:szCs w:val="26"/>
                <w:lang w:val="bg-BG"/>
              </w:rPr>
              <w:t>кретен смислов и езиков контекст.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устно какво изразява времето</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Открива в изречения от текст глаголите и определя кога се извършва действието спрямо момента на говорене.</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Съчинява кратък текст и определя кога се извършва действието спрямо момента на говорене. Определя лице и число на глаголите. Съставя изречения с форми на глаголите за различно глаголно време.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184.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27.</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Сегашно време на глагола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Знае какво</w:t>
            </w:r>
            <w:r w:rsidRPr="00433A8E">
              <w:rPr>
                <w:rFonts w:ascii="Times New Roman" w:hAnsi="Times New Roman" w:cs="Times New Roman"/>
                <w:sz w:val="26"/>
                <w:szCs w:val="26"/>
                <w:lang w:val="bg-BG"/>
              </w:rPr>
              <w:t xml:space="preserve"> действие означава глаголът в сегашно време. Владее начин за разпознаване на формите на глаголите в сегашно време. Може да прилага начините </w:t>
            </w:r>
            <w:r w:rsidRPr="00433A8E">
              <w:rPr>
                <w:rFonts w:ascii="Times New Roman" w:hAnsi="Times New Roman" w:cs="Times New Roman"/>
                <w:sz w:val="26"/>
                <w:szCs w:val="26"/>
                <w:lang w:val="bg-BG"/>
              </w:rPr>
              <w:lastRenderedPageBreak/>
              <w:t>за определяне на сегашно време на глаголите. Разпознава сегашно време на глаголите.</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lastRenderedPageBreak/>
              <w:t xml:space="preserve">Определя глаголите в текст. Обяснява кога се извършва глаголното действие. Чете </w:t>
            </w:r>
            <w:r w:rsidRPr="00433A8E">
              <w:rPr>
                <w:rFonts w:ascii="Times New Roman" w:hAnsi="Times New Roman" w:cs="Times New Roman"/>
                <w:sz w:val="26"/>
                <w:szCs w:val="26"/>
                <w:lang w:val="bg-BG"/>
              </w:rPr>
              <w:lastRenderedPageBreak/>
              <w:t>обяснението и го свързва с примерите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Записва как се променят формите за лице и число на глаголите в сегашно време. Определя лице и число на глаголи от текста. Записва по избор три глагола от текста във всички лица и числа в сегашно време. Допълва в изречения глаголи в сегашно време. Определя в кои изречения има глаголи в сегашно време.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185.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27.</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„Том Сойер“, Марк Твен</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как Том убеждава Сид, че е болен. Може да тълкува </w:t>
            </w:r>
            <w:r>
              <w:rPr>
                <w:rFonts w:ascii="Times New Roman" w:hAnsi="Times New Roman" w:cs="Times New Roman"/>
                <w:sz w:val="26"/>
                <w:szCs w:val="26"/>
                <w:lang w:val="bg-BG"/>
              </w:rPr>
              <w:t>взаимоотно</w:t>
            </w:r>
            <w:r w:rsidRPr="00433A8E">
              <w:rPr>
                <w:rFonts w:ascii="Times New Roman" w:hAnsi="Times New Roman" w:cs="Times New Roman"/>
                <w:sz w:val="26"/>
                <w:szCs w:val="26"/>
                <w:lang w:val="bg-BG"/>
              </w:rPr>
              <w:t>шенията на героя със Сид и с леля Поли. Открива диалог и умее да обясни качества на героите, които се разкриват чрез техните думи.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епизодите в текста и ги озаглавява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Чете подборно диалога със Сид и обяснява думите на Том. Чете подборно диалога с леля Поли и обяснява как се чувстват героите. </w:t>
            </w:r>
            <w:r w:rsidRPr="00433A8E">
              <w:rPr>
                <w:rFonts w:ascii="Times New Roman" w:hAnsi="Times New Roman" w:cs="Times New Roman"/>
                <w:sz w:val="26"/>
                <w:szCs w:val="26"/>
                <w:lang w:val="bg-BG"/>
              </w:rPr>
              <w:lastRenderedPageBreak/>
              <w:t>Разказва устно с какво Том се прославя в училището.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186.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27.</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„Том Сойер“, Марк Твен</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Разбира значението на израз от текста и го свързва с пословица</w:t>
            </w:r>
            <w:r w:rsidRPr="00433A8E">
              <w:rPr>
                <w:rFonts w:ascii="Times New Roman" w:hAnsi="Times New Roman" w:cs="Times New Roman"/>
                <w:b/>
                <w:sz w:val="26"/>
                <w:szCs w:val="26"/>
                <w:lang w:val="bg-BG"/>
              </w:rPr>
              <w:t>.</w:t>
            </w:r>
            <w:r w:rsidRPr="00433A8E">
              <w:rPr>
                <w:rFonts w:ascii="Times New Roman" w:hAnsi="Times New Roman" w:cs="Times New Roman"/>
                <w:sz w:val="26"/>
                <w:szCs w:val="26"/>
                <w:lang w:val="bg-BG"/>
              </w:rPr>
              <w:t xml:space="preserve"> Може да определи кое е интересно и кое </w:t>
            </w:r>
            <w:r>
              <w:rPr>
                <w:rFonts w:ascii="Times New Roman" w:hAnsi="Times New Roman" w:cs="Times New Roman"/>
                <w:sz w:val="26"/>
                <w:szCs w:val="26"/>
                <w:lang w:val="bg-BG"/>
              </w:rPr>
              <w:t>е смешно в действията на героя.</w:t>
            </w:r>
          </w:p>
          <w:p w:rsidR="00050AEB" w:rsidRPr="00433A8E" w:rsidRDefault="00050AEB" w:rsidP="0057260A">
            <w:pPr>
              <w:rPr>
                <w:rFonts w:ascii="Times New Roman" w:hAnsi="Times New Roman" w:cs="Times New Roman"/>
                <w:sz w:val="26"/>
                <w:szCs w:val="26"/>
                <w:lang w:val="bg-BG"/>
              </w:rPr>
            </w:pPr>
            <w:r w:rsidRPr="00433A8E">
              <w:rPr>
                <w:rFonts w:ascii="Times New Roman" w:hAnsi="Times New Roman" w:cs="Times New Roman"/>
                <w:sz w:val="26"/>
                <w:szCs w:val="26"/>
                <w:lang w:val="bg-BG"/>
              </w:rPr>
              <w:t>Споделя свое лично мнение за неговите преживявания и постъпки. Обяснява защо Том е любим герой на децата от целия свят.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изречение от текста, като подбира подходяща пословица.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кое е интересно и кое е смешно в действията и в думите на героя.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Споделя свое лично м</w:t>
            </w:r>
            <w:r>
              <w:rPr>
                <w:rFonts w:ascii="Times New Roman" w:hAnsi="Times New Roman" w:cs="Times New Roman"/>
                <w:sz w:val="26"/>
                <w:szCs w:val="26"/>
                <w:lang w:val="bg-BG"/>
              </w:rPr>
              <w:t>н</w:t>
            </w:r>
            <w:r w:rsidRPr="00433A8E">
              <w:rPr>
                <w:rFonts w:ascii="Times New Roman" w:hAnsi="Times New Roman" w:cs="Times New Roman"/>
                <w:sz w:val="26"/>
                <w:szCs w:val="26"/>
                <w:lang w:val="bg-BG"/>
              </w:rPr>
              <w:t>ение за героя, като избира кои негови качества ще запомни. Обяснява защо Том е любим герой на децата.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разказва или рисува откъс от книгата. </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187.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27.</w:t>
            </w:r>
          </w:p>
        </w:tc>
        <w:tc>
          <w:tcPr>
            <w:tcW w:w="2206" w:type="dxa"/>
          </w:tcPr>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5. „Срещу Великден“, Константин Константинов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Възприема образите на героите, свързвайки ги с вълшебството на великденската нощ. Открива описанието на великденските яйца и обяснява техните </w:t>
            </w:r>
            <w:r w:rsidRPr="00433A8E">
              <w:rPr>
                <w:rFonts w:ascii="Times New Roman" w:hAnsi="Times New Roman" w:cs="Times New Roman"/>
                <w:sz w:val="26"/>
                <w:szCs w:val="26"/>
                <w:lang w:val="bg-BG"/>
              </w:rPr>
              <w:lastRenderedPageBreak/>
              <w:t>взаимоотношения. Разбира кое мотивира избора на Ванката.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Описва срещата на Ванката с щурчето</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Чете по роли диалога и прави изводи за вълненията и отношенията на </w:t>
            </w:r>
            <w:r w:rsidRPr="00433A8E">
              <w:rPr>
                <w:rFonts w:ascii="Times New Roman" w:hAnsi="Times New Roman" w:cs="Times New Roman"/>
                <w:sz w:val="26"/>
                <w:szCs w:val="26"/>
                <w:lang w:val="bg-BG"/>
              </w:rPr>
              <w:lastRenderedPageBreak/>
              <w:t>героите. Подборно чете описанието на великденските яйца и сравнява техния външен вид и действията им. Обяснява избора на Ванката. Обобщава в какво се състои вълшебството на великденската нощ.</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188.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27.</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Редактирам текст</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какво е редактиране и какви начини за редактиране има. Може да редактира различен вид грешки, като избира подходящ начин за редактиране.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текст чрез допълване на изречение.</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Редактира текст чрез замяна на дума със синоними.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189.</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27.</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7. Редактирам текст </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подбере начин за редактиране.</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Умее да редактира, като използва целесъобразно четирите начина за редактиране.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текст: чрез съкращаване; чрез допълване на думи и изрази с помощта на въпроси; чрез заместване.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Открива повторения и ги редактира. </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190.</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Сегашно време на глагола</w:t>
            </w:r>
          </w:p>
        </w:tc>
        <w:tc>
          <w:tcPr>
            <w:tcW w:w="1440" w:type="dxa"/>
          </w:tcPr>
          <w:p w:rsidR="00050AEB" w:rsidRPr="00433A8E" w:rsidRDefault="00050AEB" w:rsidP="00CB4592">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кога глаголите са в сегашно време.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Прилага начините за определяне на времето на глагола и разпознава сегашно време. Умее да преобразува по лице и число глаголи в сегашно време. Употребява подходящи форми по лице, число и време според конкретен смислов и езиков контекст.</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lastRenderedPageBreak/>
              <w:t>Определя глаголите в скоро</w:t>
            </w:r>
            <w:r>
              <w:rPr>
                <w:rFonts w:ascii="Times New Roman" w:hAnsi="Times New Roman" w:cs="Times New Roman"/>
                <w:sz w:val="26"/>
                <w:szCs w:val="26"/>
                <w:lang w:val="bg-BG"/>
              </w:rPr>
              <w:t>по</w:t>
            </w:r>
            <w:r w:rsidRPr="00433A8E">
              <w:rPr>
                <w:rFonts w:ascii="Times New Roman" w:hAnsi="Times New Roman" w:cs="Times New Roman"/>
                <w:sz w:val="26"/>
                <w:szCs w:val="26"/>
                <w:lang w:val="bg-BG"/>
              </w:rPr>
              <w:t xml:space="preserve">говорка и </w:t>
            </w:r>
            <w:r w:rsidRPr="00433A8E">
              <w:rPr>
                <w:rFonts w:ascii="Times New Roman" w:hAnsi="Times New Roman" w:cs="Times New Roman"/>
                <w:sz w:val="26"/>
                <w:szCs w:val="26"/>
                <w:lang w:val="bg-BG"/>
              </w:rPr>
              <w:lastRenderedPageBreak/>
              <w:t>обяснява защо са в сегашно време</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Променя устно глаголите в сегашно време по лице и число</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Разпределя глаголите в сегашно време по групи според лицето и числото. Преобразува глаголите по лице и число в съответствие със смисъла на изреченията. Допълва подходяща форма на глагола </w:t>
            </w:r>
            <w:r w:rsidRPr="00433A8E">
              <w:rPr>
                <w:rFonts w:ascii="Times New Roman" w:hAnsi="Times New Roman" w:cs="Times New Roman"/>
                <w:i/>
                <w:sz w:val="26"/>
                <w:szCs w:val="26"/>
                <w:lang w:val="bg-BG"/>
              </w:rPr>
              <w:t>съм</w:t>
            </w:r>
            <w:r w:rsidRPr="00433A8E">
              <w:rPr>
                <w:rFonts w:ascii="Times New Roman" w:hAnsi="Times New Roman" w:cs="Times New Roman"/>
                <w:sz w:val="26"/>
                <w:szCs w:val="26"/>
                <w:lang w:val="bg-BG"/>
              </w:rPr>
              <w:t xml:space="preserve"> в изречения. Съчинява кратък текст по картини в сегашно време.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191.</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Бъдеще време на глагола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Знае какво действие означава глаголът в бъдеще време. Владее начин за разпознаване на формите на глаголите в бъдеще време. Може да прилага начините за определяне на бъдеще време на глаголите. </w:t>
            </w:r>
            <w:r w:rsidRPr="00433A8E">
              <w:rPr>
                <w:rFonts w:ascii="Times New Roman" w:hAnsi="Times New Roman" w:cs="Times New Roman"/>
                <w:sz w:val="26"/>
                <w:szCs w:val="26"/>
                <w:lang w:val="bg-BG"/>
              </w:rPr>
              <w:lastRenderedPageBreak/>
              <w:t>Разпознава бъдеще време на глаголите.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Определя кога се извършва глаголното действие в текста. Чете обяснението и го свързва с примерите. Записва как се образува </w:t>
            </w:r>
            <w:r w:rsidRPr="00433A8E">
              <w:rPr>
                <w:rFonts w:ascii="Times New Roman" w:hAnsi="Times New Roman" w:cs="Times New Roman"/>
                <w:sz w:val="26"/>
                <w:szCs w:val="26"/>
                <w:lang w:val="bg-BG"/>
              </w:rPr>
              <w:lastRenderedPageBreak/>
              <w:t>бъдеще време и думите, с които то се открива. Определя лице, число и време на глаголите в текст. Определя времето на глаголи в изречения. Съставя изречения с глаголи в сегашно и в бъдеще време. Попълва таблица, като образува форми на глаголите за сегашно и за бъдеще време. Решава тестов въпрос.</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192.</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28.</w:t>
            </w:r>
          </w:p>
        </w:tc>
        <w:tc>
          <w:tcPr>
            <w:tcW w:w="2206" w:type="dxa"/>
          </w:tcPr>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3. „Книга за джунглата“, Ръдиард Киплинг</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проследи последователността на действието. Определя героите и умее да обясни техни взаимоотношения. Прави изводи за качества на героите въз основа на техни думи и действия.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героите. Описва скока на Вълка и обяснява кое го спира.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Назовава качества на Шир Хан и ги доказва чрез негови постъпки.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Тълкува думите на Вълчицата и прави изводи за взаимоотношенията между героите и </w:t>
            </w:r>
            <w:r w:rsidRPr="00433A8E">
              <w:rPr>
                <w:rFonts w:ascii="Times New Roman" w:hAnsi="Times New Roman" w:cs="Times New Roman"/>
                <w:sz w:val="26"/>
                <w:szCs w:val="26"/>
                <w:lang w:val="bg-BG"/>
              </w:rPr>
              <w:lastRenderedPageBreak/>
              <w:t>за мотивите, които ги определят.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193.</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„Книга за джунглата“, Ръдиард Киплинг</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постъпки и думи на героите и умее да ги разтълкува, като определя техни качества и мотиви за действията. Може да определи кое характеризира </w:t>
            </w:r>
            <w:r>
              <w:rPr>
                <w:rFonts w:ascii="Times New Roman" w:hAnsi="Times New Roman" w:cs="Times New Roman"/>
                <w:sz w:val="26"/>
                <w:szCs w:val="26"/>
                <w:lang w:val="bg-BG"/>
              </w:rPr>
              <w:t>майчината обич и всеотдайност.</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героите въз основа на отношението им към човешкото дете.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цитати от текста с изображения на героите. Подборно чете описанието на човешкото дете и обяснява защо то се усмихва.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кое доказва майчинското отношение на Вълчицата и какви качества притежава тя.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описанието на очите на тигъра и на Вълчицата и обяснява по какво героите се различават.</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писмено на въпрос за думите на Вълчицата в края на текста.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194.</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28.</w:t>
            </w:r>
          </w:p>
        </w:tc>
        <w:tc>
          <w:tcPr>
            <w:tcW w:w="2206" w:type="dxa"/>
          </w:tcPr>
          <w:p w:rsidR="00050AEB" w:rsidRPr="00433A8E" w:rsidRDefault="00050AEB" w:rsidP="00745DF7">
            <w:pPr>
              <w:rPr>
                <w:rFonts w:ascii="Times New Roman" w:hAnsi="Times New Roman" w:cs="Times New Roman"/>
                <w:sz w:val="26"/>
                <w:szCs w:val="26"/>
                <w:lang w:val="bg-BG"/>
              </w:rPr>
            </w:pPr>
            <w:r w:rsidRPr="00433A8E">
              <w:rPr>
                <w:rFonts w:ascii="Times New Roman" w:hAnsi="Times New Roman" w:cs="Times New Roman"/>
                <w:sz w:val="26"/>
                <w:szCs w:val="26"/>
                <w:lang w:val="bg-BG"/>
              </w:rPr>
              <w:t>5. „Нещо хубаво“, Иван Цанев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Възприема образно-емоционалното съдържание на стихотворението: може </w:t>
            </w:r>
            <w:r w:rsidRPr="00433A8E">
              <w:rPr>
                <w:rFonts w:ascii="Times New Roman" w:hAnsi="Times New Roman" w:cs="Times New Roman"/>
                <w:sz w:val="26"/>
                <w:szCs w:val="26"/>
                <w:lang w:val="bg-BG"/>
              </w:rPr>
              <w:lastRenderedPageBreak/>
              <w:t>да опише срещата на героя с птицата, разбира какви чувства го вълнуват, определя в какво се изразява хубавото, което се случва по време на срещата. Може да обясни заглавието.</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(слуша) стихотворението. Определя кой </w:t>
            </w:r>
            <w:r w:rsidRPr="00433A8E">
              <w:rPr>
                <w:rFonts w:ascii="Times New Roman" w:hAnsi="Times New Roman" w:cs="Times New Roman"/>
                <w:sz w:val="26"/>
                <w:szCs w:val="26"/>
                <w:lang w:val="bg-BG"/>
              </w:rPr>
              <w:lastRenderedPageBreak/>
              <w:t>„говори“ и описва неговата среща със синигера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Проследява чувства и преживявания на героя и ги доказва чрез примери от текста. Обяснява защо при срещата героят се чувства щастлив.</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195.</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Редактирам текст</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Прилага знанията си за редактиране и за различните начини на </w:t>
            </w:r>
            <w:r>
              <w:rPr>
                <w:rFonts w:ascii="Times New Roman" w:hAnsi="Times New Roman" w:cs="Times New Roman"/>
                <w:sz w:val="26"/>
                <w:szCs w:val="26"/>
                <w:lang w:val="bg-BG"/>
              </w:rPr>
              <w:t>редактиране.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смислови и езикови грешки, свързани с изучени явления. Може да редактира чрез съкращаване, заместване, допълване и разместване.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Пропуска в текст изрази и сравнява двата текста. Прави изводи за значението на пропуснатата информация</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Подрежда разбъркани изречения в текста според последователността на действието</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Подбира и допълва пропуснати изречения в текст.</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Редактира правописни грешки. Съкращава текст за кратко </w:t>
            </w:r>
            <w:r w:rsidRPr="00433A8E">
              <w:rPr>
                <w:rFonts w:ascii="Times New Roman" w:hAnsi="Times New Roman" w:cs="Times New Roman"/>
                <w:sz w:val="26"/>
                <w:szCs w:val="26"/>
                <w:lang w:val="bg-BG"/>
              </w:rPr>
              <w:lastRenderedPageBreak/>
              <w:t>преразказване. Редактира повторения чрез заместване.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196.</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ІV. </w:t>
            </w:r>
            <w:r w:rsidRPr="00433A8E">
              <w:rPr>
                <w:rFonts w:ascii="Times New Roman" w:hAnsi="Times New Roman" w:cs="Times New Roman"/>
                <w:b/>
                <w:sz w:val="26"/>
                <w:szCs w:val="26"/>
                <w:lang w:val="bg-BG"/>
              </w:rPr>
              <w:t>28.</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Какво е четенето? („Твоята книга“, Младен Исаев)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какво </w:t>
            </w:r>
            <w:r>
              <w:rPr>
                <w:rFonts w:ascii="Times New Roman" w:hAnsi="Times New Roman" w:cs="Times New Roman"/>
                <w:sz w:val="26"/>
                <w:szCs w:val="26"/>
                <w:lang w:val="bg-BG"/>
              </w:rPr>
              <w:t xml:space="preserve">е значението на </w:t>
            </w:r>
            <w:r w:rsidRPr="00433A8E">
              <w:rPr>
                <w:rFonts w:ascii="Times New Roman" w:hAnsi="Times New Roman" w:cs="Times New Roman"/>
                <w:sz w:val="26"/>
                <w:szCs w:val="26"/>
                <w:lang w:val="bg-BG"/>
              </w:rPr>
              <w:t>четенето в живота на човека. Може да чете и да разбира прочетеното. Умее да извлича информация от прочетен текст по въпроси, по тема, по изображения. Може да обяснява прочетеното и да прави изводи за поуки, идеи и послания. Проявява желание да прави самостоятелен избор на текстове за четене.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Записва отговор на въпроса </w:t>
            </w:r>
            <w:r w:rsidRPr="00433A8E">
              <w:rPr>
                <w:rFonts w:ascii="Times New Roman" w:hAnsi="Times New Roman" w:cs="Times New Roman"/>
                <w:i/>
                <w:sz w:val="26"/>
                <w:szCs w:val="26"/>
                <w:lang w:val="bg-BG"/>
              </w:rPr>
              <w:t>Какво е четенето?</w:t>
            </w:r>
            <w:r w:rsidRPr="00433A8E">
              <w:rPr>
                <w:rFonts w:ascii="Times New Roman" w:hAnsi="Times New Roman" w:cs="Times New Roman"/>
                <w:sz w:val="26"/>
                <w:szCs w:val="26"/>
                <w:lang w:val="bg-BG"/>
              </w:rPr>
              <w:t xml:space="preserve">. Чете информацията и я сравнява със своя отговор. Открива по какво си приличат и по какво се различават. Чете изказани мисли за четенето и ги обяснява. Дава примери за аргументиране на личното мнение. Чете стихотворението и определя какво може да се „види“ и да се разбере, когато човек чете книга. Избира твърдение как детето се чувства, когато се учи да чете. Споделя свои спомени. Избира </w:t>
            </w:r>
            <w:r w:rsidRPr="00433A8E">
              <w:rPr>
                <w:rFonts w:ascii="Times New Roman" w:hAnsi="Times New Roman" w:cs="Times New Roman"/>
                <w:sz w:val="26"/>
                <w:szCs w:val="26"/>
                <w:lang w:val="bg-BG"/>
              </w:rPr>
              <w:lastRenderedPageBreak/>
              <w:t>тв</w:t>
            </w:r>
            <w:r>
              <w:rPr>
                <w:rFonts w:ascii="Times New Roman" w:hAnsi="Times New Roman" w:cs="Times New Roman"/>
                <w:sz w:val="26"/>
                <w:szCs w:val="26"/>
                <w:lang w:val="bg-BG"/>
              </w:rPr>
              <w:t>ър</w:t>
            </w:r>
            <w:r w:rsidRPr="00433A8E">
              <w:rPr>
                <w:rFonts w:ascii="Times New Roman" w:hAnsi="Times New Roman" w:cs="Times New Roman"/>
                <w:sz w:val="26"/>
                <w:szCs w:val="26"/>
                <w:lang w:val="bg-BG"/>
              </w:rPr>
              <w:t>дение за това какво пре</w:t>
            </w:r>
            <w:r>
              <w:rPr>
                <w:rFonts w:ascii="Times New Roman" w:hAnsi="Times New Roman" w:cs="Times New Roman"/>
                <w:sz w:val="26"/>
                <w:szCs w:val="26"/>
                <w:lang w:val="bg-BG"/>
              </w:rPr>
              <w:t>д</w:t>
            </w:r>
            <w:r w:rsidRPr="00433A8E">
              <w:rPr>
                <w:rFonts w:ascii="Times New Roman" w:hAnsi="Times New Roman" w:cs="Times New Roman"/>
                <w:sz w:val="26"/>
                <w:szCs w:val="26"/>
                <w:lang w:val="bg-BG"/>
              </w:rPr>
              <w:t>ставлява четенето и доказва мнението си с примери.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197.</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29.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Бъдеще време на глагола</w:t>
            </w:r>
          </w:p>
        </w:tc>
        <w:tc>
          <w:tcPr>
            <w:tcW w:w="1440" w:type="dxa"/>
          </w:tcPr>
          <w:p w:rsidR="00050AEB" w:rsidRPr="00433A8E" w:rsidRDefault="00050AEB" w:rsidP="002E21FA">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AA6676">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кога глаголите са в бъдеще време. Прилага начините за определяне на времето на гла</w:t>
            </w:r>
            <w:r>
              <w:rPr>
                <w:rFonts w:ascii="Times New Roman" w:hAnsi="Times New Roman" w:cs="Times New Roman"/>
                <w:sz w:val="26"/>
                <w:szCs w:val="26"/>
                <w:lang w:val="bg-BG"/>
              </w:rPr>
              <w:t>гола и разпознава бъдеще време.</w:t>
            </w:r>
          </w:p>
          <w:p w:rsidR="00050AEB" w:rsidRPr="00433A8E" w:rsidRDefault="00050AEB" w:rsidP="00AA6676">
            <w:pPr>
              <w:rPr>
                <w:rFonts w:ascii="Times New Roman" w:hAnsi="Times New Roman" w:cs="Times New Roman"/>
                <w:b/>
                <w:sz w:val="26"/>
                <w:szCs w:val="26"/>
                <w:lang w:val="bg-BG"/>
              </w:rPr>
            </w:pPr>
            <w:r w:rsidRPr="00433A8E">
              <w:rPr>
                <w:rFonts w:ascii="Times New Roman" w:hAnsi="Times New Roman" w:cs="Times New Roman"/>
                <w:sz w:val="26"/>
                <w:szCs w:val="26"/>
                <w:lang w:val="bg-BG"/>
              </w:rPr>
              <w:t>Може да сравни сегашно и бъдеще време и да разграничи техни форми за лице и число. Умее да преобразува глаголите по лице, число и време. Употребява подходящи форми на глаголите по лице, число и време според конкретен смислов и езиков контекст.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времето на глаголите в изречения. Сравнява форми на глаголи за сегашно и за бъдеще време в изречения и обяснява по какво се различават. Променя глаголите по лице, число и време според смисъла на изреченията. Допълва изречения с подходящи форми на глагола </w:t>
            </w:r>
            <w:r w:rsidRPr="00433A8E">
              <w:rPr>
                <w:rFonts w:ascii="Times New Roman" w:hAnsi="Times New Roman" w:cs="Times New Roman"/>
                <w:i/>
                <w:sz w:val="26"/>
                <w:szCs w:val="26"/>
                <w:lang w:val="bg-BG"/>
              </w:rPr>
              <w:t>съм</w:t>
            </w:r>
            <w:r w:rsidRPr="00433A8E">
              <w:rPr>
                <w:rFonts w:ascii="Times New Roman" w:hAnsi="Times New Roman" w:cs="Times New Roman"/>
                <w:sz w:val="26"/>
                <w:szCs w:val="26"/>
                <w:lang w:val="bg-BG"/>
              </w:rPr>
              <w:t>, като ползва образец. Съчинява кратък текст по тема и определя в</w:t>
            </w:r>
            <w:r>
              <w:rPr>
                <w:rFonts w:ascii="Times New Roman" w:hAnsi="Times New Roman" w:cs="Times New Roman"/>
                <w:sz w:val="26"/>
                <w:szCs w:val="26"/>
                <w:lang w:val="bg-BG"/>
              </w:rPr>
              <w:t>ремето на употребените глаголи.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198.</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29.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Минало време на глагола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Знае какво действие означава глаголът в минало време. Владее начин за </w:t>
            </w:r>
            <w:r w:rsidRPr="00433A8E">
              <w:rPr>
                <w:rFonts w:ascii="Times New Roman" w:hAnsi="Times New Roman" w:cs="Times New Roman"/>
                <w:sz w:val="26"/>
                <w:szCs w:val="26"/>
                <w:lang w:val="bg-BG"/>
              </w:rPr>
              <w:lastRenderedPageBreak/>
              <w:t>разпознаване на формите на глаголите в минало време. Може да прилага начините за откриване на минало време на глаголите. Разпознава минало време на глаголите.</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lastRenderedPageBreak/>
              <w:t xml:space="preserve">Определя кога става разказаната случка спрямо </w:t>
            </w:r>
            <w:r w:rsidRPr="00433A8E">
              <w:rPr>
                <w:rFonts w:ascii="Times New Roman" w:hAnsi="Times New Roman" w:cs="Times New Roman"/>
                <w:sz w:val="26"/>
                <w:szCs w:val="26"/>
                <w:lang w:val="bg-BG"/>
              </w:rPr>
              <w:lastRenderedPageBreak/>
              <w:t>момента на говорене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Чете обяснението и го свързва с примерите. Записва как се променят по лице и число глаголите в минало време. Записва от текста глаголи, като ги свързва с думата </w:t>
            </w:r>
            <w:r w:rsidRPr="00433A8E">
              <w:rPr>
                <w:rFonts w:ascii="Times New Roman" w:hAnsi="Times New Roman" w:cs="Times New Roman"/>
                <w:i/>
                <w:sz w:val="26"/>
                <w:szCs w:val="26"/>
                <w:lang w:val="bg-BG"/>
              </w:rPr>
              <w:t>вчера</w:t>
            </w:r>
            <w:r w:rsidRPr="00433A8E">
              <w:rPr>
                <w:rFonts w:ascii="Times New Roman" w:hAnsi="Times New Roman" w:cs="Times New Roman"/>
                <w:sz w:val="26"/>
                <w:szCs w:val="26"/>
                <w:lang w:val="bg-BG"/>
              </w:rPr>
              <w:t>. Определя лицето, числото и времето на глаголите в текст и в изречения. Съчинява текст ориентиран към ден, свързан с момент на говорене.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199.</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29.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„Нещо хубаво“, Иван Цанев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открива думи и изрази, чрез които се назовават чувства и преживявания на героя. Открива и обяснява употребата на художествени средства. Възприема образа на синигера и прави изводи за неговата песен и за чувствата, които тя </w:t>
            </w:r>
            <w:r w:rsidRPr="00433A8E">
              <w:rPr>
                <w:rFonts w:ascii="Times New Roman" w:hAnsi="Times New Roman" w:cs="Times New Roman"/>
                <w:sz w:val="26"/>
                <w:szCs w:val="26"/>
                <w:lang w:val="bg-BG"/>
              </w:rPr>
              <w:lastRenderedPageBreak/>
              <w:t>изразява.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изразително да прочете стихотворението.</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Открива ключови думи в текст и съставя изречения с тях. Обяснява значението на думи и изрази, които имат образно-емоционално значение.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Подборно чете </w:t>
            </w:r>
            <w:r w:rsidRPr="00433A8E">
              <w:rPr>
                <w:rFonts w:ascii="Times New Roman" w:hAnsi="Times New Roman" w:cs="Times New Roman"/>
                <w:sz w:val="26"/>
                <w:szCs w:val="26"/>
                <w:lang w:val="bg-BG"/>
              </w:rPr>
              <w:lastRenderedPageBreak/>
              <w:t>описанието на синигера и обяснява неговото настроение и красотата на песента му.</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 като избира твърдение и го доказва чрез примери от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художествения текст с нехудожествения текст.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200.</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29.</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4. „Деца играят вън“, По Георги Данаилов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определи кой разказва в текста. Разбира и обяснява взаимоотношенията между детето и роб</w:t>
            </w:r>
            <w:r>
              <w:rPr>
                <w:rFonts w:ascii="Times New Roman" w:hAnsi="Times New Roman" w:cs="Times New Roman"/>
                <w:sz w:val="26"/>
                <w:szCs w:val="26"/>
                <w:lang w:val="bg-BG"/>
              </w:rPr>
              <w:t>ота, между детето и родителите.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w:t>
            </w:r>
            <w:r>
              <w:rPr>
                <w:rFonts w:ascii="Times New Roman" w:hAnsi="Times New Roman" w:cs="Times New Roman"/>
                <w:sz w:val="26"/>
                <w:szCs w:val="26"/>
                <w:lang w:val="bg-BG"/>
              </w:rPr>
              <w:t>а определи как героят възприема робота, който създава.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кой разказва. Проследява последователността в разказа на детето. Чете подборно откъс, който отговаря на илюстрацията. Обяснява какво според героя са чудесата и къде могат да се открият.</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Обяснява какво „чудо“ сътворява </w:t>
            </w:r>
            <w:r w:rsidRPr="00433A8E">
              <w:rPr>
                <w:rFonts w:ascii="Times New Roman" w:hAnsi="Times New Roman" w:cs="Times New Roman"/>
                <w:sz w:val="26"/>
                <w:szCs w:val="26"/>
                <w:lang w:val="bg-BG"/>
              </w:rPr>
              <w:lastRenderedPageBreak/>
              <w:t>героят и как той го възприема.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201.</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29.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5. „Деца играят вън“, По Георги Данаилов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и обяснява какво мисли героят, когато говори за чудеса. Може да определи разликата между отношението към робота на детето и на неговите родители.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 героят се опитва за защити своя приятел.</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в текста детайли от описанието на „скритото нещо“. Определя дали роботът е истински и доказва своето мнение. Разказва от какво е направен роботът. Обяснява защо героят държи да убеди родителите си, че роботът съществува. Тълкува описанието на родите</w:t>
            </w:r>
            <w:r>
              <w:rPr>
                <w:rFonts w:ascii="Times New Roman" w:hAnsi="Times New Roman" w:cs="Times New Roman"/>
                <w:sz w:val="26"/>
                <w:szCs w:val="26"/>
                <w:lang w:val="bg-BG"/>
              </w:rPr>
              <w:t>лите, когато наблюдават робота.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202.</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29.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Пиша подробен преразказ 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с какво се отличава подробният преразказ от сбития преразказ.</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последователността от дейности за подготовка на подробен преразказ.</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кои изисквания са характерни само за преразказването на приказка. Може да прави подробен преразказ на </w:t>
            </w:r>
            <w:r w:rsidRPr="00433A8E">
              <w:rPr>
                <w:rFonts w:ascii="Times New Roman" w:hAnsi="Times New Roman" w:cs="Times New Roman"/>
                <w:sz w:val="26"/>
                <w:szCs w:val="26"/>
                <w:lang w:val="bg-BG"/>
              </w:rPr>
              <w:lastRenderedPageBreak/>
              <w:t>приказка.</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lastRenderedPageBreak/>
              <w:t>Чете и разбира обясненията</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с разбиране текста за подробен преразказ.</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и записва думи, които назовават важни подробности в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Допълва плана на </w:t>
            </w:r>
            <w:r w:rsidRPr="00433A8E">
              <w:rPr>
                <w:rFonts w:ascii="Times New Roman" w:hAnsi="Times New Roman" w:cs="Times New Roman"/>
                <w:sz w:val="26"/>
                <w:szCs w:val="26"/>
                <w:lang w:val="bg-BG"/>
              </w:rPr>
              <w:lastRenderedPageBreak/>
              <w:t>текста.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203.</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29.</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Пиша преразказ 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съдържанието и посланията на приказката.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определи: епизоди в приказката; да разграничи вярна и невярна информация, свързана с подробности в приказката. Може да преобразува пряката реч.</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Умее да напише подробен преразказ на приказка.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поуката на приказката.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части от подробен преразказ според последователността в текста.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Преразказва устно епизод, като избира и допълва подходящи думи. Допълва думи в непряка реч.</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Пише подробен преразказ.</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204.</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30.</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Минало време на глагола</w:t>
            </w:r>
          </w:p>
        </w:tc>
        <w:tc>
          <w:tcPr>
            <w:tcW w:w="1440" w:type="dxa"/>
          </w:tcPr>
          <w:p w:rsidR="00050AEB" w:rsidRPr="00433A8E" w:rsidRDefault="00050AEB" w:rsidP="002E21FA">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1A7E62">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обясни кога глаголите са в минало време. Прилага начините за определяне на времето на гла</w:t>
            </w:r>
            <w:r>
              <w:rPr>
                <w:rFonts w:ascii="Times New Roman" w:hAnsi="Times New Roman" w:cs="Times New Roman"/>
                <w:sz w:val="26"/>
                <w:szCs w:val="26"/>
                <w:lang w:val="bg-BG"/>
              </w:rPr>
              <w:t>гола и разпознава минало време.</w:t>
            </w:r>
          </w:p>
          <w:p w:rsidR="00050AEB" w:rsidRPr="00433A8E" w:rsidRDefault="00050AEB" w:rsidP="005D792F">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Може да сравни сегашно, бъдеще и минало време и да разграничи техни форми за лице и число. Умее да преобразува глаголите по лице, число и време. Употребява подходящи форми на глаголите по лице, число и време според конкретен смислов и езиков </w:t>
            </w:r>
            <w:r w:rsidRPr="00433A8E">
              <w:rPr>
                <w:rFonts w:ascii="Times New Roman" w:hAnsi="Times New Roman" w:cs="Times New Roman"/>
                <w:sz w:val="26"/>
                <w:szCs w:val="26"/>
                <w:lang w:val="bg-BG"/>
              </w:rPr>
              <w:lastRenderedPageBreak/>
              <w:t>контекс</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w:t>
            </w:r>
          </w:p>
        </w:tc>
        <w:tc>
          <w:tcPr>
            <w:tcW w:w="2430" w:type="dxa"/>
          </w:tcPr>
          <w:p w:rsidR="00050AEB" w:rsidRPr="00433A8E" w:rsidRDefault="00050AEB" w:rsidP="00C15B84">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Определя лице, число и време на глаголите в текст. Записва форми на глаголи за сегашно, за бъдеще, и за минало време във всички лица и числа. Сравнява глаголите и обяснява разликите. Допълва изречения с глаголи в минало време, като ги съгласува по лице и </w:t>
            </w:r>
            <w:r w:rsidRPr="00433A8E">
              <w:rPr>
                <w:rFonts w:ascii="Times New Roman" w:hAnsi="Times New Roman" w:cs="Times New Roman"/>
                <w:sz w:val="26"/>
                <w:szCs w:val="26"/>
                <w:lang w:val="bg-BG"/>
              </w:rPr>
              <w:lastRenderedPageBreak/>
              <w:t>по число.</w:t>
            </w:r>
          </w:p>
          <w:p w:rsidR="00050AEB" w:rsidRPr="00433A8E" w:rsidRDefault="00050AEB" w:rsidP="00C15B84">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в изречения форми на глагола съм в минало време по образец. Сравнява по значение и като части на речта думи с еднакъв звуков състав.</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205.</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30.</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Употреба на глаголни времена в изречението и в текста</w:t>
            </w:r>
          </w:p>
        </w:tc>
        <w:tc>
          <w:tcPr>
            <w:tcW w:w="1440" w:type="dxa"/>
          </w:tcPr>
          <w:p w:rsidR="00050AEB" w:rsidRPr="00433A8E" w:rsidRDefault="00050AEB" w:rsidP="002E21FA">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 се употребяват глаголните времена в художествен и в нехудожествен текст. Определя времето на глаголите в различни видове текстове и обяснява неговата употреба. Може да образува и да употреби в изречения и в текст подходяща форма на глаголите за лице и число в различни глаголни времена.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вида на текста и глаголното време на два глагола по избор. Чете обяснението и свързва негови части с примерите. Обяснява какво показват употребените в текст глаголи в бъдеще време. Определя вида на текста и обяснява защо глаголите са в сегашно време. Подбира подходящ по време глагол за смисъла на изречения.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206.</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30.</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3. „Приказка с калпак“, </w:t>
            </w:r>
            <w:r w:rsidRPr="00433A8E">
              <w:rPr>
                <w:rFonts w:ascii="Times New Roman" w:hAnsi="Times New Roman" w:cs="Times New Roman"/>
                <w:sz w:val="26"/>
                <w:szCs w:val="26"/>
                <w:lang w:val="bg-BG"/>
              </w:rPr>
              <w:lastRenderedPageBreak/>
              <w:t>Арменска народна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Възприема образите на героите и може да обясни </w:t>
            </w:r>
            <w:r w:rsidRPr="00433A8E">
              <w:rPr>
                <w:rFonts w:ascii="Times New Roman" w:hAnsi="Times New Roman" w:cs="Times New Roman"/>
                <w:sz w:val="26"/>
                <w:szCs w:val="26"/>
                <w:lang w:val="bg-BG"/>
              </w:rPr>
              <w:lastRenderedPageBreak/>
              <w:t>техните взаимоотношения. Умее да подбира подходящи доказателства за отговор на въпрос. Прави изводи за поуката на приказката.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самостоятелно прик</w:t>
            </w:r>
            <w:r>
              <w:rPr>
                <w:rFonts w:ascii="Times New Roman" w:hAnsi="Times New Roman" w:cs="Times New Roman"/>
                <w:sz w:val="26"/>
                <w:szCs w:val="26"/>
                <w:lang w:val="bg-BG"/>
              </w:rPr>
              <w:t>а</w:t>
            </w:r>
            <w:r w:rsidRPr="00433A8E">
              <w:rPr>
                <w:rFonts w:ascii="Times New Roman" w:hAnsi="Times New Roman" w:cs="Times New Roman"/>
                <w:sz w:val="26"/>
                <w:szCs w:val="26"/>
                <w:lang w:val="bg-BG"/>
              </w:rPr>
              <w:t>зката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lastRenderedPageBreak/>
              <w:t>Проследява колко пъти се променя поръчката на гологлавия човек.</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 майсторът приема всяка нова молба на клиента.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Чете подборно думите на майстора в края на текста и определя какъв недостатък се осмива чрез тях.</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207.</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30.</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„Приказка с калпак“, Арменска народна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Сравнява образите на героите: определя от какво са породени молбите на клиента, обяснява защо майсторът винаги приема новата поръчка. Прави изводи за чувствата и настроенията на героите. Споделя свое лично мнение за действията на двамата герои.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защо майсторът винаги приема новата поръчка. Проследява как се променят намеренията на клиента и от какво е породена всяка нова поръчка. Назовава чувствата на героя, когато получава калпаците и определя кои негови качества водят до този неуспех.</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Записва поуката от </w:t>
            </w:r>
            <w:r w:rsidRPr="00433A8E">
              <w:rPr>
                <w:rFonts w:ascii="Times New Roman" w:hAnsi="Times New Roman" w:cs="Times New Roman"/>
                <w:sz w:val="26"/>
                <w:szCs w:val="26"/>
                <w:lang w:val="bg-BG"/>
              </w:rPr>
              <w:lastRenderedPageBreak/>
              <w:t>приказката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208.</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30.</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5. „Пролетна песен“, Иван Давидков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Възприема образа на детето, което говори в стихотворението, и прави изводи за неговото настроение и отношение към зимата и към пролетта. Може да определи детайли, които описват промяната на природата. Открива и обяснява художествени средства, чрез които се описва природата и които изразяват настроението.</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(слуша) текста. Определя кой „говори“ в стихотвор</w:t>
            </w:r>
            <w:r>
              <w:rPr>
                <w:rFonts w:ascii="Times New Roman" w:hAnsi="Times New Roman" w:cs="Times New Roman"/>
                <w:sz w:val="26"/>
                <w:szCs w:val="26"/>
                <w:lang w:val="bg-BG"/>
              </w:rPr>
              <w:t>е</w:t>
            </w:r>
            <w:r w:rsidRPr="00433A8E">
              <w:rPr>
                <w:rFonts w:ascii="Times New Roman" w:hAnsi="Times New Roman" w:cs="Times New Roman"/>
                <w:sz w:val="26"/>
                <w:szCs w:val="26"/>
                <w:lang w:val="bg-BG"/>
              </w:rPr>
              <w:t>нието. Подборно чете обръщението към зимата и обяснява отношението на детето към нея и употребата на подбудителното изречение. Проследява по ключови думи промените в природата.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каква е песента на капчука.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209.</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30.</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Поправка на писмен преразказ на приказка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приложи знанията си за подробния преразказ при наблюдение на собствен текст. Умее да открива пропуснати подробности в съдържанието на преразказа и нарушена последователност на действието.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неясни по смисъл изречения и да ги редактира.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пропуснати </w:t>
            </w:r>
            <w:r w:rsidRPr="00433A8E">
              <w:rPr>
                <w:rFonts w:ascii="Times New Roman" w:hAnsi="Times New Roman" w:cs="Times New Roman"/>
                <w:sz w:val="26"/>
                <w:szCs w:val="26"/>
                <w:lang w:val="bg-BG"/>
              </w:rPr>
              <w:lastRenderedPageBreak/>
              <w:t>препинателни знаци в средата и в края на изречението. Открива думи с изучени правописни особености, прави проверка и редактира допуснати грешки.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Сравнява своя преразказ с текста и открива има ли нарушена последователност и за кой епизод се отнася грешката.</w:t>
            </w:r>
          </w:p>
          <w:p w:rsidR="00050AEB" w:rsidRPr="00433A8E" w:rsidRDefault="00050AEB" w:rsidP="001C6963">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Определят се от учителя пропуснати важни подробности. Всеки открива в своя текст дали има </w:t>
            </w:r>
            <w:r w:rsidRPr="00433A8E">
              <w:rPr>
                <w:rFonts w:ascii="Times New Roman" w:hAnsi="Times New Roman" w:cs="Times New Roman"/>
                <w:sz w:val="26"/>
                <w:szCs w:val="26"/>
                <w:lang w:val="bg-BG"/>
              </w:rPr>
              <w:lastRenderedPageBreak/>
              <w:t>такива пропуски и кои са те. Редактира подчертани от учителя изречения, неясни по смисъл. Обяснява какъв начин за редактиране е използвал. Открива всички отбелязани от учителя пропуски и поправя грешките при записване на изреченията в средата и в края.</w:t>
            </w:r>
          </w:p>
          <w:p w:rsidR="00050AEB" w:rsidRPr="00433A8E" w:rsidRDefault="00050AEB" w:rsidP="001C6963">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редактира правописни грешки. Пише белова на подробния преразказ.</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210.</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30.</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Светът на легендите („От какво е златно врабчето“, „Кукувицата“, Народни легенди)</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обясни какво е характерно за легендата. Умее да открива в съдържанието на текста образи и как са описани, да обяснява постъпки и чувства на героите. Умее да сравни художествени </w:t>
            </w:r>
            <w:r w:rsidRPr="00433A8E">
              <w:rPr>
                <w:rFonts w:ascii="Times New Roman" w:hAnsi="Times New Roman" w:cs="Times New Roman"/>
                <w:sz w:val="26"/>
                <w:szCs w:val="26"/>
                <w:lang w:val="bg-BG"/>
              </w:rPr>
              <w:lastRenderedPageBreak/>
              <w:t>текстове, да открие общото и различното. Обяснява защо народът създава легенди, за да обясни как си представя пр</w:t>
            </w:r>
            <w:r>
              <w:rPr>
                <w:rFonts w:ascii="Times New Roman" w:hAnsi="Times New Roman" w:cs="Times New Roman"/>
                <w:sz w:val="26"/>
                <w:szCs w:val="26"/>
                <w:lang w:val="bg-BG"/>
              </w:rPr>
              <w:t>оизхода на всичко в своя живот.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Записва с думи какво помни за особеностите на легендата. Сравнява записаното с обяснението в читанката. Чете </w:t>
            </w:r>
            <w:r w:rsidRPr="00433A8E">
              <w:rPr>
                <w:rFonts w:ascii="Times New Roman" w:hAnsi="Times New Roman" w:cs="Times New Roman"/>
                <w:sz w:val="26"/>
                <w:szCs w:val="26"/>
                <w:lang w:val="bg-BG"/>
              </w:rPr>
              <w:lastRenderedPageBreak/>
              <w:t>самостоятелно двете легенди. Преразказва устно най-важното в съдържанието на всяка от тях. Свързва детайли от илюстрацията с текста, по който е направена. Сравнява легендите и избира вярно твърдение. Чете подборно по въпроси. Обяснява как в легендите е показано конкретно явление и прави извод защо народът съ</w:t>
            </w:r>
            <w:r>
              <w:rPr>
                <w:rFonts w:ascii="Times New Roman" w:hAnsi="Times New Roman" w:cs="Times New Roman"/>
                <w:sz w:val="26"/>
                <w:szCs w:val="26"/>
                <w:lang w:val="bg-BG"/>
              </w:rPr>
              <w:t>з</w:t>
            </w:r>
            <w:r w:rsidRPr="00433A8E">
              <w:rPr>
                <w:rFonts w:ascii="Times New Roman" w:hAnsi="Times New Roman" w:cs="Times New Roman"/>
                <w:sz w:val="26"/>
                <w:szCs w:val="26"/>
                <w:lang w:val="bg-BG"/>
              </w:rPr>
              <w:t>дава легенди с такова съдържание.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211.</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31.</w:t>
            </w:r>
          </w:p>
        </w:tc>
        <w:tc>
          <w:tcPr>
            <w:tcW w:w="2206" w:type="dxa"/>
          </w:tcPr>
          <w:p w:rsidR="00050AEB" w:rsidRPr="00433A8E" w:rsidRDefault="00050AEB" w:rsidP="002E21FA">
            <w:pPr>
              <w:rPr>
                <w:rFonts w:ascii="Times New Roman" w:hAnsi="Times New Roman" w:cs="Times New Roman"/>
                <w:sz w:val="26"/>
                <w:szCs w:val="26"/>
                <w:lang w:val="bg-BG"/>
              </w:rPr>
            </w:pPr>
            <w:r w:rsidRPr="00433A8E">
              <w:rPr>
                <w:rFonts w:ascii="Times New Roman" w:hAnsi="Times New Roman" w:cs="Times New Roman"/>
                <w:sz w:val="26"/>
                <w:szCs w:val="26"/>
                <w:lang w:val="bg-BG"/>
              </w:rPr>
              <w:t>1. Употреба на глаголни времена в изречението и в текста</w:t>
            </w:r>
          </w:p>
        </w:tc>
        <w:tc>
          <w:tcPr>
            <w:tcW w:w="1440" w:type="dxa"/>
          </w:tcPr>
          <w:p w:rsidR="00050AEB" w:rsidRPr="00433A8E" w:rsidRDefault="00050AEB" w:rsidP="002E21FA">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образува форми за лице, число и време на глаголите и да съгласува сказуемото с подлога. Умее да употреби в изречения и в текст подходящо глаголно време според смислов и езиков контекст.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употребените глаголни времена в текстове и обяснява тяхната употреба. Променя в текст формата на глаголите от сегашно в минало време. Определя глаголното време в </w:t>
            </w:r>
            <w:r w:rsidRPr="00433A8E">
              <w:rPr>
                <w:rFonts w:ascii="Times New Roman" w:hAnsi="Times New Roman" w:cs="Times New Roman"/>
                <w:sz w:val="26"/>
                <w:szCs w:val="26"/>
                <w:lang w:val="bg-BG"/>
              </w:rPr>
              <w:lastRenderedPageBreak/>
              <w:t>текст и обяснява защо не е уместно да се употреби минало време. Работи в група и съчинява кратък текст. Обяснява употребата на глаголните времена.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212.</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Изговор и правопис на глаголите</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Знае как се пишат глаголите</w:t>
            </w:r>
            <w:r w:rsidRPr="00433A8E">
              <w:rPr>
                <w:rFonts w:ascii="Times New Roman" w:hAnsi="Times New Roman" w:cs="Times New Roman"/>
                <w:sz w:val="26"/>
                <w:szCs w:val="26"/>
                <w:lang w:val="bg-BG"/>
              </w:rPr>
              <w:t xml:space="preserve"> в сегашно </w:t>
            </w:r>
            <w:r>
              <w:rPr>
                <w:rFonts w:ascii="Times New Roman" w:hAnsi="Times New Roman" w:cs="Times New Roman"/>
                <w:sz w:val="26"/>
                <w:szCs w:val="26"/>
                <w:lang w:val="bg-BG"/>
              </w:rPr>
              <w:t>време в 1 л. ед.ч. и в 3 л. мн.</w:t>
            </w:r>
            <w:r w:rsidRPr="00433A8E">
              <w:rPr>
                <w:rFonts w:ascii="Times New Roman" w:hAnsi="Times New Roman" w:cs="Times New Roman"/>
                <w:sz w:val="26"/>
                <w:szCs w:val="26"/>
                <w:lang w:val="bg-BG"/>
              </w:rPr>
              <w:t>ч. Владее начин за определяне на правописа на глаголите в сегашно в</w:t>
            </w:r>
            <w:r>
              <w:rPr>
                <w:rFonts w:ascii="Times New Roman" w:hAnsi="Times New Roman" w:cs="Times New Roman"/>
                <w:sz w:val="26"/>
                <w:szCs w:val="26"/>
                <w:lang w:val="bg-BG"/>
              </w:rPr>
              <w:t>реме в 1 л. ед.ч. и в 1 л. мн.</w:t>
            </w:r>
            <w:r w:rsidRPr="00433A8E">
              <w:rPr>
                <w:rFonts w:ascii="Times New Roman" w:hAnsi="Times New Roman" w:cs="Times New Roman"/>
                <w:sz w:val="26"/>
                <w:szCs w:val="26"/>
                <w:lang w:val="bg-BG"/>
              </w:rPr>
              <w:t>ч.</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Пише правилно тези глаголни форми. Може да открива допуснати грешки в правописа на глаголите в сегашно време и да ги редактира.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лице, число и време на глаголите в текста. Чете обяснението и свързва негови смислови части с примерите. Записва най-важното за правописа на глаголите заедно с примери</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Попълва таблица, като разпределя глаголите според глаголното време.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Записва глаголи в </w:t>
            </w:r>
            <w:r>
              <w:rPr>
                <w:rFonts w:ascii="Times New Roman" w:hAnsi="Times New Roman" w:cs="Times New Roman"/>
                <w:sz w:val="26"/>
                <w:szCs w:val="26"/>
                <w:lang w:val="bg-BG"/>
              </w:rPr>
              <w:t>сегашно време 1 л. мн.</w:t>
            </w:r>
            <w:r w:rsidRPr="00433A8E">
              <w:rPr>
                <w:rFonts w:ascii="Times New Roman" w:hAnsi="Times New Roman" w:cs="Times New Roman"/>
                <w:sz w:val="26"/>
                <w:szCs w:val="26"/>
                <w:lang w:val="bg-BG"/>
              </w:rPr>
              <w:t>ч. и 3</w:t>
            </w:r>
            <w:r>
              <w:rPr>
                <w:rFonts w:ascii="Times New Roman" w:hAnsi="Times New Roman" w:cs="Times New Roman"/>
                <w:sz w:val="26"/>
                <w:szCs w:val="26"/>
                <w:lang w:val="bg-BG"/>
              </w:rPr>
              <w:t xml:space="preserve"> л. мн.</w:t>
            </w:r>
            <w:r w:rsidRPr="00433A8E">
              <w:rPr>
                <w:rFonts w:ascii="Times New Roman" w:hAnsi="Times New Roman" w:cs="Times New Roman"/>
                <w:sz w:val="26"/>
                <w:szCs w:val="26"/>
                <w:lang w:val="bg-BG"/>
              </w:rPr>
              <w:t>ч. и обяснява правописа им.</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 xml:space="preserve">Допълва глаголи в изречения, като ги </w:t>
            </w:r>
            <w:r w:rsidRPr="00433A8E">
              <w:rPr>
                <w:rFonts w:ascii="Times New Roman" w:hAnsi="Times New Roman" w:cs="Times New Roman"/>
                <w:sz w:val="26"/>
                <w:szCs w:val="26"/>
                <w:lang w:val="bg-BG"/>
              </w:rPr>
              <w:lastRenderedPageBreak/>
              <w:t>променя по лице и число.</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„Пролетна песен“, Иван Давидков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Възприема характерното за описаните образи. Може да опише със свои думи вятъра и врабците. Обяснява употребата на олицетворението</w:t>
            </w:r>
            <w:r>
              <w:rPr>
                <w:rFonts w:ascii="Times New Roman" w:hAnsi="Times New Roman" w:cs="Times New Roman"/>
                <w:sz w:val="26"/>
                <w:szCs w:val="26"/>
                <w:lang w:val="bg-BG"/>
              </w:rPr>
              <w:t xml:space="preserve">. </w:t>
            </w:r>
            <w:r w:rsidRPr="00433A8E">
              <w:rPr>
                <w:rFonts w:ascii="Times New Roman" w:hAnsi="Times New Roman" w:cs="Times New Roman"/>
                <w:sz w:val="26"/>
                <w:szCs w:val="26"/>
                <w:lang w:val="bg-BG"/>
              </w:rPr>
              <w:t>Тълкува постъпката на шофьора и я свързва с пролетното настроение. Умее да сравнява и да прави изводи за образно-емоционалното съдържание. Може да отговори писмено на въпрос към текста.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описанието на вятъра и устно го описва. Обяснява употребата на олицетворението. Попълва таблица с думи от описанието на врабците. Устно ги описва. Отговаря на въпрос за постъпката на шофьора. Сравнява началото и края на текста и обяснява употребата на повторението. Отговар</w:t>
            </w:r>
            <w:r>
              <w:rPr>
                <w:rFonts w:ascii="Times New Roman" w:hAnsi="Times New Roman" w:cs="Times New Roman"/>
                <w:sz w:val="26"/>
                <w:szCs w:val="26"/>
                <w:lang w:val="bg-BG"/>
              </w:rPr>
              <w:t>я писмено на въпрос към текста.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214.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31.</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4. „Кирил и Методий“, Иван Давидков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Възприема образно-емоционалното съдържание, като разграничава по ключови думи трите строфи.</w:t>
            </w:r>
          </w:p>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 xml:space="preserve">Може да определи в какво </w:t>
            </w:r>
            <w:r w:rsidRPr="00433A8E">
              <w:rPr>
                <w:rFonts w:ascii="Times New Roman" w:hAnsi="Times New Roman" w:cs="Times New Roman"/>
                <w:sz w:val="26"/>
                <w:szCs w:val="26"/>
                <w:lang w:val="bg-BG"/>
              </w:rPr>
              <w:t xml:space="preserve">се изразява делото на двамата братя и да оцени неговото значение за </w:t>
            </w:r>
            <w:r w:rsidRPr="00433A8E">
              <w:rPr>
                <w:rFonts w:ascii="Times New Roman" w:hAnsi="Times New Roman" w:cs="Times New Roman"/>
                <w:sz w:val="26"/>
                <w:szCs w:val="26"/>
                <w:lang w:val="bg-BG"/>
              </w:rPr>
              <w:lastRenderedPageBreak/>
              <w:t>българския език и за българския народ. Открива описанието на родната реч и обяснява употребата на сравненията.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Прави изводи за чувствата, които поражда делото на двамата братя.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нехудожествения текст и обяснява каква нова информация научава за Кирил и Методий. Чете (слуша) стихотворението</w:t>
            </w:r>
            <w:r>
              <w:rPr>
                <w:rFonts w:ascii="Times New Roman" w:hAnsi="Times New Roman" w:cs="Times New Roman"/>
                <w:sz w:val="26"/>
                <w:szCs w:val="26"/>
                <w:lang w:val="bg-BG"/>
              </w:rPr>
              <w:t xml:space="preserve">. </w:t>
            </w:r>
            <w:r>
              <w:rPr>
                <w:rFonts w:ascii="Times New Roman" w:hAnsi="Times New Roman" w:cs="Times New Roman"/>
                <w:sz w:val="26"/>
                <w:szCs w:val="26"/>
                <w:lang w:val="bg-BG"/>
              </w:rPr>
              <w:lastRenderedPageBreak/>
              <w:t>Определя кой „говори“ в него.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Разграничава по ключови думи за какво се говори в трите с</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рофи (родна реч, свобода, възхвала).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подборно как делото на Кирил и Методий укрепва българската реч. Открива сравненията и обяснява тяхната употреба. Описва каква представа за речта поражда текстът.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5. „Кирил и Методий“, Иван Давитков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значението на конкретни изрази от творбата. Свързва образа на родната реч с героичните битки за съхраняване на българския дух.</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открие в текста възклицателни изречения и да обясни тяхната употреба. Разбира връзката между съдържанието на творбата и заглавието. Свързва израз от текста с идеята за </w:t>
            </w:r>
            <w:r w:rsidRPr="00433A8E">
              <w:rPr>
                <w:rFonts w:ascii="Times New Roman" w:hAnsi="Times New Roman" w:cs="Times New Roman"/>
                <w:sz w:val="26"/>
                <w:szCs w:val="26"/>
                <w:lang w:val="bg-BG"/>
              </w:rPr>
              <w:lastRenderedPageBreak/>
              <w:t>непреходното значение на делото на Кирил и Методий.</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Свързва цитати с тяхното тълкуване. Определя защо родната реч устоява през вековете. Открива думи с преносно значение и обяснява тяхната употреба.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Чете подборно стихове, които прославят делото </w:t>
            </w:r>
            <w:r w:rsidRPr="00433A8E">
              <w:rPr>
                <w:rFonts w:ascii="Times New Roman" w:hAnsi="Times New Roman" w:cs="Times New Roman"/>
                <w:sz w:val="26"/>
                <w:szCs w:val="26"/>
                <w:lang w:val="bg-BG"/>
              </w:rPr>
              <w:lastRenderedPageBreak/>
              <w:t>на двамата братя и обяснява с какви изразни средства е постигнато това. Обяснява защо стихотворението е озаглавено по този начин и в какво се изразява значението на делото на двамата братя в наши дни.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Пиша подробен преразказ на разказ</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535E3B">
            <w:pPr>
              <w:rPr>
                <w:rFonts w:ascii="Times New Roman" w:hAnsi="Times New Roman" w:cs="Times New Roman"/>
                <w:sz w:val="26"/>
                <w:szCs w:val="26"/>
                <w:lang w:val="bg-BG"/>
              </w:rPr>
            </w:pPr>
            <w:r w:rsidRPr="00433A8E">
              <w:rPr>
                <w:rFonts w:ascii="Times New Roman" w:hAnsi="Times New Roman" w:cs="Times New Roman"/>
                <w:sz w:val="26"/>
                <w:szCs w:val="26"/>
                <w:lang w:val="bg-BG"/>
              </w:rPr>
              <w:t>Владее последователността от дейности за подготовка на подробен преразказ.</w:t>
            </w:r>
          </w:p>
          <w:p w:rsidR="00050AEB" w:rsidRPr="00433A8E" w:rsidRDefault="00050AEB" w:rsidP="00535E3B">
            <w:pPr>
              <w:rPr>
                <w:rFonts w:ascii="Times New Roman" w:hAnsi="Times New Roman" w:cs="Times New Roman"/>
                <w:b/>
                <w:sz w:val="26"/>
                <w:szCs w:val="26"/>
                <w:lang w:val="bg-BG"/>
              </w:rPr>
            </w:pPr>
            <w:r w:rsidRPr="00433A8E">
              <w:rPr>
                <w:rFonts w:ascii="Times New Roman" w:hAnsi="Times New Roman" w:cs="Times New Roman"/>
                <w:sz w:val="26"/>
                <w:szCs w:val="26"/>
                <w:lang w:val="bg-BG"/>
              </w:rPr>
              <w:t>Разбира кои изисквания са характерни само за преразказването на разказ.</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и разбира обясненията.</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Чете с разбиране разказа</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епизодите и записва план.</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Отговаря на въпроси към текста чрез подборно четене.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217.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31.</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Пиша подробен преразказ на разказ</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266E70">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по какво се отличава подробният от сбития преразказ на разказ.</w:t>
            </w:r>
          </w:p>
          <w:p w:rsidR="00050AEB" w:rsidRPr="00433A8E" w:rsidRDefault="00050AEB" w:rsidP="00266E70">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съдържанието на разказа.</w:t>
            </w:r>
          </w:p>
          <w:p w:rsidR="00050AEB" w:rsidRPr="00433A8E" w:rsidRDefault="00050AEB" w:rsidP="00266E70">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Умее да определи епизодите и да ги проследи според тяхната последователност в текста. Може да пише </w:t>
            </w:r>
            <w:r w:rsidRPr="00433A8E">
              <w:rPr>
                <w:rFonts w:ascii="Times New Roman" w:hAnsi="Times New Roman" w:cs="Times New Roman"/>
                <w:sz w:val="26"/>
                <w:szCs w:val="26"/>
                <w:lang w:val="bg-BG"/>
              </w:rPr>
              <w:lastRenderedPageBreak/>
              <w:t>подробен преразказ на разказ.</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Открива ключови думи в описанието на гнездото и преразказва устно тази част. Разпознава подробен и сбит преразказ на откъс от текста и </w:t>
            </w:r>
            <w:r w:rsidRPr="00433A8E">
              <w:rPr>
                <w:rFonts w:ascii="Times New Roman" w:hAnsi="Times New Roman" w:cs="Times New Roman"/>
                <w:sz w:val="26"/>
                <w:szCs w:val="26"/>
                <w:lang w:val="bg-BG"/>
              </w:rPr>
              <w:lastRenderedPageBreak/>
              <w:t>обяснява разликата между тях. Определя глаголите, които показват подробно действията на героите.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думи за герой според последователността им в текста.</w:t>
            </w:r>
          </w:p>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О</w:t>
            </w:r>
            <w:r w:rsidRPr="00433A8E">
              <w:rPr>
                <w:rFonts w:ascii="Times New Roman" w:hAnsi="Times New Roman" w:cs="Times New Roman"/>
                <w:sz w:val="26"/>
                <w:szCs w:val="26"/>
                <w:lang w:val="bg-BG"/>
              </w:rPr>
              <w:t>бяснява правописа на думи от текста.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218.</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1. Изговор и правопис на глаголите </w:t>
            </w:r>
          </w:p>
        </w:tc>
        <w:tc>
          <w:tcPr>
            <w:tcW w:w="1440" w:type="dxa"/>
          </w:tcPr>
          <w:p w:rsidR="00050AEB" w:rsidRPr="00433A8E" w:rsidRDefault="00050AEB" w:rsidP="002E21FA">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изучени правила за правописа на глаголите. Може да открие в думата места, в които се допускат правописни грешки. Може да обясни разликата между изговор и правопис на глаголите.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Пише правилно глаголи в съотве</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ствие с изучените правила.</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Може да прави проверка на правописа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и да редактира правописни грешки.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Съставя изречения по картини и по образец. Съставя изречения по</w:t>
            </w:r>
            <w:r>
              <w:rPr>
                <w:rFonts w:ascii="Times New Roman" w:hAnsi="Times New Roman" w:cs="Times New Roman"/>
                <w:sz w:val="26"/>
                <w:szCs w:val="26"/>
                <w:lang w:val="bg-BG"/>
              </w:rPr>
              <w:t xml:space="preserve"> картини с употреба на 3 л. ед.</w:t>
            </w:r>
            <w:r w:rsidRPr="00433A8E">
              <w:rPr>
                <w:rFonts w:ascii="Times New Roman" w:hAnsi="Times New Roman" w:cs="Times New Roman"/>
                <w:sz w:val="26"/>
                <w:szCs w:val="26"/>
                <w:lang w:val="bg-BG"/>
              </w:rPr>
              <w:t xml:space="preserve">ч. в различни глаголни времена. Обяснява разликата между изговор и правопис </w:t>
            </w:r>
            <w:r>
              <w:rPr>
                <w:rFonts w:ascii="Times New Roman" w:hAnsi="Times New Roman" w:cs="Times New Roman"/>
                <w:sz w:val="26"/>
                <w:szCs w:val="26"/>
                <w:lang w:val="bg-BG"/>
              </w:rPr>
              <w:t>на последна сричка в глаголите.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Свързва глаголи с тяхното значение, определя представките и обяснява правописа. </w:t>
            </w:r>
            <w:r w:rsidRPr="00433A8E">
              <w:rPr>
                <w:rFonts w:ascii="Times New Roman" w:hAnsi="Times New Roman" w:cs="Times New Roman"/>
                <w:sz w:val="26"/>
                <w:szCs w:val="26"/>
                <w:lang w:val="bg-BG"/>
              </w:rPr>
              <w:lastRenderedPageBreak/>
              <w:t>Допълва пропуснати представки и ги записва правилно. Редактира правописни грешки.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219.</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Числително име. Време на глагола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Текущ контрол</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Проверяват се уменията: за разпознаване и преобразуване на числителни бройни и на числителни редни имена; за назоваване и правилно записване на числа с думи; за определяне на лице, число и време на глаголите; за образуване и преобразуване на форми на глаголите за различни глаголни времена, за правилно писане на числителни имена и на глаголи; за редактиране на правописни грешки.</w:t>
            </w:r>
          </w:p>
        </w:tc>
        <w:tc>
          <w:tcPr>
            <w:tcW w:w="2430" w:type="dxa"/>
          </w:tcPr>
          <w:p w:rsidR="00050AEB" w:rsidRPr="00433A8E" w:rsidRDefault="00050AEB" w:rsidP="007E3AC8">
            <w:pPr>
              <w:rPr>
                <w:rFonts w:ascii="Times New Roman" w:hAnsi="Times New Roman" w:cs="Times New Roman"/>
                <w:b/>
                <w:sz w:val="26"/>
                <w:szCs w:val="26"/>
                <w:lang w:val="bg-BG"/>
              </w:rPr>
            </w:pP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220.</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32.</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3. „Защо не се срещат слънцето и месечината“, Народна легенда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Възприема образно-емоционалното съдържание на легендата: определя героите, обяснява как са описани слънцето и месечината, разбира и може да тълкува думите на най-стария сват.</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Свързва думите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xml:space="preserve"> с посланието на легендата и с нейните особености като вид 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Чете текста самостоятелно. Чете обяснението на непознатите думи и на изречения от текста, в които са употребени.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Определя героите и чете подборно откъси, които представят техни действия. Обяснява защо слънцето и месечина са представени с човешки качества. Отговаря на въпроси за постъпката и за думите на сват Драго. Съставя изречения с думи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xml:space="preserve"> или с техни синоними.</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221.</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4. „Защо не се срещат слънцето и месечината“, Народна легенда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сравни легендата с нехудожествен текст и да определи вида на текстовете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както и</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да обясни техните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разлики.</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Може да сравни героите по техни качества. Разбира кое е фантастичното в съдържанието на легендата.</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Може да съчини легенда по избрано изображение.</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двата текста и свързва всеки от тях с подходяща картина. Обяснява своя избор.</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 вида на текстовете и определя разлики между тях. Попълва таблица, като разпределя думи, назоваващи качества на героите. Съставя </w:t>
            </w:r>
            <w:r w:rsidRPr="00433A8E">
              <w:rPr>
                <w:rFonts w:ascii="Times New Roman" w:hAnsi="Times New Roman" w:cs="Times New Roman"/>
                <w:sz w:val="26"/>
                <w:szCs w:val="26"/>
                <w:lang w:val="bg-BG"/>
              </w:rPr>
              <w:lastRenderedPageBreak/>
              <w:t>устно изречения с думи по избор. Определя кое е фантастичното в</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легендата.</w:t>
            </w:r>
          </w:p>
          <w:p w:rsidR="00050AEB" w:rsidRPr="00433A8E" w:rsidRDefault="00050AEB" w:rsidP="008A342E">
            <w:pPr>
              <w:rPr>
                <w:rFonts w:ascii="Times New Roman" w:hAnsi="Times New Roman" w:cs="Times New Roman"/>
                <w:sz w:val="26"/>
                <w:szCs w:val="26"/>
                <w:lang w:val="bg-BG"/>
              </w:rPr>
            </w:pPr>
            <w:r w:rsidRPr="00433A8E">
              <w:rPr>
                <w:rFonts w:ascii="Times New Roman" w:hAnsi="Times New Roman" w:cs="Times New Roman"/>
                <w:sz w:val="26"/>
                <w:szCs w:val="26"/>
                <w:lang w:val="bg-BG"/>
              </w:rPr>
              <w:t>Съчинява легенда по избрано изображение.</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222.</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32.</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5. „Рицар-шаран“, Лиана Даскалова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Възприема образно-емоционалното съдържание:</w:t>
            </w:r>
            <w:r>
              <w:rPr>
                <w:rFonts w:ascii="Times New Roman" w:hAnsi="Times New Roman" w:cs="Times New Roman"/>
                <w:sz w:val="26"/>
                <w:szCs w:val="26"/>
                <w:lang w:val="bg-BG"/>
              </w:rPr>
              <w:t xml:space="preserve"> определя мя</w:t>
            </w:r>
            <w:r w:rsidRPr="00433A8E">
              <w:rPr>
                <w:rFonts w:ascii="Times New Roman" w:hAnsi="Times New Roman" w:cs="Times New Roman"/>
                <w:sz w:val="26"/>
                <w:szCs w:val="26"/>
                <w:lang w:val="bg-BG"/>
              </w:rPr>
              <w:t>стото на действието и героите, които се описват. Свързва заглавието с описанието на героя и прави изводи за неговата красота и необикновеност. Разграничава описаните картини.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(слуша) текста. Разграничава описаните картини по ключови думи: рицар, шаран и сватба. Определя как е описано мястото на действието. Открива в текста и тълкува описанието на Рицаря. Прави изводи за настроението, което поражда описаната картина.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тълкува описанието на сватбата и на булката.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223.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Поправка на писмен преразказ на разказ</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8A20E3">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приложи знанията си за подробния преразказ при наблюдение на собствен </w:t>
            </w:r>
            <w:r w:rsidRPr="00433A8E">
              <w:rPr>
                <w:rFonts w:ascii="Times New Roman" w:hAnsi="Times New Roman" w:cs="Times New Roman"/>
                <w:sz w:val="26"/>
                <w:szCs w:val="26"/>
                <w:lang w:val="bg-BG"/>
              </w:rPr>
              <w:lastRenderedPageBreak/>
              <w:t>текст. Умее да открие с помощта на план  нарушена последователност на епизодите.</w:t>
            </w:r>
          </w:p>
          <w:p w:rsidR="00050AEB" w:rsidRPr="00433A8E" w:rsidRDefault="00050AEB" w:rsidP="008A20E3">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смислови, стилни, правописни и пунк</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уационни грешки, да напр</w:t>
            </w:r>
            <w:r>
              <w:rPr>
                <w:rFonts w:ascii="Times New Roman" w:hAnsi="Times New Roman" w:cs="Times New Roman"/>
                <w:sz w:val="26"/>
                <w:szCs w:val="26"/>
                <w:lang w:val="bg-BG"/>
              </w:rPr>
              <w:t>ави проверка и да ги редактира.</w:t>
            </w:r>
          </w:p>
        </w:tc>
        <w:tc>
          <w:tcPr>
            <w:tcW w:w="2430" w:type="dxa"/>
          </w:tcPr>
          <w:p w:rsidR="00050AEB" w:rsidRPr="00433A8E" w:rsidRDefault="00050AEB" w:rsidP="008D4BF6">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Сравнява своя преразказ с плана на текста и </w:t>
            </w:r>
            <w:r w:rsidRPr="00433A8E">
              <w:rPr>
                <w:rFonts w:ascii="Times New Roman" w:hAnsi="Times New Roman" w:cs="Times New Roman"/>
                <w:sz w:val="26"/>
                <w:szCs w:val="26"/>
                <w:lang w:val="bg-BG"/>
              </w:rPr>
              <w:lastRenderedPageBreak/>
              <w:t>определя подредбата на епизодите и пр</w:t>
            </w:r>
            <w:r>
              <w:rPr>
                <w:rFonts w:ascii="Times New Roman" w:hAnsi="Times New Roman" w:cs="Times New Roman"/>
                <w:sz w:val="26"/>
                <w:szCs w:val="26"/>
                <w:lang w:val="bg-BG"/>
              </w:rPr>
              <w:t xml:space="preserve">исъствието им в текста. Открива </w:t>
            </w:r>
            <w:r w:rsidRPr="00433A8E">
              <w:rPr>
                <w:rFonts w:ascii="Times New Roman" w:hAnsi="Times New Roman" w:cs="Times New Roman"/>
                <w:sz w:val="26"/>
                <w:szCs w:val="26"/>
                <w:lang w:val="bg-BG"/>
              </w:rPr>
              <w:t>неясни по смисъл изречения и ги редактира. Открива повторения и редактира чрез заместване със синоними. Открива допуснати грешки в преразказването на пряката реч и ги поправя.</w:t>
            </w:r>
          </w:p>
          <w:p w:rsidR="00050AEB" w:rsidRPr="00433A8E" w:rsidRDefault="00050AEB" w:rsidP="008D4BF6">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и поправя пропуснати препинателни знаци в средата и в края на изречението.</w:t>
            </w:r>
          </w:p>
          <w:p w:rsidR="00050AEB" w:rsidRPr="00433A8E" w:rsidRDefault="00050AEB" w:rsidP="008D4BF6">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редактира правописни грешки.</w:t>
            </w:r>
          </w:p>
          <w:p w:rsidR="00050AEB" w:rsidRPr="00433A8E" w:rsidRDefault="00050AEB" w:rsidP="008D4BF6">
            <w:pPr>
              <w:rPr>
                <w:rFonts w:ascii="Times New Roman" w:hAnsi="Times New Roman" w:cs="Times New Roman"/>
                <w:sz w:val="26"/>
                <w:szCs w:val="26"/>
                <w:lang w:val="bg-BG"/>
              </w:rPr>
            </w:pPr>
            <w:r w:rsidRPr="00433A8E">
              <w:rPr>
                <w:rFonts w:ascii="Times New Roman" w:hAnsi="Times New Roman" w:cs="Times New Roman"/>
                <w:sz w:val="26"/>
                <w:szCs w:val="26"/>
                <w:lang w:val="bg-BG"/>
              </w:rPr>
              <w:t>Пише белова на подробния преразказ.</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224.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 </w:t>
            </w:r>
            <w:r w:rsidRPr="00433A8E">
              <w:rPr>
                <w:rFonts w:ascii="Times New Roman" w:hAnsi="Times New Roman" w:cs="Times New Roman"/>
                <w:b/>
                <w:sz w:val="26"/>
                <w:szCs w:val="26"/>
                <w:lang w:val="bg-BG"/>
              </w:rPr>
              <w:t>32.</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7. Кой знае най-много </w:t>
            </w:r>
            <w:r w:rsidRPr="00433A8E">
              <w:rPr>
                <w:rFonts w:ascii="Times New Roman" w:hAnsi="Times New Roman" w:cs="Times New Roman"/>
                <w:sz w:val="26"/>
                <w:szCs w:val="26"/>
                <w:lang w:val="bg-BG"/>
              </w:rPr>
              <w:lastRenderedPageBreak/>
              <w:t>пословици?</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Може да разбере и обясни поуката, която съдържат </w:t>
            </w:r>
            <w:r w:rsidRPr="00433A8E">
              <w:rPr>
                <w:rFonts w:ascii="Times New Roman" w:hAnsi="Times New Roman" w:cs="Times New Roman"/>
                <w:sz w:val="26"/>
                <w:szCs w:val="26"/>
                <w:lang w:val="bg-BG"/>
              </w:rPr>
              <w:lastRenderedPageBreak/>
              <w:t>пословици. Умее да групира пословици по тема. Може да разкаже устно случка, чиято поука се изразява с пословица. Може да изпълни задачите, свързани с обмисляне и съставяне на книжка с пословици.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пословиците. Избира една от тях </w:t>
            </w:r>
            <w:r w:rsidRPr="00433A8E">
              <w:rPr>
                <w:rFonts w:ascii="Times New Roman" w:hAnsi="Times New Roman" w:cs="Times New Roman"/>
                <w:sz w:val="26"/>
                <w:szCs w:val="26"/>
                <w:lang w:val="bg-BG"/>
              </w:rPr>
              <w:lastRenderedPageBreak/>
              <w:t>и обяснява нейната поука. Свързва образа на совата с мъдростта, която съхраняват пословиците.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Попълва таблица, като разпределя пословици по теми. Избира пословица и разказва случка, която потвърждава нейната поука.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Обмисля се създаването книжка с пословици: групиране</w:t>
            </w:r>
            <w:r>
              <w:rPr>
                <w:rFonts w:ascii="Times New Roman" w:hAnsi="Times New Roman" w:cs="Times New Roman"/>
                <w:sz w:val="26"/>
                <w:szCs w:val="26"/>
                <w:lang w:val="bg-BG"/>
              </w:rPr>
              <w:t xml:space="preserve"> </w:t>
            </w:r>
            <w:r w:rsidRPr="00433A8E">
              <w:rPr>
                <w:rFonts w:ascii="Times New Roman" w:hAnsi="Times New Roman" w:cs="Times New Roman"/>
                <w:sz w:val="26"/>
                <w:szCs w:val="26"/>
                <w:lang w:val="bg-BG"/>
              </w:rPr>
              <w:t>на пословиците по тема, озаглавяване на всяка група, илюстрации към пословица от групата, обмислят и избират заглавие на книжката. Рисуват илюстрация по избрана пословица.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225.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Антоними и синоним</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Годишен преговор</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кои думи са антоними и синоними. Може да разграничи антоними и </w:t>
            </w:r>
            <w:r w:rsidRPr="00433A8E">
              <w:rPr>
                <w:rFonts w:ascii="Times New Roman" w:hAnsi="Times New Roman" w:cs="Times New Roman"/>
                <w:sz w:val="26"/>
                <w:szCs w:val="26"/>
                <w:lang w:val="bg-BG"/>
              </w:rPr>
              <w:lastRenderedPageBreak/>
              <w:t>синоними. Записва самостоятелно антоними и синоними. Разбира разликата в значението на думите. Употребява уместно антоними и синоними в съответствие с конкретен смислов и езиков контекст.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Попълва таблица, като разграничава особеностите на </w:t>
            </w:r>
            <w:r w:rsidRPr="00433A8E">
              <w:rPr>
                <w:rFonts w:ascii="Times New Roman" w:hAnsi="Times New Roman" w:cs="Times New Roman"/>
                <w:sz w:val="26"/>
                <w:szCs w:val="26"/>
                <w:lang w:val="bg-BG"/>
              </w:rPr>
              <w:lastRenderedPageBreak/>
              <w:t>антонимите и на синонимите. Подбира и записва синоними за определени думи. Съставя изречения по картини и определя антонимите в тях. Определя антонимите в пословици като части на речта. Групира думи според тяхното значение. Подбира синоними според смисъла на изреченията. Допълва антоними в текст.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226.</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Видове изречения по състав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Годишен преговор</w:t>
            </w:r>
          </w:p>
        </w:tc>
        <w:tc>
          <w:tcPr>
            <w:tcW w:w="3420"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 xml:space="preserve">Знае какви видове изречения </w:t>
            </w:r>
            <w:r w:rsidRPr="00433A8E">
              <w:rPr>
                <w:rFonts w:ascii="Times New Roman" w:hAnsi="Times New Roman" w:cs="Times New Roman"/>
                <w:sz w:val="26"/>
                <w:szCs w:val="26"/>
                <w:lang w:val="bg-BG"/>
              </w:rPr>
              <w:t xml:space="preserve">по състав има и може да определи техните особености. Владее начини за разпознаване на видове изречения по състав. Може да определи правилно вида на изреченията. Умее да съставя прости и сложни изречения. Пише правилно прости и сложни изречения. </w:t>
            </w:r>
            <w:r w:rsidRPr="00433A8E">
              <w:rPr>
                <w:rFonts w:ascii="Times New Roman" w:hAnsi="Times New Roman" w:cs="Times New Roman"/>
                <w:sz w:val="26"/>
                <w:szCs w:val="26"/>
                <w:lang w:val="bg-BG"/>
              </w:rPr>
              <w:lastRenderedPageBreak/>
              <w:t>Употребява уместно различни по вид изречения в различни по вид текстове.</w:t>
            </w:r>
          </w:p>
        </w:tc>
        <w:tc>
          <w:tcPr>
            <w:tcW w:w="2430" w:type="dxa"/>
          </w:tcPr>
          <w:p w:rsidR="00050AEB" w:rsidRPr="00433A8E" w:rsidRDefault="00050AEB" w:rsidP="00C05951">
            <w:pPr>
              <w:rPr>
                <w:rFonts w:ascii="Times New Roman" w:hAnsi="Times New Roman" w:cs="Times New Roman"/>
                <w:b/>
                <w:sz w:val="26"/>
                <w:szCs w:val="26"/>
                <w:lang w:val="bg-BG"/>
              </w:rPr>
            </w:pPr>
            <w:r w:rsidRPr="00433A8E">
              <w:rPr>
                <w:rFonts w:ascii="Times New Roman" w:hAnsi="Times New Roman" w:cs="Times New Roman"/>
                <w:sz w:val="26"/>
                <w:szCs w:val="26"/>
                <w:lang w:val="bg-BG"/>
              </w:rPr>
              <w:lastRenderedPageBreak/>
              <w:t>Определя вида на изреченията по състав. Образува от прости изречения сложни. Съчинява кратък текст, чете го и дава примери за просто и за сложно изречение</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 xml:space="preserve">Допълва подходящи </w:t>
            </w:r>
            <w:r w:rsidRPr="00433A8E">
              <w:rPr>
                <w:rFonts w:ascii="Times New Roman" w:hAnsi="Times New Roman" w:cs="Times New Roman"/>
                <w:sz w:val="26"/>
                <w:szCs w:val="26"/>
                <w:lang w:val="bg-BG"/>
              </w:rPr>
              <w:lastRenderedPageBreak/>
              <w:t>свър</w:t>
            </w:r>
            <w:r>
              <w:rPr>
                <w:rFonts w:ascii="Times New Roman" w:hAnsi="Times New Roman" w:cs="Times New Roman"/>
                <w:sz w:val="26"/>
                <w:szCs w:val="26"/>
                <w:lang w:val="bg-BG"/>
              </w:rPr>
              <w:t>з</w:t>
            </w:r>
            <w:r w:rsidRPr="00433A8E">
              <w:rPr>
                <w:rFonts w:ascii="Times New Roman" w:hAnsi="Times New Roman" w:cs="Times New Roman"/>
                <w:sz w:val="26"/>
                <w:szCs w:val="26"/>
                <w:lang w:val="bg-BG"/>
              </w:rPr>
              <w:t>ващи думи в сложно изречение. Обяснява значението на свързващи думи. Съставя сложни изречения по схема. Попълва пропуснати</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запетаи.</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Създава синтактични варианти с употреба на различни свързващи думи в изречение. Обяснява разликата в смисъла.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227.</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3. „Рицар-шаран“, Лиана Даскалова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Разбира защо в края на стихотворението е описан образът на момчето и определя неговото настроение. Открива епитети и олицетворение и обяснява тяхната употреба. Свързва думите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xml:space="preserve"> с изводи за описаните образи, за настроението на героите, за необикновената красота на описаните картини.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в текста епитети и олицетворен</w:t>
            </w:r>
            <w:r>
              <w:rPr>
                <w:rFonts w:ascii="Times New Roman" w:hAnsi="Times New Roman" w:cs="Times New Roman"/>
                <w:sz w:val="26"/>
                <w:szCs w:val="26"/>
                <w:lang w:val="bg-BG"/>
              </w:rPr>
              <w:t>ие и обяснява тяхната употреба.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Описва устно двореца на Рицаря-шаран по илюстрацията и по текста. Чете подборно описанието на Мряната и прави изводи за нейната </w:t>
            </w:r>
            <w:r w:rsidRPr="00433A8E">
              <w:rPr>
                <w:rFonts w:ascii="Times New Roman" w:hAnsi="Times New Roman" w:cs="Times New Roman"/>
                <w:sz w:val="26"/>
                <w:szCs w:val="26"/>
                <w:lang w:val="bg-BG"/>
              </w:rPr>
              <w:lastRenderedPageBreak/>
              <w:t>красота.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Тълкува описанието на образа на момчето. Съставя изречения с думи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Чете изразително текста.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228.</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33.</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4. „Хаджи Димитър“ (откъс), Христо Ботев; Спомен на Иван Вазов за Ботев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Подготвя информация за 2. юни и за подвига на Христо Ботев.</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Определя в спомена на Вазов какво отличава Ботев от множеството. Може да сравни описанието с портрета на Ботев. Прави изводи за безсмъртието на борците за народна свобода.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Разказва какво знае за Христо Ботев и за 2. юни. Чете спомена на Вазов за Ботев. Определя с ключови думи какво е описано от неговия външен вид и от неговия характер. Сравнява описанието с портрета. Чете чет</w:t>
            </w:r>
            <w:r>
              <w:rPr>
                <w:rFonts w:ascii="Times New Roman" w:hAnsi="Times New Roman" w:cs="Times New Roman"/>
                <w:sz w:val="26"/>
                <w:szCs w:val="26"/>
                <w:lang w:val="bg-BG"/>
              </w:rPr>
              <w:t>и</w:t>
            </w:r>
            <w:r w:rsidRPr="00433A8E">
              <w:rPr>
                <w:rFonts w:ascii="Times New Roman" w:hAnsi="Times New Roman" w:cs="Times New Roman"/>
                <w:sz w:val="26"/>
                <w:szCs w:val="26"/>
                <w:lang w:val="bg-BG"/>
              </w:rPr>
              <w:t xml:space="preserve">ристишието от стихотворението на Ботев. Обяснява какво изразява то, като свързва тълкуването с думи от рубриката </w:t>
            </w:r>
            <w:r w:rsidRPr="00433A8E">
              <w:rPr>
                <w:rFonts w:ascii="Times New Roman" w:hAnsi="Times New Roman" w:cs="Times New Roman"/>
                <w:i/>
                <w:sz w:val="26"/>
                <w:szCs w:val="26"/>
                <w:lang w:val="bg-BG"/>
              </w:rPr>
              <w:t>Ключ</w:t>
            </w:r>
            <w:r w:rsidRPr="00433A8E">
              <w:rPr>
                <w:rFonts w:ascii="Times New Roman" w:hAnsi="Times New Roman" w:cs="Times New Roman"/>
                <w:sz w:val="26"/>
                <w:szCs w:val="26"/>
                <w:lang w:val="bg-BG"/>
              </w:rPr>
              <w:t>. Чете изразително откъса. Научава го наизуст.</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229.</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33.</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5. „Родина“, Боян </w:t>
            </w:r>
            <w:r w:rsidRPr="00433A8E">
              <w:rPr>
                <w:rFonts w:ascii="Times New Roman" w:hAnsi="Times New Roman" w:cs="Times New Roman"/>
                <w:sz w:val="26"/>
                <w:szCs w:val="26"/>
                <w:lang w:val="bg-BG"/>
              </w:rPr>
              <w:lastRenderedPageBreak/>
              <w:t>Ангелов</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Нови </w:t>
            </w:r>
            <w:r w:rsidRPr="00433A8E">
              <w:rPr>
                <w:rFonts w:ascii="Times New Roman" w:hAnsi="Times New Roman" w:cs="Times New Roman"/>
                <w:sz w:val="26"/>
                <w:szCs w:val="26"/>
                <w:lang w:val="bg-BG"/>
              </w:rPr>
              <w:lastRenderedPageBreak/>
              <w:t>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Възприема образно-</w:t>
            </w:r>
            <w:r w:rsidRPr="00433A8E">
              <w:rPr>
                <w:rFonts w:ascii="Times New Roman" w:hAnsi="Times New Roman" w:cs="Times New Roman"/>
                <w:sz w:val="26"/>
                <w:szCs w:val="26"/>
                <w:lang w:val="bg-BG"/>
              </w:rPr>
              <w:lastRenderedPageBreak/>
              <w:t>емоционалното съдържание на стихотворението: определя как е описана родината и прави изводи как героят се отнася към нея.</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Открива художествени средства и обяснява тяхната употреба.</w:t>
            </w:r>
            <w:r w:rsidRPr="00433A8E">
              <w:rPr>
                <w:rFonts w:ascii="Times New Roman" w:hAnsi="Times New Roman" w:cs="Times New Roman"/>
                <w:b/>
                <w:sz w:val="26"/>
                <w:szCs w:val="26"/>
                <w:lang w:val="bg-BG"/>
              </w:rPr>
              <w:t xml:space="preserve"> </w:t>
            </w:r>
            <w:r w:rsidRPr="00433A8E">
              <w:rPr>
                <w:rFonts w:ascii="Times New Roman" w:hAnsi="Times New Roman" w:cs="Times New Roman"/>
                <w:sz w:val="26"/>
                <w:szCs w:val="26"/>
                <w:lang w:val="bg-BG"/>
              </w:rPr>
              <w:t>Свързва думите гордост, обич, преклонение с образа на родината и прави извод как те изразяват</w:t>
            </w:r>
            <w:r>
              <w:rPr>
                <w:rFonts w:ascii="Times New Roman" w:hAnsi="Times New Roman" w:cs="Times New Roman"/>
                <w:sz w:val="26"/>
                <w:szCs w:val="26"/>
                <w:lang w:val="bg-BG"/>
              </w:rPr>
              <w:t xml:space="preserve"> родолюб</w:t>
            </w:r>
            <w:r w:rsidRPr="00433A8E">
              <w:rPr>
                <w:rFonts w:ascii="Times New Roman" w:hAnsi="Times New Roman" w:cs="Times New Roman"/>
                <w:sz w:val="26"/>
                <w:szCs w:val="26"/>
                <w:lang w:val="bg-BG"/>
              </w:rPr>
              <w:t>ието.</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Чете (слуша) </w:t>
            </w:r>
            <w:r w:rsidRPr="00433A8E">
              <w:rPr>
                <w:rFonts w:ascii="Times New Roman" w:hAnsi="Times New Roman" w:cs="Times New Roman"/>
                <w:sz w:val="26"/>
                <w:szCs w:val="26"/>
                <w:lang w:val="bg-BG"/>
              </w:rPr>
              <w:lastRenderedPageBreak/>
              <w:t>стихотворението. Чете обяснението на непознатите думи и стиховете, в които са употребени.</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Определя по ключови изрази описаните картини. Описва ги устно. Открива употребени художествени сре</w:t>
            </w:r>
            <w:r>
              <w:rPr>
                <w:rFonts w:ascii="Times New Roman" w:hAnsi="Times New Roman" w:cs="Times New Roman"/>
                <w:sz w:val="26"/>
                <w:szCs w:val="26"/>
                <w:lang w:val="bg-BG"/>
              </w:rPr>
              <w:t>дства и ги обяснява.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Наблюдава как започва всяко чет</w:t>
            </w:r>
            <w:r>
              <w:rPr>
                <w:rFonts w:ascii="Times New Roman" w:hAnsi="Times New Roman" w:cs="Times New Roman"/>
                <w:sz w:val="26"/>
                <w:szCs w:val="26"/>
                <w:lang w:val="bg-BG"/>
              </w:rPr>
              <w:t>иристишие и обясня</w:t>
            </w:r>
            <w:r w:rsidRPr="00433A8E">
              <w:rPr>
                <w:rFonts w:ascii="Times New Roman" w:hAnsi="Times New Roman" w:cs="Times New Roman"/>
                <w:sz w:val="26"/>
                <w:szCs w:val="26"/>
                <w:lang w:val="bg-BG"/>
              </w:rPr>
              <w:t>ва защо се повтаря местоимението. Съставя изречения с думите: гордост, обич, преклонение и родолюбие</w:t>
            </w:r>
            <w:r w:rsidRPr="00433A8E">
              <w:rPr>
                <w:rFonts w:ascii="Times New Roman" w:hAnsi="Times New Roman" w:cs="Times New Roman"/>
                <w:b/>
                <w:sz w:val="26"/>
                <w:szCs w:val="26"/>
                <w:lang w:val="bg-BG"/>
              </w:rPr>
              <w:t>.</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230.</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Пиша кратки съобщения и електронни писма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Знае какви изисквания има за писане на електронни съобщения и писма.</w:t>
            </w:r>
          </w:p>
          <w:p w:rsidR="00050AEB" w:rsidRPr="00433A8E" w:rsidRDefault="00050AEB" w:rsidP="00D93613">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създаде и напише правилно такива съобщения и писма.</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Редактира неправилно написано съобщение.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Избира подходящо съобщение според вида на общуване с </w:t>
            </w:r>
            <w:r w:rsidRPr="00433A8E">
              <w:rPr>
                <w:rFonts w:ascii="Times New Roman" w:hAnsi="Times New Roman" w:cs="Times New Roman"/>
                <w:sz w:val="26"/>
                <w:szCs w:val="26"/>
                <w:lang w:val="bg-BG"/>
              </w:rPr>
              <w:lastRenderedPageBreak/>
              <w:t>получателя.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Създава електронно писмо по ситуация.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231.</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33.</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Пиша кратки съобщения и електронни писма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p w:rsidR="00050AEB" w:rsidRPr="00433A8E" w:rsidRDefault="00050AEB" w:rsidP="007E3AC8">
            <w:pPr>
              <w:rPr>
                <w:rFonts w:ascii="Times New Roman" w:hAnsi="Times New Roman" w:cs="Times New Roman"/>
                <w:sz w:val="26"/>
                <w:szCs w:val="26"/>
                <w:lang w:val="bg-BG"/>
              </w:rPr>
            </w:pP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Разбира прилики и разлики между електронно писмо и ръкописно писмо на хартия.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съ</w:t>
            </w:r>
            <w:r>
              <w:rPr>
                <w:rFonts w:ascii="Times New Roman" w:hAnsi="Times New Roman" w:cs="Times New Roman"/>
                <w:sz w:val="26"/>
                <w:szCs w:val="26"/>
                <w:lang w:val="bg-BG"/>
              </w:rPr>
              <w:t>з</w:t>
            </w:r>
            <w:r w:rsidRPr="00433A8E">
              <w:rPr>
                <w:rFonts w:ascii="Times New Roman" w:hAnsi="Times New Roman" w:cs="Times New Roman"/>
                <w:sz w:val="26"/>
                <w:szCs w:val="26"/>
                <w:lang w:val="bg-BG"/>
              </w:rPr>
              <w:t>дава електронни писма и кратки съобщения според изискванията.</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Умее да открива грешки и да редактира електронни писма и съобщения.</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Преписва и редактира електронно писмо.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Подрежда частите на електронно писмо.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разликата между електронно писмо, кратко електронно съобщение и писмо, написано ръкописно на хартия.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Обяснява защо електронните писма и съобщения трябва да се пишат на кирилица.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232.</w:t>
            </w:r>
          </w:p>
        </w:tc>
        <w:tc>
          <w:tcPr>
            <w:tcW w:w="1191" w:type="dxa"/>
          </w:tcPr>
          <w:p w:rsidR="00050AEB" w:rsidRPr="00433A8E" w:rsidRDefault="00050AEB" w:rsidP="007E3AC8">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1. Време на глагола</w:t>
            </w:r>
          </w:p>
          <w:p w:rsidR="00050AEB" w:rsidRPr="00433A8E" w:rsidRDefault="00050AEB" w:rsidP="007E3AC8">
            <w:pPr>
              <w:rPr>
                <w:rFonts w:ascii="Times New Roman" w:hAnsi="Times New Roman" w:cs="Times New Roman"/>
                <w:sz w:val="26"/>
                <w:szCs w:val="26"/>
                <w:lang w:val="bg-BG"/>
              </w:rPr>
            </w:pP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Годишен преговор</w:t>
            </w:r>
          </w:p>
        </w:tc>
        <w:tc>
          <w:tcPr>
            <w:tcW w:w="3420" w:type="dxa"/>
          </w:tcPr>
          <w:p w:rsidR="00050AEB" w:rsidRPr="00433A8E" w:rsidRDefault="00050AEB" w:rsidP="006F2E9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Знае какво показва времето на глагола. Разграничава сегашно, бъдеще и минало време. Владее начини за определяне на времето на глагола. Може да определи времето на глагола. Умее да образува глаголни форми за лице и число за различните </w:t>
            </w:r>
            <w:r w:rsidRPr="00433A8E">
              <w:rPr>
                <w:rFonts w:ascii="Times New Roman" w:hAnsi="Times New Roman" w:cs="Times New Roman"/>
                <w:sz w:val="26"/>
                <w:szCs w:val="26"/>
                <w:lang w:val="bg-BG"/>
              </w:rPr>
              <w:lastRenderedPageBreak/>
              <w:t>глаголни времена и да съгласува сказуемо с подлога. Употребява уместно форми на глагола за лице, число и време в съответствие с конкретен смислов и езиков контекст.</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Разпределя в таблица глаголи според тяхното време. Съставя изречения по картини с глаголи в сегашно, в бъдеще и в минало време. Определя времето </w:t>
            </w:r>
            <w:r w:rsidRPr="00433A8E">
              <w:rPr>
                <w:rFonts w:ascii="Times New Roman" w:hAnsi="Times New Roman" w:cs="Times New Roman"/>
                <w:sz w:val="26"/>
                <w:szCs w:val="26"/>
                <w:lang w:val="bg-BG"/>
              </w:rPr>
              <w:lastRenderedPageBreak/>
              <w:t>на глаголите в изречения. Допълва подходяща форма на глагола съм в изречения.</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Допълва глаголи, като ги променя по лице според смисъла на изреченията.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Променя лицето, числото и времето на глаголи според смисъла на изреченията. Определя в кои изречения са употребени различни глаголни времена.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Работи в група и съчинява диалози по картини. Определя глаголните времена.</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233.</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 Изходящ конт</w:t>
            </w:r>
            <w:r>
              <w:rPr>
                <w:rFonts w:ascii="Times New Roman" w:hAnsi="Times New Roman" w:cs="Times New Roman"/>
                <w:sz w:val="26"/>
                <w:szCs w:val="26"/>
                <w:lang w:val="bg-BG"/>
              </w:rPr>
              <w:t>р</w:t>
            </w:r>
            <w:r w:rsidRPr="00433A8E">
              <w:rPr>
                <w:rFonts w:ascii="Times New Roman" w:hAnsi="Times New Roman" w:cs="Times New Roman"/>
                <w:sz w:val="26"/>
                <w:szCs w:val="26"/>
                <w:lang w:val="bg-BG"/>
              </w:rPr>
              <w:t>ол (български език)</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Изходящ контрол</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Проверяват се умения: за разпознаване на меки съгласни звукове; за правилно писане на гласни и съгласни звукове; за разграничаване на сродни </w:t>
            </w:r>
            <w:r w:rsidRPr="00433A8E">
              <w:rPr>
                <w:rFonts w:ascii="Times New Roman" w:hAnsi="Times New Roman" w:cs="Times New Roman"/>
                <w:sz w:val="26"/>
                <w:szCs w:val="26"/>
                <w:lang w:val="bg-BG"/>
              </w:rPr>
              <w:lastRenderedPageBreak/>
              <w:t>думи, синоними и антоним</w:t>
            </w:r>
            <w:r>
              <w:rPr>
                <w:rFonts w:ascii="Times New Roman" w:hAnsi="Times New Roman" w:cs="Times New Roman"/>
                <w:sz w:val="26"/>
                <w:szCs w:val="26"/>
                <w:lang w:val="bg-BG"/>
              </w:rPr>
              <w:t xml:space="preserve">и; за правилно членуване на съществителни </w:t>
            </w:r>
            <w:r w:rsidRPr="00433A8E">
              <w:rPr>
                <w:rFonts w:ascii="Times New Roman" w:hAnsi="Times New Roman" w:cs="Times New Roman"/>
                <w:sz w:val="26"/>
                <w:szCs w:val="26"/>
                <w:lang w:val="bg-BG"/>
              </w:rPr>
              <w:t>имена; за определяне на лицето, числото и времето на глагола; за правилно свързване и записване на простите изречения в състава на сложното; за редактиране на пунктуационни грешки; за определяне вида на изреченията в собствен текст.</w:t>
            </w:r>
          </w:p>
        </w:tc>
        <w:tc>
          <w:tcPr>
            <w:tcW w:w="2430" w:type="dxa"/>
          </w:tcPr>
          <w:p w:rsidR="00050AEB" w:rsidRPr="00433A8E" w:rsidRDefault="00050AEB" w:rsidP="007E3AC8">
            <w:pPr>
              <w:rPr>
                <w:rFonts w:ascii="Times New Roman" w:hAnsi="Times New Roman" w:cs="Times New Roman"/>
                <w:b/>
                <w:sz w:val="26"/>
                <w:szCs w:val="26"/>
                <w:lang w:val="bg-BG"/>
              </w:rPr>
            </w:pP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234.</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34.</w:t>
            </w:r>
          </w:p>
        </w:tc>
        <w:tc>
          <w:tcPr>
            <w:tcW w:w="2206" w:type="dxa"/>
          </w:tcPr>
          <w:p w:rsidR="00050AEB" w:rsidRPr="00433A8E" w:rsidRDefault="00050AEB" w:rsidP="007422B1">
            <w:pPr>
              <w:rPr>
                <w:rFonts w:ascii="Times New Roman" w:hAnsi="Times New Roman" w:cs="Times New Roman"/>
                <w:sz w:val="26"/>
                <w:szCs w:val="26"/>
                <w:lang w:val="bg-BG"/>
              </w:rPr>
            </w:pPr>
            <w:r w:rsidRPr="00433A8E">
              <w:rPr>
                <w:rFonts w:ascii="Times New Roman" w:hAnsi="Times New Roman" w:cs="Times New Roman"/>
                <w:sz w:val="26"/>
                <w:szCs w:val="26"/>
                <w:lang w:val="bg-BG"/>
              </w:rPr>
              <w:t>3. „Ти и аз в нашия клас“, Анелия Янковска-Сенгалевич</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Възприема образно-емоционалното съдържание на стихотворението: образа на учителя, взаимоотношенията с учениците, представата за </w:t>
            </w:r>
            <w:r>
              <w:rPr>
                <w:rFonts w:ascii="Times New Roman" w:hAnsi="Times New Roman" w:cs="Times New Roman"/>
                <w:sz w:val="26"/>
                <w:szCs w:val="26"/>
                <w:lang w:val="bg-BG"/>
              </w:rPr>
              <w:t>учителск</w:t>
            </w:r>
            <w:r w:rsidRPr="00433A8E">
              <w:rPr>
                <w:rFonts w:ascii="Times New Roman" w:hAnsi="Times New Roman" w:cs="Times New Roman"/>
                <w:sz w:val="26"/>
                <w:szCs w:val="26"/>
                <w:lang w:val="bg-BG"/>
              </w:rPr>
              <w:t>ата професия. Определя чувствата и настроенията, които споделя героинята.</w:t>
            </w:r>
          </w:p>
        </w:tc>
        <w:tc>
          <w:tcPr>
            <w:tcW w:w="2430" w:type="dxa"/>
          </w:tcPr>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Чете (слуша) стихотворе</w:t>
            </w:r>
            <w:r w:rsidRPr="00433A8E">
              <w:rPr>
                <w:rFonts w:ascii="Times New Roman" w:hAnsi="Times New Roman" w:cs="Times New Roman"/>
                <w:sz w:val="26"/>
                <w:szCs w:val="26"/>
                <w:lang w:val="bg-BG"/>
              </w:rPr>
              <w:t xml:space="preserve">нието. Определя кой „говори“ и доказва своя отговор с примери от текста. Тълкува образа на учителя по опори: негови действия, негово отношение към учениците, чувства и преживявания. Обяснява как учителят приема промяната и израстването на </w:t>
            </w:r>
            <w:r w:rsidRPr="00433A8E">
              <w:rPr>
                <w:rFonts w:ascii="Times New Roman" w:hAnsi="Times New Roman" w:cs="Times New Roman"/>
                <w:sz w:val="26"/>
                <w:szCs w:val="26"/>
                <w:lang w:val="bg-BG"/>
              </w:rPr>
              <w:lastRenderedPageBreak/>
              <w:t>своите ученици.</w:t>
            </w:r>
          </w:p>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Определя как се разделя с тях и какъв спомен ще съхрани. Открива възклицателни изречения и обяснява тяхната употреба. Съчинява стих за своя учител.</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235.</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34.</w:t>
            </w:r>
          </w:p>
        </w:tc>
        <w:tc>
          <w:tcPr>
            <w:tcW w:w="2206" w:type="dxa"/>
          </w:tcPr>
          <w:p w:rsidR="00050AEB" w:rsidRPr="00433A8E" w:rsidRDefault="00050AEB" w:rsidP="00C61C8C">
            <w:pPr>
              <w:rPr>
                <w:rFonts w:ascii="Times New Roman" w:hAnsi="Times New Roman" w:cs="Times New Roman"/>
                <w:sz w:val="26"/>
                <w:szCs w:val="26"/>
                <w:lang w:val="bg-BG"/>
              </w:rPr>
            </w:pPr>
            <w:r>
              <w:rPr>
                <w:rFonts w:ascii="Times New Roman" w:hAnsi="Times New Roman" w:cs="Times New Roman"/>
                <w:sz w:val="26"/>
                <w:szCs w:val="26"/>
                <w:lang w:val="bg-BG"/>
              </w:rPr>
              <w:t>4. Пътечко</w:t>
            </w:r>
            <w:r w:rsidRPr="00433A8E">
              <w:rPr>
                <w:rFonts w:ascii="Times New Roman" w:hAnsi="Times New Roman" w:cs="Times New Roman"/>
                <w:sz w:val="26"/>
                <w:szCs w:val="26"/>
                <w:lang w:val="bg-BG"/>
              </w:rPr>
              <w:t xml:space="preserve"> моя</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Обобщение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разпознае изучени произведения и герои в тях. Свързва познати текстове с името на автор. Споделя емоционално-оценъчно отношение за текстове, за разказани истории, за герои.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 герой със заглавие на текста. Разказва устно историята на любим герой. Определя заглавие и автор на откъсите от текстове. Чете по избор произведение, което харесва. Довършва израз, за да назове читанката, и записва послание към нея.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236.</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5. Изходящ контрол (четене)</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Контрол</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Знам и мог</w:t>
            </w:r>
            <w:r>
              <w:rPr>
                <w:rFonts w:ascii="Times New Roman" w:hAnsi="Times New Roman" w:cs="Times New Roman"/>
                <w:sz w:val="26"/>
                <w:szCs w:val="26"/>
                <w:lang w:val="bg-BG"/>
              </w:rPr>
              <w:t>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 xml:space="preserve">Определят се уменията за четене с разбиране на описание на природно явление: образ и негови </w:t>
            </w:r>
            <w:r w:rsidRPr="00433A8E">
              <w:rPr>
                <w:rFonts w:ascii="Times New Roman" w:hAnsi="Times New Roman" w:cs="Times New Roman"/>
                <w:sz w:val="26"/>
                <w:szCs w:val="26"/>
                <w:lang w:val="bg-BG"/>
              </w:rPr>
              <w:lastRenderedPageBreak/>
              <w:t>детайли, думи и изрази от текста, които ги описват, сравнения и епитети и тяхната употреба. Отговаря писмено на въпрос към художествен текст.</w:t>
            </w:r>
          </w:p>
        </w:tc>
        <w:tc>
          <w:tcPr>
            <w:tcW w:w="2430" w:type="dxa"/>
          </w:tcPr>
          <w:p w:rsidR="00050AEB" w:rsidRPr="00433A8E" w:rsidRDefault="00050AEB" w:rsidP="007E3AC8">
            <w:pPr>
              <w:rPr>
                <w:rFonts w:ascii="Times New Roman" w:hAnsi="Times New Roman" w:cs="Times New Roman"/>
                <w:b/>
                <w:sz w:val="26"/>
                <w:szCs w:val="26"/>
                <w:lang w:val="bg-BG"/>
              </w:rPr>
            </w:pP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237.</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6. Поправка на кратки съобщения и електронни писма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Упражнение</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приложи знанията си за съдържанието и оформлението на еле</w:t>
            </w:r>
            <w:r>
              <w:rPr>
                <w:rFonts w:ascii="Times New Roman" w:hAnsi="Times New Roman" w:cs="Times New Roman"/>
                <w:sz w:val="26"/>
                <w:szCs w:val="26"/>
                <w:lang w:val="bg-BG"/>
              </w:rPr>
              <w:t>к</w:t>
            </w:r>
            <w:r w:rsidRPr="00433A8E">
              <w:rPr>
                <w:rFonts w:ascii="Times New Roman" w:hAnsi="Times New Roman" w:cs="Times New Roman"/>
                <w:sz w:val="26"/>
                <w:szCs w:val="26"/>
                <w:lang w:val="bg-BG"/>
              </w:rPr>
              <w:t xml:space="preserve">тронно писмо и на </w:t>
            </w:r>
            <w:r>
              <w:rPr>
                <w:rFonts w:ascii="Times New Roman" w:hAnsi="Times New Roman" w:cs="Times New Roman"/>
                <w:sz w:val="26"/>
                <w:szCs w:val="26"/>
                <w:lang w:val="bg-BG"/>
              </w:rPr>
              <w:t>електронн</w:t>
            </w:r>
            <w:r w:rsidRPr="00433A8E">
              <w:rPr>
                <w:rFonts w:ascii="Times New Roman" w:hAnsi="Times New Roman" w:cs="Times New Roman"/>
                <w:sz w:val="26"/>
                <w:szCs w:val="26"/>
                <w:lang w:val="bg-BG"/>
              </w:rPr>
              <w:t>о съобщение. Умее да чете елек</w:t>
            </w:r>
            <w:r>
              <w:rPr>
                <w:rFonts w:ascii="Times New Roman" w:hAnsi="Times New Roman" w:cs="Times New Roman"/>
                <w:sz w:val="26"/>
                <w:szCs w:val="26"/>
                <w:lang w:val="bg-BG"/>
              </w:rPr>
              <w:t>т</w:t>
            </w:r>
            <w:r w:rsidRPr="00433A8E">
              <w:rPr>
                <w:rFonts w:ascii="Times New Roman" w:hAnsi="Times New Roman" w:cs="Times New Roman"/>
                <w:sz w:val="26"/>
                <w:szCs w:val="26"/>
                <w:lang w:val="bg-BG"/>
              </w:rPr>
              <w:t>ронно писмо и да тълкува неговото предназначение.</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напише според изискванията електронно писмо по тема и като отговор на друго писмо. Открива грешки в кратко електронно съобщение и може да ги редактира.</w:t>
            </w:r>
          </w:p>
        </w:tc>
        <w:tc>
          <w:tcPr>
            <w:tcW w:w="2430" w:type="dxa"/>
          </w:tcPr>
          <w:p w:rsidR="00050AEB" w:rsidRPr="00433A8E" w:rsidRDefault="00050AEB" w:rsidP="007E3AC8">
            <w:pPr>
              <w:rPr>
                <w:rFonts w:ascii="Times New Roman" w:hAnsi="Times New Roman" w:cs="Times New Roman"/>
                <w:b/>
                <w:sz w:val="26"/>
                <w:szCs w:val="26"/>
                <w:lang w:val="bg-BG"/>
              </w:rPr>
            </w:pPr>
            <w:r w:rsidRPr="00433A8E">
              <w:rPr>
                <w:rFonts w:ascii="Times New Roman" w:hAnsi="Times New Roman" w:cs="Times New Roman"/>
                <w:sz w:val="26"/>
                <w:szCs w:val="26"/>
                <w:lang w:val="bg-BG"/>
              </w:rPr>
              <w:t>Чете електронно писмо и тълкува неговото съдържание и предназначение по въпроси</w:t>
            </w:r>
            <w:r w:rsidRPr="00433A8E">
              <w:rPr>
                <w:rFonts w:ascii="Times New Roman" w:hAnsi="Times New Roman" w:cs="Times New Roman"/>
                <w:b/>
                <w:sz w:val="26"/>
                <w:szCs w:val="26"/>
                <w:lang w:val="bg-BG"/>
              </w:rPr>
              <w:t>.</w:t>
            </w:r>
          </w:p>
          <w:p w:rsidR="00050AEB" w:rsidRPr="00433A8E" w:rsidRDefault="00050AEB" w:rsidP="007E3AC8">
            <w:pPr>
              <w:rPr>
                <w:rFonts w:ascii="Times New Roman" w:hAnsi="Times New Roman" w:cs="Times New Roman"/>
                <w:sz w:val="26"/>
                <w:szCs w:val="26"/>
                <w:lang w:val="bg-BG"/>
              </w:rPr>
            </w:pPr>
            <w:r>
              <w:rPr>
                <w:rFonts w:ascii="Times New Roman" w:hAnsi="Times New Roman" w:cs="Times New Roman"/>
                <w:sz w:val="26"/>
                <w:szCs w:val="26"/>
                <w:lang w:val="bg-BG"/>
              </w:rPr>
              <w:t xml:space="preserve">Пише електронно писмо в </w:t>
            </w:r>
            <w:r w:rsidRPr="00433A8E">
              <w:rPr>
                <w:rFonts w:ascii="Times New Roman" w:hAnsi="Times New Roman" w:cs="Times New Roman"/>
                <w:sz w:val="26"/>
                <w:szCs w:val="26"/>
                <w:lang w:val="bg-BG"/>
              </w:rPr>
              <w:t>отговор на четено писмо.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Пише електронно писмо по тема.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Открива и редактира допуснати грешки в кратко електронно съобщение. Записва правилно редактираните съобщения.</w:t>
            </w:r>
          </w:p>
        </w:tc>
        <w:tc>
          <w:tcPr>
            <w:tcW w:w="1710" w:type="dxa"/>
          </w:tcPr>
          <w:p w:rsidR="00050AEB" w:rsidRPr="00433A8E" w:rsidRDefault="00050AEB" w:rsidP="007E3AC8">
            <w:pPr>
              <w:rPr>
                <w:rFonts w:ascii="Times New Roman" w:hAnsi="Times New Roman" w:cs="Times New Roman"/>
                <w:b/>
                <w:sz w:val="26"/>
                <w:szCs w:val="26"/>
                <w:lang w:val="bg-BG"/>
              </w:rPr>
            </w:pPr>
          </w:p>
        </w:tc>
      </w:tr>
      <w:tr w:rsidR="00050AEB" w:rsidRPr="00433A8E" w:rsidTr="00007CA8">
        <w:tc>
          <w:tcPr>
            <w:tcW w:w="671"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238.</w:t>
            </w:r>
          </w:p>
        </w:tc>
        <w:tc>
          <w:tcPr>
            <w:tcW w:w="1191" w:type="dxa"/>
          </w:tcPr>
          <w:p w:rsidR="00050AEB" w:rsidRPr="00433A8E" w:rsidRDefault="00050AEB" w:rsidP="00050AEB">
            <w:pPr>
              <w:rPr>
                <w:rFonts w:ascii="Times New Roman" w:hAnsi="Times New Roman" w:cs="Times New Roman"/>
                <w:b/>
                <w:sz w:val="26"/>
                <w:szCs w:val="26"/>
                <w:lang w:val="bg-BG"/>
              </w:rPr>
            </w:pPr>
            <w:r>
              <w:rPr>
                <w:rFonts w:ascii="Times New Roman" w:hAnsi="Times New Roman" w:cs="Times New Roman"/>
                <w:b/>
                <w:sz w:val="26"/>
                <w:szCs w:val="26"/>
                <w:lang w:val="bg-BG"/>
              </w:rPr>
              <w:t xml:space="preserve">VІ. </w:t>
            </w:r>
            <w:r w:rsidRPr="00433A8E">
              <w:rPr>
                <w:rFonts w:ascii="Times New Roman" w:hAnsi="Times New Roman" w:cs="Times New Roman"/>
                <w:b/>
                <w:sz w:val="26"/>
                <w:szCs w:val="26"/>
                <w:lang w:val="bg-BG"/>
              </w:rPr>
              <w:t>34.</w:t>
            </w:r>
          </w:p>
        </w:tc>
        <w:tc>
          <w:tcPr>
            <w:tcW w:w="2206"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7. Весели игри („Колко е дълбоко морето?“, Юлия Момчилова)</w:t>
            </w:r>
          </w:p>
        </w:tc>
        <w:tc>
          <w:tcPr>
            <w:tcW w:w="144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Нови знания</w:t>
            </w:r>
          </w:p>
        </w:tc>
        <w:tc>
          <w:tcPr>
            <w:tcW w:w="342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Може да открие героите и описанието на картини в стихотворение. Разбира как героите си представят едно „пътуване“ в морето и прави изводи да техните мечти</w:t>
            </w:r>
            <w:r>
              <w:rPr>
                <w:rFonts w:ascii="Times New Roman" w:hAnsi="Times New Roman" w:cs="Times New Roman"/>
                <w:sz w:val="26"/>
                <w:szCs w:val="26"/>
                <w:lang w:val="bg-BG"/>
              </w:rPr>
              <w:t xml:space="preserve">, </w:t>
            </w:r>
            <w:r>
              <w:rPr>
                <w:rFonts w:ascii="Times New Roman" w:hAnsi="Times New Roman" w:cs="Times New Roman"/>
                <w:sz w:val="26"/>
                <w:szCs w:val="26"/>
                <w:lang w:val="bg-BG"/>
              </w:rPr>
              <w:lastRenderedPageBreak/>
              <w:t>настроения и жела</w:t>
            </w:r>
            <w:r w:rsidRPr="00433A8E">
              <w:rPr>
                <w:rFonts w:ascii="Times New Roman" w:hAnsi="Times New Roman" w:cs="Times New Roman"/>
                <w:sz w:val="26"/>
                <w:szCs w:val="26"/>
                <w:lang w:val="bg-BG"/>
              </w:rPr>
              <w:t>ния. Обяснява с какво детските игри са привлекателни и незабравими.</w:t>
            </w:r>
          </w:p>
        </w:tc>
        <w:tc>
          <w:tcPr>
            <w:tcW w:w="2430" w:type="dxa"/>
          </w:tcPr>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lastRenderedPageBreak/>
              <w:t xml:space="preserve">Разглежда илюстрацията и описва морето през лятото. Споделя свои лични преживявания край </w:t>
            </w:r>
            <w:r w:rsidRPr="00433A8E">
              <w:rPr>
                <w:rFonts w:ascii="Times New Roman" w:hAnsi="Times New Roman" w:cs="Times New Roman"/>
                <w:sz w:val="26"/>
                <w:szCs w:val="26"/>
                <w:lang w:val="bg-BG"/>
              </w:rPr>
              <w:lastRenderedPageBreak/>
              <w:t>морето.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Чете текст</w:t>
            </w:r>
            <w:r>
              <w:rPr>
                <w:rFonts w:ascii="Times New Roman" w:hAnsi="Times New Roman" w:cs="Times New Roman"/>
                <w:sz w:val="26"/>
                <w:szCs w:val="26"/>
                <w:lang w:val="bg-BG"/>
              </w:rPr>
              <w:t>а и определя кои герои разговаря</w:t>
            </w:r>
            <w:r w:rsidRPr="00433A8E">
              <w:rPr>
                <w:rFonts w:ascii="Times New Roman" w:hAnsi="Times New Roman" w:cs="Times New Roman"/>
                <w:sz w:val="26"/>
                <w:szCs w:val="26"/>
                <w:lang w:val="bg-BG"/>
              </w:rPr>
              <w:t>т. Чете подборно думите на героите и записва какво описват и кое е това място в морето. Чете края на стихотворението и обяснява защо децата строят замъци на брега, а за тях това е най-дълбокото място в морето.</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Свързват обясненията с думите: мислено пътуване, мечта.</w:t>
            </w:r>
          </w:p>
          <w:p w:rsidR="00050AEB" w:rsidRPr="00433A8E" w:rsidRDefault="00050AEB" w:rsidP="007E3AC8">
            <w:pPr>
              <w:rPr>
                <w:rFonts w:ascii="Times New Roman" w:hAnsi="Times New Roman" w:cs="Times New Roman"/>
                <w:sz w:val="26"/>
                <w:szCs w:val="26"/>
                <w:lang w:val="bg-BG"/>
              </w:rPr>
            </w:pPr>
            <w:r w:rsidRPr="00433A8E">
              <w:rPr>
                <w:rFonts w:ascii="Times New Roman" w:hAnsi="Times New Roman" w:cs="Times New Roman"/>
                <w:sz w:val="26"/>
                <w:szCs w:val="26"/>
                <w:lang w:val="bg-BG"/>
              </w:rPr>
              <w:t>Съчиняват устно своя необикновена мечта за пътуване в морето.</w:t>
            </w:r>
          </w:p>
        </w:tc>
        <w:tc>
          <w:tcPr>
            <w:tcW w:w="1710" w:type="dxa"/>
          </w:tcPr>
          <w:p w:rsidR="00050AEB" w:rsidRPr="00433A8E" w:rsidRDefault="00050AEB" w:rsidP="007E3AC8">
            <w:pPr>
              <w:rPr>
                <w:rFonts w:ascii="Times New Roman" w:hAnsi="Times New Roman" w:cs="Times New Roman"/>
                <w:b/>
                <w:sz w:val="26"/>
                <w:szCs w:val="26"/>
                <w:lang w:val="bg-BG"/>
              </w:rPr>
            </w:pPr>
          </w:p>
        </w:tc>
      </w:tr>
    </w:tbl>
    <w:p w:rsidR="003063DA" w:rsidRPr="00433A8E" w:rsidRDefault="003063DA" w:rsidP="00AF3DFB">
      <w:pPr>
        <w:rPr>
          <w:rFonts w:ascii="Times New Roman" w:hAnsi="Times New Roman" w:cs="Times New Roman"/>
          <w:b/>
          <w:sz w:val="26"/>
          <w:szCs w:val="26"/>
          <w:lang w:val="bg-BG"/>
        </w:rPr>
      </w:pPr>
    </w:p>
    <w:p w:rsidR="00E00E34" w:rsidRDefault="00E00E34" w:rsidP="00E00E34">
      <w:pPr>
        <w:spacing w:after="0"/>
        <w:ind w:firstLine="720"/>
        <w:rPr>
          <w:rFonts w:ascii="Times New Roman" w:hAnsi="Times New Roman" w:cs="Times New Roman"/>
          <w:b/>
          <w:sz w:val="26"/>
          <w:szCs w:val="26"/>
          <w:lang w:val="bg-BG"/>
        </w:rPr>
      </w:pPr>
    </w:p>
    <w:p w:rsidR="00F72ED9" w:rsidRDefault="00F72ED9" w:rsidP="00E00E34">
      <w:pPr>
        <w:spacing w:after="0"/>
        <w:ind w:firstLine="720"/>
        <w:rPr>
          <w:rFonts w:ascii="Times New Roman" w:hAnsi="Times New Roman" w:cs="Times New Roman"/>
          <w:b/>
          <w:sz w:val="26"/>
          <w:szCs w:val="26"/>
          <w:lang w:val="bg-BG"/>
        </w:rPr>
      </w:pPr>
    </w:p>
    <w:p w:rsidR="00F72ED9" w:rsidRDefault="00F72ED9" w:rsidP="00E00E34">
      <w:pPr>
        <w:spacing w:after="0"/>
        <w:ind w:firstLine="720"/>
        <w:rPr>
          <w:rFonts w:ascii="Times New Roman" w:hAnsi="Times New Roman" w:cs="Times New Roman"/>
          <w:b/>
          <w:sz w:val="26"/>
          <w:szCs w:val="26"/>
          <w:lang w:val="bg-BG"/>
        </w:rPr>
      </w:pPr>
    </w:p>
    <w:p w:rsidR="00F72ED9" w:rsidRDefault="00F72ED9" w:rsidP="00E00E34">
      <w:pPr>
        <w:spacing w:after="0"/>
        <w:ind w:firstLine="720"/>
        <w:rPr>
          <w:rFonts w:ascii="Times New Roman" w:hAnsi="Times New Roman" w:cs="Times New Roman"/>
          <w:b/>
          <w:sz w:val="26"/>
          <w:szCs w:val="26"/>
          <w:lang w:val="bg-BG"/>
        </w:rPr>
      </w:pPr>
    </w:p>
    <w:p w:rsidR="001C72AF" w:rsidRPr="00433A8E" w:rsidRDefault="00156E65" w:rsidP="00E00E34">
      <w:pPr>
        <w:spacing w:after="0"/>
        <w:ind w:firstLine="720"/>
        <w:rPr>
          <w:rFonts w:ascii="Times New Roman" w:hAnsi="Times New Roman" w:cs="Times New Roman"/>
          <w:b/>
          <w:sz w:val="26"/>
          <w:szCs w:val="26"/>
          <w:lang w:val="bg-BG"/>
        </w:rPr>
      </w:pPr>
      <w:r w:rsidRPr="00433A8E">
        <w:rPr>
          <w:rFonts w:ascii="Times New Roman" w:hAnsi="Times New Roman" w:cs="Times New Roman"/>
          <w:b/>
          <w:sz w:val="26"/>
          <w:szCs w:val="26"/>
          <w:lang w:val="bg-BG"/>
        </w:rPr>
        <w:t>Разпределение на часовете</w:t>
      </w:r>
    </w:p>
    <w:p w:rsidR="00156E65" w:rsidRPr="00E00E34" w:rsidRDefault="00156E65" w:rsidP="00E00E34">
      <w:pPr>
        <w:spacing w:after="0"/>
        <w:ind w:firstLine="720"/>
        <w:rPr>
          <w:rFonts w:ascii="Times New Roman" w:hAnsi="Times New Roman" w:cs="Times New Roman"/>
          <w:sz w:val="26"/>
          <w:szCs w:val="26"/>
          <w:lang w:val="bg-BG"/>
        </w:rPr>
      </w:pPr>
      <w:r w:rsidRPr="00E00E34">
        <w:rPr>
          <w:rFonts w:ascii="Times New Roman" w:hAnsi="Times New Roman" w:cs="Times New Roman"/>
          <w:sz w:val="26"/>
          <w:szCs w:val="26"/>
          <w:lang w:val="bg-BG"/>
        </w:rPr>
        <w:lastRenderedPageBreak/>
        <w:t xml:space="preserve">34 седмици Х 7 часа = </w:t>
      </w:r>
      <w:r w:rsidR="00FA40C0" w:rsidRPr="00E00E34">
        <w:rPr>
          <w:rFonts w:ascii="Times New Roman" w:hAnsi="Times New Roman" w:cs="Times New Roman"/>
          <w:sz w:val="26"/>
          <w:szCs w:val="26"/>
          <w:lang w:val="bg-BG"/>
        </w:rPr>
        <w:t>238 часа</w:t>
      </w:r>
    </w:p>
    <w:p w:rsidR="00FA40C0" w:rsidRPr="00E00E34" w:rsidRDefault="0089021E" w:rsidP="00E00E34">
      <w:pPr>
        <w:spacing w:after="0"/>
        <w:ind w:firstLine="720"/>
        <w:rPr>
          <w:rFonts w:ascii="Times New Roman" w:hAnsi="Times New Roman" w:cs="Times New Roman"/>
          <w:sz w:val="26"/>
          <w:szCs w:val="26"/>
          <w:lang w:val="bg-BG"/>
        </w:rPr>
      </w:pPr>
      <w:r w:rsidRPr="00E00E34">
        <w:rPr>
          <w:rFonts w:ascii="Times New Roman" w:hAnsi="Times New Roman" w:cs="Times New Roman"/>
          <w:sz w:val="26"/>
          <w:szCs w:val="26"/>
          <w:lang w:val="bg-BG"/>
        </w:rPr>
        <w:t>Бъ</w:t>
      </w:r>
      <w:r w:rsidR="00DC2ABD" w:rsidRPr="00E00E34">
        <w:rPr>
          <w:rFonts w:ascii="Times New Roman" w:hAnsi="Times New Roman" w:cs="Times New Roman"/>
          <w:sz w:val="26"/>
          <w:szCs w:val="26"/>
          <w:lang w:val="bg-BG"/>
        </w:rPr>
        <w:t>лгарски език: 119 часа – БЕ – 68</w:t>
      </w:r>
      <w:r w:rsidRPr="00E00E34">
        <w:rPr>
          <w:rFonts w:ascii="Times New Roman" w:hAnsi="Times New Roman" w:cs="Times New Roman"/>
          <w:sz w:val="26"/>
          <w:szCs w:val="26"/>
          <w:lang w:val="bg-BG"/>
        </w:rPr>
        <w:t xml:space="preserve"> часа + КРУ – 51 часа</w:t>
      </w:r>
    </w:p>
    <w:p w:rsidR="00050AEB" w:rsidRPr="00E00E34" w:rsidRDefault="005D0336" w:rsidP="00E00E34">
      <w:pPr>
        <w:spacing w:after="0"/>
        <w:ind w:firstLine="720"/>
        <w:rPr>
          <w:rFonts w:ascii="Times New Roman" w:hAnsi="Times New Roman" w:cs="Times New Roman"/>
          <w:sz w:val="26"/>
          <w:szCs w:val="26"/>
          <w:lang w:val="bg-BG"/>
        </w:rPr>
      </w:pPr>
      <w:r w:rsidRPr="00E00E34">
        <w:rPr>
          <w:rFonts w:ascii="Times New Roman" w:hAnsi="Times New Roman" w:cs="Times New Roman"/>
          <w:sz w:val="26"/>
          <w:szCs w:val="26"/>
          <w:lang w:val="bg-BG"/>
        </w:rPr>
        <w:t>БЕ: нови знания 29</w:t>
      </w:r>
      <w:r w:rsidR="00AF3DFB" w:rsidRPr="00E00E34">
        <w:rPr>
          <w:rFonts w:ascii="Times New Roman" w:hAnsi="Times New Roman" w:cs="Times New Roman"/>
          <w:sz w:val="26"/>
          <w:szCs w:val="26"/>
          <w:lang w:val="bg-BG"/>
        </w:rPr>
        <w:t xml:space="preserve"> часа (44%)</w:t>
      </w:r>
      <w:r w:rsidR="002E174F" w:rsidRPr="00E00E34">
        <w:rPr>
          <w:rFonts w:ascii="Times New Roman" w:hAnsi="Times New Roman" w:cs="Times New Roman"/>
          <w:sz w:val="26"/>
          <w:szCs w:val="26"/>
          <w:lang w:val="bg-BG"/>
        </w:rPr>
        <w:t xml:space="preserve"> + упражнения –</w:t>
      </w:r>
      <w:r w:rsidR="00AF3DFB" w:rsidRPr="00E00E34">
        <w:rPr>
          <w:rFonts w:ascii="Times New Roman" w:hAnsi="Times New Roman" w:cs="Times New Roman"/>
          <w:sz w:val="26"/>
          <w:szCs w:val="26"/>
          <w:lang w:val="bg-BG"/>
        </w:rPr>
        <w:t xml:space="preserve"> 28 часа (44%)</w:t>
      </w:r>
      <w:r w:rsidR="009128D2" w:rsidRPr="00E00E34">
        <w:rPr>
          <w:rFonts w:ascii="Times New Roman" w:hAnsi="Times New Roman" w:cs="Times New Roman"/>
          <w:sz w:val="26"/>
          <w:szCs w:val="26"/>
          <w:lang w:val="bg-BG"/>
        </w:rPr>
        <w:t xml:space="preserve"> + 6 часа </w:t>
      </w:r>
      <w:r w:rsidR="001B42D4" w:rsidRPr="00E00E34">
        <w:rPr>
          <w:rFonts w:ascii="Times New Roman" w:hAnsi="Times New Roman" w:cs="Times New Roman"/>
          <w:sz w:val="26"/>
          <w:szCs w:val="26"/>
          <w:lang w:val="bg-BG"/>
        </w:rPr>
        <w:t xml:space="preserve">начален и годишен </w:t>
      </w:r>
      <w:r w:rsidR="009128D2" w:rsidRPr="00E00E34">
        <w:rPr>
          <w:rFonts w:ascii="Times New Roman" w:hAnsi="Times New Roman" w:cs="Times New Roman"/>
          <w:sz w:val="26"/>
          <w:szCs w:val="26"/>
          <w:lang w:val="bg-BG"/>
        </w:rPr>
        <w:t xml:space="preserve">преговор </w:t>
      </w:r>
    </w:p>
    <w:p w:rsidR="002E174F" w:rsidRPr="00E00E34" w:rsidRDefault="001B42D4" w:rsidP="00E00E34">
      <w:pPr>
        <w:spacing w:after="0"/>
        <w:ind w:firstLine="720"/>
        <w:rPr>
          <w:rFonts w:ascii="Times New Roman" w:hAnsi="Times New Roman" w:cs="Times New Roman"/>
          <w:sz w:val="26"/>
          <w:szCs w:val="26"/>
          <w:lang w:val="bg-BG"/>
        </w:rPr>
      </w:pPr>
      <w:r w:rsidRPr="00E00E34">
        <w:rPr>
          <w:rFonts w:ascii="Times New Roman" w:hAnsi="Times New Roman" w:cs="Times New Roman"/>
          <w:sz w:val="26"/>
          <w:szCs w:val="26"/>
          <w:lang w:val="bg-BG"/>
        </w:rPr>
        <w:t>(9%)</w:t>
      </w:r>
      <w:r w:rsidR="009128D2" w:rsidRPr="00E00E34">
        <w:rPr>
          <w:rFonts w:ascii="Times New Roman" w:hAnsi="Times New Roman" w:cs="Times New Roman"/>
          <w:sz w:val="26"/>
          <w:szCs w:val="26"/>
          <w:lang w:val="bg-BG"/>
        </w:rPr>
        <w:t xml:space="preserve"> + 5 часа контрол</w:t>
      </w:r>
      <w:r w:rsidR="00AF3DFB" w:rsidRPr="00E00E34">
        <w:rPr>
          <w:rFonts w:ascii="Times New Roman" w:hAnsi="Times New Roman" w:cs="Times New Roman"/>
          <w:sz w:val="26"/>
          <w:szCs w:val="26"/>
          <w:lang w:val="bg-BG"/>
        </w:rPr>
        <w:t xml:space="preserve"> (</w:t>
      </w:r>
      <w:r w:rsidRPr="00E00E34">
        <w:rPr>
          <w:rFonts w:ascii="Times New Roman" w:hAnsi="Times New Roman" w:cs="Times New Roman"/>
          <w:sz w:val="26"/>
          <w:szCs w:val="26"/>
          <w:lang w:val="bg-BG"/>
        </w:rPr>
        <w:t>7%)</w:t>
      </w:r>
    </w:p>
    <w:p w:rsidR="008C5527" w:rsidRPr="00E00E34" w:rsidRDefault="003063DA" w:rsidP="00E00E34">
      <w:pPr>
        <w:spacing w:after="0"/>
        <w:ind w:firstLine="720"/>
        <w:rPr>
          <w:rFonts w:ascii="Times New Roman" w:hAnsi="Times New Roman" w:cs="Times New Roman"/>
          <w:sz w:val="26"/>
          <w:szCs w:val="26"/>
          <w:lang w:val="bg-BG"/>
        </w:rPr>
      </w:pPr>
      <w:r w:rsidRPr="00E00E34">
        <w:rPr>
          <w:rFonts w:ascii="Times New Roman" w:hAnsi="Times New Roman" w:cs="Times New Roman"/>
          <w:sz w:val="26"/>
          <w:szCs w:val="26"/>
          <w:lang w:val="bg-BG"/>
        </w:rPr>
        <w:t>КРУ: нови знания + упражне</w:t>
      </w:r>
      <w:r w:rsidR="00AF3DFB" w:rsidRPr="00E00E34">
        <w:rPr>
          <w:rFonts w:ascii="Times New Roman" w:hAnsi="Times New Roman" w:cs="Times New Roman"/>
          <w:sz w:val="26"/>
          <w:szCs w:val="26"/>
          <w:lang w:val="bg-BG"/>
        </w:rPr>
        <w:t>ния 51 часа (2 часа седмично (</w:t>
      </w:r>
      <w:r w:rsidRPr="00E00E34">
        <w:rPr>
          <w:rFonts w:ascii="Times New Roman" w:hAnsi="Times New Roman" w:cs="Times New Roman"/>
          <w:sz w:val="26"/>
          <w:szCs w:val="26"/>
          <w:lang w:val="bg-BG"/>
        </w:rPr>
        <w:t xml:space="preserve">нови знания и упражнения) + 1 час </w:t>
      </w:r>
    </w:p>
    <w:p w:rsidR="003063DA" w:rsidRPr="00E00E34" w:rsidRDefault="003063DA" w:rsidP="00E00E34">
      <w:pPr>
        <w:spacing w:after="0"/>
        <w:ind w:firstLine="720"/>
        <w:rPr>
          <w:rFonts w:ascii="Times New Roman" w:hAnsi="Times New Roman" w:cs="Times New Roman"/>
          <w:sz w:val="26"/>
          <w:szCs w:val="26"/>
          <w:lang w:val="bg-BG"/>
        </w:rPr>
      </w:pPr>
      <w:r w:rsidRPr="00E00E34">
        <w:rPr>
          <w:rFonts w:ascii="Times New Roman" w:hAnsi="Times New Roman" w:cs="Times New Roman"/>
          <w:sz w:val="26"/>
          <w:szCs w:val="26"/>
          <w:lang w:val="bg-BG"/>
        </w:rPr>
        <w:t>седмично (упражнение)</w:t>
      </w:r>
    </w:p>
    <w:p w:rsidR="002924E2" w:rsidRPr="00E00E34" w:rsidRDefault="0089021E" w:rsidP="00E00E34">
      <w:pPr>
        <w:spacing w:after="0"/>
        <w:ind w:firstLine="720"/>
        <w:rPr>
          <w:rFonts w:ascii="Times New Roman" w:hAnsi="Times New Roman" w:cs="Times New Roman"/>
          <w:sz w:val="26"/>
          <w:szCs w:val="26"/>
        </w:rPr>
      </w:pPr>
      <w:r w:rsidRPr="00E00E34">
        <w:rPr>
          <w:rFonts w:ascii="Times New Roman" w:hAnsi="Times New Roman" w:cs="Times New Roman"/>
          <w:sz w:val="26"/>
          <w:szCs w:val="26"/>
          <w:lang w:val="bg-BG"/>
        </w:rPr>
        <w:t>Литература: 119 часа</w:t>
      </w:r>
      <w:r w:rsidR="00FA40C0" w:rsidRPr="00E00E34">
        <w:rPr>
          <w:rFonts w:ascii="Times New Roman" w:hAnsi="Times New Roman" w:cs="Times New Roman"/>
          <w:sz w:val="26"/>
          <w:szCs w:val="26"/>
          <w:lang w:val="bg-BG"/>
        </w:rPr>
        <w:t xml:space="preserve"> Литература – </w:t>
      </w:r>
      <w:r w:rsidR="0053731F" w:rsidRPr="00E00E34">
        <w:rPr>
          <w:rFonts w:ascii="Times New Roman" w:hAnsi="Times New Roman" w:cs="Times New Roman"/>
          <w:sz w:val="26"/>
          <w:szCs w:val="26"/>
          <w:lang w:val="bg-BG"/>
        </w:rPr>
        <w:t>102</w:t>
      </w:r>
      <w:r w:rsidRPr="00E00E34">
        <w:rPr>
          <w:rFonts w:ascii="Times New Roman" w:hAnsi="Times New Roman" w:cs="Times New Roman"/>
          <w:sz w:val="26"/>
          <w:szCs w:val="26"/>
          <w:lang w:val="bg-BG"/>
        </w:rPr>
        <w:t xml:space="preserve"> часа</w:t>
      </w:r>
      <w:r w:rsidR="0053731F" w:rsidRPr="00E00E34">
        <w:rPr>
          <w:rFonts w:ascii="Times New Roman" w:hAnsi="Times New Roman" w:cs="Times New Roman"/>
          <w:sz w:val="26"/>
          <w:szCs w:val="26"/>
          <w:lang w:val="bg-BG"/>
        </w:rPr>
        <w:t xml:space="preserve"> (2 часа контрол)</w:t>
      </w:r>
      <w:r w:rsidR="001111AE" w:rsidRPr="00E00E34">
        <w:rPr>
          <w:rFonts w:ascii="Times New Roman" w:hAnsi="Times New Roman" w:cs="Times New Roman"/>
          <w:sz w:val="26"/>
          <w:szCs w:val="26"/>
          <w:lang w:val="bg-BG"/>
        </w:rPr>
        <w:t xml:space="preserve"> + Извънкласно четене – 17 </w:t>
      </w:r>
      <w:r w:rsidR="00FA40C0" w:rsidRPr="00E00E34">
        <w:rPr>
          <w:rFonts w:ascii="Times New Roman" w:hAnsi="Times New Roman" w:cs="Times New Roman"/>
          <w:sz w:val="26"/>
          <w:szCs w:val="26"/>
          <w:lang w:val="bg-BG"/>
        </w:rPr>
        <w:t>часа</w:t>
      </w:r>
    </w:p>
    <w:p w:rsidR="008F5EC8" w:rsidRDefault="008F5EC8" w:rsidP="00874CB6">
      <w:pPr>
        <w:ind w:firstLine="720"/>
        <w:rPr>
          <w:rFonts w:ascii="Times New Roman" w:hAnsi="Times New Roman" w:cs="Times New Roman"/>
          <w:b/>
          <w:sz w:val="26"/>
          <w:szCs w:val="26"/>
          <w:lang w:val="bg-BG"/>
        </w:rPr>
      </w:pPr>
    </w:p>
    <w:p w:rsidR="009758B9" w:rsidRDefault="009758B9" w:rsidP="009758B9">
      <w:pPr>
        <w:spacing w:after="0"/>
        <w:ind w:firstLine="720"/>
        <w:rPr>
          <w:rFonts w:ascii="Times New Roman" w:hAnsi="Times New Roman" w:cs="Times New Roman"/>
          <w:b/>
          <w:sz w:val="26"/>
          <w:szCs w:val="26"/>
          <w:lang w:val="bg-BG"/>
        </w:rPr>
      </w:pPr>
    </w:p>
    <w:p w:rsidR="00FE4B40" w:rsidRDefault="00F72ED9" w:rsidP="00FE4B40">
      <w:pPr>
        <w:spacing w:after="0"/>
        <w:ind w:firstLine="720"/>
        <w:rPr>
          <w:rFonts w:ascii="Times New Roman" w:hAnsi="Times New Roman" w:cs="Times New Roman"/>
          <w:b/>
          <w:sz w:val="26"/>
          <w:szCs w:val="26"/>
          <w:lang w:val="bg-BG"/>
        </w:rPr>
      </w:pPr>
      <w:r>
        <w:rPr>
          <w:rFonts w:ascii="Times New Roman" w:hAnsi="Times New Roman" w:cs="Times New Roman"/>
          <w:b/>
          <w:sz w:val="26"/>
          <w:szCs w:val="26"/>
          <w:lang w:val="bg-BG"/>
        </w:rPr>
        <w:t>Забележка: Примерното разпределение е съставено по учебния комплект на авторски е</w:t>
      </w:r>
      <w:r w:rsidR="00FE4B40">
        <w:rPr>
          <w:rFonts w:ascii="Times New Roman" w:hAnsi="Times New Roman" w:cs="Times New Roman"/>
          <w:b/>
          <w:sz w:val="26"/>
          <w:szCs w:val="26"/>
          <w:lang w:val="bg-BG"/>
        </w:rPr>
        <w:t>кип</w:t>
      </w:r>
    </w:p>
    <w:p w:rsidR="00F72ED9" w:rsidRPr="00F72ED9" w:rsidRDefault="009758B9" w:rsidP="00FE4B40">
      <w:pPr>
        <w:spacing w:after="0"/>
        <w:ind w:firstLine="720"/>
        <w:rPr>
          <w:rFonts w:ascii="Times New Roman" w:hAnsi="Times New Roman" w:cs="Times New Roman"/>
          <w:b/>
          <w:sz w:val="26"/>
          <w:szCs w:val="26"/>
          <w:lang w:val="bg-BG"/>
        </w:rPr>
      </w:pPr>
      <w:r>
        <w:rPr>
          <w:rFonts w:ascii="Times New Roman" w:hAnsi="Times New Roman" w:cs="Times New Roman"/>
          <w:b/>
          <w:sz w:val="26"/>
          <w:szCs w:val="26"/>
          <w:lang w:val="bg-BG"/>
        </w:rPr>
        <w:t>М. Герджикова, Ст. Вълкова, Д. Василева, А. Сенгалевич</w:t>
      </w:r>
    </w:p>
    <w:p w:rsidR="008F5EC8" w:rsidRDefault="008F5EC8" w:rsidP="00874CB6">
      <w:pPr>
        <w:ind w:firstLine="720"/>
        <w:rPr>
          <w:rFonts w:ascii="Times New Roman" w:hAnsi="Times New Roman" w:cs="Times New Roman"/>
          <w:b/>
          <w:sz w:val="26"/>
          <w:szCs w:val="26"/>
          <w:lang w:val="bg-BG"/>
        </w:rPr>
      </w:pPr>
    </w:p>
    <w:p w:rsidR="009758B9" w:rsidRDefault="009758B9" w:rsidP="00874CB6">
      <w:pPr>
        <w:ind w:firstLine="720"/>
        <w:rPr>
          <w:rFonts w:ascii="Times New Roman" w:hAnsi="Times New Roman" w:cs="Times New Roman"/>
          <w:b/>
          <w:sz w:val="26"/>
          <w:szCs w:val="26"/>
          <w:lang w:val="bg-BG"/>
        </w:rPr>
      </w:pPr>
    </w:p>
    <w:p w:rsidR="009758B9" w:rsidRPr="009758B9" w:rsidRDefault="009758B9" w:rsidP="00874CB6">
      <w:pPr>
        <w:ind w:firstLine="720"/>
        <w:rPr>
          <w:rFonts w:ascii="Times New Roman" w:hAnsi="Times New Roman" w:cs="Times New Roman"/>
          <w:b/>
          <w:sz w:val="26"/>
          <w:szCs w:val="26"/>
          <w:lang w:val="bg-BG"/>
        </w:rPr>
      </w:pPr>
    </w:p>
    <w:p w:rsidR="008F5EC8" w:rsidRDefault="008F5EC8" w:rsidP="008F5EC8">
      <w:pPr>
        <w:pStyle w:val="Zaglavie"/>
        <w:jc w:val="left"/>
        <w:rPr>
          <w:b w:val="0"/>
        </w:rPr>
      </w:pPr>
      <w:r>
        <w:t xml:space="preserve">Дата: </w:t>
      </w:r>
      <w:r>
        <w:rPr>
          <w:b w:val="0"/>
        </w:rPr>
        <w:t>......................................</w:t>
      </w:r>
      <w:r>
        <w:rPr>
          <w:b w:val="0"/>
        </w:rPr>
        <w:tab/>
      </w:r>
      <w:r>
        <w:rPr>
          <w:b w:val="0"/>
        </w:rPr>
        <w:tab/>
      </w:r>
      <w:r>
        <w:rPr>
          <w:b w:val="0"/>
        </w:rPr>
        <w:tab/>
      </w:r>
      <w:r>
        <w:rPr>
          <w:b w:val="0"/>
        </w:rPr>
        <w:tab/>
      </w:r>
      <w:r>
        <w:rPr>
          <w:b w:val="0"/>
        </w:rPr>
        <w:tab/>
      </w:r>
      <w:r>
        <w:rPr>
          <w:b w:val="0"/>
        </w:rPr>
        <w:tab/>
      </w:r>
      <w:r>
        <w:rPr>
          <w:b w:val="0"/>
        </w:rPr>
        <w:tab/>
      </w:r>
      <w:r>
        <w:rPr>
          <w:b w:val="0"/>
        </w:rPr>
        <w:tab/>
      </w:r>
      <w:r>
        <w:t>Изготвил</w:t>
      </w:r>
      <w:r>
        <w:rPr>
          <w:b w:val="0"/>
        </w:rPr>
        <w:t>: ...............................................</w:t>
      </w:r>
    </w:p>
    <w:p w:rsidR="008F5EC8" w:rsidRDefault="008F5EC8" w:rsidP="008F5EC8">
      <w:pPr>
        <w:pStyle w:val="Zaglavie"/>
        <w:jc w:val="left"/>
        <w:rPr>
          <w:b w:val="0"/>
          <w:i/>
          <w:sz w:val="22"/>
          <w:szCs w:val="22"/>
        </w:rPr>
      </w:pPr>
      <w:r>
        <w:tab/>
      </w:r>
      <w:r>
        <w:tab/>
      </w:r>
      <w:r>
        <w:tab/>
      </w:r>
      <w:r>
        <w:tab/>
      </w:r>
      <w:r>
        <w:tab/>
      </w:r>
      <w:r>
        <w:tab/>
      </w:r>
      <w:r>
        <w:tab/>
      </w:r>
      <w:r>
        <w:tab/>
      </w:r>
      <w:r>
        <w:tab/>
      </w:r>
      <w:r>
        <w:tab/>
      </w:r>
      <w:r>
        <w:tab/>
      </w:r>
      <w:r>
        <w:tab/>
      </w:r>
      <w:r>
        <w:tab/>
      </w:r>
      <w:r>
        <w:tab/>
        <w:t xml:space="preserve"> </w:t>
      </w:r>
      <w:r>
        <w:rPr>
          <w:b w:val="0"/>
          <w:i/>
          <w:sz w:val="22"/>
          <w:szCs w:val="22"/>
        </w:rPr>
        <w:t>(име и фамилия</w:t>
      </w:r>
      <w:r w:rsidR="00E00E34">
        <w:rPr>
          <w:b w:val="0"/>
          <w:i/>
          <w:sz w:val="22"/>
          <w:szCs w:val="22"/>
        </w:rPr>
        <w:t>, подпис</w:t>
      </w:r>
      <w:r>
        <w:rPr>
          <w:b w:val="0"/>
          <w:i/>
          <w:sz w:val="22"/>
          <w:szCs w:val="22"/>
        </w:rPr>
        <w:t>)</w:t>
      </w:r>
    </w:p>
    <w:p w:rsidR="008F5EC8" w:rsidRPr="008F5EC8" w:rsidRDefault="008F5EC8" w:rsidP="00874CB6">
      <w:pPr>
        <w:ind w:firstLine="720"/>
        <w:rPr>
          <w:rFonts w:ascii="Times New Roman" w:hAnsi="Times New Roman" w:cs="Times New Roman"/>
          <w:b/>
          <w:sz w:val="26"/>
          <w:szCs w:val="26"/>
        </w:rPr>
      </w:pPr>
    </w:p>
    <w:sectPr w:rsidR="008F5EC8" w:rsidRPr="008F5EC8" w:rsidSect="00173003">
      <w:headerReference w:type="default" r:id="rId8"/>
      <w:footerReference w:type="default" r:id="rId9"/>
      <w:pgSz w:w="15840" w:h="12240" w:orient="landscape"/>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72" w:rsidRDefault="00484A72" w:rsidP="00B336F3">
      <w:pPr>
        <w:spacing w:after="0" w:line="240" w:lineRule="auto"/>
      </w:pPr>
      <w:r>
        <w:separator/>
      </w:r>
    </w:p>
  </w:endnote>
  <w:endnote w:type="continuationSeparator" w:id="0">
    <w:p w:rsidR="00484A72" w:rsidRDefault="00484A72" w:rsidP="00B3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194290"/>
      <w:docPartObj>
        <w:docPartGallery w:val="Page Numbers (Bottom of Page)"/>
        <w:docPartUnique/>
      </w:docPartObj>
    </w:sdtPr>
    <w:sdtEndPr>
      <w:rPr>
        <w:noProof/>
      </w:rPr>
    </w:sdtEndPr>
    <w:sdtContent>
      <w:p w:rsidR="00050AEB" w:rsidRDefault="00484A72">
        <w:pPr>
          <w:pStyle w:val="Footer"/>
          <w:jc w:val="right"/>
        </w:pPr>
        <w:r>
          <w:fldChar w:fldCharType="begin"/>
        </w:r>
        <w:r>
          <w:instrText xml:space="preserve"> PAGE   \* MERGEFORMAT </w:instrText>
        </w:r>
        <w:r>
          <w:fldChar w:fldCharType="separate"/>
        </w:r>
        <w:r w:rsidR="00076670">
          <w:rPr>
            <w:noProof/>
          </w:rPr>
          <w:t>3</w:t>
        </w:r>
        <w:r>
          <w:rPr>
            <w:noProof/>
          </w:rPr>
          <w:fldChar w:fldCharType="end"/>
        </w:r>
      </w:p>
    </w:sdtContent>
  </w:sdt>
  <w:p w:rsidR="00050AEB" w:rsidRDefault="00050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72" w:rsidRDefault="00484A72" w:rsidP="00B336F3">
      <w:pPr>
        <w:spacing w:after="0" w:line="240" w:lineRule="auto"/>
      </w:pPr>
      <w:r>
        <w:separator/>
      </w:r>
    </w:p>
  </w:footnote>
  <w:footnote w:type="continuationSeparator" w:id="0">
    <w:p w:rsidR="00484A72" w:rsidRDefault="00484A72" w:rsidP="00B33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EB" w:rsidRDefault="00050AEB" w:rsidP="00752BD7">
    <w:pPr>
      <w:pStyle w:val="Header"/>
      <w:tabs>
        <w:tab w:val="clear" w:pos="4703"/>
        <w:tab w:val="clear" w:pos="9406"/>
        <w:tab w:val="left" w:pos="70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37FF"/>
    <w:rsid w:val="000006E4"/>
    <w:rsid w:val="000009C3"/>
    <w:rsid w:val="00001015"/>
    <w:rsid w:val="00001034"/>
    <w:rsid w:val="00001197"/>
    <w:rsid w:val="000011CD"/>
    <w:rsid w:val="0000341B"/>
    <w:rsid w:val="00007CA8"/>
    <w:rsid w:val="00010F45"/>
    <w:rsid w:val="00011B85"/>
    <w:rsid w:val="00012680"/>
    <w:rsid w:val="0001326D"/>
    <w:rsid w:val="00013CEB"/>
    <w:rsid w:val="00014575"/>
    <w:rsid w:val="00014B43"/>
    <w:rsid w:val="0001630B"/>
    <w:rsid w:val="00016DEA"/>
    <w:rsid w:val="00017499"/>
    <w:rsid w:val="00017E1F"/>
    <w:rsid w:val="00020870"/>
    <w:rsid w:val="000208A3"/>
    <w:rsid w:val="00020923"/>
    <w:rsid w:val="000209BE"/>
    <w:rsid w:val="00020E53"/>
    <w:rsid w:val="0002217D"/>
    <w:rsid w:val="00022BFF"/>
    <w:rsid w:val="00024540"/>
    <w:rsid w:val="00024C13"/>
    <w:rsid w:val="0002600C"/>
    <w:rsid w:val="0002643F"/>
    <w:rsid w:val="000271E5"/>
    <w:rsid w:val="00027646"/>
    <w:rsid w:val="00030582"/>
    <w:rsid w:val="00034C1A"/>
    <w:rsid w:val="000353D1"/>
    <w:rsid w:val="00037888"/>
    <w:rsid w:val="00037DF4"/>
    <w:rsid w:val="00040170"/>
    <w:rsid w:val="00043233"/>
    <w:rsid w:val="0004434C"/>
    <w:rsid w:val="000444F0"/>
    <w:rsid w:val="000451B6"/>
    <w:rsid w:val="0004629B"/>
    <w:rsid w:val="00050AEB"/>
    <w:rsid w:val="00051A06"/>
    <w:rsid w:val="000524ED"/>
    <w:rsid w:val="00052C20"/>
    <w:rsid w:val="00054B93"/>
    <w:rsid w:val="00056412"/>
    <w:rsid w:val="00060154"/>
    <w:rsid w:val="00062A5C"/>
    <w:rsid w:val="00062A6E"/>
    <w:rsid w:val="000630D6"/>
    <w:rsid w:val="000645A5"/>
    <w:rsid w:val="00065697"/>
    <w:rsid w:val="00067D01"/>
    <w:rsid w:val="000701E4"/>
    <w:rsid w:val="000732EC"/>
    <w:rsid w:val="00075DD0"/>
    <w:rsid w:val="00076670"/>
    <w:rsid w:val="00081C1B"/>
    <w:rsid w:val="0008210A"/>
    <w:rsid w:val="00082B3D"/>
    <w:rsid w:val="00084827"/>
    <w:rsid w:val="00095AD7"/>
    <w:rsid w:val="00096F8A"/>
    <w:rsid w:val="00097701"/>
    <w:rsid w:val="000A0414"/>
    <w:rsid w:val="000A076F"/>
    <w:rsid w:val="000A0C20"/>
    <w:rsid w:val="000A27B0"/>
    <w:rsid w:val="000A59FF"/>
    <w:rsid w:val="000A612A"/>
    <w:rsid w:val="000A7074"/>
    <w:rsid w:val="000A7286"/>
    <w:rsid w:val="000B0051"/>
    <w:rsid w:val="000B0AD8"/>
    <w:rsid w:val="000B100C"/>
    <w:rsid w:val="000B4FF1"/>
    <w:rsid w:val="000B5AB2"/>
    <w:rsid w:val="000B72C3"/>
    <w:rsid w:val="000C3825"/>
    <w:rsid w:val="000C3BBD"/>
    <w:rsid w:val="000C5449"/>
    <w:rsid w:val="000D1FA0"/>
    <w:rsid w:val="000D2A8F"/>
    <w:rsid w:val="000D3CDC"/>
    <w:rsid w:val="000D416E"/>
    <w:rsid w:val="000D4B4B"/>
    <w:rsid w:val="000D68B6"/>
    <w:rsid w:val="000D72C6"/>
    <w:rsid w:val="000E06D7"/>
    <w:rsid w:val="000E0D79"/>
    <w:rsid w:val="000E1603"/>
    <w:rsid w:val="000E1862"/>
    <w:rsid w:val="000E1FD3"/>
    <w:rsid w:val="000E281D"/>
    <w:rsid w:val="000E3454"/>
    <w:rsid w:val="000E367D"/>
    <w:rsid w:val="000E409E"/>
    <w:rsid w:val="000E5C28"/>
    <w:rsid w:val="000E6F4C"/>
    <w:rsid w:val="000E757E"/>
    <w:rsid w:val="000F098D"/>
    <w:rsid w:val="000F1D22"/>
    <w:rsid w:val="000F335C"/>
    <w:rsid w:val="000F4219"/>
    <w:rsid w:val="000F458F"/>
    <w:rsid w:val="000F5C53"/>
    <w:rsid w:val="000F6659"/>
    <w:rsid w:val="001038A6"/>
    <w:rsid w:val="001038BB"/>
    <w:rsid w:val="001049C5"/>
    <w:rsid w:val="00105BF0"/>
    <w:rsid w:val="001076E1"/>
    <w:rsid w:val="00110041"/>
    <w:rsid w:val="00110F7A"/>
    <w:rsid w:val="00111048"/>
    <w:rsid w:val="001111AE"/>
    <w:rsid w:val="00111D29"/>
    <w:rsid w:val="00113795"/>
    <w:rsid w:val="001147CE"/>
    <w:rsid w:val="00114C93"/>
    <w:rsid w:val="001155A0"/>
    <w:rsid w:val="0011579B"/>
    <w:rsid w:val="00116830"/>
    <w:rsid w:val="001200B0"/>
    <w:rsid w:val="001205A6"/>
    <w:rsid w:val="00121247"/>
    <w:rsid w:val="00121D37"/>
    <w:rsid w:val="00122D9E"/>
    <w:rsid w:val="001237FF"/>
    <w:rsid w:val="001253B3"/>
    <w:rsid w:val="00126566"/>
    <w:rsid w:val="00130BCC"/>
    <w:rsid w:val="00130F61"/>
    <w:rsid w:val="001315B8"/>
    <w:rsid w:val="001325B1"/>
    <w:rsid w:val="00133B7D"/>
    <w:rsid w:val="001344C7"/>
    <w:rsid w:val="00134D42"/>
    <w:rsid w:val="00135FB1"/>
    <w:rsid w:val="00136F0C"/>
    <w:rsid w:val="00140A16"/>
    <w:rsid w:val="00140A8F"/>
    <w:rsid w:val="0014199D"/>
    <w:rsid w:val="00141B76"/>
    <w:rsid w:val="001432E3"/>
    <w:rsid w:val="00144355"/>
    <w:rsid w:val="00147C02"/>
    <w:rsid w:val="0015181E"/>
    <w:rsid w:val="00153B74"/>
    <w:rsid w:val="001547A9"/>
    <w:rsid w:val="00156B2F"/>
    <w:rsid w:val="00156E65"/>
    <w:rsid w:val="001607D7"/>
    <w:rsid w:val="00161428"/>
    <w:rsid w:val="001615EB"/>
    <w:rsid w:val="00162E3D"/>
    <w:rsid w:val="00164E3E"/>
    <w:rsid w:val="001650AB"/>
    <w:rsid w:val="001678FB"/>
    <w:rsid w:val="00167946"/>
    <w:rsid w:val="001705CE"/>
    <w:rsid w:val="00171254"/>
    <w:rsid w:val="00173003"/>
    <w:rsid w:val="0017316C"/>
    <w:rsid w:val="00173B36"/>
    <w:rsid w:val="00173C52"/>
    <w:rsid w:val="00176AB6"/>
    <w:rsid w:val="00177B49"/>
    <w:rsid w:val="001800CA"/>
    <w:rsid w:val="00181782"/>
    <w:rsid w:val="001827BD"/>
    <w:rsid w:val="00183070"/>
    <w:rsid w:val="00183840"/>
    <w:rsid w:val="001861CC"/>
    <w:rsid w:val="00186E67"/>
    <w:rsid w:val="00190795"/>
    <w:rsid w:val="001924DE"/>
    <w:rsid w:val="00194545"/>
    <w:rsid w:val="00197DF2"/>
    <w:rsid w:val="001A0B23"/>
    <w:rsid w:val="001A22ED"/>
    <w:rsid w:val="001A29EA"/>
    <w:rsid w:val="001A570D"/>
    <w:rsid w:val="001A6325"/>
    <w:rsid w:val="001A6653"/>
    <w:rsid w:val="001A6B82"/>
    <w:rsid w:val="001A7E62"/>
    <w:rsid w:val="001B00B0"/>
    <w:rsid w:val="001B0798"/>
    <w:rsid w:val="001B17B2"/>
    <w:rsid w:val="001B42D4"/>
    <w:rsid w:val="001B481C"/>
    <w:rsid w:val="001B7BF7"/>
    <w:rsid w:val="001C0FD9"/>
    <w:rsid w:val="001C49E0"/>
    <w:rsid w:val="001C6963"/>
    <w:rsid w:val="001C72AF"/>
    <w:rsid w:val="001D7293"/>
    <w:rsid w:val="001D783C"/>
    <w:rsid w:val="001D7F93"/>
    <w:rsid w:val="001E0358"/>
    <w:rsid w:val="001E0D17"/>
    <w:rsid w:val="001E27CC"/>
    <w:rsid w:val="001E29A6"/>
    <w:rsid w:val="001E3421"/>
    <w:rsid w:val="001E439B"/>
    <w:rsid w:val="001E4676"/>
    <w:rsid w:val="001E4EA4"/>
    <w:rsid w:val="001E778A"/>
    <w:rsid w:val="001F23FF"/>
    <w:rsid w:val="001F24A2"/>
    <w:rsid w:val="001F26DC"/>
    <w:rsid w:val="001F31EE"/>
    <w:rsid w:val="001F41A0"/>
    <w:rsid w:val="001F479F"/>
    <w:rsid w:val="001F4D3B"/>
    <w:rsid w:val="00200AFB"/>
    <w:rsid w:val="0020230E"/>
    <w:rsid w:val="0020285D"/>
    <w:rsid w:val="00205423"/>
    <w:rsid w:val="002068A2"/>
    <w:rsid w:val="00211FE5"/>
    <w:rsid w:val="00212397"/>
    <w:rsid w:val="002154A1"/>
    <w:rsid w:val="002165DA"/>
    <w:rsid w:val="002201EB"/>
    <w:rsid w:val="00221393"/>
    <w:rsid w:val="00224540"/>
    <w:rsid w:val="00224889"/>
    <w:rsid w:val="00225231"/>
    <w:rsid w:val="002261E2"/>
    <w:rsid w:val="002277ED"/>
    <w:rsid w:val="00227D63"/>
    <w:rsid w:val="002300B9"/>
    <w:rsid w:val="00232621"/>
    <w:rsid w:val="00232EA3"/>
    <w:rsid w:val="00235166"/>
    <w:rsid w:val="00236769"/>
    <w:rsid w:val="00236DCB"/>
    <w:rsid w:val="00237534"/>
    <w:rsid w:val="0024119A"/>
    <w:rsid w:val="002411F8"/>
    <w:rsid w:val="00242537"/>
    <w:rsid w:val="00242D54"/>
    <w:rsid w:val="00243601"/>
    <w:rsid w:val="00243C06"/>
    <w:rsid w:val="00245049"/>
    <w:rsid w:val="00245432"/>
    <w:rsid w:val="00246C13"/>
    <w:rsid w:val="0024751D"/>
    <w:rsid w:val="00250AC5"/>
    <w:rsid w:val="0025111B"/>
    <w:rsid w:val="002516E6"/>
    <w:rsid w:val="00252067"/>
    <w:rsid w:val="002533DD"/>
    <w:rsid w:val="00254314"/>
    <w:rsid w:val="002552D0"/>
    <w:rsid w:val="002577BC"/>
    <w:rsid w:val="0026162B"/>
    <w:rsid w:val="002618D6"/>
    <w:rsid w:val="00261EC2"/>
    <w:rsid w:val="00263EB3"/>
    <w:rsid w:val="00266E70"/>
    <w:rsid w:val="00267193"/>
    <w:rsid w:val="00267A84"/>
    <w:rsid w:val="00267DF6"/>
    <w:rsid w:val="00273114"/>
    <w:rsid w:val="00273563"/>
    <w:rsid w:val="00273EA8"/>
    <w:rsid w:val="002746FE"/>
    <w:rsid w:val="00274E3E"/>
    <w:rsid w:val="00277AD9"/>
    <w:rsid w:val="00282FED"/>
    <w:rsid w:val="00286C02"/>
    <w:rsid w:val="002912F6"/>
    <w:rsid w:val="002918A1"/>
    <w:rsid w:val="002924E2"/>
    <w:rsid w:val="00292BEE"/>
    <w:rsid w:val="00292F4A"/>
    <w:rsid w:val="0029318E"/>
    <w:rsid w:val="002932C9"/>
    <w:rsid w:val="00293A53"/>
    <w:rsid w:val="00293ACE"/>
    <w:rsid w:val="00295506"/>
    <w:rsid w:val="0029581A"/>
    <w:rsid w:val="00295FAD"/>
    <w:rsid w:val="00297C77"/>
    <w:rsid w:val="002A0CF2"/>
    <w:rsid w:val="002A1441"/>
    <w:rsid w:val="002A2208"/>
    <w:rsid w:val="002A3623"/>
    <w:rsid w:val="002A3B47"/>
    <w:rsid w:val="002A41A0"/>
    <w:rsid w:val="002A49BF"/>
    <w:rsid w:val="002B1372"/>
    <w:rsid w:val="002B1547"/>
    <w:rsid w:val="002B1C70"/>
    <w:rsid w:val="002B1CEF"/>
    <w:rsid w:val="002B1FC7"/>
    <w:rsid w:val="002B3447"/>
    <w:rsid w:val="002B4E56"/>
    <w:rsid w:val="002B565E"/>
    <w:rsid w:val="002B5797"/>
    <w:rsid w:val="002B6F25"/>
    <w:rsid w:val="002B7894"/>
    <w:rsid w:val="002C0388"/>
    <w:rsid w:val="002C1FC1"/>
    <w:rsid w:val="002C2142"/>
    <w:rsid w:val="002C41D2"/>
    <w:rsid w:val="002C5715"/>
    <w:rsid w:val="002C6196"/>
    <w:rsid w:val="002C6AFF"/>
    <w:rsid w:val="002D04AD"/>
    <w:rsid w:val="002D09D1"/>
    <w:rsid w:val="002D2AE0"/>
    <w:rsid w:val="002D3735"/>
    <w:rsid w:val="002D5206"/>
    <w:rsid w:val="002D583F"/>
    <w:rsid w:val="002E03C1"/>
    <w:rsid w:val="002E174F"/>
    <w:rsid w:val="002E17F8"/>
    <w:rsid w:val="002E21FA"/>
    <w:rsid w:val="002E29FD"/>
    <w:rsid w:val="002E5147"/>
    <w:rsid w:val="002E6A23"/>
    <w:rsid w:val="002F0BC1"/>
    <w:rsid w:val="002F285F"/>
    <w:rsid w:val="002F3AB5"/>
    <w:rsid w:val="002F766F"/>
    <w:rsid w:val="002F7AD7"/>
    <w:rsid w:val="002F7E2A"/>
    <w:rsid w:val="0030009F"/>
    <w:rsid w:val="0030257C"/>
    <w:rsid w:val="00302C9F"/>
    <w:rsid w:val="00305524"/>
    <w:rsid w:val="0030609E"/>
    <w:rsid w:val="003063DA"/>
    <w:rsid w:val="003075B7"/>
    <w:rsid w:val="00307CC6"/>
    <w:rsid w:val="00307CCA"/>
    <w:rsid w:val="003104FA"/>
    <w:rsid w:val="0031087B"/>
    <w:rsid w:val="00310F12"/>
    <w:rsid w:val="00314619"/>
    <w:rsid w:val="00314CE5"/>
    <w:rsid w:val="00315534"/>
    <w:rsid w:val="00316F6A"/>
    <w:rsid w:val="003174C6"/>
    <w:rsid w:val="003175E2"/>
    <w:rsid w:val="003207E7"/>
    <w:rsid w:val="0032194E"/>
    <w:rsid w:val="003219A2"/>
    <w:rsid w:val="00323B7D"/>
    <w:rsid w:val="003250EB"/>
    <w:rsid w:val="00325DD0"/>
    <w:rsid w:val="0032607E"/>
    <w:rsid w:val="00326865"/>
    <w:rsid w:val="00327EF6"/>
    <w:rsid w:val="003306EA"/>
    <w:rsid w:val="003325EB"/>
    <w:rsid w:val="003331B3"/>
    <w:rsid w:val="0033472D"/>
    <w:rsid w:val="003355CF"/>
    <w:rsid w:val="003418B8"/>
    <w:rsid w:val="00344742"/>
    <w:rsid w:val="00344B1F"/>
    <w:rsid w:val="00345424"/>
    <w:rsid w:val="00345482"/>
    <w:rsid w:val="003461DC"/>
    <w:rsid w:val="00347C9A"/>
    <w:rsid w:val="0035008B"/>
    <w:rsid w:val="00351658"/>
    <w:rsid w:val="0035196E"/>
    <w:rsid w:val="003521FB"/>
    <w:rsid w:val="00353791"/>
    <w:rsid w:val="00353F5D"/>
    <w:rsid w:val="00354873"/>
    <w:rsid w:val="00354A8C"/>
    <w:rsid w:val="003560A4"/>
    <w:rsid w:val="00360C04"/>
    <w:rsid w:val="003614BD"/>
    <w:rsid w:val="00361D41"/>
    <w:rsid w:val="00362DF9"/>
    <w:rsid w:val="00365E2E"/>
    <w:rsid w:val="00367B0B"/>
    <w:rsid w:val="0037060D"/>
    <w:rsid w:val="00371759"/>
    <w:rsid w:val="0037204F"/>
    <w:rsid w:val="0037268D"/>
    <w:rsid w:val="00372FCF"/>
    <w:rsid w:val="00373974"/>
    <w:rsid w:val="00374B4D"/>
    <w:rsid w:val="00374BAF"/>
    <w:rsid w:val="00376122"/>
    <w:rsid w:val="00377F22"/>
    <w:rsid w:val="00380DE1"/>
    <w:rsid w:val="0038174D"/>
    <w:rsid w:val="00382D7E"/>
    <w:rsid w:val="0038310B"/>
    <w:rsid w:val="00383F64"/>
    <w:rsid w:val="00385215"/>
    <w:rsid w:val="003870D3"/>
    <w:rsid w:val="00387C70"/>
    <w:rsid w:val="00391192"/>
    <w:rsid w:val="00391B27"/>
    <w:rsid w:val="00393DBB"/>
    <w:rsid w:val="003942A3"/>
    <w:rsid w:val="00394989"/>
    <w:rsid w:val="003949A6"/>
    <w:rsid w:val="003958B7"/>
    <w:rsid w:val="00396DD3"/>
    <w:rsid w:val="003977E8"/>
    <w:rsid w:val="003A0A52"/>
    <w:rsid w:val="003A0EAA"/>
    <w:rsid w:val="003A4432"/>
    <w:rsid w:val="003A4446"/>
    <w:rsid w:val="003A4CC5"/>
    <w:rsid w:val="003A552B"/>
    <w:rsid w:val="003A6CD9"/>
    <w:rsid w:val="003A76C0"/>
    <w:rsid w:val="003A7CE9"/>
    <w:rsid w:val="003B0BCE"/>
    <w:rsid w:val="003B199E"/>
    <w:rsid w:val="003B3334"/>
    <w:rsid w:val="003B36A9"/>
    <w:rsid w:val="003B4722"/>
    <w:rsid w:val="003B4794"/>
    <w:rsid w:val="003B72A6"/>
    <w:rsid w:val="003C0B9D"/>
    <w:rsid w:val="003C17D6"/>
    <w:rsid w:val="003C1934"/>
    <w:rsid w:val="003C1985"/>
    <w:rsid w:val="003C26DF"/>
    <w:rsid w:val="003C49F7"/>
    <w:rsid w:val="003C71EE"/>
    <w:rsid w:val="003D0147"/>
    <w:rsid w:val="003D0507"/>
    <w:rsid w:val="003D72FD"/>
    <w:rsid w:val="003E11E8"/>
    <w:rsid w:val="003E2022"/>
    <w:rsid w:val="003E33E2"/>
    <w:rsid w:val="003E35D8"/>
    <w:rsid w:val="003E3E5E"/>
    <w:rsid w:val="003E662E"/>
    <w:rsid w:val="003E6729"/>
    <w:rsid w:val="003F0107"/>
    <w:rsid w:val="003F1077"/>
    <w:rsid w:val="003F1CB2"/>
    <w:rsid w:val="003F2BC8"/>
    <w:rsid w:val="003F2E56"/>
    <w:rsid w:val="003F4574"/>
    <w:rsid w:val="003F5CFD"/>
    <w:rsid w:val="003F78FE"/>
    <w:rsid w:val="004017FD"/>
    <w:rsid w:val="0040306A"/>
    <w:rsid w:val="0040366C"/>
    <w:rsid w:val="004061A1"/>
    <w:rsid w:val="00406692"/>
    <w:rsid w:val="00406961"/>
    <w:rsid w:val="00407303"/>
    <w:rsid w:val="0041042A"/>
    <w:rsid w:val="00410F99"/>
    <w:rsid w:val="00411683"/>
    <w:rsid w:val="004125CE"/>
    <w:rsid w:val="00412F8E"/>
    <w:rsid w:val="00412FA9"/>
    <w:rsid w:val="004168E8"/>
    <w:rsid w:val="00416D03"/>
    <w:rsid w:val="0041725F"/>
    <w:rsid w:val="004217F6"/>
    <w:rsid w:val="00422167"/>
    <w:rsid w:val="00422927"/>
    <w:rsid w:val="0042728D"/>
    <w:rsid w:val="004278CD"/>
    <w:rsid w:val="0043256E"/>
    <w:rsid w:val="00432607"/>
    <w:rsid w:val="00433A8E"/>
    <w:rsid w:val="0043426D"/>
    <w:rsid w:val="004368C4"/>
    <w:rsid w:val="00437BCA"/>
    <w:rsid w:val="00437DDF"/>
    <w:rsid w:val="00441D03"/>
    <w:rsid w:val="00442AB6"/>
    <w:rsid w:val="00442F98"/>
    <w:rsid w:val="004432F9"/>
    <w:rsid w:val="00444DB5"/>
    <w:rsid w:val="004458B2"/>
    <w:rsid w:val="004461B1"/>
    <w:rsid w:val="00447906"/>
    <w:rsid w:val="00447BA6"/>
    <w:rsid w:val="00447F1A"/>
    <w:rsid w:val="0045266A"/>
    <w:rsid w:val="004547FC"/>
    <w:rsid w:val="00454AA2"/>
    <w:rsid w:val="00455048"/>
    <w:rsid w:val="00455854"/>
    <w:rsid w:val="00456ADC"/>
    <w:rsid w:val="00457213"/>
    <w:rsid w:val="00457284"/>
    <w:rsid w:val="00457FA3"/>
    <w:rsid w:val="00460CA9"/>
    <w:rsid w:val="00461708"/>
    <w:rsid w:val="00462143"/>
    <w:rsid w:val="0046403B"/>
    <w:rsid w:val="004659ED"/>
    <w:rsid w:val="004662DD"/>
    <w:rsid w:val="00470AAB"/>
    <w:rsid w:val="004711B3"/>
    <w:rsid w:val="004729C4"/>
    <w:rsid w:val="0047323F"/>
    <w:rsid w:val="004735A8"/>
    <w:rsid w:val="004770BC"/>
    <w:rsid w:val="00477BED"/>
    <w:rsid w:val="00477FD8"/>
    <w:rsid w:val="0048260F"/>
    <w:rsid w:val="00483939"/>
    <w:rsid w:val="00484438"/>
    <w:rsid w:val="00484A72"/>
    <w:rsid w:val="00485914"/>
    <w:rsid w:val="004859A8"/>
    <w:rsid w:val="0048642E"/>
    <w:rsid w:val="004865EA"/>
    <w:rsid w:val="00486EAE"/>
    <w:rsid w:val="00487711"/>
    <w:rsid w:val="004900F8"/>
    <w:rsid w:val="00492AFF"/>
    <w:rsid w:val="00492D7A"/>
    <w:rsid w:val="00494D51"/>
    <w:rsid w:val="00494E9C"/>
    <w:rsid w:val="004951B7"/>
    <w:rsid w:val="0049588F"/>
    <w:rsid w:val="0049705C"/>
    <w:rsid w:val="004A03A4"/>
    <w:rsid w:val="004A1B4C"/>
    <w:rsid w:val="004A2297"/>
    <w:rsid w:val="004A2A95"/>
    <w:rsid w:val="004A41A2"/>
    <w:rsid w:val="004A5F2B"/>
    <w:rsid w:val="004A6D66"/>
    <w:rsid w:val="004A707D"/>
    <w:rsid w:val="004B1C91"/>
    <w:rsid w:val="004B4787"/>
    <w:rsid w:val="004B780B"/>
    <w:rsid w:val="004C2274"/>
    <w:rsid w:val="004C347C"/>
    <w:rsid w:val="004C3903"/>
    <w:rsid w:val="004C3AC0"/>
    <w:rsid w:val="004C581F"/>
    <w:rsid w:val="004C5927"/>
    <w:rsid w:val="004C5E9F"/>
    <w:rsid w:val="004C638F"/>
    <w:rsid w:val="004C77B1"/>
    <w:rsid w:val="004C7DDD"/>
    <w:rsid w:val="004D0A0B"/>
    <w:rsid w:val="004D0E46"/>
    <w:rsid w:val="004D20B3"/>
    <w:rsid w:val="004D25B9"/>
    <w:rsid w:val="004D2AAD"/>
    <w:rsid w:val="004D342B"/>
    <w:rsid w:val="004D3717"/>
    <w:rsid w:val="004D39AC"/>
    <w:rsid w:val="004D5196"/>
    <w:rsid w:val="004D66E8"/>
    <w:rsid w:val="004D6C26"/>
    <w:rsid w:val="004D74AD"/>
    <w:rsid w:val="004E0426"/>
    <w:rsid w:val="004E044C"/>
    <w:rsid w:val="004E0723"/>
    <w:rsid w:val="004E1668"/>
    <w:rsid w:val="004E311D"/>
    <w:rsid w:val="004E60EF"/>
    <w:rsid w:val="004F1AA6"/>
    <w:rsid w:val="004F1C4B"/>
    <w:rsid w:val="004F3586"/>
    <w:rsid w:val="004F363D"/>
    <w:rsid w:val="004F5554"/>
    <w:rsid w:val="004F5CC5"/>
    <w:rsid w:val="004F5D5A"/>
    <w:rsid w:val="004F6779"/>
    <w:rsid w:val="004F6A89"/>
    <w:rsid w:val="004F762C"/>
    <w:rsid w:val="004F77C3"/>
    <w:rsid w:val="004F7AFF"/>
    <w:rsid w:val="0050498D"/>
    <w:rsid w:val="0050591D"/>
    <w:rsid w:val="00506814"/>
    <w:rsid w:val="00510A9E"/>
    <w:rsid w:val="00511AD0"/>
    <w:rsid w:val="00511E75"/>
    <w:rsid w:val="00512D36"/>
    <w:rsid w:val="00513517"/>
    <w:rsid w:val="00515BB1"/>
    <w:rsid w:val="00517CEB"/>
    <w:rsid w:val="005214E9"/>
    <w:rsid w:val="00521571"/>
    <w:rsid w:val="005227F8"/>
    <w:rsid w:val="00523238"/>
    <w:rsid w:val="0052465D"/>
    <w:rsid w:val="00525958"/>
    <w:rsid w:val="0052688A"/>
    <w:rsid w:val="00527946"/>
    <w:rsid w:val="00531893"/>
    <w:rsid w:val="00532446"/>
    <w:rsid w:val="00532C9C"/>
    <w:rsid w:val="00534DC3"/>
    <w:rsid w:val="00535B56"/>
    <w:rsid w:val="00535E3B"/>
    <w:rsid w:val="0053651A"/>
    <w:rsid w:val="00536DC2"/>
    <w:rsid w:val="0053731F"/>
    <w:rsid w:val="00537634"/>
    <w:rsid w:val="00537D34"/>
    <w:rsid w:val="00540259"/>
    <w:rsid w:val="00542BC4"/>
    <w:rsid w:val="00543784"/>
    <w:rsid w:val="00543A1C"/>
    <w:rsid w:val="00543C93"/>
    <w:rsid w:val="00545C54"/>
    <w:rsid w:val="00547896"/>
    <w:rsid w:val="005518BE"/>
    <w:rsid w:val="0055456A"/>
    <w:rsid w:val="005546AD"/>
    <w:rsid w:val="005546DB"/>
    <w:rsid w:val="005555C2"/>
    <w:rsid w:val="00555D27"/>
    <w:rsid w:val="00555FB5"/>
    <w:rsid w:val="00560120"/>
    <w:rsid w:val="00562E39"/>
    <w:rsid w:val="00565AA4"/>
    <w:rsid w:val="005669FC"/>
    <w:rsid w:val="00570F11"/>
    <w:rsid w:val="00571716"/>
    <w:rsid w:val="0057260A"/>
    <w:rsid w:val="0057262F"/>
    <w:rsid w:val="00574CAE"/>
    <w:rsid w:val="00581864"/>
    <w:rsid w:val="00581BE4"/>
    <w:rsid w:val="00582BEE"/>
    <w:rsid w:val="005837EF"/>
    <w:rsid w:val="00583873"/>
    <w:rsid w:val="00583A91"/>
    <w:rsid w:val="00585E29"/>
    <w:rsid w:val="005875E6"/>
    <w:rsid w:val="00587964"/>
    <w:rsid w:val="005879C3"/>
    <w:rsid w:val="00590D6B"/>
    <w:rsid w:val="005959A5"/>
    <w:rsid w:val="0059633A"/>
    <w:rsid w:val="005974F3"/>
    <w:rsid w:val="00597821"/>
    <w:rsid w:val="0059789B"/>
    <w:rsid w:val="005A03CA"/>
    <w:rsid w:val="005A042C"/>
    <w:rsid w:val="005A09F4"/>
    <w:rsid w:val="005A30C0"/>
    <w:rsid w:val="005A3954"/>
    <w:rsid w:val="005A44AD"/>
    <w:rsid w:val="005A53E4"/>
    <w:rsid w:val="005A5483"/>
    <w:rsid w:val="005A5D5C"/>
    <w:rsid w:val="005A5F43"/>
    <w:rsid w:val="005A62E8"/>
    <w:rsid w:val="005A6B79"/>
    <w:rsid w:val="005A7696"/>
    <w:rsid w:val="005A7A7C"/>
    <w:rsid w:val="005A7BE5"/>
    <w:rsid w:val="005B15CF"/>
    <w:rsid w:val="005B1BA0"/>
    <w:rsid w:val="005B2D09"/>
    <w:rsid w:val="005B6283"/>
    <w:rsid w:val="005C2E49"/>
    <w:rsid w:val="005C440C"/>
    <w:rsid w:val="005C4FC5"/>
    <w:rsid w:val="005C70D1"/>
    <w:rsid w:val="005C7596"/>
    <w:rsid w:val="005D0336"/>
    <w:rsid w:val="005D141F"/>
    <w:rsid w:val="005D4669"/>
    <w:rsid w:val="005D6CE3"/>
    <w:rsid w:val="005D792F"/>
    <w:rsid w:val="005D7DDF"/>
    <w:rsid w:val="005E0F86"/>
    <w:rsid w:val="005E2BFE"/>
    <w:rsid w:val="005E3FFC"/>
    <w:rsid w:val="005E427E"/>
    <w:rsid w:val="005E645F"/>
    <w:rsid w:val="005E660F"/>
    <w:rsid w:val="005E6AF4"/>
    <w:rsid w:val="005E6C4A"/>
    <w:rsid w:val="005E721C"/>
    <w:rsid w:val="005E75EE"/>
    <w:rsid w:val="005F0674"/>
    <w:rsid w:val="005F0C15"/>
    <w:rsid w:val="005F1752"/>
    <w:rsid w:val="005F4899"/>
    <w:rsid w:val="005F4EE9"/>
    <w:rsid w:val="00600AC2"/>
    <w:rsid w:val="006016C1"/>
    <w:rsid w:val="00602528"/>
    <w:rsid w:val="006029B7"/>
    <w:rsid w:val="00603836"/>
    <w:rsid w:val="006040DA"/>
    <w:rsid w:val="006049EC"/>
    <w:rsid w:val="006062F7"/>
    <w:rsid w:val="00607096"/>
    <w:rsid w:val="0061043E"/>
    <w:rsid w:val="00611654"/>
    <w:rsid w:val="00612216"/>
    <w:rsid w:val="00612E96"/>
    <w:rsid w:val="0061317D"/>
    <w:rsid w:val="00613B2F"/>
    <w:rsid w:val="00613D41"/>
    <w:rsid w:val="00614328"/>
    <w:rsid w:val="0061531B"/>
    <w:rsid w:val="00617B6B"/>
    <w:rsid w:val="006222E4"/>
    <w:rsid w:val="00622499"/>
    <w:rsid w:val="00627A98"/>
    <w:rsid w:val="006319EA"/>
    <w:rsid w:val="00631D68"/>
    <w:rsid w:val="0063234F"/>
    <w:rsid w:val="00633302"/>
    <w:rsid w:val="00635B44"/>
    <w:rsid w:val="00635C72"/>
    <w:rsid w:val="00637806"/>
    <w:rsid w:val="006409F7"/>
    <w:rsid w:val="00640E07"/>
    <w:rsid w:val="006413F1"/>
    <w:rsid w:val="00642297"/>
    <w:rsid w:val="00643648"/>
    <w:rsid w:val="0064487A"/>
    <w:rsid w:val="00644AA7"/>
    <w:rsid w:val="006457AD"/>
    <w:rsid w:val="00645DC8"/>
    <w:rsid w:val="00646233"/>
    <w:rsid w:val="006471EB"/>
    <w:rsid w:val="006512C1"/>
    <w:rsid w:val="006521ED"/>
    <w:rsid w:val="00654C7B"/>
    <w:rsid w:val="0065542E"/>
    <w:rsid w:val="00655B3E"/>
    <w:rsid w:val="0066030A"/>
    <w:rsid w:val="00663B15"/>
    <w:rsid w:val="006651FB"/>
    <w:rsid w:val="00666040"/>
    <w:rsid w:val="00667567"/>
    <w:rsid w:val="0067298E"/>
    <w:rsid w:val="006731E5"/>
    <w:rsid w:val="00673A5E"/>
    <w:rsid w:val="00675469"/>
    <w:rsid w:val="00675786"/>
    <w:rsid w:val="00675A95"/>
    <w:rsid w:val="0067684E"/>
    <w:rsid w:val="00677BA4"/>
    <w:rsid w:val="0068097A"/>
    <w:rsid w:val="0068117D"/>
    <w:rsid w:val="0068130A"/>
    <w:rsid w:val="00681745"/>
    <w:rsid w:val="0068213D"/>
    <w:rsid w:val="006836EF"/>
    <w:rsid w:val="00684A01"/>
    <w:rsid w:val="00685C1E"/>
    <w:rsid w:val="006865FF"/>
    <w:rsid w:val="006900BD"/>
    <w:rsid w:val="00690124"/>
    <w:rsid w:val="00691A68"/>
    <w:rsid w:val="006930BB"/>
    <w:rsid w:val="00693D4B"/>
    <w:rsid w:val="00694783"/>
    <w:rsid w:val="0069491C"/>
    <w:rsid w:val="00694A65"/>
    <w:rsid w:val="00694F3E"/>
    <w:rsid w:val="00695350"/>
    <w:rsid w:val="00696479"/>
    <w:rsid w:val="006974DE"/>
    <w:rsid w:val="006979CE"/>
    <w:rsid w:val="006A17C8"/>
    <w:rsid w:val="006A1D9E"/>
    <w:rsid w:val="006A2760"/>
    <w:rsid w:val="006A4770"/>
    <w:rsid w:val="006A5874"/>
    <w:rsid w:val="006A77E9"/>
    <w:rsid w:val="006B27AB"/>
    <w:rsid w:val="006B45AB"/>
    <w:rsid w:val="006B4734"/>
    <w:rsid w:val="006B4A69"/>
    <w:rsid w:val="006B5694"/>
    <w:rsid w:val="006B61CE"/>
    <w:rsid w:val="006B67B3"/>
    <w:rsid w:val="006B7711"/>
    <w:rsid w:val="006C1B83"/>
    <w:rsid w:val="006C1CCC"/>
    <w:rsid w:val="006C2F15"/>
    <w:rsid w:val="006C388B"/>
    <w:rsid w:val="006C417A"/>
    <w:rsid w:val="006C4245"/>
    <w:rsid w:val="006C434E"/>
    <w:rsid w:val="006C6AC7"/>
    <w:rsid w:val="006D04D5"/>
    <w:rsid w:val="006D2079"/>
    <w:rsid w:val="006D2DBB"/>
    <w:rsid w:val="006D43F4"/>
    <w:rsid w:val="006D52AE"/>
    <w:rsid w:val="006D54BE"/>
    <w:rsid w:val="006D6B43"/>
    <w:rsid w:val="006E11C7"/>
    <w:rsid w:val="006E51A1"/>
    <w:rsid w:val="006E6648"/>
    <w:rsid w:val="006E6847"/>
    <w:rsid w:val="006E6EC4"/>
    <w:rsid w:val="006E74C5"/>
    <w:rsid w:val="006E7519"/>
    <w:rsid w:val="006E7A8F"/>
    <w:rsid w:val="006E7C6F"/>
    <w:rsid w:val="006F2E98"/>
    <w:rsid w:val="006F33F0"/>
    <w:rsid w:val="006F34C9"/>
    <w:rsid w:val="006F3B03"/>
    <w:rsid w:val="006F4E95"/>
    <w:rsid w:val="006F55A7"/>
    <w:rsid w:val="006F799B"/>
    <w:rsid w:val="007013D2"/>
    <w:rsid w:val="007056E2"/>
    <w:rsid w:val="00706615"/>
    <w:rsid w:val="00706742"/>
    <w:rsid w:val="00706A35"/>
    <w:rsid w:val="00710146"/>
    <w:rsid w:val="00710778"/>
    <w:rsid w:val="00710B46"/>
    <w:rsid w:val="0071285F"/>
    <w:rsid w:val="00713D9C"/>
    <w:rsid w:val="007140E0"/>
    <w:rsid w:val="00714BDB"/>
    <w:rsid w:val="007151A8"/>
    <w:rsid w:val="00715A0B"/>
    <w:rsid w:val="00720D50"/>
    <w:rsid w:val="00720D65"/>
    <w:rsid w:val="0072182C"/>
    <w:rsid w:val="00721C1F"/>
    <w:rsid w:val="007220F7"/>
    <w:rsid w:val="00722317"/>
    <w:rsid w:val="007231E2"/>
    <w:rsid w:val="007232F4"/>
    <w:rsid w:val="00724D2C"/>
    <w:rsid w:val="0072595C"/>
    <w:rsid w:val="00731C0B"/>
    <w:rsid w:val="00731F01"/>
    <w:rsid w:val="00732639"/>
    <w:rsid w:val="00732FBB"/>
    <w:rsid w:val="0073363B"/>
    <w:rsid w:val="00734F02"/>
    <w:rsid w:val="007359A3"/>
    <w:rsid w:val="00736638"/>
    <w:rsid w:val="007366CC"/>
    <w:rsid w:val="007372F8"/>
    <w:rsid w:val="00737CB6"/>
    <w:rsid w:val="00737FC4"/>
    <w:rsid w:val="00740017"/>
    <w:rsid w:val="00740846"/>
    <w:rsid w:val="00742233"/>
    <w:rsid w:val="007422B1"/>
    <w:rsid w:val="007422F2"/>
    <w:rsid w:val="00742C15"/>
    <w:rsid w:val="00744544"/>
    <w:rsid w:val="00745DF7"/>
    <w:rsid w:val="007476D6"/>
    <w:rsid w:val="00747FEC"/>
    <w:rsid w:val="00751437"/>
    <w:rsid w:val="0075156D"/>
    <w:rsid w:val="007521E4"/>
    <w:rsid w:val="00752BD7"/>
    <w:rsid w:val="00752DAC"/>
    <w:rsid w:val="00753BD9"/>
    <w:rsid w:val="00754E24"/>
    <w:rsid w:val="0075541D"/>
    <w:rsid w:val="00760E23"/>
    <w:rsid w:val="00761D76"/>
    <w:rsid w:val="007633C6"/>
    <w:rsid w:val="007635E3"/>
    <w:rsid w:val="00765B4E"/>
    <w:rsid w:val="007667A8"/>
    <w:rsid w:val="007674D8"/>
    <w:rsid w:val="00767F0E"/>
    <w:rsid w:val="00771243"/>
    <w:rsid w:val="007717FB"/>
    <w:rsid w:val="00773D04"/>
    <w:rsid w:val="0077409A"/>
    <w:rsid w:val="007750AD"/>
    <w:rsid w:val="007754F6"/>
    <w:rsid w:val="007759F5"/>
    <w:rsid w:val="0077670D"/>
    <w:rsid w:val="007770D1"/>
    <w:rsid w:val="007775DE"/>
    <w:rsid w:val="007800DC"/>
    <w:rsid w:val="0078183E"/>
    <w:rsid w:val="00781B9D"/>
    <w:rsid w:val="00781CF9"/>
    <w:rsid w:val="007833DB"/>
    <w:rsid w:val="007849C9"/>
    <w:rsid w:val="00787F9E"/>
    <w:rsid w:val="00790213"/>
    <w:rsid w:val="007916FE"/>
    <w:rsid w:val="00793401"/>
    <w:rsid w:val="0079370E"/>
    <w:rsid w:val="00794672"/>
    <w:rsid w:val="00795956"/>
    <w:rsid w:val="00796529"/>
    <w:rsid w:val="007965B3"/>
    <w:rsid w:val="0079740E"/>
    <w:rsid w:val="00797C36"/>
    <w:rsid w:val="007A052B"/>
    <w:rsid w:val="007A7958"/>
    <w:rsid w:val="007B172C"/>
    <w:rsid w:val="007B1A62"/>
    <w:rsid w:val="007B2202"/>
    <w:rsid w:val="007B26B0"/>
    <w:rsid w:val="007B2F8D"/>
    <w:rsid w:val="007B344D"/>
    <w:rsid w:val="007B3817"/>
    <w:rsid w:val="007B77F3"/>
    <w:rsid w:val="007C1021"/>
    <w:rsid w:val="007C2A0B"/>
    <w:rsid w:val="007C3448"/>
    <w:rsid w:val="007C3CD9"/>
    <w:rsid w:val="007C5E10"/>
    <w:rsid w:val="007C641C"/>
    <w:rsid w:val="007C6FA0"/>
    <w:rsid w:val="007C7B42"/>
    <w:rsid w:val="007D005F"/>
    <w:rsid w:val="007D3788"/>
    <w:rsid w:val="007D5DD5"/>
    <w:rsid w:val="007D65B4"/>
    <w:rsid w:val="007D70DE"/>
    <w:rsid w:val="007E0236"/>
    <w:rsid w:val="007E1004"/>
    <w:rsid w:val="007E1283"/>
    <w:rsid w:val="007E14AC"/>
    <w:rsid w:val="007E30FB"/>
    <w:rsid w:val="007E352A"/>
    <w:rsid w:val="007E3AC8"/>
    <w:rsid w:val="007E68BD"/>
    <w:rsid w:val="007E6E17"/>
    <w:rsid w:val="007E7E88"/>
    <w:rsid w:val="007F2A6A"/>
    <w:rsid w:val="007F34AB"/>
    <w:rsid w:val="007F3879"/>
    <w:rsid w:val="007F4277"/>
    <w:rsid w:val="007F4462"/>
    <w:rsid w:val="007F463F"/>
    <w:rsid w:val="007F48C4"/>
    <w:rsid w:val="007F4F58"/>
    <w:rsid w:val="007F54F9"/>
    <w:rsid w:val="007F5612"/>
    <w:rsid w:val="007F5D8A"/>
    <w:rsid w:val="00802671"/>
    <w:rsid w:val="00804F7A"/>
    <w:rsid w:val="00805026"/>
    <w:rsid w:val="008052CE"/>
    <w:rsid w:val="00805C22"/>
    <w:rsid w:val="008069DC"/>
    <w:rsid w:val="00806F5F"/>
    <w:rsid w:val="00807BF4"/>
    <w:rsid w:val="00807C09"/>
    <w:rsid w:val="00810869"/>
    <w:rsid w:val="0081472A"/>
    <w:rsid w:val="008148B3"/>
    <w:rsid w:val="00814E6F"/>
    <w:rsid w:val="00816B3D"/>
    <w:rsid w:val="00820390"/>
    <w:rsid w:val="00820B62"/>
    <w:rsid w:val="00821D2B"/>
    <w:rsid w:val="00822638"/>
    <w:rsid w:val="00822A53"/>
    <w:rsid w:val="00822D9B"/>
    <w:rsid w:val="00823E69"/>
    <w:rsid w:val="0082451A"/>
    <w:rsid w:val="0083171D"/>
    <w:rsid w:val="008325A9"/>
    <w:rsid w:val="008352F2"/>
    <w:rsid w:val="008373D1"/>
    <w:rsid w:val="008423EC"/>
    <w:rsid w:val="00844431"/>
    <w:rsid w:val="00850123"/>
    <w:rsid w:val="008509DC"/>
    <w:rsid w:val="00853020"/>
    <w:rsid w:val="008532CA"/>
    <w:rsid w:val="008535FB"/>
    <w:rsid w:val="00853672"/>
    <w:rsid w:val="00856120"/>
    <w:rsid w:val="00857DCB"/>
    <w:rsid w:val="00861077"/>
    <w:rsid w:val="008610E0"/>
    <w:rsid w:val="00862AB4"/>
    <w:rsid w:val="008639C8"/>
    <w:rsid w:val="008642C1"/>
    <w:rsid w:val="00864530"/>
    <w:rsid w:val="00864B34"/>
    <w:rsid w:val="0086507A"/>
    <w:rsid w:val="00867C06"/>
    <w:rsid w:val="0087002B"/>
    <w:rsid w:val="00870A09"/>
    <w:rsid w:val="00871047"/>
    <w:rsid w:val="008736AC"/>
    <w:rsid w:val="00874CB6"/>
    <w:rsid w:val="00874D2F"/>
    <w:rsid w:val="00875DF5"/>
    <w:rsid w:val="00876DDF"/>
    <w:rsid w:val="00877512"/>
    <w:rsid w:val="00880445"/>
    <w:rsid w:val="00880BF7"/>
    <w:rsid w:val="0088210F"/>
    <w:rsid w:val="008832FC"/>
    <w:rsid w:val="0088620C"/>
    <w:rsid w:val="0089021E"/>
    <w:rsid w:val="00890EE5"/>
    <w:rsid w:val="0089244C"/>
    <w:rsid w:val="00892D0A"/>
    <w:rsid w:val="00892D25"/>
    <w:rsid w:val="00892DF2"/>
    <w:rsid w:val="00894216"/>
    <w:rsid w:val="0089578F"/>
    <w:rsid w:val="0089631B"/>
    <w:rsid w:val="008A0DB5"/>
    <w:rsid w:val="008A1659"/>
    <w:rsid w:val="008A1AFF"/>
    <w:rsid w:val="008A20E3"/>
    <w:rsid w:val="008A22C8"/>
    <w:rsid w:val="008A342E"/>
    <w:rsid w:val="008A346C"/>
    <w:rsid w:val="008A3DDC"/>
    <w:rsid w:val="008A3EC4"/>
    <w:rsid w:val="008A43B1"/>
    <w:rsid w:val="008A7109"/>
    <w:rsid w:val="008A7326"/>
    <w:rsid w:val="008B0BB7"/>
    <w:rsid w:val="008B0CB7"/>
    <w:rsid w:val="008B1F87"/>
    <w:rsid w:val="008B1FE9"/>
    <w:rsid w:val="008B35DA"/>
    <w:rsid w:val="008B3B02"/>
    <w:rsid w:val="008B3D3B"/>
    <w:rsid w:val="008B56C9"/>
    <w:rsid w:val="008B6353"/>
    <w:rsid w:val="008B77C0"/>
    <w:rsid w:val="008B7F34"/>
    <w:rsid w:val="008C06D7"/>
    <w:rsid w:val="008C0C2D"/>
    <w:rsid w:val="008C2A51"/>
    <w:rsid w:val="008C4B27"/>
    <w:rsid w:val="008C50C1"/>
    <w:rsid w:val="008C5527"/>
    <w:rsid w:val="008C7784"/>
    <w:rsid w:val="008C7970"/>
    <w:rsid w:val="008D0D8E"/>
    <w:rsid w:val="008D106E"/>
    <w:rsid w:val="008D141E"/>
    <w:rsid w:val="008D2176"/>
    <w:rsid w:val="008D26A6"/>
    <w:rsid w:val="008D2AB9"/>
    <w:rsid w:val="008D3D81"/>
    <w:rsid w:val="008D4BF6"/>
    <w:rsid w:val="008D4EC3"/>
    <w:rsid w:val="008D517E"/>
    <w:rsid w:val="008D6986"/>
    <w:rsid w:val="008D6B79"/>
    <w:rsid w:val="008D6F33"/>
    <w:rsid w:val="008E0C6C"/>
    <w:rsid w:val="008E4290"/>
    <w:rsid w:val="008E515A"/>
    <w:rsid w:val="008E54AE"/>
    <w:rsid w:val="008E5724"/>
    <w:rsid w:val="008E5CD7"/>
    <w:rsid w:val="008E6630"/>
    <w:rsid w:val="008E789E"/>
    <w:rsid w:val="008E7D27"/>
    <w:rsid w:val="008F01B0"/>
    <w:rsid w:val="008F0B60"/>
    <w:rsid w:val="008F1F10"/>
    <w:rsid w:val="008F30AF"/>
    <w:rsid w:val="008F3C19"/>
    <w:rsid w:val="008F46EC"/>
    <w:rsid w:val="008F54C8"/>
    <w:rsid w:val="008F57B9"/>
    <w:rsid w:val="008F5A1B"/>
    <w:rsid w:val="008F5EC8"/>
    <w:rsid w:val="008F6710"/>
    <w:rsid w:val="008F777A"/>
    <w:rsid w:val="009003EB"/>
    <w:rsid w:val="0090059E"/>
    <w:rsid w:val="00900E65"/>
    <w:rsid w:val="0090100B"/>
    <w:rsid w:val="00901243"/>
    <w:rsid w:val="00901C3B"/>
    <w:rsid w:val="00904722"/>
    <w:rsid w:val="0090503E"/>
    <w:rsid w:val="00911EC9"/>
    <w:rsid w:val="009128D2"/>
    <w:rsid w:val="00913C49"/>
    <w:rsid w:val="009153B2"/>
    <w:rsid w:val="00915A45"/>
    <w:rsid w:val="00915D6A"/>
    <w:rsid w:val="00916412"/>
    <w:rsid w:val="009164D5"/>
    <w:rsid w:val="00917429"/>
    <w:rsid w:val="00917832"/>
    <w:rsid w:val="00917CE8"/>
    <w:rsid w:val="00920172"/>
    <w:rsid w:val="0092038F"/>
    <w:rsid w:val="009204B2"/>
    <w:rsid w:val="00921839"/>
    <w:rsid w:val="00922936"/>
    <w:rsid w:val="00924327"/>
    <w:rsid w:val="00924704"/>
    <w:rsid w:val="00925E5A"/>
    <w:rsid w:val="009275F4"/>
    <w:rsid w:val="00931A8A"/>
    <w:rsid w:val="00932835"/>
    <w:rsid w:val="00932EA9"/>
    <w:rsid w:val="009359D4"/>
    <w:rsid w:val="009400C4"/>
    <w:rsid w:val="00940C9E"/>
    <w:rsid w:val="009469D5"/>
    <w:rsid w:val="00947093"/>
    <w:rsid w:val="009478D0"/>
    <w:rsid w:val="00950B15"/>
    <w:rsid w:val="00955ACB"/>
    <w:rsid w:val="00956EF8"/>
    <w:rsid w:val="009573B2"/>
    <w:rsid w:val="00957508"/>
    <w:rsid w:val="009579D3"/>
    <w:rsid w:val="00957DC3"/>
    <w:rsid w:val="00961EB0"/>
    <w:rsid w:val="00962BB1"/>
    <w:rsid w:val="0096317F"/>
    <w:rsid w:val="00965F8D"/>
    <w:rsid w:val="00966A5B"/>
    <w:rsid w:val="00967629"/>
    <w:rsid w:val="00970B49"/>
    <w:rsid w:val="0097251D"/>
    <w:rsid w:val="0097312D"/>
    <w:rsid w:val="0097315C"/>
    <w:rsid w:val="00973755"/>
    <w:rsid w:val="00973783"/>
    <w:rsid w:val="00973AE7"/>
    <w:rsid w:val="009758B9"/>
    <w:rsid w:val="00976F67"/>
    <w:rsid w:val="0098406B"/>
    <w:rsid w:val="0098446F"/>
    <w:rsid w:val="009844EA"/>
    <w:rsid w:val="009863A9"/>
    <w:rsid w:val="00990A1E"/>
    <w:rsid w:val="00991D0E"/>
    <w:rsid w:val="00994BFF"/>
    <w:rsid w:val="00994DD3"/>
    <w:rsid w:val="00996850"/>
    <w:rsid w:val="009A020E"/>
    <w:rsid w:val="009A166B"/>
    <w:rsid w:val="009A4A21"/>
    <w:rsid w:val="009A515A"/>
    <w:rsid w:val="009B0166"/>
    <w:rsid w:val="009B0CD9"/>
    <w:rsid w:val="009B1416"/>
    <w:rsid w:val="009B1430"/>
    <w:rsid w:val="009B1471"/>
    <w:rsid w:val="009B1797"/>
    <w:rsid w:val="009B22F4"/>
    <w:rsid w:val="009B388E"/>
    <w:rsid w:val="009B533E"/>
    <w:rsid w:val="009B53CA"/>
    <w:rsid w:val="009B71C1"/>
    <w:rsid w:val="009B7C02"/>
    <w:rsid w:val="009C05E2"/>
    <w:rsid w:val="009C0A9D"/>
    <w:rsid w:val="009C4C35"/>
    <w:rsid w:val="009C604E"/>
    <w:rsid w:val="009C6439"/>
    <w:rsid w:val="009C6E05"/>
    <w:rsid w:val="009C6F90"/>
    <w:rsid w:val="009D076D"/>
    <w:rsid w:val="009D08EF"/>
    <w:rsid w:val="009D39DB"/>
    <w:rsid w:val="009D39E1"/>
    <w:rsid w:val="009E0BF2"/>
    <w:rsid w:val="009E2750"/>
    <w:rsid w:val="009E3A24"/>
    <w:rsid w:val="009E4B3F"/>
    <w:rsid w:val="009E4DA4"/>
    <w:rsid w:val="009E7465"/>
    <w:rsid w:val="009F0342"/>
    <w:rsid w:val="009F1FBB"/>
    <w:rsid w:val="009F1FC5"/>
    <w:rsid w:val="009F2A9E"/>
    <w:rsid w:val="009F4A39"/>
    <w:rsid w:val="009F6CCB"/>
    <w:rsid w:val="009F6D50"/>
    <w:rsid w:val="009F77C5"/>
    <w:rsid w:val="00A026CE"/>
    <w:rsid w:val="00A03B63"/>
    <w:rsid w:val="00A04E63"/>
    <w:rsid w:val="00A05540"/>
    <w:rsid w:val="00A05982"/>
    <w:rsid w:val="00A05B83"/>
    <w:rsid w:val="00A060C9"/>
    <w:rsid w:val="00A07CDE"/>
    <w:rsid w:val="00A07D17"/>
    <w:rsid w:val="00A109F0"/>
    <w:rsid w:val="00A157E3"/>
    <w:rsid w:val="00A15F1F"/>
    <w:rsid w:val="00A172A7"/>
    <w:rsid w:val="00A17C16"/>
    <w:rsid w:val="00A20117"/>
    <w:rsid w:val="00A2130D"/>
    <w:rsid w:val="00A226BA"/>
    <w:rsid w:val="00A2405D"/>
    <w:rsid w:val="00A2501B"/>
    <w:rsid w:val="00A255A9"/>
    <w:rsid w:val="00A25D61"/>
    <w:rsid w:val="00A26F8A"/>
    <w:rsid w:val="00A27962"/>
    <w:rsid w:val="00A27FDF"/>
    <w:rsid w:val="00A305A6"/>
    <w:rsid w:val="00A315C7"/>
    <w:rsid w:val="00A33C1F"/>
    <w:rsid w:val="00A33ED0"/>
    <w:rsid w:val="00A348D2"/>
    <w:rsid w:val="00A3499D"/>
    <w:rsid w:val="00A34FDD"/>
    <w:rsid w:val="00A35F57"/>
    <w:rsid w:val="00A36E09"/>
    <w:rsid w:val="00A36F67"/>
    <w:rsid w:val="00A371E5"/>
    <w:rsid w:val="00A37436"/>
    <w:rsid w:val="00A40845"/>
    <w:rsid w:val="00A40912"/>
    <w:rsid w:val="00A41626"/>
    <w:rsid w:val="00A41E60"/>
    <w:rsid w:val="00A42818"/>
    <w:rsid w:val="00A42E08"/>
    <w:rsid w:val="00A43929"/>
    <w:rsid w:val="00A43B70"/>
    <w:rsid w:val="00A4431B"/>
    <w:rsid w:val="00A457D2"/>
    <w:rsid w:val="00A5083D"/>
    <w:rsid w:val="00A53E5C"/>
    <w:rsid w:val="00A56421"/>
    <w:rsid w:val="00A56CC2"/>
    <w:rsid w:val="00A56E48"/>
    <w:rsid w:val="00A61323"/>
    <w:rsid w:val="00A6381D"/>
    <w:rsid w:val="00A63F71"/>
    <w:rsid w:val="00A64AF8"/>
    <w:rsid w:val="00A66FBD"/>
    <w:rsid w:val="00A679D1"/>
    <w:rsid w:val="00A70F12"/>
    <w:rsid w:val="00A71246"/>
    <w:rsid w:val="00A71489"/>
    <w:rsid w:val="00A71930"/>
    <w:rsid w:val="00A72F02"/>
    <w:rsid w:val="00A74B42"/>
    <w:rsid w:val="00A768A5"/>
    <w:rsid w:val="00A7753C"/>
    <w:rsid w:val="00A7781A"/>
    <w:rsid w:val="00A77D98"/>
    <w:rsid w:val="00A77EC1"/>
    <w:rsid w:val="00A80547"/>
    <w:rsid w:val="00A80D45"/>
    <w:rsid w:val="00A80E8E"/>
    <w:rsid w:val="00A820F9"/>
    <w:rsid w:val="00A824CF"/>
    <w:rsid w:val="00A824D8"/>
    <w:rsid w:val="00A829B9"/>
    <w:rsid w:val="00A8368D"/>
    <w:rsid w:val="00A84380"/>
    <w:rsid w:val="00A87AD4"/>
    <w:rsid w:val="00A87FBC"/>
    <w:rsid w:val="00A9006C"/>
    <w:rsid w:val="00A92539"/>
    <w:rsid w:val="00A928FA"/>
    <w:rsid w:val="00A93327"/>
    <w:rsid w:val="00A93E14"/>
    <w:rsid w:val="00A94D7A"/>
    <w:rsid w:val="00A94EED"/>
    <w:rsid w:val="00A95EC9"/>
    <w:rsid w:val="00A97632"/>
    <w:rsid w:val="00A97E19"/>
    <w:rsid w:val="00A97EC6"/>
    <w:rsid w:val="00AA20BE"/>
    <w:rsid w:val="00AA2404"/>
    <w:rsid w:val="00AA47A4"/>
    <w:rsid w:val="00AA60AE"/>
    <w:rsid w:val="00AA6676"/>
    <w:rsid w:val="00AB114A"/>
    <w:rsid w:val="00AB1A75"/>
    <w:rsid w:val="00AB2559"/>
    <w:rsid w:val="00AB2781"/>
    <w:rsid w:val="00AB402A"/>
    <w:rsid w:val="00AB5324"/>
    <w:rsid w:val="00AB593A"/>
    <w:rsid w:val="00AB60A4"/>
    <w:rsid w:val="00AB6D7E"/>
    <w:rsid w:val="00AC1F06"/>
    <w:rsid w:val="00AC27C5"/>
    <w:rsid w:val="00AC3090"/>
    <w:rsid w:val="00AC3BE6"/>
    <w:rsid w:val="00AC3E86"/>
    <w:rsid w:val="00AC692F"/>
    <w:rsid w:val="00AC69F3"/>
    <w:rsid w:val="00AD1754"/>
    <w:rsid w:val="00AD2257"/>
    <w:rsid w:val="00AD2F1C"/>
    <w:rsid w:val="00AD37A3"/>
    <w:rsid w:val="00AD490E"/>
    <w:rsid w:val="00AD55F6"/>
    <w:rsid w:val="00AD788F"/>
    <w:rsid w:val="00AE036B"/>
    <w:rsid w:val="00AE1798"/>
    <w:rsid w:val="00AE278D"/>
    <w:rsid w:val="00AE2C0A"/>
    <w:rsid w:val="00AE350F"/>
    <w:rsid w:val="00AE3D2B"/>
    <w:rsid w:val="00AE66F3"/>
    <w:rsid w:val="00AE6782"/>
    <w:rsid w:val="00AE748F"/>
    <w:rsid w:val="00AF0110"/>
    <w:rsid w:val="00AF1776"/>
    <w:rsid w:val="00AF1D67"/>
    <w:rsid w:val="00AF2F7B"/>
    <w:rsid w:val="00AF2FC0"/>
    <w:rsid w:val="00AF35E8"/>
    <w:rsid w:val="00AF3AE6"/>
    <w:rsid w:val="00AF3DFB"/>
    <w:rsid w:val="00AF48CB"/>
    <w:rsid w:val="00B05806"/>
    <w:rsid w:val="00B05DB0"/>
    <w:rsid w:val="00B06905"/>
    <w:rsid w:val="00B100F7"/>
    <w:rsid w:val="00B114A8"/>
    <w:rsid w:val="00B1269F"/>
    <w:rsid w:val="00B1408B"/>
    <w:rsid w:val="00B142B6"/>
    <w:rsid w:val="00B1510D"/>
    <w:rsid w:val="00B200F0"/>
    <w:rsid w:val="00B20595"/>
    <w:rsid w:val="00B209FA"/>
    <w:rsid w:val="00B21E61"/>
    <w:rsid w:val="00B22104"/>
    <w:rsid w:val="00B24105"/>
    <w:rsid w:val="00B241B2"/>
    <w:rsid w:val="00B274E2"/>
    <w:rsid w:val="00B300D9"/>
    <w:rsid w:val="00B336F3"/>
    <w:rsid w:val="00B343DD"/>
    <w:rsid w:val="00B34B0A"/>
    <w:rsid w:val="00B35216"/>
    <w:rsid w:val="00B35675"/>
    <w:rsid w:val="00B365D0"/>
    <w:rsid w:val="00B4030C"/>
    <w:rsid w:val="00B4119C"/>
    <w:rsid w:val="00B41A75"/>
    <w:rsid w:val="00B42454"/>
    <w:rsid w:val="00B426DC"/>
    <w:rsid w:val="00B44039"/>
    <w:rsid w:val="00B449C6"/>
    <w:rsid w:val="00B45ABB"/>
    <w:rsid w:val="00B479EB"/>
    <w:rsid w:val="00B500CA"/>
    <w:rsid w:val="00B50F3E"/>
    <w:rsid w:val="00B51272"/>
    <w:rsid w:val="00B53840"/>
    <w:rsid w:val="00B55980"/>
    <w:rsid w:val="00B5616A"/>
    <w:rsid w:val="00B57B7B"/>
    <w:rsid w:val="00B60634"/>
    <w:rsid w:val="00B6364F"/>
    <w:rsid w:val="00B637C4"/>
    <w:rsid w:val="00B63C5B"/>
    <w:rsid w:val="00B641B7"/>
    <w:rsid w:val="00B65486"/>
    <w:rsid w:val="00B6569A"/>
    <w:rsid w:val="00B65DB9"/>
    <w:rsid w:val="00B676B7"/>
    <w:rsid w:val="00B67B72"/>
    <w:rsid w:val="00B702F5"/>
    <w:rsid w:val="00B742B8"/>
    <w:rsid w:val="00B76642"/>
    <w:rsid w:val="00B83722"/>
    <w:rsid w:val="00B87129"/>
    <w:rsid w:val="00B87BEA"/>
    <w:rsid w:val="00B9230A"/>
    <w:rsid w:val="00B94BD3"/>
    <w:rsid w:val="00B95D41"/>
    <w:rsid w:val="00B95E24"/>
    <w:rsid w:val="00B96871"/>
    <w:rsid w:val="00B969BD"/>
    <w:rsid w:val="00BA5DAC"/>
    <w:rsid w:val="00BA6023"/>
    <w:rsid w:val="00BA715C"/>
    <w:rsid w:val="00BA77F1"/>
    <w:rsid w:val="00BA79A5"/>
    <w:rsid w:val="00BA7DDB"/>
    <w:rsid w:val="00BB0940"/>
    <w:rsid w:val="00BB2E02"/>
    <w:rsid w:val="00BB37DF"/>
    <w:rsid w:val="00BB4B75"/>
    <w:rsid w:val="00BB582A"/>
    <w:rsid w:val="00BB5DB6"/>
    <w:rsid w:val="00BB79FD"/>
    <w:rsid w:val="00BC3CF2"/>
    <w:rsid w:val="00BC3D37"/>
    <w:rsid w:val="00BC44B5"/>
    <w:rsid w:val="00BC4E29"/>
    <w:rsid w:val="00BC525C"/>
    <w:rsid w:val="00BC66A4"/>
    <w:rsid w:val="00BC6A00"/>
    <w:rsid w:val="00BC7EF3"/>
    <w:rsid w:val="00BD1DCC"/>
    <w:rsid w:val="00BD2953"/>
    <w:rsid w:val="00BD44E2"/>
    <w:rsid w:val="00BD4640"/>
    <w:rsid w:val="00BD54E0"/>
    <w:rsid w:val="00BD5D90"/>
    <w:rsid w:val="00BD6CD9"/>
    <w:rsid w:val="00BE011A"/>
    <w:rsid w:val="00BE49B6"/>
    <w:rsid w:val="00BE4AD3"/>
    <w:rsid w:val="00BE50C6"/>
    <w:rsid w:val="00BE5442"/>
    <w:rsid w:val="00BF0728"/>
    <w:rsid w:val="00BF14A2"/>
    <w:rsid w:val="00BF1B67"/>
    <w:rsid w:val="00BF22DB"/>
    <w:rsid w:val="00BF3EE4"/>
    <w:rsid w:val="00BF40E8"/>
    <w:rsid w:val="00BF449A"/>
    <w:rsid w:val="00BF4DB9"/>
    <w:rsid w:val="00BF6E8A"/>
    <w:rsid w:val="00BF77B3"/>
    <w:rsid w:val="00C01647"/>
    <w:rsid w:val="00C02804"/>
    <w:rsid w:val="00C05951"/>
    <w:rsid w:val="00C06011"/>
    <w:rsid w:val="00C06360"/>
    <w:rsid w:val="00C103A8"/>
    <w:rsid w:val="00C123D7"/>
    <w:rsid w:val="00C12BF1"/>
    <w:rsid w:val="00C13DF9"/>
    <w:rsid w:val="00C15663"/>
    <w:rsid w:val="00C158F9"/>
    <w:rsid w:val="00C15935"/>
    <w:rsid w:val="00C15B84"/>
    <w:rsid w:val="00C15E73"/>
    <w:rsid w:val="00C2396B"/>
    <w:rsid w:val="00C26AD4"/>
    <w:rsid w:val="00C30FBB"/>
    <w:rsid w:val="00C31AD5"/>
    <w:rsid w:val="00C32331"/>
    <w:rsid w:val="00C3272A"/>
    <w:rsid w:val="00C36712"/>
    <w:rsid w:val="00C36CF2"/>
    <w:rsid w:val="00C37C79"/>
    <w:rsid w:val="00C4115B"/>
    <w:rsid w:val="00C4143A"/>
    <w:rsid w:val="00C42C1E"/>
    <w:rsid w:val="00C43E65"/>
    <w:rsid w:val="00C50CA5"/>
    <w:rsid w:val="00C515BD"/>
    <w:rsid w:val="00C519D4"/>
    <w:rsid w:val="00C51D3E"/>
    <w:rsid w:val="00C54D6C"/>
    <w:rsid w:val="00C55B68"/>
    <w:rsid w:val="00C56B8C"/>
    <w:rsid w:val="00C5795F"/>
    <w:rsid w:val="00C60159"/>
    <w:rsid w:val="00C6064E"/>
    <w:rsid w:val="00C61C8C"/>
    <w:rsid w:val="00C620FE"/>
    <w:rsid w:val="00C62642"/>
    <w:rsid w:val="00C63CE1"/>
    <w:rsid w:val="00C63ED5"/>
    <w:rsid w:val="00C67197"/>
    <w:rsid w:val="00C7109E"/>
    <w:rsid w:val="00C74C6C"/>
    <w:rsid w:val="00C809C8"/>
    <w:rsid w:val="00C8239D"/>
    <w:rsid w:val="00C8433D"/>
    <w:rsid w:val="00C8495F"/>
    <w:rsid w:val="00C86771"/>
    <w:rsid w:val="00C86804"/>
    <w:rsid w:val="00C86D7E"/>
    <w:rsid w:val="00C87AE5"/>
    <w:rsid w:val="00C90CEE"/>
    <w:rsid w:val="00C90D33"/>
    <w:rsid w:val="00C92210"/>
    <w:rsid w:val="00C93ED4"/>
    <w:rsid w:val="00C949BE"/>
    <w:rsid w:val="00C95B7F"/>
    <w:rsid w:val="00C978B1"/>
    <w:rsid w:val="00C97D1F"/>
    <w:rsid w:val="00CA1159"/>
    <w:rsid w:val="00CA18A2"/>
    <w:rsid w:val="00CA2131"/>
    <w:rsid w:val="00CA2434"/>
    <w:rsid w:val="00CA545F"/>
    <w:rsid w:val="00CA7217"/>
    <w:rsid w:val="00CB17FE"/>
    <w:rsid w:val="00CB25AF"/>
    <w:rsid w:val="00CB4592"/>
    <w:rsid w:val="00CB552D"/>
    <w:rsid w:val="00CB591D"/>
    <w:rsid w:val="00CB7036"/>
    <w:rsid w:val="00CC0A75"/>
    <w:rsid w:val="00CC1B58"/>
    <w:rsid w:val="00CC7884"/>
    <w:rsid w:val="00CC78FE"/>
    <w:rsid w:val="00CD2CBC"/>
    <w:rsid w:val="00CD3AF4"/>
    <w:rsid w:val="00CD5EDB"/>
    <w:rsid w:val="00CD686F"/>
    <w:rsid w:val="00CD6F73"/>
    <w:rsid w:val="00CD7129"/>
    <w:rsid w:val="00CE0DF9"/>
    <w:rsid w:val="00CE197B"/>
    <w:rsid w:val="00CE1E40"/>
    <w:rsid w:val="00CE2B35"/>
    <w:rsid w:val="00CE74D4"/>
    <w:rsid w:val="00CF06E0"/>
    <w:rsid w:val="00CF0F7C"/>
    <w:rsid w:val="00CF1AA9"/>
    <w:rsid w:val="00CF1CCF"/>
    <w:rsid w:val="00CF37F7"/>
    <w:rsid w:val="00CF66B0"/>
    <w:rsid w:val="00CF679F"/>
    <w:rsid w:val="00CF6F3C"/>
    <w:rsid w:val="00D001D4"/>
    <w:rsid w:val="00D00795"/>
    <w:rsid w:val="00D01365"/>
    <w:rsid w:val="00D01687"/>
    <w:rsid w:val="00D02D80"/>
    <w:rsid w:val="00D03446"/>
    <w:rsid w:val="00D05A36"/>
    <w:rsid w:val="00D06486"/>
    <w:rsid w:val="00D10190"/>
    <w:rsid w:val="00D103DA"/>
    <w:rsid w:val="00D12E3F"/>
    <w:rsid w:val="00D151EA"/>
    <w:rsid w:val="00D16F1A"/>
    <w:rsid w:val="00D21FF1"/>
    <w:rsid w:val="00D23668"/>
    <w:rsid w:val="00D2380E"/>
    <w:rsid w:val="00D23B00"/>
    <w:rsid w:val="00D24752"/>
    <w:rsid w:val="00D252F3"/>
    <w:rsid w:val="00D25980"/>
    <w:rsid w:val="00D260E6"/>
    <w:rsid w:val="00D27CA0"/>
    <w:rsid w:val="00D312EA"/>
    <w:rsid w:val="00D32601"/>
    <w:rsid w:val="00D34B98"/>
    <w:rsid w:val="00D35D20"/>
    <w:rsid w:val="00D370EF"/>
    <w:rsid w:val="00D376F1"/>
    <w:rsid w:val="00D42EE0"/>
    <w:rsid w:val="00D43522"/>
    <w:rsid w:val="00D44189"/>
    <w:rsid w:val="00D448D5"/>
    <w:rsid w:val="00D44C9A"/>
    <w:rsid w:val="00D46221"/>
    <w:rsid w:val="00D47434"/>
    <w:rsid w:val="00D47822"/>
    <w:rsid w:val="00D512FC"/>
    <w:rsid w:val="00D541F4"/>
    <w:rsid w:val="00D54D9F"/>
    <w:rsid w:val="00D551C2"/>
    <w:rsid w:val="00D553CF"/>
    <w:rsid w:val="00D5591A"/>
    <w:rsid w:val="00D55D56"/>
    <w:rsid w:val="00D56131"/>
    <w:rsid w:val="00D60AC4"/>
    <w:rsid w:val="00D60E43"/>
    <w:rsid w:val="00D61513"/>
    <w:rsid w:val="00D61FF8"/>
    <w:rsid w:val="00D62E0D"/>
    <w:rsid w:val="00D6300C"/>
    <w:rsid w:val="00D63460"/>
    <w:rsid w:val="00D635AE"/>
    <w:rsid w:val="00D674EC"/>
    <w:rsid w:val="00D67CC3"/>
    <w:rsid w:val="00D70394"/>
    <w:rsid w:val="00D70EF0"/>
    <w:rsid w:val="00D7189F"/>
    <w:rsid w:val="00D72C5A"/>
    <w:rsid w:val="00D75145"/>
    <w:rsid w:val="00D7542B"/>
    <w:rsid w:val="00D75FAB"/>
    <w:rsid w:val="00D7602C"/>
    <w:rsid w:val="00D82128"/>
    <w:rsid w:val="00D826DF"/>
    <w:rsid w:val="00D83401"/>
    <w:rsid w:val="00D84B98"/>
    <w:rsid w:val="00D84C5E"/>
    <w:rsid w:val="00D84D78"/>
    <w:rsid w:val="00D85FFF"/>
    <w:rsid w:val="00D86749"/>
    <w:rsid w:val="00D90D00"/>
    <w:rsid w:val="00D912C4"/>
    <w:rsid w:val="00D93471"/>
    <w:rsid w:val="00D93613"/>
    <w:rsid w:val="00D93820"/>
    <w:rsid w:val="00D93D28"/>
    <w:rsid w:val="00D95CBE"/>
    <w:rsid w:val="00D96456"/>
    <w:rsid w:val="00DA1888"/>
    <w:rsid w:val="00DA1C2E"/>
    <w:rsid w:val="00DA1CBD"/>
    <w:rsid w:val="00DA1F23"/>
    <w:rsid w:val="00DA6563"/>
    <w:rsid w:val="00DA6F6E"/>
    <w:rsid w:val="00DB4663"/>
    <w:rsid w:val="00DB4943"/>
    <w:rsid w:val="00DB4D2F"/>
    <w:rsid w:val="00DC02BA"/>
    <w:rsid w:val="00DC2ABD"/>
    <w:rsid w:val="00DC320F"/>
    <w:rsid w:val="00DC4E67"/>
    <w:rsid w:val="00DC56F9"/>
    <w:rsid w:val="00DC5A6C"/>
    <w:rsid w:val="00DC5BB6"/>
    <w:rsid w:val="00DC6106"/>
    <w:rsid w:val="00DC6BEA"/>
    <w:rsid w:val="00DC7635"/>
    <w:rsid w:val="00DD06EE"/>
    <w:rsid w:val="00DD0BA2"/>
    <w:rsid w:val="00DD4ED6"/>
    <w:rsid w:val="00DD57F1"/>
    <w:rsid w:val="00DD6B2A"/>
    <w:rsid w:val="00DE2A67"/>
    <w:rsid w:val="00DE350F"/>
    <w:rsid w:val="00DE447E"/>
    <w:rsid w:val="00DE45D2"/>
    <w:rsid w:val="00DE5E31"/>
    <w:rsid w:val="00DE626B"/>
    <w:rsid w:val="00DE694E"/>
    <w:rsid w:val="00DF1A5F"/>
    <w:rsid w:val="00DF262F"/>
    <w:rsid w:val="00DF3A39"/>
    <w:rsid w:val="00DF3BDA"/>
    <w:rsid w:val="00DF4578"/>
    <w:rsid w:val="00DF5047"/>
    <w:rsid w:val="00DF6382"/>
    <w:rsid w:val="00DF6A60"/>
    <w:rsid w:val="00E00674"/>
    <w:rsid w:val="00E00730"/>
    <w:rsid w:val="00E0093D"/>
    <w:rsid w:val="00E00C8C"/>
    <w:rsid w:val="00E00E34"/>
    <w:rsid w:val="00E01563"/>
    <w:rsid w:val="00E01CDB"/>
    <w:rsid w:val="00E02155"/>
    <w:rsid w:val="00E0272B"/>
    <w:rsid w:val="00E035FE"/>
    <w:rsid w:val="00E036D5"/>
    <w:rsid w:val="00E0573A"/>
    <w:rsid w:val="00E0578C"/>
    <w:rsid w:val="00E06F17"/>
    <w:rsid w:val="00E07ABD"/>
    <w:rsid w:val="00E1168C"/>
    <w:rsid w:val="00E148A5"/>
    <w:rsid w:val="00E15986"/>
    <w:rsid w:val="00E1608D"/>
    <w:rsid w:val="00E1653F"/>
    <w:rsid w:val="00E2115A"/>
    <w:rsid w:val="00E22612"/>
    <w:rsid w:val="00E23DAD"/>
    <w:rsid w:val="00E24E22"/>
    <w:rsid w:val="00E24EDE"/>
    <w:rsid w:val="00E25015"/>
    <w:rsid w:val="00E2528D"/>
    <w:rsid w:val="00E25E6A"/>
    <w:rsid w:val="00E30AA5"/>
    <w:rsid w:val="00E30DB1"/>
    <w:rsid w:val="00E33060"/>
    <w:rsid w:val="00E33CD4"/>
    <w:rsid w:val="00E33F75"/>
    <w:rsid w:val="00E3430B"/>
    <w:rsid w:val="00E34CDB"/>
    <w:rsid w:val="00E34FD5"/>
    <w:rsid w:val="00E36D1A"/>
    <w:rsid w:val="00E37046"/>
    <w:rsid w:val="00E41A8E"/>
    <w:rsid w:val="00E42764"/>
    <w:rsid w:val="00E43340"/>
    <w:rsid w:val="00E46CCE"/>
    <w:rsid w:val="00E46E0A"/>
    <w:rsid w:val="00E46ED0"/>
    <w:rsid w:val="00E50921"/>
    <w:rsid w:val="00E50E70"/>
    <w:rsid w:val="00E52734"/>
    <w:rsid w:val="00E52E7B"/>
    <w:rsid w:val="00E535EE"/>
    <w:rsid w:val="00E54B27"/>
    <w:rsid w:val="00E56251"/>
    <w:rsid w:val="00E57731"/>
    <w:rsid w:val="00E62765"/>
    <w:rsid w:val="00E65616"/>
    <w:rsid w:val="00E65AB9"/>
    <w:rsid w:val="00E66D3D"/>
    <w:rsid w:val="00E67659"/>
    <w:rsid w:val="00E70434"/>
    <w:rsid w:val="00E709A4"/>
    <w:rsid w:val="00E70B98"/>
    <w:rsid w:val="00E70ED2"/>
    <w:rsid w:val="00E71A1B"/>
    <w:rsid w:val="00E75B08"/>
    <w:rsid w:val="00E75D50"/>
    <w:rsid w:val="00E76443"/>
    <w:rsid w:val="00E77523"/>
    <w:rsid w:val="00E81A84"/>
    <w:rsid w:val="00E81EE8"/>
    <w:rsid w:val="00E826D0"/>
    <w:rsid w:val="00E83EBF"/>
    <w:rsid w:val="00E8425F"/>
    <w:rsid w:val="00E85D05"/>
    <w:rsid w:val="00E86ACA"/>
    <w:rsid w:val="00E86E18"/>
    <w:rsid w:val="00E878A5"/>
    <w:rsid w:val="00E90F07"/>
    <w:rsid w:val="00E943E0"/>
    <w:rsid w:val="00E945BA"/>
    <w:rsid w:val="00E955DF"/>
    <w:rsid w:val="00E96854"/>
    <w:rsid w:val="00E96EFE"/>
    <w:rsid w:val="00EA033C"/>
    <w:rsid w:val="00EA03D2"/>
    <w:rsid w:val="00EA066E"/>
    <w:rsid w:val="00EA2976"/>
    <w:rsid w:val="00EA4919"/>
    <w:rsid w:val="00EA5E2E"/>
    <w:rsid w:val="00EA6514"/>
    <w:rsid w:val="00EA722E"/>
    <w:rsid w:val="00EB164F"/>
    <w:rsid w:val="00EB4880"/>
    <w:rsid w:val="00EB61E0"/>
    <w:rsid w:val="00EC0F1D"/>
    <w:rsid w:val="00EC1A9A"/>
    <w:rsid w:val="00EC31E9"/>
    <w:rsid w:val="00EC511C"/>
    <w:rsid w:val="00EC5B2F"/>
    <w:rsid w:val="00EC5FE5"/>
    <w:rsid w:val="00EC6980"/>
    <w:rsid w:val="00EC7C53"/>
    <w:rsid w:val="00ED16E9"/>
    <w:rsid w:val="00ED2F02"/>
    <w:rsid w:val="00ED62EB"/>
    <w:rsid w:val="00EE1045"/>
    <w:rsid w:val="00EE139F"/>
    <w:rsid w:val="00EE1962"/>
    <w:rsid w:val="00EE3030"/>
    <w:rsid w:val="00EE4039"/>
    <w:rsid w:val="00EE48B7"/>
    <w:rsid w:val="00EE526A"/>
    <w:rsid w:val="00EE56B3"/>
    <w:rsid w:val="00EE56D8"/>
    <w:rsid w:val="00EE634A"/>
    <w:rsid w:val="00EE714B"/>
    <w:rsid w:val="00EE765E"/>
    <w:rsid w:val="00EE78C2"/>
    <w:rsid w:val="00EF1CAF"/>
    <w:rsid w:val="00EF2E1C"/>
    <w:rsid w:val="00EF3A62"/>
    <w:rsid w:val="00EF515B"/>
    <w:rsid w:val="00EF5451"/>
    <w:rsid w:val="00EF63C6"/>
    <w:rsid w:val="00EF675F"/>
    <w:rsid w:val="00F028DA"/>
    <w:rsid w:val="00F04CF6"/>
    <w:rsid w:val="00F11D2B"/>
    <w:rsid w:val="00F12466"/>
    <w:rsid w:val="00F15666"/>
    <w:rsid w:val="00F159E4"/>
    <w:rsid w:val="00F16AFD"/>
    <w:rsid w:val="00F20A4E"/>
    <w:rsid w:val="00F24579"/>
    <w:rsid w:val="00F255AD"/>
    <w:rsid w:val="00F262E0"/>
    <w:rsid w:val="00F275B3"/>
    <w:rsid w:val="00F27D7D"/>
    <w:rsid w:val="00F30ABF"/>
    <w:rsid w:val="00F30C82"/>
    <w:rsid w:val="00F30D30"/>
    <w:rsid w:val="00F31287"/>
    <w:rsid w:val="00F31429"/>
    <w:rsid w:val="00F31957"/>
    <w:rsid w:val="00F31F1B"/>
    <w:rsid w:val="00F33067"/>
    <w:rsid w:val="00F34076"/>
    <w:rsid w:val="00F342F6"/>
    <w:rsid w:val="00F36124"/>
    <w:rsid w:val="00F36DC6"/>
    <w:rsid w:val="00F41E41"/>
    <w:rsid w:val="00F41FDF"/>
    <w:rsid w:val="00F42A08"/>
    <w:rsid w:val="00F43721"/>
    <w:rsid w:val="00F43BE4"/>
    <w:rsid w:val="00F45F43"/>
    <w:rsid w:val="00F47EE5"/>
    <w:rsid w:val="00F5030A"/>
    <w:rsid w:val="00F512DC"/>
    <w:rsid w:val="00F51B69"/>
    <w:rsid w:val="00F52FB4"/>
    <w:rsid w:val="00F5356A"/>
    <w:rsid w:val="00F536DA"/>
    <w:rsid w:val="00F54AAD"/>
    <w:rsid w:val="00F576DF"/>
    <w:rsid w:val="00F61449"/>
    <w:rsid w:val="00F61944"/>
    <w:rsid w:val="00F61975"/>
    <w:rsid w:val="00F62D36"/>
    <w:rsid w:val="00F63304"/>
    <w:rsid w:val="00F6590B"/>
    <w:rsid w:val="00F65916"/>
    <w:rsid w:val="00F714A9"/>
    <w:rsid w:val="00F72ED9"/>
    <w:rsid w:val="00F74028"/>
    <w:rsid w:val="00F76CA5"/>
    <w:rsid w:val="00F80E6F"/>
    <w:rsid w:val="00F81B62"/>
    <w:rsid w:val="00F842DB"/>
    <w:rsid w:val="00F85DFE"/>
    <w:rsid w:val="00F86B52"/>
    <w:rsid w:val="00F878B8"/>
    <w:rsid w:val="00F93846"/>
    <w:rsid w:val="00F95D1E"/>
    <w:rsid w:val="00F9696D"/>
    <w:rsid w:val="00FA1FC0"/>
    <w:rsid w:val="00FA2585"/>
    <w:rsid w:val="00FA40C0"/>
    <w:rsid w:val="00FA4787"/>
    <w:rsid w:val="00FA5423"/>
    <w:rsid w:val="00FA6556"/>
    <w:rsid w:val="00FA79E4"/>
    <w:rsid w:val="00FA7A5C"/>
    <w:rsid w:val="00FB010A"/>
    <w:rsid w:val="00FB0F2E"/>
    <w:rsid w:val="00FB1FA0"/>
    <w:rsid w:val="00FB3C1E"/>
    <w:rsid w:val="00FB4154"/>
    <w:rsid w:val="00FB5A62"/>
    <w:rsid w:val="00FB66E6"/>
    <w:rsid w:val="00FC1194"/>
    <w:rsid w:val="00FC4823"/>
    <w:rsid w:val="00FC4A60"/>
    <w:rsid w:val="00FC58C7"/>
    <w:rsid w:val="00FC718F"/>
    <w:rsid w:val="00FC736A"/>
    <w:rsid w:val="00FC73A6"/>
    <w:rsid w:val="00FD0C2D"/>
    <w:rsid w:val="00FD25BA"/>
    <w:rsid w:val="00FD357B"/>
    <w:rsid w:val="00FD4272"/>
    <w:rsid w:val="00FD44DD"/>
    <w:rsid w:val="00FD46DA"/>
    <w:rsid w:val="00FE0755"/>
    <w:rsid w:val="00FE0B2A"/>
    <w:rsid w:val="00FE17C0"/>
    <w:rsid w:val="00FE2150"/>
    <w:rsid w:val="00FE32B4"/>
    <w:rsid w:val="00FE3822"/>
    <w:rsid w:val="00FE4864"/>
    <w:rsid w:val="00FE4B40"/>
    <w:rsid w:val="00FE66AD"/>
    <w:rsid w:val="00FE6F45"/>
    <w:rsid w:val="00FF01C7"/>
    <w:rsid w:val="00FF11F1"/>
    <w:rsid w:val="00FF19EB"/>
    <w:rsid w:val="00FF27A6"/>
    <w:rsid w:val="00FF3C04"/>
    <w:rsid w:val="00FF531F"/>
    <w:rsid w:val="00FF577D"/>
    <w:rsid w:val="00FF5D57"/>
    <w:rsid w:val="00FF5FA1"/>
    <w:rsid w:val="00FF760F"/>
    <w:rsid w:val="00FF7817"/>
    <w:rsid w:val="00FF7DAA"/>
    <w:rsid w:val="00FF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36F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336F3"/>
  </w:style>
  <w:style w:type="paragraph" w:styleId="Footer">
    <w:name w:val="footer"/>
    <w:basedOn w:val="Normal"/>
    <w:link w:val="FooterChar"/>
    <w:uiPriority w:val="99"/>
    <w:unhideWhenUsed/>
    <w:rsid w:val="00B336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336F3"/>
  </w:style>
  <w:style w:type="character" w:styleId="PlaceholderText">
    <w:name w:val="Placeholder Text"/>
    <w:basedOn w:val="DefaultParagraphFont"/>
    <w:uiPriority w:val="99"/>
    <w:semiHidden/>
    <w:rsid w:val="005A53E4"/>
    <w:rPr>
      <w:color w:val="808080"/>
    </w:rPr>
  </w:style>
  <w:style w:type="paragraph" w:styleId="BalloonText">
    <w:name w:val="Balloon Text"/>
    <w:basedOn w:val="Normal"/>
    <w:link w:val="BalloonTextChar"/>
    <w:uiPriority w:val="99"/>
    <w:semiHidden/>
    <w:unhideWhenUsed/>
    <w:rsid w:val="005A5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3E4"/>
    <w:rPr>
      <w:rFonts w:ascii="Tahoma" w:hAnsi="Tahoma" w:cs="Tahoma"/>
      <w:sz w:val="16"/>
      <w:szCs w:val="16"/>
    </w:rPr>
  </w:style>
  <w:style w:type="paragraph" w:customStyle="1" w:styleId="Zaglavie">
    <w:name w:val="Zaglavie"/>
    <w:basedOn w:val="Normal"/>
    <w:uiPriority w:val="99"/>
    <w:rsid w:val="008F5EC8"/>
    <w:pPr>
      <w:autoSpaceDE w:val="0"/>
      <w:autoSpaceDN w:val="0"/>
      <w:adjustRightInd w:val="0"/>
      <w:spacing w:after="0" w:line="288" w:lineRule="auto"/>
      <w:jc w:val="center"/>
    </w:pPr>
    <w:rPr>
      <w:rFonts w:ascii="Times New Roman" w:hAnsi="Times New Roman" w:cs="Times New Roman"/>
      <w:b/>
      <w:bCs/>
      <w:color w:val="000000"/>
      <w:sz w:val="26"/>
      <w:szCs w:val="2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541">
      <w:bodyDiv w:val="1"/>
      <w:marLeft w:val="0"/>
      <w:marRight w:val="0"/>
      <w:marTop w:val="0"/>
      <w:marBottom w:val="0"/>
      <w:divBdr>
        <w:top w:val="none" w:sz="0" w:space="0" w:color="auto"/>
        <w:left w:val="none" w:sz="0" w:space="0" w:color="auto"/>
        <w:bottom w:val="none" w:sz="0" w:space="0" w:color="auto"/>
        <w:right w:val="none" w:sz="0" w:space="0" w:color="auto"/>
      </w:divBdr>
    </w:div>
    <w:div w:id="1900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66A95-FF27-4417-9F9A-7D538FDC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22272</TotalTime>
  <Pages>1</Pages>
  <Words>20312</Words>
  <Characters>115785</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Windows User</cp:lastModifiedBy>
  <cp:revision>1735</cp:revision>
  <cp:lastPrinted>2019-07-17T14:03:00Z</cp:lastPrinted>
  <dcterms:created xsi:type="dcterms:W3CDTF">2018-09-17T06:44:00Z</dcterms:created>
  <dcterms:modified xsi:type="dcterms:W3CDTF">2019-07-17T14:03:00Z</dcterms:modified>
</cp:coreProperties>
</file>