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6C2B" w14:textId="26C7C677" w:rsidR="00FC65A7" w:rsidRDefault="00510AE7">
      <w:pPr>
        <w:pStyle w:val="BodyText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9019381" wp14:editId="5904C35E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43B1B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938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7.55pt;margin-top:58.55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ij5Q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" filled="f" stroked="f">
                <v:textbox style="layout-flow:vertical" inset="0,0,0,0">
                  <w:txbxContent>
                    <w:p w14:paraId="3B943B1B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3709C" w14:textId="77777777" w:rsidR="00FC65A7" w:rsidRDefault="00510AE7">
      <w:pPr>
        <w:pStyle w:val="BodyText"/>
        <w:spacing w:before="139" w:line="199" w:lineRule="auto"/>
        <w:ind w:left="117" w:right="2758"/>
      </w:pPr>
      <w:r>
        <w:rPr>
          <w:color w:val="231F20"/>
          <w:spacing w:val="-2"/>
        </w:rPr>
        <w:t>ТЕМАТИЧНО РАЗПРЕДЕЛЕНИЕ В НАПРАВЛЕНИЕ „БЪЛГАРСКИ ЕЗИК И ЛИТЕРАТУРА“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ПЪРВА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 ГРУПА</w:t>
      </w:r>
    </w:p>
    <w:p w14:paraId="7223D2FB" w14:textId="77777777" w:rsidR="00FC65A7" w:rsidRDefault="00FC65A7">
      <w:pPr>
        <w:pStyle w:val="BodyText"/>
        <w:rPr>
          <w:sz w:val="7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427AC59E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6361DDDE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3C898310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0275C87F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7B994EC7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437033A9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727507DB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7AFC1576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33D0529E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59FE4FE3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0C4BA52A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4D0BECBC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5D85D624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5D1D02A3" w14:textId="77777777">
        <w:trPr>
          <w:trHeight w:val="2513"/>
        </w:trPr>
        <w:tc>
          <w:tcPr>
            <w:tcW w:w="775" w:type="dxa"/>
            <w:tcBorders>
              <w:left w:val="single" w:sz="6" w:space="0" w:color="231F20"/>
              <w:right w:val="single" w:sz="6" w:space="0" w:color="231F20"/>
            </w:tcBorders>
          </w:tcPr>
          <w:p w14:paraId="0EBB422A" w14:textId="77777777" w:rsidR="00FC65A7" w:rsidRDefault="00510AE7">
            <w:pPr>
              <w:pStyle w:val="TableParagraph"/>
              <w:spacing w:before="36"/>
              <w:ind w:left="7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509" w:type="dxa"/>
            <w:tcBorders>
              <w:left w:val="single" w:sz="6" w:space="0" w:color="231F20"/>
            </w:tcBorders>
          </w:tcPr>
          <w:p w14:paraId="40E6046C" w14:textId="77777777" w:rsidR="00FC65A7" w:rsidRDefault="00510AE7">
            <w:pPr>
              <w:pStyle w:val="TableParagraph"/>
              <w:spacing w:before="43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СР</w:t>
            </w:r>
          </w:p>
        </w:tc>
        <w:tc>
          <w:tcPr>
            <w:tcW w:w="1008" w:type="dxa"/>
          </w:tcPr>
          <w:p w14:paraId="534481CB" w14:textId="77777777" w:rsidR="00FC65A7" w:rsidRDefault="00510AE7">
            <w:pPr>
              <w:pStyle w:val="TableParagraph"/>
              <w:spacing w:before="62" w:line="204" w:lineRule="auto"/>
              <w:ind w:right="4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 Аз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казвам</w:t>
            </w:r>
          </w:p>
        </w:tc>
        <w:tc>
          <w:tcPr>
            <w:tcW w:w="5216" w:type="dxa"/>
            <w:tcBorders>
              <w:bottom w:val="single" w:sz="6" w:space="0" w:color="231F20"/>
            </w:tcBorders>
          </w:tcPr>
          <w:p w14:paraId="06342B6E" w14:textId="77777777" w:rsidR="00FC65A7" w:rsidRDefault="00510AE7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1A72D6E8" w14:textId="77777777" w:rsidR="00FC65A7" w:rsidRDefault="00510AE7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Знае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 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запознаване.</w:t>
            </w:r>
          </w:p>
          <w:p w14:paraId="42AB41BF" w14:textId="77777777" w:rsidR="00FC65A7" w:rsidRDefault="00510AE7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представяне.</w:t>
            </w:r>
          </w:p>
        </w:tc>
        <w:tc>
          <w:tcPr>
            <w:tcW w:w="2121" w:type="dxa"/>
          </w:tcPr>
          <w:p w14:paraId="3F061075" w14:textId="77777777" w:rsidR="00FC65A7" w:rsidRDefault="00510AE7">
            <w:pPr>
              <w:pStyle w:val="TableParagraph"/>
              <w:spacing w:before="63" w:line="211" w:lineRule="auto"/>
              <w:ind w:right="9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Познавателна книжка„Моята при-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казна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пътечка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българския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език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литература“ за първа възрастова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 София: Клет България, 2019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(РЛ 1), декор, играчки – мече,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катерички; фигурки от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момиче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момче,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66B22AB3" w14:textId="77777777" w:rsidR="00FC65A7" w:rsidRDefault="00510AE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„Аз съм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Ани“</w:t>
            </w:r>
          </w:p>
        </w:tc>
        <w:tc>
          <w:tcPr>
            <w:tcW w:w="1419" w:type="dxa"/>
          </w:tcPr>
          <w:p w14:paraId="5C1CF8D5" w14:textId="77777777" w:rsidR="00FC65A7" w:rsidRDefault="00510AE7">
            <w:pPr>
              <w:pStyle w:val="TableParagraph"/>
              <w:spacing w:before="63" w:line="211" w:lineRule="auto"/>
              <w:ind w:left="77" w:right="90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 ръко-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водство, </w:t>
            </w:r>
            <w:r>
              <w:rPr>
                <w:color w:val="231F20"/>
                <w:sz w:val="18"/>
              </w:rPr>
              <w:t>(по-нататък 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 на тази таблица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МР)</w:t>
            </w:r>
          </w:p>
          <w:p w14:paraId="5E82DB1E" w14:textId="77777777" w:rsidR="00FC65A7" w:rsidRDefault="00510AE7">
            <w:pPr>
              <w:pStyle w:val="TableParagraph"/>
              <w:spacing w:before="2" w:line="211" w:lineRule="auto"/>
              <w:ind w:left="77" w:right="61"/>
              <w:rPr>
                <w:sz w:val="18"/>
              </w:rPr>
            </w:pPr>
            <w:r>
              <w:rPr>
                <w:color w:val="231F20"/>
                <w:sz w:val="18"/>
              </w:rPr>
              <w:t>Приказни пътечки.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 с текстове,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 и песни за първа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 на детската г</w:t>
            </w:r>
            <w:r>
              <w:rPr>
                <w:color w:val="231F20"/>
                <w:sz w:val="18"/>
              </w:rPr>
              <w:t>ра-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дина. София: Булвест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2000, </w:t>
            </w:r>
            <w:r>
              <w:rPr>
                <w:color w:val="231F20"/>
                <w:sz w:val="18"/>
              </w:rPr>
              <w:t>2009 (по-нататък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текста на тази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 сборник 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текстове)</w:t>
            </w:r>
          </w:p>
        </w:tc>
      </w:tr>
      <w:tr w:rsidR="00FC65A7" w14:paraId="29B08FA3" w14:textId="77777777">
        <w:trPr>
          <w:trHeight w:val="650"/>
        </w:trPr>
        <w:tc>
          <w:tcPr>
            <w:tcW w:w="775" w:type="dxa"/>
          </w:tcPr>
          <w:p w14:paraId="3CFB00E8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509" w:type="dxa"/>
          </w:tcPr>
          <w:p w14:paraId="045E8805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3994E316" w14:textId="77777777" w:rsidR="00FC65A7" w:rsidRDefault="00510AE7">
            <w:pPr>
              <w:pStyle w:val="TableParagraph"/>
              <w:spacing w:before="60" w:line="204" w:lineRule="auto"/>
              <w:ind w:right="1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2. Катерич­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ка, Атанас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Душков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1FD89078" w14:textId="77777777" w:rsidR="00FC65A7" w:rsidRDefault="00510AE7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стихотворението„Катеричка“,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Атанас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Душков</w:t>
            </w:r>
          </w:p>
          <w:p w14:paraId="522B1E64" w14:textId="77777777" w:rsidR="00FC65A7" w:rsidRDefault="00510AE7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5B39B127" w14:textId="77777777" w:rsidR="00FC65A7" w:rsidRDefault="00510AE7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2121" w:type="dxa"/>
          </w:tcPr>
          <w:p w14:paraId="4F4E024E" w14:textId="77777777" w:rsidR="00FC65A7" w:rsidRDefault="00510AE7">
            <w:pPr>
              <w:pStyle w:val="TableParagraph"/>
              <w:spacing w:before="41" w:line="198" w:lineRule="exact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катеричка,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7EBB3BB4" w14:textId="77777777" w:rsidR="00FC65A7" w:rsidRDefault="00510AE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„Катерички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лешници“</w:t>
            </w:r>
          </w:p>
        </w:tc>
        <w:tc>
          <w:tcPr>
            <w:tcW w:w="1419" w:type="dxa"/>
          </w:tcPr>
          <w:p w14:paraId="6FEE72A1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BDDE321" w14:textId="77777777">
        <w:trPr>
          <w:trHeight w:val="1580"/>
        </w:trPr>
        <w:tc>
          <w:tcPr>
            <w:tcW w:w="775" w:type="dxa"/>
          </w:tcPr>
          <w:p w14:paraId="75833182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X/3.</w:t>
            </w:r>
          </w:p>
        </w:tc>
        <w:tc>
          <w:tcPr>
            <w:tcW w:w="509" w:type="dxa"/>
          </w:tcPr>
          <w:p w14:paraId="450F4B80" w14:textId="77777777" w:rsidR="00FC65A7" w:rsidRDefault="00510AE7">
            <w:pPr>
              <w:pStyle w:val="TableParagraph"/>
              <w:spacing w:before="61" w:line="211" w:lineRule="auto"/>
              <w:ind w:right="181"/>
              <w:jc w:val="both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 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ГПР,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ЗК</w:t>
            </w:r>
          </w:p>
        </w:tc>
        <w:tc>
          <w:tcPr>
            <w:tcW w:w="1008" w:type="dxa"/>
          </w:tcPr>
          <w:p w14:paraId="76D05054" w14:textId="77777777" w:rsidR="00FC65A7" w:rsidRDefault="00510AE7">
            <w:pPr>
              <w:pStyle w:val="TableParagraph"/>
              <w:spacing w:before="60" w:line="204" w:lineRule="auto"/>
              <w:ind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30A696C2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before="41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01F26E37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before="7" w:line="211" w:lineRule="auto"/>
              <w:ind w:right="5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благодарности.</w:t>
            </w:r>
          </w:p>
          <w:p w14:paraId="4C7AF05F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236455CA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околния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свят.</w:t>
            </w:r>
          </w:p>
          <w:p w14:paraId="5B3BF8BA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правилно.</w:t>
            </w:r>
          </w:p>
          <w:p w14:paraId="26C1E950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  <w:p w14:paraId="7820718F" w14:textId="77777777" w:rsidR="00FC65A7" w:rsidRDefault="00510AE7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речта.</w:t>
            </w:r>
          </w:p>
        </w:tc>
        <w:tc>
          <w:tcPr>
            <w:tcW w:w="2121" w:type="dxa"/>
          </w:tcPr>
          <w:p w14:paraId="0FB17071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</w:t>
            </w:r>
          </w:p>
        </w:tc>
        <w:tc>
          <w:tcPr>
            <w:tcW w:w="1419" w:type="dxa"/>
          </w:tcPr>
          <w:p w14:paraId="25334B56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40EB414C" w14:textId="77777777">
        <w:trPr>
          <w:trHeight w:val="1208"/>
        </w:trPr>
        <w:tc>
          <w:tcPr>
            <w:tcW w:w="775" w:type="dxa"/>
          </w:tcPr>
          <w:p w14:paraId="4A5F4E5E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509" w:type="dxa"/>
          </w:tcPr>
          <w:p w14:paraId="454E3CC5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657E3C7D" w14:textId="77777777" w:rsidR="00FC65A7" w:rsidRDefault="00510AE7">
            <w:pPr>
              <w:pStyle w:val="TableParagraph"/>
              <w:spacing w:before="60" w:line="204" w:lineRule="auto"/>
              <w:ind w:right="3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4.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Знам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36E368F8" w14:textId="77777777" w:rsidR="00FC65A7" w:rsidRDefault="00510AE7">
            <w:pPr>
              <w:pStyle w:val="TableParagraph"/>
              <w:spacing w:before="2" w:line="204" w:lineRule="auto"/>
              <w:ind w:right="1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– просле­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дяване на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4D3EB89A" w14:textId="77777777" w:rsidR="00FC65A7" w:rsidRDefault="00510AE7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приказки.</w:t>
            </w:r>
          </w:p>
          <w:p w14:paraId="7A3CC2DC" w14:textId="77777777" w:rsidR="00FC65A7" w:rsidRDefault="00510AE7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тях.</w:t>
            </w:r>
          </w:p>
          <w:p w14:paraId="080C66BD" w14:textId="77777777" w:rsidR="00FC65A7" w:rsidRDefault="00510AE7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приказка.</w:t>
            </w:r>
          </w:p>
        </w:tc>
        <w:tc>
          <w:tcPr>
            <w:tcW w:w="2121" w:type="dxa"/>
            <w:tcBorders>
              <w:bottom w:val="single" w:sz="6" w:space="0" w:color="231F20"/>
            </w:tcBorders>
          </w:tcPr>
          <w:p w14:paraId="5ECE1B07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„Балонът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</w:tc>
        <w:tc>
          <w:tcPr>
            <w:tcW w:w="1419" w:type="dxa"/>
            <w:tcBorders>
              <w:bottom w:val="single" w:sz="6" w:space="0" w:color="231F20"/>
            </w:tcBorders>
          </w:tcPr>
          <w:p w14:paraId="23EFC87E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1C34CAF1" w14:textId="77777777" w:rsidR="00FC65A7" w:rsidRDefault="00FC65A7">
      <w:pPr>
        <w:jc w:val="center"/>
        <w:rPr>
          <w:sz w:val="18"/>
        </w:rPr>
        <w:sectPr w:rsidR="00FC65A7">
          <w:type w:val="continuous"/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7A716D80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305A3A39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107858CE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73F37DDF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5F30C633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6D308BD5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4482296B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6C82C2E8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6F7C1E69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07A7A426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4550FEFA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4F528700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2C11DE19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6B15EF9F" w14:textId="77777777">
        <w:trPr>
          <w:trHeight w:val="841"/>
        </w:trPr>
        <w:tc>
          <w:tcPr>
            <w:tcW w:w="775" w:type="dxa"/>
          </w:tcPr>
          <w:p w14:paraId="507BBA86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509" w:type="dxa"/>
          </w:tcPr>
          <w:p w14:paraId="35AF798D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27D6EC04" w14:textId="77777777" w:rsidR="00FC65A7" w:rsidRDefault="00510AE7">
            <w:pPr>
              <w:pStyle w:val="TableParagraph"/>
              <w:spacing w:before="62" w:line="204" w:lineRule="auto"/>
              <w:ind w:right="1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5. Пътуване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кола,</w:t>
            </w:r>
          </w:p>
          <w:p w14:paraId="7B292E77" w14:textId="77777777" w:rsidR="00FC65A7" w:rsidRDefault="00510AE7">
            <w:pPr>
              <w:pStyle w:val="TableParagraph"/>
              <w:spacing w:line="194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И.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Генов</w:t>
            </w:r>
          </w:p>
        </w:tc>
        <w:tc>
          <w:tcPr>
            <w:tcW w:w="5216" w:type="dxa"/>
          </w:tcPr>
          <w:p w14:paraId="75E88356" w14:textId="77777777" w:rsidR="00FC65A7" w:rsidRDefault="00510AE7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стихотворението„Пътуване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Генов.</w:t>
            </w:r>
          </w:p>
          <w:p w14:paraId="74038109" w14:textId="77777777" w:rsidR="00FC65A7" w:rsidRDefault="00510AE7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пътуването.</w:t>
            </w:r>
          </w:p>
          <w:p w14:paraId="457A2DC8" w14:textId="77777777" w:rsidR="00FC65A7" w:rsidRDefault="00510AE7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Заучава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наизуст.</w:t>
            </w:r>
          </w:p>
        </w:tc>
        <w:tc>
          <w:tcPr>
            <w:tcW w:w="2121" w:type="dxa"/>
          </w:tcPr>
          <w:p w14:paraId="7B3B20B4" w14:textId="77777777" w:rsidR="00FC65A7" w:rsidRDefault="00510AE7">
            <w:pPr>
              <w:pStyle w:val="TableParagraph"/>
              <w:spacing w:before="63" w:line="211" w:lineRule="auto"/>
              <w:ind w:right="82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 5, текстът на стихотворението,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 лека кола, фигурки на лека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26628B6F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„Аз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Зайко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моята кола“</w:t>
            </w:r>
          </w:p>
        </w:tc>
        <w:tc>
          <w:tcPr>
            <w:tcW w:w="1419" w:type="dxa"/>
          </w:tcPr>
          <w:p w14:paraId="2D8BE67C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1919E44B" w14:textId="77777777">
        <w:trPr>
          <w:trHeight w:val="841"/>
        </w:trPr>
        <w:tc>
          <w:tcPr>
            <w:tcW w:w="775" w:type="dxa"/>
          </w:tcPr>
          <w:p w14:paraId="43969907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509" w:type="dxa"/>
          </w:tcPr>
          <w:p w14:paraId="03797B89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6684F003" w14:textId="77777777" w:rsidR="00FC65A7" w:rsidRDefault="00510AE7">
            <w:pPr>
              <w:pStyle w:val="TableParagraph"/>
              <w:spacing w:before="62" w:line="204" w:lineRule="auto"/>
              <w:ind w:righ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Зайковото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чадърче,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Йордан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Друмников</w:t>
            </w:r>
          </w:p>
        </w:tc>
        <w:tc>
          <w:tcPr>
            <w:tcW w:w="5216" w:type="dxa"/>
          </w:tcPr>
          <w:p w14:paraId="14F89A9A" w14:textId="77777777" w:rsidR="00FC65A7" w:rsidRDefault="00510AE7">
            <w:pPr>
              <w:pStyle w:val="TableParagraph"/>
              <w:numPr>
                <w:ilvl w:val="0"/>
                <w:numId w:val="31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–„Зайковото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чадърче“,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Йордан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Друмников.</w:t>
            </w:r>
          </w:p>
          <w:p w14:paraId="204FD4EC" w14:textId="77777777" w:rsidR="00FC65A7" w:rsidRDefault="00510AE7">
            <w:pPr>
              <w:pStyle w:val="TableParagraph"/>
              <w:numPr>
                <w:ilvl w:val="0"/>
                <w:numId w:val="31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31A82672" w14:textId="77777777" w:rsidR="00FC65A7" w:rsidRDefault="00510AE7">
            <w:pPr>
              <w:pStyle w:val="TableParagraph"/>
              <w:numPr>
                <w:ilvl w:val="0"/>
                <w:numId w:val="31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2121" w:type="dxa"/>
          </w:tcPr>
          <w:p w14:paraId="1AD7AC8C" w14:textId="77777777" w:rsidR="00FC65A7" w:rsidRDefault="00510AE7">
            <w:pPr>
              <w:pStyle w:val="TableParagraph"/>
              <w:spacing w:before="63" w:line="211" w:lineRule="auto"/>
              <w:ind w:right="7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чадърче,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ролите,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цветни моливи,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„Зайче, под-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скочи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чадърче намери“</w:t>
            </w:r>
          </w:p>
        </w:tc>
        <w:tc>
          <w:tcPr>
            <w:tcW w:w="1419" w:type="dxa"/>
          </w:tcPr>
          <w:p w14:paraId="5F033520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D33205C" w14:textId="77777777">
        <w:trPr>
          <w:trHeight w:val="655"/>
        </w:trPr>
        <w:tc>
          <w:tcPr>
            <w:tcW w:w="775" w:type="dxa"/>
          </w:tcPr>
          <w:p w14:paraId="1157D8A8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509" w:type="dxa"/>
          </w:tcPr>
          <w:p w14:paraId="721F5C7A" w14:textId="77777777" w:rsidR="00FC65A7" w:rsidRDefault="00510AE7">
            <w:pPr>
              <w:pStyle w:val="TableParagraph"/>
              <w:spacing w:before="63" w:line="211" w:lineRule="auto"/>
              <w:ind w:right="19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ГПР,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</w:t>
            </w:r>
          </w:p>
        </w:tc>
        <w:tc>
          <w:tcPr>
            <w:tcW w:w="1008" w:type="dxa"/>
          </w:tcPr>
          <w:p w14:paraId="382B9E0C" w14:textId="77777777" w:rsidR="00FC65A7" w:rsidRDefault="00510AE7">
            <w:pPr>
              <w:pStyle w:val="TableParagraph"/>
              <w:spacing w:before="62" w:line="204" w:lineRule="auto"/>
              <w:ind w:right="212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На гости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 куклата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Катя</w:t>
            </w:r>
          </w:p>
        </w:tc>
        <w:tc>
          <w:tcPr>
            <w:tcW w:w="5216" w:type="dxa"/>
          </w:tcPr>
          <w:p w14:paraId="7C5AF139" w14:textId="77777777" w:rsidR="00FC65A7" w:rsidRDefault="00510AE7">
            <w:pPr>
              <w:pStyle w:val="TableParagraph"/>
              <w:numPr>
                <w:ilvl w:val="0"/>
                <w:numId w:val="30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Образува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 за множествено число на съществителни имена.</w:t>
            </w:r>
          </w:p>
          <w:p w14:paraId="47E500C2" w14:textId="77777777" w:rsidR="00FC65A7" w:rsidRDefault="00510AE7">
            <w:pPr>
              <w:pStyle w:val="TableParagraph"/>
              <w:numPr>
                <w:ilvl w:val="0"/>
                <w:numId w:val="30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Образува форми за единствено число от множествено число на съществителни имена.</w:t>
            </w:r>
          </w:p>
          <w:p w14:paraId="375ADF6E" w14:textId="77777777" w:rsidR="00FC65A7" w:rsidRDefault="00510AE7">
            <w:pPr>
              <w:pStyle w:val="TableParagraph"/>
              <w:numPr>
                <w:ilvl w:val="0"/>
                <w:numId w:val="30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правилно.</w:t>
            </w:r>
          </w:p>
        </w:tc>
        <w:tc>
          <w:tcPr>
            <w:tcW w:w="2121" w:type="dxa"/>
          </w:tcPr>
          <w:p w14:paraId="343A4758" w14:textId="77777777" w:rsidR="00FC65A7" w:rsidRDefault="00510AE7">
            <w:pPr>
              <w:pStyle w:val="TableParagraph"/>
              <w:spacing w:before="63" w:line="211" w:lineRule="auto"/>
              <w:ind w:right="81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 7, пастели, цветни моливи,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играчки,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3ACFC047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„Да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сложим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панделки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кукли“</w:t>
            </w:r>
          </w:p>
        </w:tc>
        <w:tc>
          <w:tcPr>
            <w:tcW w:w="1419" w:type="dxa"/>
          </w:tcPr>
          <w:p w14:paraId="4F103E4E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1EE7E1EC" w14:textId="77777777">
        <w:trPr>
          <w:trHeight w:val="1025"/>
        </w:trPr>
        <w:tc>
          <w:tcPr>
            <w:tcW w:w="775" w:type="dxa"/>
          </w:tcPr>
          <w:p w14:paraId="6D6D4415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509" w:type="dxa"/>
          </w:tcPr>
          <w:p w14:paraId="13D9D198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264A605A" w14:textId="77777777" w:rsidR="00FC65A7" w:rsidRDefault="00510AE7">
            <w:pPr>
              <w:pStyle w:val="TableParagraph"/>
              <w:spacing w:before="62" w:line="204" w:lineRule="auto"/>
              <w:ind w:righ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 Дядо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ряпа,</w:t>
            </w:r>
          </w:p>
          <w:p w14:paraId="0E5F3603" w14:textId="77777777" w:rsidR="00FC65A7" w:rsidRDefault="00510AE7">
            <w:pPr>
              <w:pStyle w:val="TableParagraph"/>
              <w:spacing w:line="194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Р.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Босилек</w:t>
            </w:r>
          </w:p>
        </w:tc>
        <w:tc>
          <w:tcPr>
            <w:tcW w:w="5216" w:type="dxa"/>
            <w:tcBorders>
              <w:bottom w:val="single" w:sz="6" w:space="0" w:color="231F20"/>
            </w:tcBorders>
          </w:tcPr>
          <w:p w14:paraId="75A7D858" w14:textId="77777777" w:rsidR="00FC65A7" w:rsidRDefault="00510AE7">
            <w:pPr>
              <w:pStyle w:val="TableParagraph"/>
              <w:numPr>
                <w:ilvl w:val="0"/>
                <w:numId w:val="29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приказката„Дядо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ряпа“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  <w:p w14:paraId="43239E35" w14:textId="77777777" w:rsidR="00FC65A7" w:rsidRDefault="00510AE7">
            <w:pPr>
              <w:pStyle w:val="TableParagraph"/>
              <w:numPr>
                <w:ilvl w:val="0"/>
                <w:numId w:val="29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произведение.</w:t>
            </w:r>
          </w:p>
          <w:p w14:paraId="48792302" w14:textId="77777777" w:rsidR="00FC65A7" w:rsidRDefault="00510AE7">
            <w:pPr>
              <w:pStyle w:val="TableParagraph"/>
              <w:numPr>
                <w:ilvl w:val="0"/>
                <w:numId w:val="29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6A40CFB4" w14:textId="77777777" w:rsidR="00FC65A7" w:rsidRDefault="00510AE7">
            <w:pPr>
              <w:pStyle w:val="TableParagraph"/>
              <w:numPr>
                <w:ilvl w:val="0"/>
                <w:numId w:val="29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2121" w:type="dxa"/>
          </w:tcPr>
          <w:p w14:paraId="536D0D46" w14:textId="77777777" w:rsidR="00FC65A7" w:rsidRDefault="00510AE7">
            <w:pPr>
              <w:pStyle w:val="TableParagraph"/>
              <w:spacing w:before="63" w:line="211" w:lineRule="auto"/>
              <w:ind w:right="255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РЛ 8, материали </w:t>
            </w:r>
            <w:r>
              <w:rPr>
                <w:color w:val="231F20"/>
                <w:spacing w:val="-5"/>
                <w:sz w:val="18"/>
              </w:rPr>
              <w:t>за ролите, табло,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текстът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приказката,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материали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театър на маса, </w:t>
            </w:r>
            <w:r>
              <w:rPr>
                <w:color w:val="231F20"/>
                <w:spacing w:val="-5"/>
                <w:sz w:val="18"/>
              </w:rPr>
              <w:t>табло„Дядо и ряпа“,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макет </w:t>
            </w:r>
            <w:r>
              <w:rPr>
                <w:color w:val="231F20"/>
                <w:spacing w:val="-5"/>
                <w:sz w:val="18"/>
              </w:rPr>
              <w:t>на голяма ряпа, медальон 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всеки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герой,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i/>
                <w:color w:val="231F20"/>
                <w:spacing w:val="-6"/>
                <w:sz w:val="18"/>
              </w:rPr>
              <w:t>игра</w:t>
            </w:r>
            <w:r>
              <w:rPr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„Голямата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ряпа“</w:t>
            </w:r>
          </w:p>
        </w:tc>
        <w:tc>
          <w:tcPr>
            <w:tcW w:w="1419" w:type="dxa"/>
          </w:tcPr>
          <w:p w14:paraId="19A30AF4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28DE71DA" w14:textId="77777777">
        <w:trPr>
          <w:trHeight w:val="836"/>
        </w:trPr>
        <w:tc>
          <w:tcPr>
            <w:tcW w:w="775" w:type="dxa"/>
          </w:tcPr>
          <w:p w14:paraId="40D2E5D0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509" w:type="dxa"/>
          </w:tcPr>
          <w:p w14:paraId="75C7368C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76849ED4" w14:textId="77777777" w:rsidR="00FC65A7" w:rsidRDefault="00510AE7">
            <w:pPr>
              <w:pStyle w:val="TableParagraph"/>
              <w:spacing w:before="60" w:line="204" w:lineRule="auto"/>
              <w:ind w:right="329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Ако 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вярваш,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Л. Стефа­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нова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58CE2286" w14:textId="77777777" w:rsidR="00FC65A7" w:rsidRDefault="00510AE7">
            <w:pPr>
              <w:pStyle w:val="TableParagraph"/>
              <w:numPr>
                <w:ilvl w:val="0"/>
                <w:numId w:val="28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стихотворението„Ако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вярваш“,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Стефанова.</w:t>
            </w:r>
          </w:p>
          <w:p w14:paraId="770F6417" w14:textId="77777777" w:rsidR="00FC65A7" w:rsidRDefault="00510AE7">
            <w:pPr>
              <w:pStyle w:val="TableParagraph"/>
              <w:numPr>
                <w:ilvl w:val="0"/>
                <w:numId w:val="28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247FB866" w14:textId="77777777" w:rsidR="00FC65A7" w:rsidRDefault="00510AE7">
            <w:pPr>
              <w:pStyle w:val="TableParagraph"/>
              <w:numPr>
                <w:ilvl w:val="0"/>
                <w:numId w:val="28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вълненията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опит.</w:t>
            </w:r>
          </w:p>
        </w:tc>
        <w:tc>
          <w:tcPr>
            <w:tcW w:w="2121" w:type="dxa"/>
          </w:tcPr>
          <w:p w14:paraId="52D1E636" w14:textId="77777777" w:rsidR="00FC65A7" w:rsidRDefault="00510AE7">
            <w:pPr>
              <w:pStyle w:val="TableParagraph"/>
              <w:spacing w:before="61" w:line="211" w:lineRule="auto"/>
              <w:ind w:right="110"/>
              <w:rPr>
                <w:sz w:val="18"/>
              </w:rPr>
            </w:pPr>
            <w:r>
              <w:rPr>
                <w:color w:val="231F20"/>
                <w:sz w:val="18"/>
              </w:rPr>
              <w:t>РЛ 9, цветни моливи, пастели,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текстът на стихотворението,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момиче,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четка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диадема,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„И аз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мога“</w:t>
            </w:r>
          </w:p>
        </w:tc>
        <w:tc>
          <w:tcPr>
            <w:tcW w:w="1419" w:type="dxa"/>
          </w:tcPr>
          <w:p w14:paraId="5979988E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5A48C08A" w14:textId="77777777">
        <w:trPr>
          <w:trHeight w:val="836"/>
        </w:trPr>
        <w:tc>
          <w:tcPr>
            <w:tcW w:w="775" w:type="dxa"/>
          </w:tcPr>
          <w:p w14:paraId="78C2921B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509" w:type="dxa"/>
          </w:tcPr>
          <w:p w14:paraId="5B6C14D0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5C6744E8" w14:textId="77777777" w:rsidR="00FC65A7" w:rsidRDefault="00510AE7">
            <w:pPr>
              <w:pStyle w:val="TableParagraph"/>
              <w:spacing w:before="60" w:line="204" w:lineRule="auto"/>
              <w:ind w:right="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С краче­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та, ръчички,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Борис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Светлин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00CB4DDB" w14:textId="77777777" w:rsidR="00FC65A7" w:rsidRDefault="00510AE7">
            <w:pPr>
              <w:pStyle w:val="TableParagraph"/>
              <w:numPr>
                <w:ilvl w:val="0"/>
                <w:numId w:val="27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крачета,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Борис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Светлин.</w:t>
            </w:r>
          </w:p>
          <w:p w14:paraId="1276684F" w14:textId="77777777" w:rsidR="00FC65A7" w:rsidRDefault="00510AE7">
            <w:pPr>
              <w:pStyle w:val="TableParagraph"/>
              <w:numPr>
                <w:ilvl w:val="0"/>
                <w:numId w:val="27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638C5672" w14:textId="77777777" w:rsidR="00FC65A7" w:rsidRDefault="00510AE7">
            <w:pPr>
              <w:pStyle w:val="TableParagraph"/>
              <w:numPr>
                <w:ilvl w:val="0"/>
                <w:numId w:val="27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вълненията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опит.</w:t>
            </w:r>
          </w:p>
        </w:tc>
        <w:tc>
          <w:tcPr>
            <w:tcW w:w="2121" w:type="dxa"/>
          </w:tcPr>
          <w:p w14:paraId="19DD3E27" w14:textId="77777777" w:rsidR="00FC65A7" w:rsidRDefault="00510AE7">
            <w:pPr>
              <w:pStyle w:val="TableParagraph"/>
              <w:spacing w:before="41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стихотворението,</w:t>
            </w:r>
          </w:p>
          <w:p w14:paraId="57A61B29" w14:textId="77777777" w:rsidR="00FC65A7" w:rsidRDefault="00510AE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„Самолети“</w:t>
            </w:r>
          </w:p>
        </w:tc>
        <w:tc>
          <w:tcPr>
            <w:tcW w:w="1419" w:type="dxa"/>
          </w:tcPr>
          <w:p w14:paraId="1A6CC831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155667E" w14:textId="77777777">
        <w:trPr>
          <w:trHeight w:val="650"/>
        </w:trPr>
        <w:tc>
          <w:tcPr>
            <w:tcW w:w="775" w:type="dxa"/>
          </w:tcPr>
          <w:p w14:paraId="340F4593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509" w:type="dxa"/>
          </w:tcPr>
          <w:p w14:paraId="48ECF144" w14:textId="77777777" w:rsidR="00FC65A7" w:rsidRDefault="00510AE7">
            <w:pPr>
              <w:pStyle w:val="TableParagraph"/>
              <w:spacing w:before="61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СР,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Р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44F0A7E0" w14:textId="77777777" w:rsidR="00FC65A7" w:rsidRDefault="00510AE7">
            <w:pPr>
              <w:pStyle w:val="TableParagraph"/>
              <w:spacing w:before="60" w:line="204" w:lineRule="auto"/>
              <w:ind w:right="2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11. Колата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татко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5F6524F9" w14:textId="77777777" w:rsidR="00FC65A7" w:rsidRDefault="00510AE7">
            <w:pPr>
              <w:pStyle w:val="TableParagraph"/>
              <w:numPr>
                <w:ilvl w:val="0"/>
                <w:numId w:val="26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(таткото).</w:t>
            </w:r>
          </w:p>
          <w:p w14:paraId="4648542D" w14:textId="77777777" w:rsidR="00FC65A7" w:rsidRDefault="00510AE7">
            <w:pPr>
              <w:pStyle w:val="TableParagraph"/>
              <w:numPr>
                <w:ilvl w:val="0"/>
                <w:numId w:val="26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  <w:p w14:paraId="5FD21584" w14:textId="77777777" w:rsidR="00FC65A7" w:rsidRDefault="00510AE7">
            <w:pPr>
              <w:pStyle w:val="TableParagraph"/>
              <w:numPr>
                <w:ilvl w:val="0"/>
                <w:numId w:val="26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лексиката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</w:tc>
        <w:tc>
          <w:tcPr>
            <w:tcW w:w="2121" w:type="dxa"/>
          </w:tcPr>
          <w:p w14:paraId="19905A9F" w14:textId="77777777" w:rsidR="00FC65A7" w:rsidRDefault="00510AE7">
            <w:pPr>
              <w:pStyle w:val="TableParagraph"/>
              <w:spacing w:before="61" w:line="211" w:lineRule="auto"/>
              <w:ind w:right="27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„Би-бип“</w:t>
            </w:r>
          </w:p>
        </w:tc>
        <w:tc>
          <w:tcPr>
            <w:tcW w:w="1419" w:type="dxa"/>
          </w:tcPr>
          <w:p w14:paraId="51F14E4B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4A25252" w14:textId="77777777">
        <w:trPr>
          <w:trHeight w:val="836"/>
        </w:trPr>
        <w:tc>
          <w:tcPr>
            <w:tcW w:w="775" w:type="dxa"/>
          </w:tcPr>
          <w:p w14:paraId="3449C20C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509" w:type="dxa"/>
          </w:tcPr>
          <w:p w14:paraId="0CA60AC6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ЗК, Р</w:t>
            </w:r>
          </w:p>
        </w:tc>
        <w:tc>
          <w:tcPr>
            <w:tcW w:w="1008" w:type="dxa"/>
          </w:tcPr>
          <w:p w14:paraId="58F7FB2F" w14:textId="77777777" w:rsidR="00FC65A7" w:rsidRDefault="00510AE7">
            <w:pPr>
              <w:pStyle w:val="TableParagraph"/>
              <w:spacing w:before="3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Снежко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3C6C2F30" w14:textId="77777777" w:rsidR="00FC65A7" w:rsidRDefault="00510AE7">
            <w:pPr>
              <w:pStyle w:val="TableParagraph"/>
              <w:numPr>
                <w:ilvl w:val="0"/>
                <w:numId w:val="25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думи.</w:t>
            </w:r>
          </w:p>
          <w:p w14:paraId="1D5B1A9C" w14:textId="77777777" w:rsidR="00FC65A7" w:rsidRDefault="00510AE7">
            <w:pPr>
              <w:pStyle w:val="TableParagraph"/>
              <w:numPr>
                <w:ilvl w:val="0"/>
                <w:numId w:val="25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 съдържащи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го.</w:t>
            </w:r>
          </w:p>
          <w:p w14:paraId="4B1881CD" w14:textId="77777777" w:rsidR="00FC65A7" w:rsidRDefault="00510AE7">
            <w:pPr>
              <w:pStyle w:val="TableParagraph"/>
              <w:numPr>
                <w:ilvl w:val="0"/>
                <w:numId w:val="25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 изолирано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 го,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изречения.</w:t>
            </w:r>
          </w:p>
          <w:p w14:paraId="063878FB" w14:textId="77777777" w:rsidR="00FC65A7" w:rsidRDefault="00510AE7">
            <w:pPr>
              <w:pStyle w:val="TableParagraph"/>
              <w:numPr>
                <w:ilvl w:val="0"/>
                <w:numId w:val="25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речта.</w:t>
            </w:r>
          </w:p>
        </w:tc>
        <w:tc>
          <w:tcPr>
            <w:tcW w:w="2121" w:type="dxa"/>
          </w:tcPr>
          <w:p w14:paraId="3F85F10D" w14:textId="77777777" w:rsidR="00FC65A7" w:rsidRDefault="00510AE7">
            <w:pPr>
              <w:pStyle w:val="TableParagraph"/>
              <w:spacing w:before="61" w:line="211" w:lineRule="auto"/>
              <w:ind w:right="14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 и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„Игри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снега“</w:t>
            </w:r>
          </w:p>
        </w:tc>
        <w:tc>
          <w:tcPr>
            <w:tcW w:w="1419" w:type="dxa"/>
          </w:tcPr>
          <w:p w14:paraId="107D5E96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23CE59C" w14:textId="290B96F5" w:rsidR="00FC65A7" w:rsidRDefault="00510AE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C847A6D" wp14:editId="385ED484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A6FA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7A6D" id="docshape2" o:spid="_x0000_s1027" type="#_x0000_t202" style="position:absolute;margin-left:47.55pt;margin-top:395.9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NZpJrD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2F85A6FA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417900" w14:textId="77777777" w:rsidR="00FC65A7" w:rsidRDefault="00FC65A7">
      <w:pPr>
        <w:rPr>
          <w:sz w:val="2"/>
          <w:szCs w:val="2"/>
        </w:rPr>
        <w:sectPr w:rsidR="00FC65A7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3BCBBAFC" w14:textId="6F8FB91C" w:rsidR="00FC65A7" w:rsidRDefault="00510AE7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599B23" wp14:editId="2FC339DE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2EA5D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9B23" id="docshape3" o:spid="_x0000_s1028" type="#_x0000_t202" style="position:absolute;margin-left:47.55pt;margin-top:58.55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x86QEAALsDAAAOAAAAZHJzL2Uyb0RvYy54bWysU9tu2zAMfR+wfxD0vjhOt6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/KtFBZ6HlGN&#10;ysfCF1GcwfmCYx4dR4XxA4485NSodw+ofnhh8bYFu9M3RDi0Gmoml8fM7FnqhOMjSDV8xpqrwD5g&#10;Ahob6qNyrIVgdB7S8TwYPQahYsmri/X7d1IofsrXl1d5GlwGxZzsyIePGnsRnVISzz2Bw+HBh0gG&#10;ijkk1rJ4b7ouzb6zf1xwYLxJ5CPfiXkYqzGJtJo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BNkWx8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712EA5D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7C01024F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11D1220D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1F1411A9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5FF63811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03D1BC72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203713D8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7CE4F98C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4DC27D6B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3952614A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286B318C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33587D49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64CB208D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5FACA28E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61D6B87D" w14:textId="77777777">
        <w:trPr>
          <w:trHeight w:val="1027"/>
        </w:trPr>
        <w:tc>
          <w:tcPr>
            <w:tcW w:w="775" w:type="dxa"/>
          </w:tcPr>
          <w:p w14:paraId="77467980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509" w:type="dxa"/>
          </w:tcPr>
          <w:p w14:paraId="65B01743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2F79579B" w14:textId="77777777" w:rsidR="00FC65A7" w:rsidRDefault="00510AE7">
            <w:pPr>
              <w:pStyle w:val="TableParagraph"/>
              <w:spacing w:before="62" w:line="204" w:lineRule="auto"/>
              <w:ind w:right="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Чакам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Дядо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Коледа</w:t>
            </w:r>
          </w:p>
        </w:tc>
        <w:tc>
          <w:tcPr>
            <w:tcW w:w="5216" w:type="dxa"/>
          </w:tcPr>
          <w:p w14:paraId="5D22AF39" w14:textId="77777777" w:rsidR="00FC65A7" w:rsidRDefault="00510AE7">
            <w:pPr>
              <w:pStyle w:val="TableParagraph"/>
              <w:numPr>
                <w:ilvl w:val="0"/>
                <w:numId w:val="24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16A8F65A" w14:textId="77777777" w:rsidR="00FC65A7" w:rsidRDefault="00510AE7">
            <w:pPr>
              <w:pStyle w:val="TableParagraph"/>
              <w:numPr>
                <w:ilvl w:val="0"/>
                <w:numId w:val="24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6AFF8999" w14:textId="77777777" w:rsidR="00FC65A7" w:rsidRDefault="00510AE7">
            <w:pPr>
              <w:pStyle w:val="TableParagraph"/>
              <w:numPr>
                <w:ilvl w:val="0"/>
                <w:numId w:val="24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  <w:p w14:paraId="684EA78B" w14:textId="77777777" w:rsidR="00FC65A7" w:rsidRDefault="00510AE7">
            <w:pPr>
              <w:pStyle w:val="TableParagraph"/>
              <w:numPr>
                <w:ilvl w:val="0"/>
                <w:numId w:val="24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правилно.</w:t>
            </w:r>
          </w:p>
          <w:p w14:paraId="2C7E6E2B" w14:textId="77777777" w:rsidR="00FC65A7" w:rsidRDefault="00510AE7">
            <w:pPr>
              <w:pStyle w:val="TableParagraph"/>
              <w:numPr>
                <w:ilvl w:val="0"/>
                <w:numId w:val="24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</w:tc>
        <w:tc>
          <w:tcPr>
            <w:tcW w:w="2121" w:type="dxa"/>
          </w:tcPr>
          <w:p w14:paraId="095525F7" w14:textId="77777777" w:rsidR="00FC65A7" w:rsidRDefault="00510AE7">
            <w:pPr>
              <w:pStyle w:val="TableParagraph"/>
              <w:spacing w:before="63" w:line="211" w:lineRule="auto"/>
              <w:ind w:right="354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елха,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Коледа, гирлянди,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229E2D01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„Подаръците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Коледа“</w:t>
            </w:r>
          </w:p>
        </w:tc>
        <w:tc>
          <w:tcPr>
            <w:tcW w:w="1419" w:type="dxa"/>
          </w:tcPr>
          <w:p w14:paraId="293142A7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645391A4" w14:textId="77777777">
        <w:trPr>
          <w:trHeight w:val="655"/>
        </w:trPr>
        <w:tc>
          <w:tcPr>
            <w:tcW w:w="775" w:type="dxa"/>
          </w:tcPr>
          <w:p w14:paraId="0570799E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509" w:type="dxa"/>
          </w:tcPr>
          <w:p w14:paraId="46F64C95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71E4D415" w14:textId="77777777" w:rsidR="00FC65A7" w:rsidRDefault="00510AE7">
            <w:pPr>
              <w:pStyle w:val="TableParagraph"/>
              <w:spacing w:before="62" w:line="204" w:lineRule="auto"/>
              <w:ind w:right="3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14. Дядо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Коледа</w:t>
            </w:r>
          </w:p>
          <w:p w14:paraId="72A90F4E" w14:textId="77777777" w:rsidR="00FC65A7" w:rsidRDefault="00510AE7">
            <w:pPr>
              <w:pStyle w:val="TableParagraph"/>
              <w:spacing w:line="194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А.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Душков</w:t>
            </w:r>
          </w:p>
        </w:tc>
        <w:tc>
          <w:tcPr>
            <w:tcW w:w="5216" w:type="dxa"/>
          </w:tcPr>
          <w:p w14:paraId="5ABD0FE8" w14:textId="77777777" w:rsidR="00FC65A7" w:rsidRDefault="00510AE7">
            <w:pPr>
              <w:pStyle w:val="TableParagraph"/>
              <w:numPr>
                <w:ilvl w:val="0"/>
                <w:numId w:val="23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стихотворението„Дядо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Душков.</w:t>
            </w:r>
          </w:p>
          <w:p w14:paraId="221818C4" w14:textId="77777777" w:rsidR="00FC65A7" w:rsidRDefault="00510AE7">
            <w:pPr>
              <w:pStyle w:val="TableParagraph"/>
              <w:numPr>
                <w:ilvl w:val="0"/>
                <w:numId w:val="23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пристигането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Коледа.</w:t>
            </w:r>
          </w:p>
          <w:p w14:paraId="117AD6BF" w14:textId="77777777" w:rsidR="00FC65A7" w:rsidRDefault="00510AE7">
            <w:pPr>
              <w:pStyle w:val="TableParagraph"/>
              <w:numPr>
                <w:ilvl w:val="0"/>
                <w:numId w:val="23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Заучава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стихотворението„Дядо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Душков.</w:t>
            </w:r>
          </w:p>
        </w:tc>
        <w:tc>
          <w:tcPr>
            <w:tcW w:w="2121" w:type="dxa"/>
          </w:tcPr>
          <w:p w14:paraId="308D1210" w14:textId="77777777" w:rsidR="00FC65A7" w:rsidRDefault="00510AE7">
            <w:pPr>
              <w:pStyle w:val="TableParagraph"/>
              <w:spacing w:before="63" w:line="211" w:lineRule="auto"/>
              <w:ind w:right="20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14, играчка шейна,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„Дядо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Коледа, ела“</w:t>
            </w:r>
          </w:p>
        </w:tc>
        <w:tc>
          <w:tcPr>
            <w:tcW w:w="1419" w:type="dxa"/>
          </w:tcPr>
          <w:p w14:paraId="2EFABDE4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02CDDC6" w14:textId="77777777">
        <w:trPr>
          <w:trHeight w:val="469"/>
        </w:trPr>
        <w:tc>
          <w:tcPr>
            <w:tcW w:w="775" w:type="dxa"/>
          </w:tcPr>
          <w:p w14:paraId="75073B28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509" w:type="dxa"/>
          </w:tcPr>
          <w:p w14:paraId="31757407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СР,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</w:t>
            </w:r>
          </w:p>
        </w:tc>
        <w:tc>
          <w:tcPr>
            <w:tcW w:w="1008" w:type="dxa"/>
          </w:tcPr>
          <w:p w14:paraId="01F10C2F" w14:textId="77777777" w:rsidR="00FC65A7" w:rsidRDefault="00510AE7">
            <w:pPr>
              <w:pStyle w:val="TableParagraph"/>
              <w:spacing w:before="62" w:line="204" w:lineRule="auto"/>
              <w:ind w:right="3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15. Нова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година</w:t>
            </w:r>
          </w:p>
        </w:tc>
        <w:tc>
          <w:tcPr>
            <w:tcW w:w="5216" w:type="dxa"/>
          </w:tcPr>
          <w:p w14:paraId="176D202C" w14:textId="77777777" w:rsidR="00FC65A7" w:rsidRDefault="00510AE7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комуникацията.</w:t>
            </w:r>
          </w:p>
          <w:p w14:paraId="5077FB32" w14:textId="77777777" w:rsidR="00FC65A7" w:rsidRDefault="00510AE7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</w:tc>
        <w:tc>
          <w:tcPr>
            <w:tcW w:w="2121" w:type="dxa"/>
          </w:tcPr>
          <w:p w14:paraId="25EC9B63" w14:textId="77777777" w:rsidR="00FC65A7" w:rsidRDefault="00510AE7">
            <w:pPr>
              <w:pStyle w:val="TableParagraph"/>
              <w:spacing w:before="43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сурвачки,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ябълки,</w:t>
            </w:r>
          </w:p>
          <w:p w14:paraId="0111DFDD" w14:textId="77777777" w:rsidR="00FC65A7" w:rsidRDefault="00510AE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„Да се сурвакаме“</w:t>
            </w:r>
          </w:p>
        </w:tc>
        <w:tc>
          <w:tcPr>
            <w:tcW w:w="1419" w:type="dxa"/>
          </w:tcPr>
          <w:p w14:paraId="25C5CBEC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74C9259C" w14:textId="77777777">
        <w:trPr>
          <w:trHeight w:val="839"/>
        </w:trPr>
        <w:tc>
          <w:tcPr>
            <w:tcW w:w="775" w:type="dxa"/>
          </w:tcPr>
          <w:p w14:paraId="4444CD62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509" w:type="dxa"/>
          </w:tcPr>
          <w:p w14:paraId="1E87FFA2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6266AF88" w14:textId="77777777" w:rsidR="00FC65A7" w:rsidRDefault="00510AE7">
            <w:pPr>
              <w:pStyle w:val="TableParagraph"/>
              <w:spacing w:before="62" w:line="204" w:lineRule="auto"/>
              <w:ind w:right="16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 Моята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детска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стая</w:t>
            </w:r>
          </w:p>
        </w:tc>
        <w:tc>
          <w:tcPr>
            <w:tcW w:w="5216" w:type="dxa"/>
            <w:tcBorders>
              <w:bottom w:val="single" w:sz="6" w:space="0" w:color="231F20"/>
            </w:tcBorders>
          </w:tcPr>
          <w:p w14:paraId="1868F1C4" w14:textId="77777777" w:rsidR="00FC65A7" w:rsidRDefault="00510AE7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0D0F9B43" w14:textId="77777777" w:rsidR="00FC65A7" w:rsidRDefault="00510AE7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2AC40F84" w14:textId="77777777" w:rsidR="00FC65A7" w:rsidRDefault="00510AE7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  <w:p w14:paraId="3E93FAF1" w14:textId="77777777" w:rsidR="00FC65A7" w:rsidRDefault="00510AE7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</w:tc>
        <w:tc>
          <w:tcPr>
            <w:tcW w:w="2121" w:type="dxa"/>
          </w:tcPr>
          <w:p w14:paraId="4E0ECE09" w14:textId="77777777" w:rsidR="00FC65A7" w:rsidRDefault="00510AE7">
            <w:pPr>
              <w:pStyle w:val="TableParagraph"/>
              <w:spacing w:before="63" w:line="211" w:lineRule="auto"/>
              <w:ind w:right="222"/>
              <w:rPr>
                <w:sz w:val="18"/>
              </w:rPr>
            </w:pPr>
            <w:r>
              <w:rPr>
                <w:color w:val="231F20"/>
                <w:sz w:val="18"/>
              </w:rPr>
              <w:t>РЛ 16, пастели, цветни моливи,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„Играчките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моята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стая“</w:t>
            </w:r>
          </w:p>
        </w:tc>
        <w:tc>
          <w:tcPr>
            <w:tcW w:w="1419" w:type="dxa"/>
          </w:tcPr>
          <w:p w14:paraId="29030AFC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5DB74ED" w14:textId="77777777">
        <w:trPr>
          <w:trHeight w:val="1022"/>
        </w:trPr>
        <w:tc>
          <w:tcPr>
            <w:tcW w:w="775" w:type="dxa"/>
          </w:tcPr>
          <w:p w14:paraId="63B4B71F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509" w:type="dxa"/>
          </w:tcPr>
          <w:p w14:paraId="26E21E5E" w14:textId="77777777" w:rsidR="00FC65A7" w:rsidRDefault="00510AE7">
            <w:pPr>
              <w:pStyle w:val="TableParagraph"/>
              <w:spacing w:before="61" w:line="211" w:lineRule="auto"/>
              <w:ind w:right="202"/>
              <w:rPr>
                <w:sz w:val="18"/>
              </w:rPr>
            </w:pPr>
            <w:r>
              <w:rPr>
                <w:color w:val="231F20"/>
                <w:spacing w:val="-18"/>
                <w:sz w:val="18"/>
              </w:rPr>
              <w:t>СР,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7"/>
                <w:sz w:val="18"/>
              </w:rPr>
              <w:t>Р,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4BB3CA86" w14:textId="77777777" w:rsidR="00FC65A7" w:rsidRDefault="00510AE7">
            <w:pPr>
              <w:pStyle w:val="TableParagraph"/>
              <w:spacing w:before="60" w:line="204" w:lineRule="auto"/>
              <w:ind w:right="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17. В детска­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4B6D505E" w14:textId="77777777" w:rsidR="00FC65A7" w:rsidRDefault="00510AE7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before="41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3BB1103F" w14:textId="77777777" w:rsidR="00FC65A7" w:rsidRDefault="00510AE7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before="7" w:line="211" w:lineRule="auto"/>
              <w:ind w:right="22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(поздрави,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извине-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благодарности).</w:t>
            </w:r>
          </w:p>
          <w:p w14:paraId="12C92285" w14:textId="77777777" w:rsidR="00FC65A7" w:rsidRDefault="00510AE7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493E15CB" w14:textId="77777777" w:rsidR="00FC65A7" w:rsidRDefault="00510AE7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</w:tc>
        <w:tc>
          <w:tcPr>
            <w:tcW w:w="2121" w:type="dxa"/>
          </w:tcPr>
          <w:p w14:paraId="6DD6DF8A" w14:textId="77777777" w:rsidR="00FC65A7" w:rsidRDefault="00510AE7">
            <w:pPr>
              <w:pStyle w:val="TableParagraph"/>
              <w:spacing w:before="61" w:line="211" w:lineRule="auto"/>
              <w:ind w:right="35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играчки,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„Игри в детската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</w:t>
            </w:r>
          </w:p>
        </w:tc>
        <w:tc>
          <w:tcPr>
            <w:tcW w:w="1419" w:type="dxa"/>
          </w:tcPr>
          <w:p w14:paraId="674AA652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5E8E416B" w14:textId="77777777">
        <w:trPr>
          <w:trHeight w:val="650"/>
        </w:trPr>
        <w:tc>
          <w:tcPr>
            <w:tcW w:w="775" w:type="dxa"/>
          </w:tcPr>
          <w:p w14:paraId="3F217978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509" w:type="dxa"/>
          </w:tcPr>
          <w:p w14:paraId="023DD47A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ЗК, Р</w:t>
            </w:r>
          </w:p>
        </w:tc>
        <w:tc>
          <w:tcPr>
            <w:tcW w:w="1008" w:type="dxa"/>
          </w:tcPr>
          <w:p w14:paraId="190D04AB" w14:textId="77777777" w:rsidR="00FC65A7" w:rsidRDefault="00510AE7">
            <w:pPr>
              <w:pStyle w:val="TableParagraph"/>
              <w:spacing w:before="60" w:line="204" w:lineRule="auto"/>
              <w:ind w:right="1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18.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Зайчета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снега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2378DE61" w14:textId="77777777" w:rsidR="00FC65A7" w:rsidRDefault="00510AE7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 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 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думи.</w:t>
            </w:r>
          </w:p>
          <w:p w14:paraId="6EF7F9F0" w14:textId="77777777" w:rsidR="00FC65A7" w:rsidRDefault="00510AE7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  <w:p w14:paraId="3A3C7010" w14:textId="77777777" w:rsidR="00FC65A7" w:rsidRDefault="00510AE7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з.</w:t>
            </w:r>
          </w:p>
        </w:tc>
        <w:tc>
          <w:tcPr>
            <w:tcW w:w="2121" w:type="dxa"/>
          </w:tcPr>
          <w:p w14:paraId="3BA3E3AA" w14:textId="77777777" w:rsidR="00FC65A7" w:rsidRDefault="00510AE7">
            <w:pPr>
              <w:pStyle w:val="TableParagraph"/>
              <w:spacing w:before="41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табло,</w:t>
            </w:r>
          </w:p>
          <w:p w14:paraId="1961C009" w14:textId="77777777" w:rsidR="00FC65A7" w:rsidRDefault="00510AE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„Зайче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бяло, подскочи“</w:t>
            </w:r>
          </w:p>
        </w:tc>
        <w:tc>
          <w:tcPr>
            <w:tcW w:w="1419" w:type="dxa"/>
          </w:tcPr>
          <w:p w14:paraId="5610D37D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7B727D74" w14:textId="77777777">
        <w:trPr>
          <w:trHeight w:val="1022"/>
        </w:trPr>
        <w:tc>
          <w:tcPr>
            <w:tcW w:w="775" w:type="dxa"/>
          </w:tcPr>
          <w:p w14:paraId="12708C00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509" w:type="dxa"/>
          </w:tcPr>
          <w:p w14:paraId="02B7A595" w14:textId="77777777" w:rsidR="00FC65A7" w:rsidRDefault="00510AE7">
            <w:pPr>
              <w:pStyle w:val="TableParagraph"/>
              <w:spacing w:before="61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5A5806D7" w14:textId="77777777" w:rsidR="00FC65A7" w:rsidRDefault="00510AE7">
            <w:pPr>
              <w:pStyle w:val="TableParagraph"/>
              <w:spacing w:before="60" w:line="204" w:lineRule="auto"/>
              <w:ind w:right="12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 Пода­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ръци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братчето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Ани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7E0B4B68" w14:textId="77777777" w:rsidR="00FC65A7" w:rsidRDefault="00510AE7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41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1258DBCE" w14:textId="77777777" w:rsidR="00FC65A7" w:rsidRDefault="00510AE7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7" w:line="211" w:lineRule="auto"/>
              <w:ind w:right="5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ден, благодарности.</w:t>
            </w:r>
          </w:p>
          <w:p w14:paraId="75F52D99" w14:textId="77777777" w:rsidR="00FC65A7" w:rsidRDefault="00510AE7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59E33686" w14:textId="77777777" w:rsidR="00FC65A7" w:rsidRDefault="00510AE7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 изречения.</w:t>
            </w:r>
          </w:p>
        </w:tc>
        <w:tc>
          <w:tcPr>
            <w:tcW w:w="2121" w:type="dxa"/>
          </w:tcPr>
          <w:p w14:paraId="7CAF9AE7" w14:textId="77777777" w:rsidR="00FC65A7" w:rsidRDefault="00510AE7">
            <w:pPr>
              <w:pStyle w:val="TableParagraph"/>
              <w:spacing w:before="61" w:line="211" w:lineRule="auto"/>
              <w:ind w:right="145"/>
              <w:rPr>
                <w:sz w:val="18"/>
              </w:rPr>
            </w:pPr>
            <w:r>
              <w:rPr>
                <w:color w:val="231F20"/>
                <w:sz w:val="18"/>
              </w:rPr>
              <w:t>РЛ 19, играчки, цветни моливи,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„Топка,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кукла“</w:t>
            </w:r>
          </w:p>
        </w:tc>
        <w:tc>
          <w:tcPr>
            <w:tcW w:w="1419" w:type="dxa"/>
          </w:tcPr>
          <w:p w14:paraId="77D68328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66F64C0A" w14:textId="77777777">
        <w:trPr>
          <w:trHeight w:val="836"/>
        </w:trPr>
        <w:tc>
          <w:tcPr>
            <w:tcW w:w="775" w:type="dxa"/>
          </w:tcPr>
          <w:p w14:paraId="7243C8F1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509" w:type="dxa"/>
          </w:tcPr>
          <w:p w14:paraId="2D80C4DB" w14:textId="77777777" w:rsidR="00FC65A7" w:rsidRDefault="00510AE7">
            <w:pPr>
              <w:pStyle w:val="TableParagraph"/>
              <w:spacing w:before="61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400CD06A" w14:textId="77777777" w:rsidR="00FC65A7" w:rsidRDefault="00510AE7">
            <w:pPr>
              <w:pStyle w:val="TableParagraph"/>
              <w:spacing w:before="60" w:line="204" w:lineRule="auto"/>
              <w:ind w:right="157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 С Шарко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пързал­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ката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46A43797" w14:textId="77777777" w:rsidR="00FC65A7" w:rsidRDefault="00510AE7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24F587D4" w14:textId="77777777" w:rsidR="00FC65A7" w:rsidRDefault="00510AE7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игри.</w:t>
            </w:r>
          </w:p>
          <w:p w14:paraId="7A68A009" w14:textId="77777777" w:rsidR="00FC65A7" w:rsidRDefault="00510AE7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кученцето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игри.</w:t>
            </w:r>
          </w:p>
          <w:p w14:paraId="1AD0792D" w14:textId="77777777" w:rsidR="00FC65A7" w:rsidRDefault="00510AE7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 изречения.</w:t>
            </w:r>
          </w:p>
        </w:tc>
        <w:tc>
          <w:tcPr>
            <w:tcW w:w="2121" w:type="dxa"/>
            <w:tcBorders>
              <w:bottom w:val="single" w:sz="6" w:space="0" w:color="231F20"/>
            </w:tcBorders>
          </w:tcPr>
          <w:p w14:paraId="4AC56939" w14:textId="77777777" w:rsidR="00FC65A7" w:rsidRDefault="00510AE7">
            <w:pPr>
              <w:pStyle w:val="TableParagraph"/>
              <w:spacing w:before="61" w:line="211" w:lineRule="auto"/>
              <w:ind w:right="13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„Тихо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сипе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първият сняг“</w:t>
            </w:r>
          </w:p>
        </w:tc>
        <w:tc>
          <w:tcPr>
            <w:tcW w:w="1419" w:type="dxa"/>
            <w:tcBorders>
              <w:bottom w:val="single" w:sz="6" w:space="0" w:color="231F20"/>
            </w:tcBorders>
          </w:tcPr>
          <w:p w14:paraId="12627A30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11D01C37" w14:textId="77777777" w:rsidR="00FC65A7" w:rsidRDefault="00FC65A7">
      <w:pPr>
        <w:jc w:val="center"/>
        <w:rPr>
          <w:sz w:val="18"/>
        </w:rPr>
        <w:sectPr w:rsidR="00FC65A7">
          <w:pgSz w:w="13610" w:h="9360" w:orient="landscape"/>
          <w:pgMar w:top="840" w:right="1020" w:bottom="933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6BF20165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77D711C4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10D1775B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4EDC87F1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7D5816FE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37770470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1CFB333E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3E2C6F2F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49B242B4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56B5CB0E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173BC5DC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6B22405E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1C0C3FE0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7EDFD29A" w14:textId="77777777">
        <w:trPr>
          <w:trHeight w:val="1027"/>
        </w:trPr>
        <w:tc>
          <w:tcPr>
            <w:tcW w:w="775" w:type="dxa"/>
          </w:tcPr>
          <w:p w14:paraId="6BE99435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509" w:type="dxa"/>
          </w:tcPr>
          <w:p w14:paraId="7AE7A86A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2434F1C1" w14:textId="77777777" w:rsidR="00FC65A7" w:rsidRDefault="00510AE7">
            <w:pPr>
              <w:pStyle w:val="TableParagraph"/>
              <w:spacing w:before="62" w:line="204" w:lineRule="auto"/>
              <w:ind w:right="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21. Ръкавич­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ки, Атанас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Цанков</w:t>
            </w:r>
          </w:p>
        </w:tc>
        <w:tc>
          <w:tcPr>
            <w:tcW w:w="5216" w:type="dxa"/>
          </w:tcPr>
          <w:p w14:paraId="1E2B4DB6" w14:textId="77777777" w:rsidR="00FC65A7" w:rsidRDefault="00510AE7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стихотворението„Ръкавички“,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Атанас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Цанков.</w:t>
            </w:r>
          </w:p>
          <w:p w14:paraId="7E50F55D" w14:textId="77777777" w:rsidR="00FC65A7" w:rsidRDefault="00510AE7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8" w:line="211" w:lineRule="auto"/>
              <w:ind w:right="41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ръкавички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врабчетата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 зимата.</w:t>
            </w:r>
          </w:p>
          <w:p w14:paraId="02E1DE1C" w14:textId="77777777" w:rsidR="00FC65A7" w:rsidRDefault="00510AE7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стихотворението„Ръкавички“,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Атанас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Цанков.</w:t>
            </w:r>
          </w:p>
          <w:p w14:paraId="2E128C40" w14:textId="77777777" w:rsidR="00FC65A7" w:rsidRDefault="00510AE7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2121" w:type="dxa"/>
          </w:tcPr>
          <w:p w14:paraId="189B2FF2" w14:textId="77777777" w:rsidR="00FC65A7" w:rsidRDefault="00510AE7">
            <w:pPr>
              <w:pStyle w:val="TableParagraph"/>
              <w:spacing w:before="43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стихотворението,</w:t>
            </w:r>
          </w:p>
          <w:p w14:paraId="148B2657" w14:textId="77777777" w:rsidR="00FC65A7" w:rsidRDefault="00510AE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ръкавички“</w:t>
            </w:r>
          </w:p>
        </w:tc>
        <w:tc>
          <w:tcPr>
            <w:tcW w:w="1419" w:type="dxa"/>
          </w:tcPr>
          <w:p w14:paraId="394A9FC3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0B61963F" w14:textId="77777777">
        <w:trPr>
          <w:trHeight w:val="1027"/>
        </w:trPr>
        <w:tc>
          <w:tcPr>
            <w:tcW w:w="775" w:type="dxa"/>
          </w:tcPr>
          <w:p w14:paraId="6B9F6B2F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509" w:type="dxa"/>
          </w:tcPr>
          <w:p w14:paraId="5DDFD30C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6EB05FA1" w14:textId="77777777" w:rsidR="00FC65A7" w:rsidRDefault="00510AE7">
            <w:pPr>
              <w:pStyle w:val="TableParagraph"/>
              <w:spacing w:before="62" w:line="204" w:lineRule="auto"/>
              <w:ind w:right="7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22. Румянка,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В. Паспале­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ева</w:t>
            </w:r>
          </w:p>
        </w:tc>
        <w:tc>
          <w:tcPr>
            <w:tcW w:w="5216" w:type="dxa"/>
          </w:tcPr>
          <w:p w14:paraId="7F518F62" w14:textId="77777777" w:rsidR="00FC65A7" w:rsidRDefault="00510AE7">
            <w:pPr>
              <w:pStyle w:val="TableParagraph"/>
              <w:numPr>
                <w:ilvl w:val="0"/>
                <w:numId w:val="15"/>
              </w:numPr>
              <w:tabs>
                <w:tab w:val="left" w:pos="143"/>
              </w:tabs>
              <w:spacing w:before="43" w:line="198" w:lineRule="exact"/>
              <w:ind w:hanging="6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Възприема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текста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стихотворението„Румянка“,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Паспалеева.</w:t>
            </w:r>
          </w:p>
          <w:p w14:paraId="76F69204" w14:textId="77777777" w:rsidR="00FC65A7" w:rsidRDefault="00510AE7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Марта.</w:t>
            </w:r>
          </w:p>
          <w:p w14:paraId="6C4CA78D" w14:textId="77777777" w:rsidR="00FC65A7" w:rsidRDefault="00510AE7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53C4AF0D" w14:textId="77777777" w:rsidR="00FC65A7" w:rsidRDefault="00510AE7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Заучава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наизуст.</w:t>
            </w:r>
          </w:p>
          <w:p w14:paraId="3B7C760A" w14:textId="77777777" w:rsidR="00FC65A7" w:rsidRDefault="00510AE7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Научава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изказва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благопожелания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празника.</w:t>
            </w:r>
          </w:p>
        </w:tc>
        <w:tc>
          <w:tcPr>
            <w:tcW w:w="2121" w:type="dxa"/>
          </w:tcPr>
          <w:p w14:paraId="30C94230" w14:textId="77777777" w:rsidR="00FC65A7" w:rsidRDefault="00510AE7">
            <w:pPr>
              <w:pStyle w:val="TableParagraph"/>
              <w:spacing w:before="63" w:line="211" w:lineRule="auto"/>
              <w:ind w:right="24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z w:val="18"/>
              </w:rPr>
              <w:t xml:space="preserve"> 22, цветни моливи, пастели,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текстът на стихотворението,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мартенички,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вържем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мартенички“</w:t>
            </w:r>
          </w:p>
        </w:tc>
        <w:tc>
          <w:tcPr>
            <w:tcW w:w="1419" w:type="dxa"/>
          </w:tcPr>
          <w:p w14:paraId="33FCFC23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26199C3E" w14:textId="77777777">
        <w:trPr>
          <w:trHeight w:val="655"/>
        </w:trPr>
        <w:tc>
          <w:tcPr>
            <w:tcW w:w="775" w:type="dxa"/>
          </w:tcPr>
          <w:p w14:paraId="39CDA5F6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509" w:type="dxa"/>
          </w:tcPr>
          <w:p w14:paraId="21649540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2ABE8BA6" w14:textId="77777777" w:rsidR="00FC65A7" w:rsidRDefault="00510AE7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Гост,</w:t>
            </w:r>
          </w:p>
          <w:p w14:paraId="6B001926" w14:textId="77777777" w:rsidR="00FC65A7" w:rsidRDefault="00510AE7">
            <w:pPr>
              <w:pStyle w:val="TableParagraph"/>
              <w:spacing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Ран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Босилек</w:t>
            </w:r>
          </w:p>
        </w:tc>
        <w:tc>
          <w:tcPr>
            <w:tcW w:w="5216" w:type="dxa"/>
          </w:tcPr>
          <w:p w14:paraId="7DD1A955" w14:textId="77777777" w:rsidR="00FC65A7" w:rsidRDefault="00510AE7">
            <w:pPr>
              <w:pStyle w:val="TableParagraph"/>
              <w:numPr>
                <w:ilvl w:val="0"/>
                <w:numId w:val="14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стихотворението„Гост“,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Босилек.</w:t>
            </w:r>
          </w:p>
          <w:p w14:paraId="6F5A1CAF" w14:textId="77777777" w:rsidR="00FC65A7" w:rsidRDefault="00510AE7">
            <w:pPr>
              <w:pStyle w:val="TableParagraph"/>
              <w:numPr>
                <w:ilvl w:val="0"/>
                <w:numId w:val="14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щъркела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пролетта.</w:t>
            </w:r>
          </w:p>
          <w:p w14:paraId="6F0B5AAF" w14:textId="77777777" w:rsidR="00FC65A7" w:rsidRDefault="00510AE7">
            <w:pPr>
              <w:pStyle w:val="TableParagraph"/>
              <w:numPr>
                <w:ilvl w:val="0"/>
                <w:numId w:val="14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</w:tc>
        <w:tc>
          <w:tcPr>
            <w:tcW w:w="2121" w:type="dxa"/>
          </w:tcPr>
          <w:p w14:paraId="21A2E82F" w14:textId="77777777" w:rsidR="00FC65A7" w:rsidRDefault="00510AE7">
            <w:pPr>
              <w:pStyle w:val="TableParagraph"/>
              <w:spacing w:before="63" w:line="211" w:lineRule="auto"/>
              <w:ind w:right="17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текстът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кокичета,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„Кокичета“</w:t>
            </w:r>
          </w:p>
        </w:tc>
        <w:tc>
          <w:tcPr>
            <w:tcW w:w="1419" w:type="dxa"/>
          </w:tcPr>
          <w:p w14:paraId="01B20940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78F63122" w14:textId="77777777">
        <w:trPr>
          <w:trHeight w:val="1211"/>
        </w:trPr>
        <w:tc>
          <w:tcPr>
            <w:tcW w:w="775" w:type="dxa"/>
          </w:tcPr>
          <w:p w14:paraId="3F8BAEA6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509" w:type="dxa"/>
          </w:tcPr>
          <w:p w14:paraId="6CB7E2A7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657F2464" w14:textId="77777777" w:rsidR="00FC65A7" w:rsidRDefault="00510AE7">
            <w:pPr>
              <w:pStyle w:val="TableParagraph"/>
              <w:spacing w:before="62" w:line="204" w:lineRule="auto"/>
              <w:ind w:right="8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Празнич­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разходка</w:t>
            </w:r>
          </w:p>
        </w:tc>
        <w:tc>
          <w:tcPr>
            <w:tcW w:w="5216" w:type="dxa"/>
            <w:tcBorders>
              <w:bottom w:val="single" w:sz="6" w:space="0" w:color="231F20"/>
            </w:tcBorders>
          </w:tcPr>
          <w:p w14:paraId="59A3F6C1" w14:textId="77777777" w:rsidR="00FC65A7" w:rsidRDefault="00510AE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023E2F92" w14:textId="77777777" w:rsidR="00FC65A7" w:rsidRDefault="00510AE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26B3A545" w14:textId="77777777" w:rsidR="00FC65A7" w:rsidRDefault="00510AE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8" w:line="211" w:lineRule="auto"/>
              <w:ind w:right="44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празника.</w:t>
            </w:r>
          </w:p>
          <w:p w14:paraId="54D80882" w14:textId="77777777" w:rsidR="00FC65A7" w:rsidRDefault="00510AE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думите.</w:t>
            </w:r>
          </w:p>
          <w:p w14:paraId="7ECB35CB" w14:textId="77777777" w:rsidR="00FC65A7" w:rsidRDefault="00510AE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</w:tc>
        <w:tc>
          <w:tcPr>
            <w:tcW w:w="2121" w:type="dxa"/>
          </w:tcPr>
          <w:p w14:paraId="54DBB364" w14:textId="77777777" w:rsidR="00FC65A7" w:rsidRDefault="00510AE7">
            <w:pPr>
              <w:pStyle w:val="TableParagraph"/>
              <w:spacing w:before="63" w:line="211" w:lineRule="auto"/>
              <w:ind w:right="18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знаменце,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балони,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„Моите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балони“</w:t>
            </w:r>
          </w:p>
        </w:tc>
        <w:tc>
          <w:tcPr>
            <w:tcW w:w="1419" w:type="dxa"/>
          </w:tcPr>
          <w:p w14:paraId="0B7DECE8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524765FD" w14:textId="77777777">
        <w:trPr>
          <w:trHeight w:val="650"/>
        </w:trPr>
        <w:tc>
          <w:tcPr>
            <w:tcW w:w="775" w:type="dxa"/>
          </w:tcPr>
          <w:p w14:paraId="17C7CFAD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509" w:type="dxa"/>
          </w:tcPr>
          <w:p w14:paraId="6776F018" w14:textId="77777777" w:rsidR="00FC65A7" w:rsidRDefault="00510AE7">
            <w:pPr>
              <w:pStyle w:val="TableParagraph"/>
              <w:spacing w:before="61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58E5B729" w14:textId="77777777" w:rsidR="00FC65A7" w:rsidRDefault="00510AE7">
            <w:pPr>
              <w:pStyle w:val="TableParagraph"/>
              <w:spacing w:before="60" w:line="204" w:lineRule="auto"/>
              <w:ind w:right="7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На мама,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Дора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Габе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7FB0960E" w14:textId="77777777" w:rsidR="00FC65A7" w:rsidRDefault="00510AE7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34798216" w14:textId="77777777" w:rsidR="00FC65A7" w:rsidRDefault="00510AE7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майката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детето.</w:t>
            </w:r>
          </w:p>
          <w:p w14:paraId="34804828" w14:textId="77777777" w:rsidR="00FC65A7" w:rsidRDefault="00510AE7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интонация.</w:t>
            </w:r>
          </w:p>
        </w:tc>
        <w:tc>
          <w:tcPr>
            <w:tcW w:w="2121" w:type="dxa"/>
          </w:tcPr>
          <w:p w14:paraId="385CE8EB" w14:textId="77777777" w:rsidR="00FC65A7" w:rsidRDefault="00510AE7">
            <w:pPr>
              <w:pStyle w:val="TableParagraph"/>
              <w:spacing w:before="61" w:line="211" w:lineRule="auto"/>
              <w:ind w:right="7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 25, пастели, цветни моливи,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материали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гривна/герданче,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5F6056A9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мама“</w:t>
            </w:r>
          </w:p>
        </w:tc>
        <w:tc>
          <w:tcPr>
            <w:tcW w:w="1419" w:type="dxa"/>
          </w:tcPr>
          <w:p w14:paraId="0DE982B1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411A9333" w14:textId="77777777">
        <w:trPr>
          <w:trHeight w:val="836"/>
        </w:trPr>
        <w:tc>
          <w:tcPr>
            <w:tcW w:w="775" w:type="dxa"/>
          </w:tcPr>
          <w:p w14:paraId="182082C3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509" w:type="dxa"/>
          </w:tcPr>
          <w:p w14:paraId="3245433D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2631512E" w14:textId="77777777" w:rsidR="00FC65A7" w:rsidRDefault="00510AE7">
            <w:pPr>
              <w:pStyle w:val="TableParagraph"/>
              <w:spacing w:before="60" w:line="204" w:lineRule="auto"/>
              <w:ind w:right="3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26. Косе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Босе,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Ран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Босилек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4D041944" w14:textId="77777777" w:rsidR="00FC65A7" w:rsidRDefault="00510AE7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приказката„Косе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Босе“,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Босилек.</w:t>
            </w:r>
          </w:p>
          <w:p w14:paraId="314A3174" w14:textId="77777777" w:rsidR="00FC65A7" w:rsidRDefault="00510AE7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0657EA43" w14:textId="77777777" w:rsidR="00FC65A7" w:rsidRDefault="00510AE7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75C2CBE0" w14:textId="77777777" w:rsidR="00FC65A7" w:rsidRDefault="00510AE7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</w:tc>
        <w:tc>
          <w:tcPr>
            <w:tcW w:w="2121" w:type="dxa"/>
          </w:tcPr>
          <w:p w14:paraId="4D1451C7" w14:textId="77777777" w:rsidR="00FC65A7" w:rsidRDefault="00510AE7">
            <w:pPr>
              <w:pStyle w:val="TableParagraph"/>
              <w:spacing w:before="61" w:line="211" w:lineRule="auto"/>
              <w:ind w:right="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26, табло, оперативен материал,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илюстрирана книжка за приказката,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видеофилм, моливи,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„Малкото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Босе“</w:t>
            </w:r>
          </w:p>
        </w:tc>
        <w:tc>
          <w:tcPr>
            <w:tcW w:w="1419" w:type="dxa"/>
          </w:tcPr>
          <w:p w14:paraId="1F920D72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74B7683D" w14:textId="77777777">
        <w:trPr>
          <w:trHeight w:val="836"/>
        </w:trPr>
        <w:tc>
          <w:tcPr>
            <w:tcW w:w="775" w:type="dxa"/>
          </w:tcPr>
          <w:p w14:paraId="338DDBA0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509" w:type="dxa"/>
          </w:tcPr>
          <w:p w14:paraId="642F69A1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ЗК, Р</w:t>
            </w:r>
          </w:p>
        </w:tc>
        <w:tc>
          <w:tcPr>
            <w:tcW w:w="1008" w:type="dxa"/>
          </w:tcPr>
          <w:p w14:paraId="09F443E5" w14:textId="77777777" w:rsidR="00FC65A7" w:rsidRDefault="00510AE7">
            <w:pPr>
              <w:pStyle w:val="TableParagraph"/>
              <w:spacing w:before="60" w:line="204" w:lineRule="auto"/>
              <w:ind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27.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Врабчето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Чик­Чирик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7ADD6C13" w14:textId="77777777" w:rsidR="00FC65A7" w:rsidRDefault="00510AE7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 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 ч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думи.</w:t>
            </w:r>
          </w:p>
          <w:p w14:paraId="1B880479" w14:textId="77777777" w:rsidR="00FC65A7" w:rsidRDefault="00510AE7">
            <w:pPr>
              <w:pStyle w:val="TableParagraph"/>
              <w:numPr>
                <w:ilvl w:val="0"/>
                <w:numId w:val="10"/>
              </w:numPr>
              <w:tabs>
                <w:tab w:val="left" w:pos="143"/>
              </w:tabs>
              <w:spacing w:line="186" w:lineRule="exact"/>
              <w:ind w:left="142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Правилно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изговаря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думи,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съдържащи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звук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ч,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изречения.</w:t>
            </w:r>
          </w:p>
          <w:p w14:paraId="4C205B44" w14:textId="77777777" w:rsidR="00FC65A7" w:rsidRDefault="00510AE7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имитационни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звукосъчетания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(чик-чирик).</w:t>
            </w:r>
          </w:p>
          <w:p w14:paraId="105A1A38" w14:textId="77777777" w:rsidR="00FC65A7" w:rsidRDefault="00510AE7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ч.</w:t>
            </w:r>
          </w:p>
        </w:tc>
        <w:tc>
          <w:tcPr>
            <w:tcW w:w="2121" w:type="dxa"/>
          </w:tcPr>
          <w:p w14:paraId="6BAC9A00" w14:textId="77777777" w:rsidR="00FC65A7" w:rsidRDefault="00510AE7">
            <w:pPr>
              <w:pStyle w:val="TableParagraph"/>
              <w:spacing w:before="61" w:line="211" w:lineRule="auto"/>
              <w:ind w:right="7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чашки,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чинийки,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чайник, масичка,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579CF307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„Мечо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Врабчо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чай“</w:t>
            </w:r>
          </w:p>
        </w:tc>
        <w:tc>
          <w:tcPr>
            <w:tcW w:w="1419" w:type="dxa"/>
          </w:tcPr>
          <w:p w14:paraId="3B24254A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3B26DCA1" w14:textId="31500940" w:rsidR="00FC65A7" w:rsidRDefault="00510AE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5A16B26" wp14:editId="170B8DEA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8BD5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16B26" id="docshape4" o:spid="_x0000_s1029" type="#_x0000_t202" style="position:absolute;margin-left:47.55pt;margin-top:395.9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U78+0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483A8BD5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EAD8B0" w14:textId="77777777" w:rsidR="00FC65A7" w:rsidRDefault="00FC65A7">
      <w:pPr>
        <w:rPr>
          <w:sz w:val="2"/>
          <w:szCs w:val="2"/>
        </w:rPr>
        <w:sectPr w:rsidR="00FC65A7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3887CDBA" w14:textId="1B626692" w:rsidR="00FC65A7" w:rsidRDefault="00510AE7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C987E0D" wp14:editId="091C3D25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CB41A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7E0D" id="docshape5" o:spid="_x0000_s1030" type="#_x0000_t202" style="position:absolute;margin-left:47.55pt;margin-top:58.55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1/16QEAALsDAAAOAAAAZHJzL2Uyb0RvYy54bWysU9tu2zAMfR+wfxD0vjjO1q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3IlhYWeR1Sj&#10;8rHwRRRncL7gmEfHUWH8gCMPOTXq3QOqH15YvG3B7vQNEQ6thprJ5TEze5Y64fgIUg2fseYqsA+Y&#10;gMaG+qgcayEYnYd0PA9Gj0GoWPLq7fr9hRSKn/L15VWeBpdBMSc78uGjxl5Ep5TEc0/gcHjwIZKB&#10;Yg6JtSzem65Ls+/sHxccGG8S+ch3Yh7GakwivZs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AC21/1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24CB41A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37240E4B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4CEC20BA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19B05657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1CED081F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4C5D4FCC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32CB2A57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6889B484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7D45200B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5FEB4D2A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60FC382C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4703C9C0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775F9573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28F560A7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548E5960" w14:textId="77777777">
        <w:trPr>
          <w:trHeight w:val="841"/>
        </w:trPr>
        <w:tc>
          <w:tcPr>
            <w:tcW w:w="775" w:type="dxa"/>
          </w:tcPr>
          <w:p w14:paraId="05DF2198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509" w:type="dxa"/>
          </w:tcPr>
          <w:p w14:paraId="5C187E70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ЗК, Р</w:t>
            </w:r>
          </w:p>
        </w:tc>
        <w:tc>
          <w:tcPr>
            <w:tcW w:w="1008" w:type="dxa"/>
          </w:tcPr>
          <w:p w14:paraId="32B76DB3" w14:textId="77777777" w:rsidR="00FC65A7" w:rsidRDefault="00510AE7">
            <w:pPr>
              <w:pStyle w:val="TableParagraph"/>
              <w:spacing w:before="62" w:line="204" w:lineRule="auto"/>
              <w:ind w:right="291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Прия­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телите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Рони</w:t>
            </w:r>
          </w:p>
        </w:tc>
        <w:tc>
          <w:tcPr>
            <w:tcW w:w="5216" w:type="dxa"/>
          </w:tcPr>
          <w:p w14:paraId="41F82BCB" w14:textId="77777777" w:rsidR="00FC65A7" w:rsidRDefault="00510AE7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думи.</w:t>
            </w:r>
          </w:p>
          <w:p w14:paraId="68B4D453" w14:textId="77777777" w:rsidR="00FC65A7" w:rsidRDefault="00510AE7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изречения.</w:t>
            </w:r>
          </w:p>
          <w:p w14:paraId="7C425C39" w14:textId="77777777" w:rsidR="00FC65A7" w:rsidRDefault="00510AE7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имитационни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звукосъчетания.</w:t>
            </w:r>
          </w:p>
          <w:p w14:paraId="18D90260" w14:textId="77777777" w:rsidR="00FC65A7" w:rsidRDefault="00510AE7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</w:p>
        </w:tc>
        <w:tc>
          <w:tcPr>
            <w:tcW w:w="2121" w:type="dxa"/>
          </w:tcPr>
          <w:p w14:paraId="583CE687" w14:textId="77777777" w:rsidR="00FC65A7" w:rsidRDefault="00510AE7">
            <w:pPr>
              <w:pStyle w:val="TableParagraph"/>
              <w:spacing w:before="63" w:line="211" w:lineRule="auto"/>
              <w:ind w:right="11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 моливи,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3364B816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„Веселата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Рони“</w:t>
            </w:r>
          </w:p>
        </w:tc>
        <w:tc>
          <w:tcPr>
            <w:tcW w:w="1419" w:type="dxa"/>
          </w:tcPr>
          <w:p w14:paraId="39F7052D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42F01D40" w14:textId="77777777">
        <w:trPr>
          <w:trHeight w:val="655"/>
        </w:trPr>
        <w:tc>
          <w:tcPr>
            <w:tcW w:w="775" w:type="dxa"/>
          </w:tcPr>
          <w:p w14:paraId="7407A365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509" w:type="dxa"/>
          </w:tcPr>
          <w:p w14:paraId="64144CA1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79CCAEE7" w14:textId="77777777" w:rsidR="00FC65A7" w:rsidRDefault="00510AE7">
            <w:pPr>
              <w:pStyle w:val="TableParagraph"/>
              <w:spacing w:before="62" w:line="204" w:lineRule="auto"/>
              <w:ind w:right="2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29. Велик­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ден,</w:t>
            </w:r>
          </w:p>
          <w:p w14:paraId="3C5EBBC5" w14:textId="77777777" w:rsidR="00FC65A7" w:rsidRDefault="00510AE7">
            <w:pPr>
              <w:pStyle w:val="TableParagraph"/>
              <w:spacing w:line="194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Ал. Божинов</w:t>
            </w:r>
          </w:p>
        </w:tc>
        <w:tc>
          <w:tcPr>
            <w:tcW w:w="5216" w:type="dxa"/>
          </w:tcPr>
          <w:p w14:paraId="1956451E" w14:textId="77777777" w:rsidR="00FC65A7" w:rsidRDefault="00510AE7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1DA64D7E" w14:textId="77777777" w:rsidR="00FC65A7" w:rsidRDefault="00510AE7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великденския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празник.</w:t>
            </w:r>
          </w:p>
          <w:p w14:paraId="0FF79A17" w14:textId="77777777" w:rsidR="00FC65A7" w:rsidRDefault="00510AE7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наизуст.</w:t>
            </w:r>
          </w:p>
        </w:tc>
        <w:tc>
          <w:tcPr>
            <w:tcW w:w="2121" w:type="dxa"/>
          </w:tcPr>
          <w:p w14:paraId="28DF2A7D" w14:textId="77777777" w:rsidR="00FC65A7" w:rsidRDefault="00510AE7">
            <w:pPr>
              <w:pStyle w:val="TableParagraph"/>
              <w:spacing w:before="63" w:line="211" w:lineRule="auto"/>
              <w:ind w:right="174"/>
              <w:rPr>
                <w:i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текстът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кошничка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червени яйца,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146DD7DA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„Шарени яйца“</w:t>
            </w:r>
          </w:p>
        </w:tc>
        <w:tc>
          <w:tcPr>
            <w:tcW w:w="1419" w:type="dxa"/>
          </w:tcPr>
          <w:p w14:paraId="54FE82E3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4E4D3A37" w14:textId="77777777">
        <w:trPr>
          <w:trHeight w:val="655"/>
        </w:trPr>
        <w:tc>
          <w:tcPr>
            <w:tcW w:w="775" w:type="dxa"/>
          </w:tcPr>
          <w:p w14:paraId="109EF17A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509" w:type="dxa"/>
          </w:tcPr>
          <w:p w14:paraId="3CA284E6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ЗК, Р</w:t>
            </w:r>
          </w:p>
        </w:tc>
        <w:tc>
          <w:tcPr>
            <w:tcW w:w="1008" w:type="dxa"/>
          </w:tcPr>
          <w:p w14:paraId="41D15282" w14:textId="77777777" w:rsidR="00FC65A7" w:rsidRDefault="00510AE7">
            <w:pPr>
              <w:pStyle w:val="TableParagraph"/>
              <w:spacing w:before="62" w:line="204" w:lineRule="auto"/>
              <w:ind w:right="311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 Ели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Лили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разходка</w:t>
            </w:r>
          </w:p>
        </w:tc>
        <w:tc>
          <w:tcPr>
            <w:tcW w:w="5216" w:type="dxa"/>
          </w:tcPr>
          <w:p w14:paraId="16570EBC" w14:textId="77777777" w:rsidR="00FC65A7" w:rsidRDefault="00510AE7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изолирано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думи.</w:t>
            </w:r>
          </w:p>
          <w:p w14:paraId="24DCFD0B" w14:textId="77777777" w:rsidR="00FC65A7" w:rsidRDefault="00510AE7">
            <w:pPr>
              <w:pStyle w:val="TableParagraph"/>
              <w:numPr>
                <w:ilvl w:val="0"/>
                <w:numId w:val="7"/>
              </w:numPr>
              <w:tabs>
                <w:tab w:val="left" w:pos="143"/>
              </w:tabs>
              <w:spacing w:line="186" w:lineRule="exact"/>
              <w:ind w:left="142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Правилно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изговаря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думи,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съдържащи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звук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изречения.</w:t>
            </w:r>
          </w:p>
          <w:p w14:paraId="4CE4520E" w14:textId="77777777" w:rsidR="00FC65A7" w:rsidRDefault="00510AE7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</w:p>
        </w:tc>
        <w:tc>
          <w:tcPr>
            <w:tcW w:w="2121" w:type="dxa"/>
          </w:tcPr>
          <w:p w14:paraId="6E2CD2BA" w14:textId="77777777" w:rsidR="00FC65A7" w:rsidRDefault="00510AE7">
            <w:pPr>
              <w:pStyle w:val="TableParagraph"/>
              <w:spacing w:before="63" w:line="211" w:lineRule="auto"/>
              <w:ind w:right="66"/>
              <w:rPr>
                <w:sz w:val="18"/>
              </w:rPr>
            </w:pPr>
            <w:r>
              <w:rPr>
                <w:color w:val="231F20"/>
                <w:sz w:val="18"/>
              </w:rPr>
              <w:t>РЛ 30, римушки, песен„Лаленце се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люлее“,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панделки,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лалета,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„Да наберем лаленца“</w:t>
            </w:r>
          </w:p>
        </w:tc>
        <w:tc>
          <w:tcPr>
            <w:tcW w:w="1419" w:type="dxa"/>
          </w:tcPr>
          <w:p w14:paraId="489D1C23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3845EC9F" w14:textId="77777777">
        <w:trPr>
          <w:trHeight w:val="1955"/>
        </w:trPr>
        <w:tc>
          <w:tcPr>
            <w:tcW w:w="775" w:type="dxa"/>
          </w:tcPr>
          <w:p w14:paraId="03BF1F1C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509" w:type="dxa"/>
          </w:tcPr>
          <w:p w14:paraId="56192174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ЗК,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1D254665" w14:textId="77777777" w:rsidR="00FC65A7" w:rsidRDefault="00510AE7">
            <w:pPr>
              <w:pStyle w:val="TableParagraph"/>
              <w:spacing w:before="62" w:line="204" w:lineRule="auto"/>
              <w:ind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5216" w:type="dxa"/>
            <w:tcBorders>
              <w:bottom w:val="single" w:sz="6" w:space="0" w:color="231F20"/>
            </w:tcBorders>
          </w:tcPr>
          <w:p w14:paraId="3A0A4FB5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before="63" w:line="211" w:lineRule="auto"/>
              <w:ind w:right="2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38A0A361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before="1" w:line="211" w:lineRule="auto"/>
              <w:ind w:right="5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благодарности.</w:t>
            </w:r>
          </w:p>
          <w:p w14:paraId="05A884CD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играчки.</w:t>
            </w:r>
          </w:p>
          <w:p w14:paraId="2CFB67AB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  <w:p w14:paraId="43C4D1A1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правилно.</w:t>
            </w:r>
          </w:p>
          <w:p w14:paraId="70AAE467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Изговаря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отчетливо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речта.</w:t>
            </w:r>
          </w:p>
          <w:p w14:paraId="6709383B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  <w:p w14:paraId="67BF102A" w14:textId="77777777" w:rsidR="00FC65A7" w:rsidRDefault="00510AE7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Образува множествено число.</w:t>
            </w:r>
          </w:p>
        </w:tc>
        <w:tc>
          <w:tcPr>
            <w:tcW w:w="2121" w:type="dxa"/>
          </w:tcPr>
          <w:p w14:paraId="27DC0835" w14:textId="77777777" w:rsidR="00FC65A7" w:rsidRDefault="00510AE7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</w:t>
            </w:r>
          </w:p>
        </w:tc>
        <w:tc>
          <w:tcPr>
            <w:tcW w:w="1419" w:type="dxa"/>
          </w:tcPr>
          <w:p w14:paraId="3F3390C7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457C1C1A" w14:textId="77777777">
        <w:trPr>
          <w:trHeight w:val="1022"/>
        </w:trPr>
        <w:tc>
          <w:tcPr>
            <w:tcW w:w="775" w:type="dxa"/>
          </w:tcPr>
          <w:p w14:paraId="6D9370CB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509" w:type="dxa"/>
          </w:tcPr>
          <w:p w14:paraId="4C5AFE34" w14:textId="77777777" w:rsidR="00FC65A7" w:rsidRDefault="00510AE7">
            <w:pPr>
              <w:pStyle w:val="TableParagraph"/>
              <w:spacing w:before="61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59D6DE71" w14:textId="77777777" w:rsidR="00FC65A7" w:rsidRDefault="00510AE7">
            <w:pPr>
              <w:pStyle w:val="TableParagraph"/>
              <w:spacing w:before="60" w:line="204" w:lineRule="auto"/>
              <w:ind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23206ED1" w14:textId="77777777" w:rsidR="00FC65A7" w:rsidRDefault="00510AE7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14:paraId="2E4812A1" w14:textId="77777777" w:rsidR="00FC65A7" w:rsidRDefault="00510AE7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  <w:p w14:paraId="1DFF8800" w14:textId="77777777" w:rsidR="00FC65A7" w:rsidRDefault="00510AE7">
            <w:pPr>
              <w:pStyle w:val="TableParagraph"/>
              <w:numPr>
                <w:ilvl w:val="0"/>
                <w:numId w:val="5"/>
              </w:numPr>
              <w:tabs>
                <w:tab w:val="left" w:pos="143"/>
              </w:tabs>
              <w:spacing w:line="186" w:lineRule="exact"/>
              <w:ind w:left="142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Различава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литературното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произведение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начало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край.</w:t>
            </w:r>
          </w:p>
          <w:p w14:paraId="6F1135D9" w14:textId="77777777" w:rsidR="00FC65A7" w:rsidRDefault="00510AE7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Наизустява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цялостно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римушки.</w:t>
            </w:r>
          </w:p>
        </w:tc>
        <w:tc>
          <w:tcPr>
            <w:tcW w:w="2121" w:type="dxa"/>
          </w:tcPr>
          <w:p w14:paraId="024BBB79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„Балонът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</w:tc>
        <w:tc>
          <w:tcPr>
            <w:tcW w:w="1419" w:type="dxa"/>
          </w:tcPr>
          <w:p w14:paraId="2E63CB54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53C1FAD3" w14:textId="77777777">
        <w:trPr>
          <w:trHeight w:val="836"/>
        </w:trPr>
        <w:tc>
          <w:tcPr>
            <w:tcW w:w="775" w:type="dxa"/>
          </w:tcPr>
          <w:p w14:paraId="454EDFF8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509" w:type="dxa"/>
          </w:tcPr>
          <w:p w14:paraId="7DF314B7" w14:textId="77777777" w:rsidR="00FC65A7" w:rsidRDefault="00510AE7">
            <w:pPr>
              <w:pStyle w:val="TableParagraph"/>
              <w:spacing w:before="61" w:line="211" w:lineRule="auto"/>
              <w:ind w:right="202"/>
              <w:rPr>
                <w:sz w:val="18"/>
              </w:rPr>
            </w:pPr>
            <w:r>
              <w:rPr>
                <w:color w:val="231F20"/>
                <w:sz w:val="18"/>
              </w:rPr>
              <w:t>СР,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716EB8B3" w14:textId="77777777" w:rsidR="00FC65A7" w:rsidRDefault="00510AE7">
            <w:pPr>
              <w:pStyle w:val="TableParagraph"/>
              <w:spacing w:before="60" w:line="204" w:lineRule="auto"/>
              <w:ind w:right="8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 Един ден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 мама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татко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3FB08D8F" w14:textId="77777777" w:rsidR="00FC65A7" w:rsidRDefault="00510AE7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41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73337B64" w14:textId="77777777" w:rsidR="00FC65A7" w:rsidRDefault="00510AE7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7" w:line="211" w:lineRule="auto"/>
              <w:ind w:right="24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дарности.</w:t>
            </w:r>
          </w:p>
          <w:p w14:paraId="1911A05E" w14:textId="77777777" w:rsidR="00FC65A7" w:rsidRDefault="00510AE7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 изречения.</w:t>
            </w:r>
          </w:p>
        </w:tc>
        <w:tc>
          <w:tcPr>
            <w:tcW w:w="2121" w:type="dxa"/>
          </w:tcPr>
          <w:p w14:paraId="5442057F" w14:textId="77777777" w:rsidR="00FC65A7" w:rsidRDefault="00510AE7">
            <w:pPr>
              <w:pStyle w:val="TableParagraph"/>
              <w:spacing w:before="61" w:line="211" w:lineRule="auto"/>
              <w:ind w:right="3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33, играчки,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„В парка 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татко“</w:t>
            </w:r>
          </w:p>
        </w:tc>
        <w:tc>
          <w:tcPr>
            <w:tcW w:w="1419" w:type="dxa"/>
          </w:tcPr>
          <w:p w14:paraId="03D9C0B1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0B44606B" w14:textId="77777777">
        <w:trPr>
          <w:trHeight w:val="836"/>
        </w:trPr>
        <w:tc>
          <w:tcPr>
            <w:tcW w:w="775" w:type="dxa"/>
          </w:tcPr>
          <w:p w14:paraId="53C05727" w14:textId="77777777" w:rsidR="00FC65A7" w:rsidRDefault="00510AE7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509" w:type="dxa"/>
          </w:tcPr>
          <w:p w14:paraId="14DC5F98" w14:textId="77777777" w:rsidR="00FC65A7" w:rsidRDefault="00510AE7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ВЛП</w:t>
            </w:r>
          </w:p>
        </w:tc>
        <w:tc>
          <w:tcPr>
            <w:tcW w:w="1008" w:type="dxa"/>
          </w:tcPr>
          <w:p w14:paraId="654BF753" w14:textId="77777777" w:rsidR="00FC65A7" w:rsidRDefault="00510AE7">
            <w:pPr>
              <w:pStyle w:val="TableParagraph"/>
              <w:spacing w:before="60" w:line="204" w:lineRule="auto"/>
              <w:ind w:right="2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34. Кораб­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чето,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Виталий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Сутеев</w:t>
            </w:r>
          </w:p>
        </w:tc>
        <w:tc>
          <w:tcPr>
            <w:tcW w:w="5216" w:type="dxa"/>
            <w:tcBorders>
              <w:top w:val="single" w:sz="6" w:space="0" w:color="231F20"/>
              <w:bottom w:val="single" w:sz="6" w:space="0" w:color="231F20"/>
            </w:tcBorders>
          </w:tcPr>
          <w:p w14:paraId="2E5C1254" w14:textId="77777777" w:rsidR="00FC65A7" w:rsidRDefault="00510AE7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приказката„Корабчето“,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Сутеев.</w:t>
            </w:r>
          </w:p>
          <w:p w14:paraId="1D37FEED" w14:textId="77777777" w:rsidR="00FC65A7" w:rsidRDefault="00510AE7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spacing w:line="186" w:lineRule="exact"/>
              <w:ind w:left="138" w:hanging="6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Назовава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основните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герои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литературното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произведение.</w:t>
            </w:r>
          </w:p>
          <w:p w14:paraId="083B9ED8" w14:textId="77777777" w:rsidR="00FC65A7" w:rsidRDefault="00510AE7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приказката.</w:t>
            </w:r>
          </w:p>
          <w:p w14:paraId="724988A7" w14:textId="77777777" w:rsidR="00FC65A7" w:rsidRDefault="00510AE7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край.</w:t>
            </w:r>
          </w:p>
        </w:tc>
        <w:tc>
          <w:tcPr>
            <w:tcW w:w="2121" w:type="dxa"/>
            <w:tcBorders>
              <w:bottom w:val="single" w:sz="6" w:space="0" w:color="231F20"/>
            </w:tcBorders>
          </w:tcPr>
          <w:p w14:paraId="0A0C53C0" w14:textId="77777777" w:rsidR="00FC65A7" w:rsidRDefault="00510AE7">
            <w:pPr>
              <w:pStyle w:val="TableParagraph"/>
              <w:spacing w:before="61" w:line="211" w:lineRule="auto"/>
              <w:ind w:right="18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„Моето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корабче“</w:t>
            </w:r>
          </w:p>
        </w:tc>
        <w:tc>
          <w:tcPr>
            <w:tcW w:w="1419" w:type="dxa"/>
            <w:tcBorders>
              <w:bottom w:val="single" w:sz="6" w:space="0" w:color="231F20"/>
            </w:tcBorders>
          </w:tcPr>
          <w:p w14:paraId="15F5A194" w14:textId="77777777" w:rsidR="00FC65A7" w:rsidRDefault="00510AE7">
            <w:pPr>
              <w:pStyle w:val="TableParagraph"/>
              <w:spacing w:before="41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9339E72" w14:textId="77777777" w:rsidR="00FC65A7" w:rsidRDefault="00FC65A7">
      <w:pPr>
        <w:jc w:val="center"/>
        <w:rPr>
          <w:sz w:val="18"/>
        </w:rPr>
        <w:sectPr w:rsidR="00FC65A7">
          <w:pgSz w:w="13610" w:h="9360" w:orient="landscape"/>
          <w:pgMar w:top="840" w:right="1020" w:bottom="668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09"/>
        <w:gridCol w:w="1008"/>
        <w:gridCol w:w="5216"/>
        <w:gridCol w:w="2121"/>
        <w:gridCol w:w="1419"/>
      </w:tblGrid>
      <w:tr w:rsidR="00FC65A7" w14:paraId="6D67A143" w14:textId="77777777">
        <w:trPr>
          <w:trHeight w:val="238"/>
        </w:trPr>
        <w:tc>
          <w:tcPr>
            <w:tcW w:w="775" w:type="dxa"/>
            <w:vMerge w:val="restart"/>
            <w:shd w:val="clear" w:color="auto" w:fill="D1D3D4"/>
          </w:tcPr>
          <w:p w14:paraId="2C525062" w14:textId="77777777" w:rsidR="00FC65A7" w:rsidRDefault="00510AE7">
            <w:pPr>
              <w:pStyle w:val="TableParagraph"/>
              <w:spacing w:before="77" w:line="199" w:lineRule="auto"/>
              <w:ind w:left="102" w:right="74" w:firstLine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седмица</w:t>
            </w:r>
          </w:p>
        </w:tc>
        <w:tc>
          <w:tcPr>
            <w:tcW w:w="509" w:type="dxa"/>
            <w:vMerge w:val="restart"/>
            <w:shd w:val="clear" w:color="auto" w:fill="D1D3D4"/>
          </w:tcPr>
          <w:p w14:paraId="6CE298B0" w14:textId="77777777" w:rsidR="00FC65A7" w:rsidRDefault="00510AE7">
            <w:pPr>
              <w:pStyle w:val="TableParagraph"/>
              <w:spacing w:before="138"/>
              <w:ind w:lef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08" w:type="dxa"/>
            <w:vMerge w:val="restart"/>
            <w:shd w:val="clear" w:color="auto" w:fill="D1D3D4"/>
          </w:tcPr>
          <w:p w14:paraId="4C089704" w14:textId="77777777" w:rsidR="00FC65A7" w:rsidRDefault="00510AE7">
            <w:pPr>
              <w:pStyle w:val="TableParagraph"/>
              <w:spacing w:before="138"/>
              <w:ind w:lef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№</w:t>
            </w:r>
          </w:p>
        </w:tc>
        <w:tc>
          <w:tcPr>
            <w:tcW w:w="5216" w:type="dxa"/>
            <w:vMerge w:val="restart"/>
            <w:shd w:val="clear" w:color="auto" w:fill="D1D3D4"/>
          </w:tcPr>
          <w:p w14:paraId="009650B2" w14:textId="77777777" w:rsidR="00FC65A7" w:rsidRDefault="00510AE7">
            <w:pPr>
              <w:pStyle w:val="TableParagraph"/>
              <w:spacing w:before="138"/>
              <w:ind w:left="1922" w:right="191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резултати</w:t>
            </w:r>
          </w:p>
        </w:tc>
        <w:tc>
          <w:tcPr>
            <w:tcW w:w="3540" w:type="dxa"/>
            <w:gridSpan w:val="2"/>
            <w:shd w:val="clear" w:color="auto" w:fill="D1D3D4"/>
          </w:tcPr>
          <w:p w14:paraId="21A260C8" w14:textId="77777777" w:rsidR="00FC65A7" w:rsidRDefault="00510AE7">
            <w:pPr>
              <w:pStyle w:val="TableParagraph"/>
              <w:spacing w:before="14" w:line="204" w:lineRule="exact"/>
              <w:ind w:left="1494" w:right="148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FC65A7" w14:paraId="6B15FFAC" w14:textId="77777777">
        <w:trPr>
          <w:trHeight w:val="238"/>
        </w:trPr>
        <w:tc>
          <w:tcPr>
            <w:tcW w:w="775" w:type="dxa"/>
            <w:vMerge/>
            <w:tcBorders>
              <w:top w:val="nil"/>
            </w:tcBorders>
            <w:shd w:val="clear" w:color="auto" w:fill="D1D3D4"/>
          </w:tcPr>
          <w:p w14:paraId="3BA26D0E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1D3D4"/>
          </w:tcPr>
          <w:p w14:paraId="613E8EEC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14:paraId="37FDCF99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  <w:shd w:val="clear" w:color="auto" w:fill="D1D3D4"/>
          </w:tcPr>
          <w:p w14:paraId="1F11EE96" w14:textId="77777777" w:rsidR="00FC65A7" w:rsidRDefault="00FC65A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shd w:val="clear" w:color="auto" w:fill="D1D3D4"/>
          </w:tcPr>
          <w:p w14:paraId="0DFAA758" w14:textId="77777777" w:rsidR="00FC65A7" w:rsidRDefault="00510AE7">
            <w:pPr>
              <w:pStyle w:val="TableParagraph"/>
              <w:spacing w:before="14" w:line="204" w:lineRule="exact"/>
              <w:ind w:left="727" w:right="72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детето</w:t>
            </w:r>
          </w:p>
        </w:tc>
        <w:tc>
          <w:tcPr>
            <w:tcW w:w="1419" w:type="dxa"/>
            <w:shd w:val="clear" w:color="auto" w:fill="D1D3D4"/>
          </w:tcPr>
          <w:p w14:paraId="63F28CF2" w14:textId="77777777" w:rsidR="00FC65A7" w:rsidRDefault="00510AE7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учителя</w:t>
            </w:r>
          </w:p>
        </w:tc>
      </w:tr>
      <w:tr w:rsidR="00FC65A7" w14:paraId="05839C91" w14:textId="77777777">
        <w:trPr>
          <w:trHeight w:val="1027"/>
        </w:trPr>
        <w:tc>
          <w:tcPr>
            <w:tcW w:w="775" w:type="dxa"/>
          </w:tcPr>
          <w:p w14:paraId="45FE4891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509" w:type="dxa"/>
          </w:tcPr>
          <w:p w14:paraId="4732CFD9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ВЛП,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ПЛП</w:t>
            </w:r>
          </w:p>
        </w:tc>
        <w:tc>
          <w:tcPr>
            <w:tcW w:w="1008" w:type="dxa"/>
          </w:tcPr>
          <w:p w14:paraId="035C8443" w14:textId="77777777" w:rsidR="00FC65A7" w:rsidRDefault="00510AE7">
            <w:pPr>
              <w:pStyle w:val="TableParagraph"/>
              <w:spacing w:before="62" w:line="204" w:lineRule="auto"/>
              <w:ind w:right="1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35. Шарена­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 книжка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Георги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Авгарски</w:t>
            </w:r>
          </w:p>
        </w:tc>
        <w:tc>
          <w:tcPr>
            <w:tcW w:w="5216" w:type="dxa"/>
          </w:tcPr>
          <w:p w14:paraId="0F4ABC4F" w14:textId="77777777" w:rsidR="00FC65A7" w:rsidRDefault="00510AE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стихотворението„Шарената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Георги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Авгарски.</w:t>
            </w:r>
          </w:p>
          <w:p w14:paraId="4126DE7E" w14:textId="77777777" w:rsidR="00FC65A7" w:rsidRDefault="00510AE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0B325FAB" w14:textId="77777777" w:rsidR="00FC65A7" w:rsidRDefault="00510AE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стихотворението.</w:t>
            </w:r>
          </w:p>
          <w:p w14:paraId="268CD912" w14:textId="77777777" w:rsidR="00FC65A7" w:rsidRDefault="00510AE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186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Наизустява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стихотворението„Шарената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Георги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Авгарски.</w:t>
            </w:r>
          </w:p>
          <w:p w14:paraId="047058FD" w14:textId="77777777" w:rsidR="00FC65A7" w:rsidRDefault="00510AE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книжка.</w:t>
            </w:r>
          </w:p>
        </w:tc>
        <w:tc>
          <w:tcPr>
            <w:tcW w:w="2121" w:type="dxa"/>
          </w:tcPr>
          <w:p w14:paraId="6512A665" w14:textId="77777777" w:rsidR="00FC65A7" w:rsidRDefault="00510AE7">
            <w:pPr>
              <w:pStyle w:val="TableParagraph"/>
              <w:spacing w:before="63" w:line="211" w:lineRule="auto"/>
              <w:ind w:right="257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РЛ 35, любими детски книжки,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текстът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стихотворението,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17864B48" w14:textId="77777777" w:rsidR="00FC65A7" w:rsidRDefault="00510AE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„Моята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книжка“</w:t>
            </w:r>
          </w:p>
        </w:tc>
        <w:tc>
          <w:tcPr>
            <w:tcW w:w="1419" w:type="dxa"/>
          </w:tcPr>
          <w:p w14:paraId="1602D3CA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FC65A7" w14:paraId="70EA922C" w14:textId="77777777">
        <w:trPr>
          <w:trHeight w:val="1399"/>
        </w:trPr>
        <w:tc>
          <w:tcPr>
            <w:tcW w:w="775" w:type="dxa"/>
          </w:tcPr>
          <w:p w14:paraId="251A1249" w14:textId="77777777" w:rsidR="00FC65A7" w:rsidRDefault="00510AE7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509" w:type="dxa"/>
          </w:tcPr>
          <w:p w14:paraId="743C496B" w14:textId="77777777" w:rsidR="00FC65A7" w:rsidRDefault="00510AE7">
            <w:pPr>
              <w:pStyle w:val="TableParagraph"/>
              <w:spacing w:before="63" w:line="211" w:lineRule="auto"/>
              <w:ind w:right="155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СР,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>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ГПР</w:t>
            </w:r>
          </w:p>
        </w:tc>
        <w:tc>
          <w:tcPr>
            <w:tcW w:w="1008" w:type="dxa"/>
          </w:tcPr>
          <w:p w14:paraId="47D971FA" w14:textId="77777777" w:rsidR="00FC65A7" w:rsidRDefault="00510AE7">
            <w:pPr>
              <w:pStyle w:val="TableParagraph"/>
              <w:spacing w:before="62" w:line="204" w:lineRule="auto"/>
              <w:ind w:righ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36. Добри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деца</w:t>
            </w:r>
          </w:p>
        </w:tc>
        <w:tc>
          <w:tcPr>
            <w:tcW w:w="5216" w:type="dxa"/>
          </w:tcPr>
          <w:p w14:paraId="7BF65111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общоприети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изрази.</w:t>
            </w:r>
          </w:p>
          <w:p w14:paraId="339103CB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before="8" w:line="211" w:lineRule="auto"/>
              <w:ind w:right="33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стандартни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благодарности,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извинения.</w:t>
            </w:r>
          </w:p>
          <w:p w14:paraId="5D4B5E15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играе.</w:t>
            </w:r>
          </w:p>
          <w:p w14:paraId="2F653594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обкръжение.</w:t>
            </w:r>
          </w:p>
          <w:p w14:paraId="58C54276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186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Произнася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правилно.</w:t>
            </w:r>
          </w:p>
          <w:p w14:paraId="22937E96" w14:textId="77777777" w:rsidR="00FC65A7" w:rsidRDefault="00510AE7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прости изречения.</w:t>
            </w:r>
          </w:p>
        </w:tc>
        <w:tc>
          <w:tcPr>
            <w:tcW w:w="2121" w:type="dxa"/>
          </w:tcPr>
          <w:p w14:paraId="0F6C128B" w14:textId="77777777" w:rsidR="00FC65A7" w:rsidRDefault="00510AE7">
            <w:pPr>
              <w:pStyle w:val="TableParagraph"/>
              <w:spacing w:before="63" w:line="211" w:lineRule="auto"/>
              <w:ind w:right="263"/>
              <w:rPr>
                <w:i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РЛ 36, песен„Вълшебните </w:t>
            </w:r>
            <w:r>
              <w:rPr>
                <w:color w:val="231F20"/>
                <w:sz w:val="18"/>
              </w:rPr>
              <w:t>думи“,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Хайгашод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Агасян,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40100E00" w14:textId="77777777" w:rsidR="00FC65A7" w:rsidRDefault="00510AE7">
            <w:pPr>
              <w:pStyle w:val="TableParagraph"/>
              <w:spacing w:before="1" w:line="211" w:lineRule="auto"/>
              <w:ind w:right="342"/>
              <w:rPr>
                <w:sz w:val="18"/>
              </w:rPr>
            </w:pPr>
            <w:r>
              <w:rPr>
                <w:color w:val="231F20"/>
                <w:sz w:val="18"/>
              </w:rPr>
              <w:t>„Добри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аз,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катеричката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</w:t>
            </w:r>
          </w:p>
        </w:tc>
        <w:tc>
          <w:tcPr>
            <w:tcW w:w="1419" w:type="dxa"/>
          </w:tcPr>
          <w:p w14:paraId="42F5F5FC" w14:textId="77777777" w:rsidR="00FC65A7" w:rsidRDefault="00510AE7">
            <w:pPr>
              <w:pStyle w:val="TableParagraph"/>
              <w:spacing w:before="43"/>
              <w:ind w:left="54" w:right="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71F682B7" w14:textId="54BA9D2F" w:rsidR="00FC65A7" w:rsidRDefault="00510AE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288C1D" wp14:editId="18C18FE9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0E0E0" w14:textId="77777777" w:rsidR="00FC65A7" w:rsidRDefault="00510AE7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8C1D" id="docshape6" o:spid="_x0000_s1031" type="#_x0000_t202" style="position:absolute;margin-left:47.55pt;margin-top:395.9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GMYK/f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69C0E0E0" w14:textId="77777777" w:rsidR="00FC65A7" w:rsidRDefault="00510AE7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C65A7">
      <w:type w:val="continuous"/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D44"/>
    <w:multiLevelType w:val="hybridMultilevel"/>
    <w:tmpl w:val="2CBEF426"/>
    <w:lvl w:ilvl="0" w:tplc="DC460CF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C48466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CCF4648A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A0021362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0142A840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475C17E6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52DE795C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33CCA298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39361E8C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1" w15:restartNumberingAfterBreak="0">
    <w:nsid w:val="044B625E"/>
    <w:multiLevelType w:val="hybridMultilevel"/>
    <w:tmpl w:val="0C4AB944"/>
    <w:lvl w:ilvl="0" w:tplc="F9F25A1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801A28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C31E04FE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C6CE86CA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569C09A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B0BC974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E422ACD0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3C088A68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327E5BE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" w15:restartNumberingAfterBreak="0">
    <w:nsid w:val="0DE1145F"/>
    <w:multiLevelType w:val="hybridMultilevel"/>
    <w:tmpl w:val="75BE8204"/>
    <w:lvl w:ilvl="0" w:tplc="4FFE347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5AC9D64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6B82BF70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B0A40380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A08828D6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1F22DEA0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1960F86C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0DD2827C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575A7510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3" w15:restartNumberingAfterBreak="0">
    <w:nsid w:val="0E41797E"/>
    <w:multiLevelType w:val="hybridMultilevel"/>
    <w:tmpl w:val="54C477FC"/>
    <w:lvl w:ilvl="0" w:tplc="5E9E361C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7D6936A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AFE0D56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C81A16C4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CFF8EEF2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421EE2E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277AC8FE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50A8A55E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909C4D6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4" w15:restartNumberingAfterBreak="0">
    <w:nsid w:val="191860DD"/>
    <w:multiLevelType w:val="hybridMultilevel"/>
    <w:tmpl w:val="81C030AC"/>
    <w:lvl w:ilvl="0" w:tplc="B85AD720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83468F6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0C268846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905EECC2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7144B01C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98543B6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F384969C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445E438E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14C41A42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5" w15:restartNumberingAfterBreak="0">
    <w:nsid w:val="1A754357"/>
    <w:multiLevelType w:val="hybridMultilevel"/>
    <w:tmpl w:val="411AE3A4"/>
    <w:lvl w:ilvl="0" w:tplc="A002D30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F8D860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5930EC4E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35429A56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796A475A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9BC8BF7E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D24093D4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CDFA7E60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CAE2E6B2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6" w15:restartNumberingAfterBreak="0">
    <w:nsid w:val="1A8359DD"/>
    <w:multiLevelType w:val="hybridMultilevel"/>
    <w:tmpl w:val="70BE8BE2"/>
    <w:lvl w:ilvl="0" w:tplc="D03664FC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F52F83A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93FCD14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95AA2914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4FEEF10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4C4097D6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70C6ED22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1B6C0C2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4298465A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7" w15:restartNumberingAfterBreak="0">
    <w:nsid w:val="2734201C"/>
    <w:multiLevelType w:val="hybridMultilevel"/>
    <w:tmpl w:val="2A4E80C6"/>
    <w:lvl w:ilvl="0" w:tplc="AEDCBE9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4542390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B01CBBA0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60BA44D6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28E6460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F144633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27B8031A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65AC0654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43BE1DAC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8" w15:restartNumberingAfterBreak="0">
    <w:nsid w:val="2BF8758C"/>
    <w:multiLevelType w:val="hybridMultilevel"/>
    <w:tmpl w:val="AADA15AE"/>
    <w:lvl w:ilvl="0" w:tplc="2A78903E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E609928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0CC8C658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9E4C74D6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9F5C025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0D0AB1F6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B3BE3078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B3AEA65A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5232D620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9" w15:restartNumberingAfterBreak="0">
    <w:nsid w:val="2C282579"/>
    <w:multiLevelType w:val="hybridMultilevel"/>
    <w:tmpl w:val="9412F992"/>
    <w:lvl w:ilvl="0" w:tplc="FE803D76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94A4564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6624D4D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6E18F296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2CC2703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8F54F110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91445BFE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A1B62ED6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17462464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0" w15:restartNumberingAfterBreak="0">
    <w:nsid w:val="2D2C23A4"/>
    <w:multiLevelType w:val="hybridMultilevel"/>
    <w:tmpl w:val="F2BE0EE0"/>
    <w:lvl w:ilvl="0" w:tplc="FCD2AA20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2C6FE26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B10C91E8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0BF4133E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B4DA922A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DB84FF7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F0B03AE4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8C2603E0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112E797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1" w15:restartNumberingAfterBreak="0">
    <w:nsid w:val="2F22680C"/>
    <w:multiLevelType w:val="hybridMultilevel"/>
    <w:tmpl w:val="E5207D0E"/>
    <w:lvl w:ilvl="0" w:tplc="F9CC94E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9C6B2C8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1B166984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5218E318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CA164210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EE04C100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D292C460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4330E3D4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BDF88462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12" w15:restartNumberingAfterBreak="0">
    <w:nsid w:val="31D74B1D"/>
    <w:multiLevelType w:val="hybridMultilevel"/>
    <w:tmpl w:val="993C0F90"/>
    <w:lvl w:ilvl="0" w:tplc="7FCC5DA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FBAA132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9D08C758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1F72A810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F48EAB50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BEF65578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769A55CC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3D4E35C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F08CD0A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3" w15:restartNumberingAfterBreak="0">
    <w:nsid w:val="32337901"/>
    <w:multiLevelType w:val="hybridMultilevel"/>
    <w:tmpl w:val="0166F454"/>
    <w:lvl w:ilvl="0" w:tplc="DF36BBC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F38E8A2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12BC39DC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25185D32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E3A4CC1A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7D44175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5EFA200C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A14C442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A7421D24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4" w15:restartNumberingAfterBreak="0">
    <w:nsid w:val="346E18B0"/>
    <w:multiLevelType w:val="hybridMultilevel"/>
    <w:tmpl w:val="7D36E31C"/>
    <w:lvl w:ilvl="0" w:tplc="52AAA30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54C79A0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4E6CDA96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4B0A43E8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6E2E6F0E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D0248336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41026E30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C0AE74AE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A2648480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15" w15:restartNumberingAfterBreak="0">
    <w:nsid w:val="360924FF"/>
    <w:multiLevelType w:val="hybridMultilevel"/>
    <w:tmpl w:val="246C9FC6"/>
    <w:lvl w:ilvl="0" w:tplc="E68081E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AFC4A2E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48E62EA0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0462671C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1DA24008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FF226E3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483EE93A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D5A67AE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1D547A8C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6" w15:restartNumberingAfterBreak="0">
    <w:nsid w:val="364A0008"/>
    <w:multiLevelType w:val="hybridMultilevel"/>
    <w:tmpl w:val="9C141F08"/>
    <w:lvl w:ilvl="0" w:tplc="D0CE25FE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29282C0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88C0CC3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87C6367C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8736CC10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FC0ABD46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C848ED4C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0994DBBC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34ACFEC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7" w15:restartNumberingAfterBreak="0">
    <w:nsid w:val="38514BF5"/>
    <w:multiLevelType w:val="hybridMultilevel"/>
    <w:tmpl w:val="8F96F400"/>
    <w:lvl w:ilvl="0" w:tplc="5184C99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D46A5DA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13FE34B8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F42244FC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DC960770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978EA2CE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4E325CEA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FB6C0BC2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504E1B16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18" w15:restartNumberingAfterBreak="0">
    <w:nsid w:val="444257F6"/>
    <w:multiLevelType w:val="hybridMultilevel"/>
    <w:tmpl w:val="8A52F570"/>
    <w:lvl w:ilvl="0" w:tplc="7578F96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C26119A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9D8EF214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8A14C51E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9E221BD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6CE8889E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7E0E46F6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DB60FC2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E0BAED0A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19" w15:restartNumberingAfterBreak="0">
    <w:nsid w:val="45A801D4"/>
    <w:multiLevelType w:val="hybridMultilevel"/>
    <w:tmpl w:val="C05CFCF6"/>
    <w:lvl w:ilvl="0" w:tplc="ECDC3F2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3A4BB38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C4C2FDA0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758AD234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D528216A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31B433EE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92A41EF0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327C4D3A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351CC2A8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0" w15:restartNumberingAfterBreak="0">
    <w:nsid w:val="47F07FF1"/>
    <w:multiLevelType w:val="hybridMultilevel"/>
    <w:tmpl w:val="081EB408"/>
    <w:lvl w:ilvl="0" w:tplc="0D28356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160A51A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7B4C7526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B7CE0CB8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6678693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0F88150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AF980142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AECEC748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A4B6463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1" w15:restartNumberingAfterBreak="0">
    <w:nsid w:val="494A6DF3"/>
    <w:multiLevelType w:val="hybridMultilevel"/>
    <w:tmpl w:val="87CC29DC"/>
    <w:lvl w:ilvl="0" w:tplc="29588C0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3C00E92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3904CB94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8C843718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F0F471D0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A508BCA6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BDE2F7BE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2F8302C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50A8C79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2" w15:restartNumberingAfterBreak="0">
    <w:nsid w:val="4A37667A"/>
    <w:multiLevelType w:val="hybridMultilevel"/>
    <w:tmpl w:val="69B23280"/>
    <w:lvl w:ilvl="0" w:tplc="D634102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4AEDE34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27F675A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75326890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BCD25C18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7B0E542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3F76ED42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ACC48084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E8268AA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3" w15:restartNumberingAfterBreak="0">
    <w:nsid w:val="51B00D0C"/>
    <w:multiLevelType w:val="hybridMultilevel"/>
    <w:tmpl w:val="64B4C988"/>
    <w:lvl w:ilvl="0" w:tplc="FF864AC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7787CAE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8F56809E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9F560E7A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C172B63A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61823614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F6A8531E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16261E02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7D5CADD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4" w15:restartNumberingAfterBreak="0">
    <w:nsid w:val="54AE5360"/>
    <w:multiLevelType w:val="hybridMultilevel"/>
    <w:tmpl w:val="9AE614D4"/>
    <w:lvl w:ilvl="0" w:tplc="48D4564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8B2C888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89002D22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EE5CFB4A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D0001162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514C67AA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71BA4D64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4CCC8094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3A12277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5" w15:restartNumberingAfterBreak="0">
    <w:nsid w:val="56665FCC"/>
    <w:multiLevelType w:val="hybridMultilevel"/>
    <w:tmpl w:val="9B8A8A6E"/>
    <w:lvl w:ilvl="0" w:tplc="0C3497C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98C7E44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58485BD8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D05836C4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61962F26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0B8C4F8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3CBC87E6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2AF098B0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16B2EE82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6" w15:restartNumberingAfterBreak="0">
    <w:nsid w:val="5DE319CA"/>
    <w:multiLevelType w:val="hybridMultilevel"/>
    <w:tmpl w:val="029EE084"/>
    <w:lvl w:ilvl="0" w:tplc="BA748606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0548DEC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233CFE2A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3C2261EA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A4F6031E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E81036CE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CDA02F4A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7A9A0080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824AE4BE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7" w15:restartNumberingAfterBreak="0">
    <w:nsid w:val="62A35871"/>
    <w:multiLevelType w:val="hybridMultilevel"/>
    <w:tmpl w:val="5A4EEC94"/>
    <w:lvl w:ilvl="0" w:tplc="8B50103C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AECFE22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065A101E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8F8EBF10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84C4F72C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08B44CCC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B3429D3E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DC042FD8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BCAE0464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28" w15:restartNumberingAfterBreak="0">
    <w:nsid w:val="64444DE4"/>
    <w:multiLevelType w:val="hybridMultilevel"/>
    <w:tmpl w:val="BA00207A"/>
    <w:lvl w:ilvl="0" w:tplc="2FAC671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1C81FB2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40DEEA88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EAD6A780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8DCC3E00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0848FF9E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F26E1592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DED64144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5A9A1776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29" w15:restartNumberingAfterBreak="0">
    <w:nsid w:val="6498592F"/>
    <w:multiLevelType w:val="hybridMultilevel"/>
    <w:tmpl w:val="5BB82EF2"/>
    <w:lvl w:ilvl="0" w:tplc="6DA84C1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AF4CA90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9108565C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72F48800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E66ECD86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26D07F4E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4B00AC14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16E48EDE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81ECCF8C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30" w15:restartNumberingAfterBreak="0">
    <w:nsid w:val="66092184"/>
    <w:multiLevelType w:val="hybridMultilevel"/>
    <w:tmpl w:val="1406773C"/>
    <w:lvl w:ilvl="0" w:tplc="CE3C861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636BC34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CADA9F90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00B200AC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2EB2BF28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0C580342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3D4043C4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0112667A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C5468A94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31" w15:restartNumberingAfterBreak="0">
    <w:nsid w:val="66D375A5"/>
    <w:multiLevelType w:val="hybridMultilevel"/>
    <w:tmpl w:val="0DF00AFE"/>
    <w:lvl w:ilvl="0" w:tplc="05CCAA7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D543FE8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1C3447E0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BB1CC480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F8CC7486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AFB08798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7500E2F4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58121D62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8CF294D6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32" w15:restartNumberingAfterBreak="0">
    <w:nsid w:val="68B53F7D"/>
    <w:multiLevelType w:val="hybridMultilevel"/>
    <w:tmpl w:val="BD4C9748"/>
    <w:lvl w:ilvl="0" w:tplc="439636E6">
      <w:numFmt w:val="bullet"/>
      <w:lvlText w:val="•"/>
      <w:lvlJc w:val="left"/>
      <w:pPr>
        <w:ind w:left="142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0A609D8">
      <w:numFmt w:val="bullet"/>
      <w:lvlText w:val="•"/>
      <w:lvlJc w:val="left"/>
      <w:pPr>
        <w:ind w:left="646" w:hanging="64"/>
      </w:pPr>
      <w:rPr>
        <w:rFonts w:hint="default"/>
      </w:rPr>
    </w:lvl>
    <w:lvl w:ilvl="2" w:tplc="E3C4733E">
      <w:numFmt w:val="bullet"/>
      <w:lvlText w:val="•"/>
      <w:lvlJc w:val="left"/>
      <w:pPr>
        <w:ind w:left="1153" w:hanging="64"/>
      </w:pPr>
      <w:rPr>
        <w:rFonts w:hint="default"/>
      </w:rPr>
    </w:lvl>
    <w:lvl w:ilvl="3" w:tplc="A762F030">
      <w:numFmt w:val="bullet"/>
      <w:lvlText w:val="•"/>
      <w:lvlJc w:val="left"/>
      <w:pPr>
        <w:ind w:left="1659" w:hanging="64"/>
      </w:pPr>
      <w:rPr>
        <w:rFonts w:hint="default"/>
      </w:rPr>
    </w:lvl>
    <w:lvl w:ilvl="4" w:tplc="DFAA25FA">
      <w:numFmt w:val="bullet"/>
      <w:lvlText w:val="•"/>
      <w:lvlJc w:val="left"/>
      <w:pPr>
        <w:ind w:left="2166" w:hanging="64"/>
      </w:pPr>
      <w:rPr>
        <w:rFonts w:hint="default"/>
      </w:rPr>
    </w:lvl>
    <w:lvl w:ilvl="5" w:tplc="3B70A046">
      <w:numFmt w:val="bullet"/>
      <w:lvlText w:val="•"/>
      <w:lvlJc w:val="left"/>
      <w:pPr>
        <w:ind w:left="2673" w:hanging="64"/>
      </w:pPr>
      <w:rPr>
        <w:rFonts w:hint="default"/>
      </w:rPr>
    </w:lvl>
    <w:lvl w:ilvl="6" w:tplc="40383384">
      <w:numFmt w:val="bullet"/>
      <w:lvlText w:val="•"/>
      <w:lvlJc w:val="left"/>
      <w:pPr>
        <w:ind w:left="3179" w:hanging="64"/>
      </w:pPr>
      <w:rPr>
        <w:rFonts w:hint="default"/>
      </w:rPr>
    </w:lvl>
    <w:lvl w:ilvl="7" w:tplc="D68A2ECA">
      <w:numFmt w:val="bullet"/>
      <w:lvlText w:val="•"/>
      <w:lvlJc w:val="left"/>
      <w:pPr>
        <w:ind w:left="3686" w:hanging="64"/>
      </w:pPr>
      <w:rPr>
        <w:rFonts w:hint="default"/>
      </w:rPr>
    </w:lvl>
    <w:lvl w:ilvl="8" w:tplc="5D32D364">
      <w:numFmt w:val="bullet"/>
      <w:lvlText w:val="•"/>
      <w:lvlJc w:val="left"/>
      <w:pPr>
        <w:ind w:left="4192" w:hanging="64"/>
      </w:pPr>
      <w:rPr>
        <w:rFonts w:hint="default"/>
      </w:rPr>
    </w:lvl>
  </w:abstractNum>
  <w:abstractNum w:abstractNumId="33" w15:restartNumberingAfterBreak="0">
    <w:nsid w:val="6C320A0E"/>
    <w:multiLevelType w:val="hybridMultilevel"/>
    <w:tmpl w:val="DA323AF6"/>
    <w:lvl w:ilvl="0" w:tplc="7690DA2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318E602">
      <w:numFmt w:val="bullet"/>
      <w:lvlText w:val="•"/>
      <w:lvlJc w:val="left"/>
      <w:pPr>
        <w:ind w:left="592" w:hanging="71"/>
      </w:pPr>
      <w:rPr>
        <w:rFonts w:hint="default"/>
      </w:rPr>
    </w:lvl>
    <w:lvl w:ilvl="2" w:tplc="64F6A900">
      <w:numFmt w:val="bullet"/>
      <w:lvlText w:val="•"/>
      <w:lvlJc w:val="left"/>
      <w:pPr>
        <w:ind w:left="1105" w:hanging="71"/>
      </w:pPr>
      <w:rPr>
        <w:rFonts w:hint="default"/>
      </w:rPr>
    </w:lvl>
    <w:lvl w:ilvl="3" w:tplc="FC88851E">
      <w:numFmt w:val="bullet"/>
      <w:lvlText w:val="•"/>
      <w:lvlJc w:val="left"/>
      <w:pPr>
        <w:ind w:left="1617" w:hanging="71"/>
      </w:pPr>
      <w:rPr>
        <w:rFonts w:hint="default"/>
      </w:rPr>
    </w:lvl>
    <w:lvl w:ilvl="4" w:tplc="3834B114">
      <w:numFmt w:val="bullet"/>
      <w:lvlText w:val="•"/>
      <w:lvlJc w:val="left"/>
      <w:pPr>
        <w:ind w:left="2130" w:hanging="71"/>
      </w:pPr>
      <w:rPr>
        <w:rFonts w:hint="default"/>
      </w:rPr>
    </w:lvl>
    <w:lvl w:ilvl="5" w:tplc="D97627C8">
      <w:numFmt w:val="bullet"/>
      <w:lvlText w:val="•"/>
      <w:lvlJc w:val="left"/>
      <w:pPr>
        <w:ind w:left="2643" w:hanging="71"/>
      </w:pPr>
      <w:rPr>
        <w:rFonts w:hint="default"/>
      </w:rPr>
    </w:lvl>
    <w:lvl w:ilvl="6" w:tplc="6CB00976">
      <w:numFmt w:val="bullet"/>
      <w:lvlText w:val="•"/>
      <w:lvlJc w:val="left"/>
      <w:pPr>
        <w:ind w:left="3155" w:hanging="71"/>
      </w:pPr>
      <w:rPr>
        <w:rFonts w:hint="default"/>
      </w:rPr>
    </w:lvl>
    <w:lvl w:ilvl="7" w:tplc="3F68D8AC">
      <w:numFmt w:val="bullet"/>
      <w:lvlText w:val="•"/>
      <w:lvlJc w:val="left"/>
      <w:pPr>
        <w:ind w:left="3668" w:hanging="71"/>
      </w:pPr>
      <w:rPr>
        <w:rFonts w:hint="default"/>
      </w:rPr>
    </w:lvl>
    <w:lvl w:ilvl="8" w:tplc="D7AA3708">
      <w:numFmt w:val="bullet"/>
      <w:lvlText w:val="•"/>
      <w:lvlJc w:val="left"/>
      <w:pPr>
        <w:ind w:left="4180" w:hanging="71"/>
      </w:pPr>
      <w:rPr>
        <w:rFonts w:hint="default"/>
      </w:rPr>
    </w:lvl>
  </w:abstractNum>
  <w:abstractNum w:abstractNumId="34" w15:restartNumberingAfterBreak="0">
    <w:nsid w:val="6F0308DF"/>
    <w:multiLevelType w:val="hybridMultilevel"/>
    <w:tmpl w:val="0D6E744E"/>
    <w:lvl w:ilvl="0" w:tplc="4F5C05C0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54626E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8E2A478C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2DAEDB46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C6A65D50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3068911A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1C2C395A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B5561488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FC224710">
      <w:numFmt w:val="bullet"/>
      <w:lvlText w:val="•"/>
      <w:lvlJc w:val="left"/>
      <w:pPr>
        <w:ind w:left="4192" w:hanging="71"/>
      </w:pPr>
      <w:rPr>
        <w:rFonts w:hint="default"/>
      </w:rPr>
    </w:lvl>
  </w:abstractNum>
  <w:abstractNum w:abstractNumId="35" w15:restartNumberingAfterBreak="0">
    <w:nsid w:val="73BA6975"/>
    <w:multiLevelType w:val="hybridMultilevel"/>
    <w:tmpl w:val="F828E3B6"/>
    <w:lvl w:ilvl="0" w:tplc="80107D8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740C8EE">
      <w:numFmt w:val="bullet"/>
      <w:lvlText w:val="•"/>
      <w:lvlJc w:val="left"/>
      <w:pPr>
        <w:ind w:left="646" w:hanging="71"/>
      </w:pPr>
      <w:rPr>
        <w:rFonts w:hint="default"/>
      </w:rPr>
    </w:lvl>
    <w:lvl w:ilvl="2" w:tplc="D5D26C26">
      <w:numFmt w:val="bullet"/>
      <w:lvlText w:val="•"/>
      <w:lvlJc w:val="left"/>
      <w:pPr>
        <w:ind w:left="1153" w:hanging="71"/>
      </w:pPr>
      <w:rPr>
        <w:rFonts w:hint="default"/>
      </w:rPr>
    </w:lvl>
    <w:lvl w:ilvl="3" w:tplc="733081F2">
      <w:numFmt w:val="bullet"/>
      <w:lvlText w:val="•"/>
      <w:lvlJc w:val="left"/>
      <w:pPr>
        <w:ind w:left="1659" w:hanging="71"/>
      </w:pPr>
      <w:rPr>
        <w:rFonts w:hint="default"/>
      </w:rPr>
    </w:lvl>
    <w:lvl w:ilvl="4" w:tplc="97263B48">
      <w:numFmt w:val="bullet"/>
      <w:lvlText w:val="•"/>
      <w:lvlJc w:val="left"/>
      <w:pPr>
        <w:ind w:left="2166" w:hanging="71"/>
      </w:pPr>
      <w:rPr>
        <w:rFonts w:hint="default"/>
      </w:rPr>
    </w:lvl>
    <w:lvl w:ilvl="5" w:tplc="927E9980">
      <w:numFmt w:val="bullet"/>
      <w:lvlText w:val="•"/>
      <w:lvlJc w:val="left"/>
      <w:pPr>
        <w:ind w:left="2673" w:hanging="71"/>
      </w:pPr>
      <w:rPr>
        <w:rFonts w:hint="default"/>
      </w:rPr>
    </w:lvl>
    <w:lvl w:ilvl="6" w:tplc="2DFECEDA">
      <w:numFmt w:val="bullet"/>
      <w:lvlText w:val="•"/>
      <w:lvlJc w:val="left"/>
      <w:pPr>
        <w:ind w:left="3179" w:hanging="71"/>
      </w:pPr>
      <w:rPr>
        <w:rFonts w:hint="default"/>
      </w:rPr>
    </w:lvl>
    <w:lvl w:ilvl="7" w:tplc="3F18031A">
      <w:numFmt w:val="bullet"/>
      <w:lvlText w:val="•"/>
      <w:lvlJc w:val="left"/>
      <w:pPr>
        <w:ind w:left="3686" w:hanging="71"/>
      </w:pPr>
      <w:rPr>
        <w:rFonts w:hint="default"/>
      </w:rPr>
    </w:lvl>
    <w:lvl w:ilvl="8" w:tplc="3524FCB8">
      <w:numFmt w:val="bullet"/>
      <w:lvlText w:val="•"/>
      <w:lvlJc w:val="left"/>
      <w:pPr>
        <w:ind w:left="4192" w:hanging="71"/>
      </w:pPr>
      <w:rPr>
        <w:rFonts w:hint="default"/>
      </w:rPr>
    </w:lvl>
  </w:abstractNum>
  <w:num w:numId="1">
    <w:abstractNumId w:val="29"/>
  </w:num>
  <w:num w:numId="2">
    <w:abstractNumId w:val="35"/>
  </w:num>
  <w:num w:numId="3">
    <w:abstractNumId w:val="24"/>
  </w:num>
  <w:num w:numId="4">
    <w:abstractNumId w:val="17"/>
  </w:num>
  <w:num w:numId="5">
    <w:abstractNumId w:val="15"/>
  </w:num>
  <w:num w:numId="6">
    <w:abstractNumId w:val="30"/>
  </w:num>
  <w:num w:numId="7">
    <w:abstractNumId w:val="27"/>
  </w:num>
  <w:num w:numId="8">
    <w:abstractNumId w:val="34"/>
  </w:num>
  <w:num w:numId="9">
    <w:abstractNumId w:val="23"/>
  </w:num>
  <w:num w:numId="10">
    <w:abstractNumId w:val="19"/>
  </w:num>
  <w:num w:numId="11">
    <w:abstractNumId w:val="6"/>
  </w:num>
  <w:num w:numId="12">
    <w:abstractNumId w:val="8"/>
  </w:num>
  <w:num w:numId="13">
    <w:abstractNumId w:val="0"/>
  </w:num>
  <w:num w:numId="14">
    <w:abstractNumId w:val="5"/>
  </w:num>
  <w:num w:numId="15">
    <w:abstractNumId w:val="32"/>
  </w:num>
  <w:num w:numId="16">
    <w:abstractNumId w:val="11"/>
  </w:num>
  <w:num w:numId="17">
    <w:abstractNumId w:val="4"/>
  </w:num>
  <w:num w:numId="18">
    <w:abstractNumId w:val="28"/>
  </w:num>
  <w:num w:numId="19">
    <w:abstractNumId w:val="7"/>
  </w:num>
  <w:num w:numId="20">
    <w:abstractNumId w:val="33"/>
  </w:num>
  <w:num w:numId="21">
    <w:abstractNumId w:val="21"/>
  </w:num>
  <w:num w:numId="22">
    <w:abstractNumId w:val="25"/>
  </w:num>
  <w:num w:numId="23">
    <w:abstractNumId w:val="22"/>
  </w:num>
  <w:num w:numId="24">
    <w:abstractNumId w:val="16"/>
  </w:num>
  <w:num w:numId="25">
    <w:abstractNumId w:val="26"/>
  </w:num>
  <w:num w:numId="26">
    <w:abstractNumId w:val="31"/>
  </w:num>
  <w:num w:numId="27">
    <w:abstractNumId w:val="9"/>
  </w:num>
  <w:num w:numId="28">
    <w:abstractNumId w:val="12"/>
  </w:num>
  <w:num w:numId="29">
    <w:abstractNumId w:val="1"/>
  </w:num>
  <w:num w:numId="30">
    <w:abstractNumId w:val="3"/>
  </w:num>
  <w:num w:numId="31">
    <w:abstractNumId w:val="20"/>
  </w:num>
  <w:num w:numId="32">
    <w:abstractNumId w:val="2"/>
  </w:num>
  <w:num w:numId="33">
    <w:abstractNumId w:val="13"/>
  </w:num>
  <w:num w:numId="34">
    <w:abstractNumId w:val="14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A7"/>
    <w:rsid w:val="00510AE7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5E13"/>
  <w15:docId w15:val="{11E51819-09EB-4454-B670-8C8D902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2021</Words>
  <Characters>11522</Characters>
  <Application>Microsoft Office Word</Application>
  <DocSecurity>0</DocSecurity>
  <Lines>96</Lines>
  <Paragraphs>27</Paragraphs>
  <ScaleCrop>false</ScaleCrop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2021-09-21T13:02:00Z</dcterms:created>
  <dcterms:modified xsi:type="dcterms:W3CDTF">2021-09-21T13:02:00Z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