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60" w:rsidRPr="00241284" w:rsidRDefault="00A05760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</w:p>
    <w:p w:rsidR="00A05760" w:rsidRPr="00241284" w:rsidRDefault="00241284">
      <w:pPr>
        <w:pStyle w:val="BodyText"/>
        <w:spacing w:before="103" w:line="237" w:lineRule="auto"/>
        <w:ind w:left="357" w:right="37"/>
        <w:rPr>
          <w:rFonts w:ascii="Times New Roman" w:hAnsi="Times New Roman" w:cs="Times New Roman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.55pt;margin-top:7.15pt;width:15.25pt;height:18.95pt;z-index:1024;mso-position-horizont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114</w:t>
                  </w:r>
                </w:p>
              </w:txbxContent>
            </v:textbox>
            <w10:wrap anchorx="page"/>
          </v:shape>
        </w:pict>
      </w:r>
      <w:r w:rsidRPr="00241284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обрзователното съдържание по направление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 w:rsidRPr="00241284">
        <w:rPr>
          <w:rFonts w:ascii="Times New Roman" w:hAnsi="Times New Roman" w:cs="Times New Roman"/>
          <w:color w:val="231F20"/>
          <w:sz w:val="18"/>
          <w:szCs w:val="18"/>
        </w:rPr>
        <w:t>„Конструиране и технологии</w:t>
      </w:r>
      <w:proofErr w:type="gramStart"/>
      <w:r w:rsidRPr="00241284">
        <w:rPr>
          <w:rFonts w:ascii="Times New Roman" w:hAnsi="Times New Roman" w:cs="Times New Roman"/>
          <w:color w:val="231F20"/>
          <w:sz w:val="18"/>
          <w:szCs w:val="18"/>
        </w:rPr>
        <w:t>“ съобразно</w:t>
      </w:r>
      <w:proofErr w:type="gramEnd"/>
      <w:r w:rsidRPr="00241284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p w:rsidR="00A05760" w:rsidRPr="00241284" w:rsidRDefault="00A05760">
      <w:pPr>
        <w:pStyle w:val="BodyText"/>
        <w:spacing w:before="7"/>
        <w:rPr>
          <w:rFonts w:ascii="Times New Roman" w:hAnsi="Times New Roman" w:cs="Times New Roman"/>
          <w:sz w:val="18"/>
          <w:szCs w:val="18"/>
        </w:r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276"/>
        <w:gridCol w:w="4167"/>
        <w:gridCol w:w="2692"/>
        <w:gridCol w:w="1788"/>
      </w:tblGrid>
      <w:tr w:rsidR="00A05760" w:rsidRPr="00241284" w:rsidTr="00241284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167" w:type="dxa"/>
            <w:vMerge w:val="restart"/>
            <w:shd w:val="clear" w:color="auto" w:fill="D1D3D4"/>
          </w:tcPr>
          <w:p w:rsidR="00A05760" w:rsidRPr="00241284" w:rsidRDefault="00241284" w:rsidP="00241284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80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241284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8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241284">
        <w:trPr>
          <w:trHeight w:val="778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708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76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Готови за дежурство</w:t>
            </w:r>
          </w:p>
        </w:tc>
        <w:tc>
          <w:tcPr>
            <w:tcW w:w="4167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before="45" w:line="204" w:lineRule="auto"/>
              <w:ind w:right="4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line="18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D34579" w:rsidRDefault="00241284" w:rsidP="00241284">
            <w:pPr>
              <w:pStyle w:val="TableParagraph"/>
              <w:spacing w:before="45" w:line="204" w:lineRule="auto"/>
              <w:ind w:left="58" w:right="156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 – четки за дрехи,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четки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обувки и други почистващи средства,</w:t>
            </w:r>
          </w:p>
          <w:p w:rsidR="00A05760" w:rsidRPr="00241284" w:rsidRDefault="00241284" w:rsidP="00241284">
            <w:pPr>
              <w:pStyle w:val="TableParagraph"/>
              <w:spacing w:before="45" w:line="204" w:lineRule="auto"/>
              <w:ind w:left="58" w:right="15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„Готови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дежурство“,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илюстрации и рисунки по темата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955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76" w:type="dxa"/>
          </w:tcPr>
          <w:p w:rsidR="00A05760" w:rsidRPr="00241284" w:rsidRDefault="00241284" w:rsidP="00241284">
            <w:pPr>
              <w:pStyle w:val="TableParagraph"/>
              <w:spacing w:before="43" w:line="199" w:lineRule="auto"/>
              <w:ind w:right="2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Довиж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дане, лято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море</w:t>
            </w:r>
          </w:p>
        </w:tc>
        <w:tc>
          <w:tcPr>
            <w:tcW w:w="4167" w:type="dxa"/>
            <w:tcBorders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45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7" w:line="180" w:lineRule="exact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 w:right="4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 </w:t>
            </w:r>
            <w:r w:rsidRPr="0024128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Моята приказна пътечка към конструирането и технологиите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(с. 1), оперативен материал – лепило, конец, флумастери, тревички, текстове за лятото и игрите, снимки и рисунки от лятната почивка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773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708" w:type="dxa"/>
          </w:tcPr>
          <w:p w:rsidR="00A05760" w:rsidRPr="00241284" w:rsidRDefault="00241284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76" w:type="dxa"/>
          </w:tcPr>
          <w:p w:rsidR="00A05760" w:rsidRPr="00241284" w:rsidRDefault="00241284" w:rsidP="00241284">
            <w:pPr>
              <w:pStyle w:val="TableParagraph"/>
              <w:spacing w:before="40" w:line="180" w:lineRule="exact"/>
              <w:ind w:right="2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Спазвам правилата в детската градина</w:t>
            </w:r>
          </w:p>
        </w:tc>
        <w:tc>
          <w:tcPr>
            <w:tcW w:w="4167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начини за самообслужване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се облича, като закопчава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</w:tc>
        <w:tc>
          <w:tcPr>
            <w:tcW w:w="2692" w:type="dxa"/>
          </w:tcPr>
          <w:p w:rsidR="00D34579" w:rsidRDefault="00241284" w:rsidP="00241284">
            <w:pPr>
              <w:pStyle w:val="TableParagraph"/>
              <w:spacing w:before="43" w:line="204" w:lineRule="auto"/>
              <w:ind w:left="59" w:right="7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четки за дрехи, четки за обув</w:t>
            </w:r>
            <w:r w:rsidR="00D345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 и други почистващи средства,</w:t>
            </w:r>
          </w:p>
          <w:p w:rsidR="00A05760" w:rsidRPr="00241284" w:rsidRDefault="00241284" w:rsidP="00241284">
            <w:pPr>
              <w:pStyle w:val="TableParagraph"/>
              <w:spacing w:before="43" w:line="204" w:lineRule="auto"/>
              <w:ind w:left="59" w:right="7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bookmarkEnd w:id="0"/>
            <w:r w:rsidRPr="0024128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„Готови за дежурство“, образци и модели,</w:t>
            </w:r>
          </w:p>
          <w:p w:rsidR="00A05760" w:rsidRPr="00241284" w:rsidRDefault="00241284">
            <w:pPr>
              <w:pStyle w:val="TableParagraph"/>
              <w:spacing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тестове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76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1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Довижда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лято! – планина</w:t>
            </w:r>
          </w:p>
        </w:tc>
        <w:tc>
          <w:tcPr>
            <w:tcW w:w="4167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before="43" w:line="204" w:lineRule="auto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70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8" w:right="4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 и 3, оперативен материал – лепило, ножица, снимка, текстове за лятото в планината, снимки на планински пейзажи, палатки, готови модели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411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X/3.</w:t>
            </w:r>
          </w:p>
        </w:tc>
        <w:tc>
          <w:tcPr>
            <w:tcW w:w="708" w:type="dxa"/>
          </w:tcPr>
          <w:p w:rsidR="00241284" w:rsidRDefault="00241284">
            <w:pPr>
              <w:pStyle w:val="TableParagraph"/>
              <w:spacing w:before="43" w:line="204" w:lineRule="auto"/>
              <w:ind w:left="56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  <w:p w:rsidR="00A05760" w:rsidRPr="00241284" w:rsidRDefault="00241284">
            <w:pPr>
              <w:pStyle w:val="TableParagraph"/>
              <w:spacing w:before="43" w:line="204" w:lineRule="auto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76" w:type="dxa"/>
          </w:tcPr>
          <w:p w:rsidR="00A05760" w:rsidRPr="00241284" w:rsidRDefault="00241284" w:rsidP="00241284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5. Знам и мога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пеперуди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нията)</w:t>
            </w:r>
          </w:p>
        </w:tc>
        <w:tc>
          <w:tcPr>
            <w:tcW w:w="4167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before="43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залепване,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line="173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before="9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Предлага, представя и обяснява идея или решение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9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книжка, с. 4, „Шарени пеперу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ди“, оперативен материал – лепило, ножица, различни видове хартия и други допълнителни материали –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тиксо, цветни моливи, декорати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конец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05760" w:rsidRPr="00241284" w:rsidTr="00241284">
        <w:trPr>
          <w:trHeight w:val="953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41284" w:rsidRDefault="00241284">
            <w:pPr>
              <w:pStyle w:val="TableParagraph"/>
              <w:spacing w:before="43" w:line="204" w:lineRule="auto"/>
              <w:ind w:left="56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  <w:p w:rsidR="00A05760" w:rsidRPr="00241284" w:rsidRDefault="00241284">
            <w:pPr>
              <w:pStyle w:val="TableParagraph"/>
              <w:spacing w:before="43" w:line="204" w:lineRule="auto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276" w:type="dxa"/>
          </w:tcPr>
          <w:p w:rsidR="00A05760" w:rsidRPr="00241284" w:rsidRDefault="00241284">
            <w:pPr>
              <w:pStyle w:val="TableParagraph"/>
              <w:spacing w:before="37" w:line="204" w:lineRule="auto"/>
              <w:ind w:righ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szCs w:val="18"/>
              </w:rPr>
              <w:t xml:space="preserve">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нията)</w:t>
            </w:r>
          </w:p>
        </w:tc>
        <w:tc>
          <w:tcPr>
            <w:tcW w:w="4167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before="18"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преплита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8" w:righ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5,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различни видове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за из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работване на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„лакомства“, тиксо, цветни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подготовка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„При нас е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весело“</w:t>
            </w:r>
          </w:p>
        </w:tc>
        <w:tc>
          <w:tcPr>
            <w:tcW w:w="1788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A05760" w:rsidRPr="00241284" w:rsidRDefault="00A05760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05760" w:rsidRPr="00241284">
          <w:type w:val="continuous"/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1275"/>
        <w:gridCol w:w="4314"/>
        <w:gridCol w:w="2692"/>
        <w:gridCol w:w="1783"/>
      </w:tblGrid>
      <w:tr w:rsidR="00A05760" w:rsidRPr="00241284" w:rsidTr="00241284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9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314" w:type="dxa"/>
            <w:vMerge w:val="restart"/>
            <w:shd w:val="clear" w:color="auto" w:fill="D1D3D4"/>
          </w:tcPr>
          <w:p w:rsidR="00A05760" w:rsidRPr="00241284" w:rsidRDefault="00241284" w:rsidP="00241284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75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241284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4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3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241284">
        <w:trPr>
          <w:trHeight w:val="95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275" w:type="dxa"/>
          </w:tcPr>
          <w:p w:rsidR="00A05760" w:rsidRPr="00241284" w:rsidRDefault="00241284">
            <w:pPr>
              <w:pStyle w:val="TableParagraph"/>
              <w:spacing w:before="40" w:line="204" w:lineRule="auto"/>
              <w:ind w:left="56"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szCs w:val="18"/>
              </w:rPr>
              <w:t xml:space="preserve">мога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постиже- нията)</w:t>
            </w:r>
          </w:p>
        </w:tc>
        <w:tc>
          <w:tcPr>
            <w:tcW w:w="4314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before="45" w:line="204" w:lineRule="auto"/>
              <w:ind w:right="37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Посочва важни за децата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знаци на кръстовище и обяснява нормите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безопасно придвижване по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пътна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маркировка.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before="2" w:line="204" w:lineRule="auto"/>
              <w:ind w:right="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предназначението на някои домашни електроуреди 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правилата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безопасност.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 w:right="18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 с. 6, оперативен материал – лепило, ножица, листа от дърво, допълнителни мат</w:t>
            </w:r>
            <w:r w:rsidR="00C82E0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ериали – РС/ таблет/ин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терактивна дъска или друг тип устройства за комуникация и информация</w:t>
            </w:r>
          </w:p>
        </w:tc>
        <w:tc>
          <w:tcPr>
            <w:tcW w:w="1783" w:type="dxa"/>
          </w:tcPr>
          <w:p w:rsidR="00A05760" w:rsidRPr="00241284" w:rsidRDefault="00666CFB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ческото ръководство</w:t>
            </w:r>
          </w:p>
        </w:tc>
      </w:tr>
      <w:tr w:rsidR="00A05760" w:rsidRPr="00241284" w:rsidTr="00241284">
        <w:trPr>
          <w:trHeight w:val="958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75" w:type="dxa"/>
          </w:tcPr>
          <w:p w:rsidR="00A05760" w:rsidRPr="00241284" w:rsidRDefault="00241284" w:rsidP="00241284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8. Знам и мога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през есента на двора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314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начини за самообсужване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се облича, като закопчава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before="6" w:line="180" w:lineRule="exact"/>
              <w:ind w:right="4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7, оперативен материал – лепило, ножица, различни видове хартия и други допълнителни материали – конец, цветни моливи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Книга 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учителя, Методическото ръко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водство</w:t>
            </w:r>
          </w:p>
        </w:tc>
      </w:tr>
      <w:tr w:rsidR="00A05760" w:rsidRPr="00241284" w:rsidTr="00241284">
        <w:trPr>
          <w:trHeight w:val="958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75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right="1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Нашият кът за игра</w:t>
            </w:r>
          </w:p>
          <w:p w:rsidR="00A05760" w:rsidRPr="00241284" w:rsidRDefault="00241284">
            <w:pPr>
              <w:pStyle w:val="TableParagraph"/>
              <w:spacing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хигиена и почистване</w:t>
            </w:r>
          </w:p>
        </w:tc>
        <w:tc>
          <w:tcPr>
            <w:tcW w:w="4314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5"/>
              </w:numPr>
              <w:tabs>
                <w:tab w:val="left" w:pos="130"/>
              </w:tabs>
              <w:spacing w:before="46" w:line="204" w:lineRule="auto"/>
              <w:ind w:right="4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5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5"/>
              </w:numPr>
              <w:tabs>
                <w:tab w:val="left" w:pos="130"/>
              </w:tabs>
              <w:spacing w:line="19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 w:righ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договаряне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дейности, дейности по почист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 и подреждане на игровия кът, текстове за детската градина и правилата на групата, снимки на интериор на занималня, рисунки на децата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1135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 КМ</w:t>
            </w:r>
          </w:p>
        </w:tc>
        <w:tc>
          <w:tcPr>
            <w:tcW w:w="1275" w:type="dxa"/>
          </w:tcPr>
          <w:p w:rsidR="00A05760" w:rsidRPr="00241284" w:rsidRDefault="00241284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Дърветата през есента</w:t>
            </w:r>
          </w:p>
        </w:tc>
        <w:tc>
          <w:tcPr>
            <w:tcW w:w="4314" w:type="dxa"/>
            <w:tcBorders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46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намокря-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line="17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6" w:line="180" w:lineRule="exact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C82E0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 – лепило, ножица, различни видове хартия, хербаризирани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листа,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пластмасови капачки и други допълнителни материали – тиксо, цветни моливи, текстове за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есента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дърветата,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илюстративен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материал, рисунки на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953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75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Съчета- вам отпадъч- ни материали</w:t>
            </w:r>
          </w:p>
          <w:p w:rsidR="00A05760" w:rsidRPr="00241284" w:rsidRDefault="00241284">
            <w:pPr>
              <w:pStyle w:val="TableParagraph"/>
              <w:spacing w:line="168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книжка</w:t>
            </w:r>
          </w:p>
          <w:p w:rsidR="00A05760" w:rsidRPr="00241284" w:rsidRDefault="00241284">
            <w:pPr>
              <w:pStyle w:val="TableParagraph"/>
              <w:spacing w:line="183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хербарий</w:t>
            </w:r>
          </w:p>
        </w:tc>
        <w:tc>
          <w:tcPr>
            <w:tcW w:w="4314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10" w:line="204" w:lineRule="auto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различни видове хартия, вестници и други допълнителни материали – тиксо, цветни моливи, текстове за отпадъците, снимки на завод за отпадъци, рисунки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95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275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3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Компютър в робота</w:t>
            </w:r>
          </w:p>
        </w:tc>
        <w:tc>
          <w:tcPr>
            <w:tcW w:w="4314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before="43" w:line="204" w:lineRule="auto"/>
              <w:ind w:right="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предназначението на някои домашни електроуреди 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правилата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безопасност.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31, оперативен материал – лепило, ножица, различни видове хартия и други допълнителни материали – тиксо, цветни моливи, текстове и снимки на различни домашни електроуреди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241284">
        <w:trPr>
          <w:trHeight w:val="953"/>
        </w:trPr>
        <w:tc>
          <w:tcPr>
            <w:tcW w:w="851" w:type="dxa"/>
          </w:tcPr>
          <w:p w:rsidR="00A05760" w:rsidRPr="00241284" w:rsidRDefault="002412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75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left="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Плодовете на есента</w:t>
            </w:r>
          </w:p>
        </w:tc>
        <w:tc>
          <w:tcPr>
            <w:tcW w:w="4314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8, оперативен материал – лепило, ножица, различни видове хартия и други допълнителни материали – тиксо, цветни моливи, памук, лепенки и др., текстове и илюстративен материал по темата</w:t>
            </w:r>
          </w:p>
        </w:tc>
        <w:tc>
          <w:tcPr>
            <w:tcW w:w="1783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241284">
      <w:pPr>
        <w:rPr>
          <w:rFonts w:ascii="Times New Roman" w:hAnsi="Times New Roman" w:cs="Times New Roman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pict>
          <v:shape id="_x0000_s1035" type="#_x0000_t202" style="position:absolute;margin-left:47.55pt;margin-top:390.25pt;width:15.25pt;height:18.95pt;z-index:1048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</w:p>
    <w:p w:rsidR="00A05760" w:rsidRPr="00241284" w:rsidRDefault="00A05760">
      <w:pPr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A05760" w:rsidRPr="00241284" w:rsidRDefault="00241284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lastRenderedPageBreak/>
        <w:pict>
          <v:shape id="_x0000_s1034" type="#_x0000_t202" style="position:absolute;margin-left:47.55pt;margin-top:58.55pt;width:15.25pt;height:18.95pt;z-index:1072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692"/>
        <w:gridCol w:w="1418"/>
        <w:gridCol w:w="4025"/>
        <w:gridCol w:w="2692"/>
        <w:gridCol w:w="1788"/>
      </w:tblGrid>
      <w:tr w:rsidR="00A05760" w:rsidRPr="00241284" w:rsidTr="00666CFB">
        <w:trPr>
          <w:trHeight w:val="238"/>
        </w:trPr>
        <w:tc>
          <w:tcPr>
            <w:tcW w:w="86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25" w:type="dxa"/>
            <w:vMerge w:val="restart"/>
            <w:shd w:val="clear" w:color="auto" w:fill="D1D3D4"/>
          </w:tcPr>
          <w:p w:rsidR="00A05760" w:rsidRPr="00241284" w:rsidRDefault="00241284" w:rsidP="00666CFB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80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666CFB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8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666CFB">
        <w:trPr>
          <w:trHeight w:val="950"/>
        </w:trPr>
        <w:tc>
          <w:tcPr>
            <w:tcW w:w="867" w:type="dxa"/>
          </w:tcPr>
          <w:p w:rsidR="00A05760" w:rsidRPr="00241284" w:rsidRDefault="00A057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5" w:line="19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Чудната тиква</w:t>
            </w:r>
          </w:p>
        </w:tc>
        <w:tc>
          <w:tcPr>
            <w:tcW w:w="4025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before="47" w:line="201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line="17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before="7" w:line="178" w:lineRule="exact"/>
              <w:ind w:right="5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4" w:line="178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9, оперативен материал – лепило, ножица, различни видове хартия и други допълнителни материали – тиксо, цветни моливи, памук, лепенки и др., подходящ текст и снимки на различни тикви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50"/>
        </w:trPr>
        <w:tc>
          <w:tcPr>
            <w:tcW w:w="867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241284" w:rsidP="00666CFB">
            <w:pPr>
              <w:pStyle w:val="TableParagraph"/>
              <w:spacing w:before="45" w:line="196" w:lineRule="auto"/>
              <w:ind w:righ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15.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 xml:space="preserve">Грижим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9"/>
                <w:sz w:val="18"/>
                <w:szCs w:val="18"/>
              </w:rPr>
              <w:t xml:space="preserve">се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градината в саксия</w:t>
            </w:r>
          </w:p>
        </w:tc>
        <w:tc>
          <w:tcPr>
            <w:tcW w:w="4025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before="21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4" w:line="178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необходими ергономич-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но съобразени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инструменти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почистване на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цветята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занималнята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на двора, </w:t>
            </w:r>
            <w:r w:rsidR="00666CFB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научнопо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пулярен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за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растенията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грижите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тях,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снимки 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други видеоматериали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47"/>
        </w:trPr>
        <w:tc>
          <w:tcPr>
            <w:tcW w:w="867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666CFB">
            <w:pPr>
              <w:pStyle w:val="TableParagraph"/>
              <w:spacing w:before="45" w:line="196" w:lineRule="auto"/>
              <w:ind w:right="3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Косте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нурка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before="21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line="17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преплита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 по собствени критерии изделие и го включва в 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4" w:line="178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книжка, с. 10, оперативен ма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териал – лепило, ножица, други допълнителни материали – тиксо, цветни моливи, ролки от тоалетна хартия, конец и др., текст и снимки на костенурки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45"/>
        </w:trPr>
        <w:tc>
          <w:tcPr>
            <w:tcW w:w="867" w:type="dxa"/>
            <w:vMerge w:val="restart"/>
          </w:tcPr>
          <w:p w:rsidR="00A05760" w:rsidRPr="00241284" w:rsidRDefault="00241284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3" w:line="196" w:lineRule="auto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Сградите около нас – сглобяема къща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before="18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78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книжка, с. 32, оперативен ма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териал – лепило, ножица, други допълнителни материали – тиксо, цветни моливи, ролки от тоалетна хартия и др., текстове и снимки за различни видове сгради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5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1123"/>
        </w:trPr>
        <w:tc>
          <w:tcPr>
            <w:tcW w:w="867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3" w:line="196" w:lineRule="auto"/>
              <w:ind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Жилищен блок – групов макет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before="45" w:line="201" w:lineRule="auto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70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before="10" w:line="201" w:lineRule="auto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78" w:lineRule="exact"/>
              <w:ind w:left="5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33,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различни видове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ролки от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тоалетна хартия,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конструктивен</w:t>
            </w:r>
            <w:r w:rsidRPr="00241284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материал</w:t>
            </w:r>
            <w:r w:rsidRPr="00241284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др.,</w:t>
            </w:r>
            <w:r w:rsidRPr="00241284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</w:t>
            </w:r>
            <w:r w:rsidRPr="00241284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</w:t>
            </w:r>
            <w:r w:rsidRPr="00241284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различни жилищни</w:t>
            </w:r>
            <w:r w:rsidRPr="00241284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блокове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5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45"/>
        </w:trPr>
        <w:tc>
          <w:tcPr>
            <w:tcW w:w="867" w:type="dxa"/>
            <w:vMerge w:val="restart"/>
          </w:tcPr>
          <w:p w:rsidR="00A05760" w:rsidRPr="00241284" w:rsidRDefault="00241284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XI/10.</w:t>
            </w: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666CFB">
            <w:pPr>
              <w:pStyle w:val="TableParagraph"/>
              <w:spacing w:before="43" w:line="196" w:lineRule="auto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На далеч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 плаване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before="19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проект.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7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7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Представя идеи за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 готови модели и ги включва в игрови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действия.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2" w:line="178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познавателната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34, </w:t>
            </w:r>
            <w:r w:rsidR="00666CFB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оперативен 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ал 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</w:t>
            </w:r>
            <w:r w:rsidR="00061592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конструк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тивни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СРИ</w:t>
            </w:r>
            <w:r w:rsidR="00666CFB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„Пътуване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около 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света“,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пътешествия,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подходящ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илюстративен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клипове,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филми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5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45"/>
        </w:trPr>
        <w:tc>
          <w:tcPr>
            <w:tcW w:w="867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A05760" w:rsidRPr="00241284" w:rsidRDefault="00241284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666CFB" w:rsidP="00666CFB">
            <w:pPr>
              <w:pStyle w:val="TableParagraph"/>
              <w:spacing w:before="43" w:line="196" w:lineRule="auto"/>
              <w:ind w:left="58" w:right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Слънцето, земята, луна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та, звездите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before="19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line="17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готови модели в игрови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действия.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2" w:line="178" w:lineRule="exact"/>
              <w:ind w:left="59" w:right="1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11, оперативен материал – лепило, ножица, различни видове хартия и друг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допълнителни материали – тик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со, цветни моливи и др., детски енциклопедии, снимки и рисунки по темата</w:t>
            </w:r>
          </w:p>
        </w:tc>
        <w:tc>
          <w:tcPr>
            <w:tcW w:w="1788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5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A05760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829"/>
        <w:gridCol w:w="1418"/>
        <w:gridCol w:w="3118"/>
        <w:gridCol w:w="3462"/>
        <w:gridCol w:w="1783"/>
      </w:tblGrid>
      <w:tr w:rsidR="00A05760" w:rsidRPr="00241284" w:rsidTr="00666CFB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829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118" w:type="dxa"/>
            <w:vMerge w:val="restart"/>
            <w:shd w:val="clear" w:color="auto" w:fill="D1D3D4"/>
          </w:tcPr>
          <w:p w:rsidR="00A05760" w:rsidRPr="00241284" w:rsidRDefault="00241284" w:rsidP="00666CFB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245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666CFB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3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666CFB">
        <w:trPr>
          <w:trHeight w:val="1138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82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666CFB" w:rsidP="00666CFB">
            <w:pPr>
              <w:pStyle w:val="TableParagraph"/>
              <w:spacing w:before="43" w:line="199" w:lineRule="auto"/>
              <w:ind w:left="56" w:right="22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Различ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ните къщи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крепост</w:t>
            </w:r>
          </w:p>
        </w:tc>
        <w:tc>
          <w:tcPr>
            <w:tcW w:w="3118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3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3"/>
              </w:numPr>
              <w:tabs>
                <w:tab w:val="left" w:pos="129"/>
              </w:tabs>
              <w:spacing w:before="9" w:line="204" w:lineRule="auto"/>
              <w:ind w:right="5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3462" w:type="dxa"/>
          </w:tcPr>
          <w:p w:rsidR="00A05760" w:rsidRPr="00241284" w:rsidRDefault="00241284" w:rsidP="00666CFB">
            <w:pPr>
              <w:pStyle w:val="TableParagraph"/>
              <w:spacing w:before="45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35, оперативен материал – лепило, ножица, различни видове хартия и други допълнителни материали</w:t>
            </w:r>
            <w:r w:rsidR="00666C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тиксо, цветни моливи, конструктор и др., текстове за замъци, илюстративен материал по</w:t>
            </w:r>
            <w:r w:rsidR="00666C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 – снимки, рисунки, картини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58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right="3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Паяк в паяжина</w:t>
            </w:r>
          </w:p>
        </w:tc>
        <w:tc>
          <w:tcPr>
            <w:tcW w:w="3118" w:type="dxa"/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before="45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line="188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</w:tc>
        <w:tc>
          <w:tcPr>
            <w:tcW w:w="346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12, оперативен материал – лепило, ножица, допълнителни материали – конци, картон и др., текст за паяка като полезно насекомо, снимки на различни видове паяци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2935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829" w:type="dxa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21"/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199" w:lineRule="auto"/>
              <w:ind w:left="54" w:right="2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Пътувам по земя и въздух</w:t>
            </w:r>
          </w:p>
        </w:tc>
        <w:tc>
          <w:tcPr>
            <w:tcW w:w="3118" w:type="dxa"/>
            <w:tcBorders>
              <w:bottom w:val="single" w:sz="6" w:space="0" w:color="231F20"/>
            </w:tcBorders>
          </w:tcPr>
          <w:p w:rsidR="00A05760" w:rsidRPr="00241284" w:rsidRDefault="00241284" w:rsidP="00D34579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before="46" w:line="204" w:lineRule="auto"/>
              <w:ind w:right="38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Посочва важни за децата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знаци на кръстовище и обяснява нормите 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безопасно придвижване по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пътна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маркировка.</w:t>
            </w:r>
          </w:p>
          <w:p w:rsidR="00A05760" w:rsidRPr="00241284" w:rsidRDefault="00241284" w:rsidP="00D34579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Ориентира се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обстановка и знае правила за безопасно поведение на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пътя.</w:t>
            </w:r>
          </w:p>
        </w:tc>
        <w:tc>
          <w:tcPr>
            <w:tcW w:w="3462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59" w:righ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книжка, с. 36, оперативен ма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териал – конструктори, конструктивни играчки с кръстовище, лепило, ножица, допълнителни материали и д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р., подходящ текстов и илюстра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тивен материал по темата</w:t>
            </w:r>
          </w:p>
          <w:p w:rsidR="00A05760" w:rsidRPr="00241284" w:rsidRDefault="00241284">
            <w:pPr>
              <w:pStyle w:val="TableParagraph"/>
              <w:spacing w:line="175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 на добрия пешеходец:</w:t>
            </w:r>
          </w:p>
          <w:p w:rsidR="00A05760" w:rsidRPr="00241284" w:rsidRDefault="00666CFB" w:rsidP="00666CFB">
            <w:pPr>
              <w:pStyle w:val="TableParagraph"/>
              <w:tabs>
                <w:tab w:val="left" w:pos="183"/>
              </w:tabs>
              <w:spacing w:before="9" w:line="204" w:lineRule="auto"/>
              <w:ind w:left="59" w:right="2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1.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Винаги ходя по тротоара и не излизам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на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улицата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внезапно.</w:t>
            </w:r>
          </w:p>
          <w:p w:rsidR="00A05760" w:rsidRPr="00241284" w:rsidRDefault="00666CFB" w:rsidP="00666CFB">
            <w:pPr>
              <w:pStyle w:val="TableParagraph"/>
              <w:tabs>
                <w:tab w:val="left" w:pos="183"/>
              </w:tabs>
              <w:spacing w:before="2" w:line="204" w:lineRule="auto"/>
              <w:ind w:left="59" w:right="1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2.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Винаги пресичам на пешеходна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пътека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или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когато светофарът е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зелен.</w:t>
            </w:r>
          </w:p>
          <w:p w:rsidR="00A05760" w:rsidRPr="00241284" w:rsidRDefault="00666CFB" w:rsidP="00666CFB">
            <w:pPr>
              <w:pStyle w:val="TableParagraph"/>
              <w:tabs>
                <w:tab w:val="left" w:pos="183"/>
              </w:tabs>
              <w:spacing w:before="1" w:line="204" w:lineRule="auto"/>
              <w:ind w:left="59" w:right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3.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Преди да пресека улицата, поглеждам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първо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наляво, а после – надясно.</w:t>
            </w:r>
          </w:p>
          <w:p w:rsidR="00A05760" w:rsidRPr="00241284" w:rsidRDefault="00666CFB" w:rsidP="00666CFB">
            <w:pPr>
              <w:pStyle w:val="TableParagraph"/>
              <w:tabs>
                <w:tab w:val="left" w:pos="183"/>
              </w:tabs>
              <w:spacing w:before="2" w:line="204" w:lineRule="auto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4.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Внимавам, защото, когато вали,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шофьорите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 виждат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добре.</w:t>
            </w:r>
          </w:p>
          <w:p w:rsidR="00A05760" w:rsidRPr="00666CFB" w:rsidRDefault="00666CFB" w:rsidP="00666CFB">
            <w:pPr>
              <w:pStyle w:val="TableParagraph"/>
              <w:tabs>
                <w:tab w:val="left" w:pos="172"/>
              </w:tabs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5.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Особено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внимавам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паркинга.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Всички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коли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1284" w:rsidRP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спрели, но може някоя от тях да потегли.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113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</w:tcPr>
          <w:p w:rsidR="00A05760" w:rsidRPr="00241284" w:rsidRDefault="00666CFB">
            <w:pPr>
              <w:pStyle w:val="TableParagraph"/>
              <w:spacing w:before="43" w:line="204" w:lineRule="auto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СС</w:t>
            </w:r>
          </w:p>
        </w:tc>
        <w:tc>
          <w:tcPr>
            <w:tcW w:w="1418" w:type="dxa"/>
          </w:tcPr>
          <w:p w:rsidR="00A05760" w:rsidRPr="00241284" w:rsidRDefault="00666CFB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Подго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товка за празника</w:t>
            </w:r>
          </w:p>
        </w:tc>
        <w:tc>
          <w:tcPr>
            <w:tcW w:w="311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преплита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346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4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книжка, с. 13, оперативен ма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териал – лепило, ножица, други допълнителни материали – тиксо, цветни моливи, хартия, подарък за опаковане и др., художествен текст за празника, снимки, рисунки за посрещането му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241284">
      <w:pPr>
        <w:rPr>
          <w:rFonts w:ascii="Times New Roman" w:hAnsi="Times New Roman" w:cs="Times New Roman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0.25pt;width:15.25pt;height:18.95pt;z-index:1096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</w:p>
    <w:p w:rsidR="00A05760" w:rsidRPr="00241284" w:rsidRDefault="00A05760">
      <w:pPr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A05760" w:rsidRPr="00241284" w:rsidRDefault="00241284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58.55pt;width:15.25pt;height:18.95pt;z-index:1120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418"/>
        <w:gridCol w:w="4030"/>
        <w:gridCol w:w="2692"/>
        <w:gridCol w:w="1783"/>
      </w:tblGrid>
      <w:tr w:rsidR="00A05760" w:rsidRPr="00241284" w:rsidTr="00666CFB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30" w:type="dxa"/>
            <w:vMerge w:val="restart"/>
            <w:shd w:val="clear" w:color="auto" w:fill="D1D3D4"/>
          </w:tcPr>
          <w:p w:rsidR="00A05760" w:rsidRPr="00241284" w:rsidRDefault="00241284" w:rsidP="00666CFB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75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666CFB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3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666CFB">
        <w:trPr>
          <w:trHeight w:val="1118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7" w:line="194" w:lineRule="auto"/>
              <w:ind w:left="56" w:right="12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Украса за елха</w:t>
            </w:r>
          </w:p>
        </w:tc>
        <w:tc>
          <w:tcPr>
            <w:tcW w:w="4030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before="47" w:line="201" w:lineRule="auto"/>
              <w:ind w:right="4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line="16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line="193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6" w:line="176" w:lineRule="exact"/>
              <w:ind w:left="58" w:righ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14,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мате-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риал</w:t>
            </w:r>
            <w:r w:rsidRPr="00241284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41284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лепило,</w:t>
            </w:r>
            <w:r w:rsidRPr="00241284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ножица,</w:t>
            </w:r>
            <w:r w:rsidRPr="00241284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241284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241284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др.,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художествен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за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елхата,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за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коледното дърво,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снимки на украсени коледни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дървета,</w:t>
            </w:r>
            <w:r w:rsidRPr="00241284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ръковод- ство, подходящ текстов и илюстративен материал</w:t>
            </w:r>
          </w:p>
        </w:tc>
      </w:tr>
      <w:tr w:rsidR="00A05760" w:rsidRPr="00241284" w:rsidTr="00666CFB">
        <w:trPr>
          <w:trHeight w:val="942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7" w:line="194" w:lineRule="auto"/>
              <w:ind w:right="1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Картичка от сърце</w:t>
            </w:r>
          </w:p>
        </w:tc>
        <w:tc>
          <w:tcPr>
            <w:tcW w:w="4030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before="48" w:line="201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матери- 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line="165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before="7" w:line="176" w:lineRule="exact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21" w:line="193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познавателната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книжка,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15,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оперативен 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материал</w:t>
            </w:r>
          </w:p>
          <w:p w:rsidR="00A05760" w:rsidRPr="00241284" w:rsidRDefault="00241284">
            <w:pPr>
              <w:pStyle w:val="TableParagraph"/>
              <w:spacing w:before="8" w:line="176" w:lineRule="exact"/>
              <w:ind w:left="58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лепило, ножица, допълнителни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тиксо, цветни моливи, хартия,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елхово клонче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др.,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картичката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нейното появяване, 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различни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картички, образци, </w:t>
            </w:r>
            <w:r w:rsidRPr="0024128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модели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8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ръковод- ство, подходящ текстов и илюстративен материал</w:t>
            </w:r>
          </w:p>
        </w:tc>
      </w:tr>
      <w:tr w:rsidR="00A05760" w:rsidRPr="00241284" w:rsidTr="00666CFB">
        <w:trPr>
          <w:trHeight w:val="939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2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7" w:line="194" w:lineRule="auto"/>
              <w:ind w:right="1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Елени от тундрата</w:t>
            </w:r>
          </w:p>
        </w:tc>
        <w:tc>
          <w:tcPr>
            <w:tcW w:w="4030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before="48" w:line="201" w:lineRule="auto"/>
              <w:ind w:right="4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line="19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7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16, оперативен ма- териал – лепило, ножица, други допълнителни материали – тиксо, цветни моливи, хартия, елхови клончета, декоративни конци и др., подходящ текст за елените, снимки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8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ръковод- ство, подходящ текстов и илюстративен материал</w:t>
            </w:r>
          </w:p>
        </w:tc>
      </w:tr>
      <w:tr w:rsidR="00A05760" w:rsidRPr="00241284" w:rsidTr="00666CFB">
        <w:trPr>
          <w:trHeight w:val="937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6" w:line="194" w:lineRule="auto"/>
              <w:ind w:right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В очакване на празника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before="46" w:line="201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намокря-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64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76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5" w:line="176" w:lineRule="exact"/>
              <w:ind w:left="59" w:right="53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моли- ви,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елхови клончета,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декоративни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конци и др.,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художествени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текстове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Коледа, снимки,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картини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рисунки по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темата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6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ръковод- ство, подходящ текстов и илюстративен материал</w:t>
            </w:r>
          </w:p>
        </w:tc>
      </w:tr>
      <w:tr w:rsidR="00A05760" w:rsidRPr="00241284" w:rsidTr="00061592">
        <w:trPr>
          <w:trHeight w:val="551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3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XII/15.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6" w:line="194" w:lineRule="auto"/>
              <w:ind w:righ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Коледна елха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before="47" w:line="201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намокря-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line="164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line="19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завързва.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061592" w:rsidRDefault="00241284">
            <w:pPr>
              <w:pStyle w:val="TableParagraph"/>
              <w:spacing w:before="45" w:line="176" w:lineRule="exact"/>
              <w:ind w:left="59" w:right="59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познавателната книжка, с. 17, оперативен ма- териал – лепило, ножица, други допълнителни материали – тиксо, цветни моливи, хартия, елхови клончета, декоративни конци 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др., текстове и подходящ илюстрат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ивен материал за коледната елха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ръковод- ство, подходящ текстов и илюстративен материал</w:t>
            </w:r>
          </w:p>
        </w:tc>
      </w:tr>
      <w:tr w:rsidR="00A05760" w:rsidRPr="00241284" w:rsidTr="00666CFB">
        <w:trPr>
          <w:trHeight w:val="937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Празникът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начини за самообсужване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се облича, като закопчава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6" w:line="176" w:lineRule="exact"/>
              <w:ind w:left="59" w:righ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създаване на условия за тържество,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допълнителни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елхови клончета,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декоративни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панделки, </w:t>
            </w:r>
            <w:r w:rsidR="00666CFB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салфет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ки, сладкиши, коледно облекло и др.,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текстове,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снимки, рисунки, песни,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свързани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празника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666CFB">
        <w:trPr>
          <w:trHeight w:val="937"/>
        </w:trPr>
        <w:tc>
          <w:tcPr>
            <w:tcW w:w="872" w:type="dxa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666CFB">
            <w:pPr>
              <w:pStyle w:val="TableParagraph"/>
              <w:spacing w:before="47" w:line="194" w:lineRule="auto"/>
              <w:ind w:left="58" w:right="1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При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ески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мосите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before="48" w:line="201" w:lineRule="auto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line="19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подходящи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6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книжка, с. 18, оперативен ма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териал – лепило, ножица, други допълнителни материали – памук, цветни моливи, хартия, елхови клончета, декоративни конци и др., текстове и снимки за живота на ескимосите</w:t>
            </w:r>
          </w:p>
        </w:tc>
        <w:tc>
          <w:tcPr>
            <w:tcW w:w="1783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8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666CF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A05760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560"/>
        <w:gridCol w:w="3888"/>
        <w:gridCol w:w="2692"/>
        <w:gridCol w:w="1783"/>
      </w:tblGrid>
      <w:tr w:rsidR="00A05760" w:rsidRPr="00241284" w:rsidTr="00915DF0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888" w:type="dxa"/>
            <w:vMerge w:val="restart"/>
            <w:shd w:val="clear" w:color="auto" w:fill="D1D3D4"/>
          </w:tcPr>
          <w:p w:rsidR="00A05760" w:rsidRPr="00241284" w:rsidRDefault="00241284" w:rsidP="00666CFB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75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915DF0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3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915DF0">
        <w:trPr>
          <w:trHeight w:val="958"/>
        </w:trPr>
        <w:tc>
          <w:tcPr>
            <w:tcW w:w="872" w:type="dxa"/>
          </w:tcPr>
          <w:p w:rsidR="00A05760" w:rsidRPr="00241284" w:rsidRDefault="00A057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righ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Шарени халища</w:t>
            </w:r>
          </w:p>
        </w:tc>
        <w:tc>
          <w:tcPr>
            <w:tcW w:w="3888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before="45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залепване,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line="173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line="18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вълнени конци, допълнителни материали, снимки на ра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злични черги, халища и др. про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изведения на килимарството, свързани както с българската, така и с други традиции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78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I/17.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560" w:type="dxa"/>
          </w:tcPr>
          <w:p w:rsidR="00A05760" w:rsidRPr="00241284" w:rsidRDefault="00666CFB" w:rsidP="00915DF0">
            <w:pPr>
              <w:pStyle w:val="TableParagraph"/>
              <w:spacing w:before="43" w:line="199" w:lineRule="auto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Празну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ваме всички</w:t>
            </w:r>
            <w:r w:rsidR="00915DF0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албум от</w:t>
            </w:r>
          </w:p>
          <w:p w:rsidR="00A05760" w:rsidRPr="00241284" w:rsidRDefault="00241284">
            <w:pPr>
              <w:pStyle w:val="TableParagraph"/>
              <w:spacing w:line="185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снимки</w:t>
            </w:r>
          </w:p>
        </w:tc>
        <w:tc>
          <w:tcPr>
            <w:tcW w:w="3888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41"/>
              </w:numPr>
              <w:tabs>
                <w:tab w:val="left" w:pos="129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</w:tcPr>
          <w:p w:rsidR="00A05760" w:rsidRPr="00241284" w:rsidRDefault="00241284" w:rsidP="00915DF0">
            <w:pPr>
              <w:pStyle w:val="TableParagraph"/>
              <w:spacing w:before="42" w:line="180" w:lineRule="exact"/>
              <w:ind w:left="58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различни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видове 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цветни моливи, снимки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детето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тържествата, картинки, снимки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ежедневието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различни празници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958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Грижа за птиците</w:t>
            </w:r>
          </w:p>
        </w:tc>
        <w:tc>
          <w:tcPr>
            <w:tcW w:w="3888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 w:right="53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пластмасова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купа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стара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чиния, ябълки, трохи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хляб, сурови слън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чогледови ядки, овес,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фъстъци,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овесена каша,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грижите, които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трябва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се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полагат за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птиците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през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зимата,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снимки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хранилки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75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915DF0">
            <w:pPr>
              <w:pStyle w:val="TableParagraph"/>
              <w:spacing w:before="42" w:line="180" w:lineRule="exact"/>
              <w:ind w:right="2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Герои от върте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лежката от приказки</w:t>
            </w:r>
          </w:p>
        </w:tc>
        <w:tc>
          <w:tcPr>
            <w:tcW w:w="3888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before="46" w:line="204" w:lineRule="auto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матери- 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9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8" w:right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приказката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„Червената шапчица“, рисунки по приказката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73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915DF0">
            <w:pPr>
              <w:pStyle w:val="TableParagraph"/>
              <w:spacing w:before="40" w:line="180" w:lineRule="exact"/>
              <w:ind w:right="2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36. Герои 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>от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върте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лежката от приказки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before="43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8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–лепило, ножица, приказката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„Дядо и ряпа“, рисунки на деца по приказката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73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560" w:type="dxa"/>
          </w:tcPr>
          <w:p w:rsidR="00A05760" w:rsidRPr="00241284" w:rsidRDefault="00241284" w:rsidP="00915DF0">
            <w:pPr>
              <w:pStyle w:val="TableParagraph"/>
              <w:spacing w:before="41" w:line="199" w:lineRule="auto"/>
              <w:ind w:righ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37.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 xml:space="preserve">Топлина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18"/>
                <w:sz w:val="18"/>
                <w:szCs w:val="18"/>
              </w:rPr>
              <w:t xml:space="preserve">в </w:t>
            </w:r>
            <w:r w:rsidR="00915DF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дома – безо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пасност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before="43" w:line="204" w:lineRule="auto"/>
              <w:ind w:right="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предназначението на някои домашни електроуреди 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правилата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безопасност.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ен материал – домашни електроу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 играчки, текстове и снимки за различни домакински уреди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ство, подходящ текстов 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илюстративен материал</w:t>
            </w:r>
          </w:p>
        </w:tc>
      </w:tr>
      <w:tr w:rsidR="00A05760" w:rsidRPr="00241284" w:rsidTr="00915DF0">
        <w:trPr>
          <w:trHeight w:val="77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Къщичка за моливи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before="43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6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8" w:righ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текстилни материали, декоративна панделка, телбод, цветни моливи, снимки на различни моливници, готови изделия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73"/>
        </w:trPr>
        <w:tc>
          <w:tcPr>
            <w:tcW w:w="872" w:type="dxa"/>
          </w:tcPr>
          <w:p w:rsidR="00A05760" w:rsidRPr="00241284" w:rsidRDefault="00241284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2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Клоун – гимнастик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43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5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книжка, с. 19, оперативен ма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териал – лепило, цветни моливи, две монети или жетони, художествен текст и снимки на различни клоуни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241284">
      <w:pPr>
        <w:rPr>
          <w:rFonts w:ascii="Times New Roman" w:hAnsi="Times New Roman" w:cs="Times New Roman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pict>
          <v:shape id="_x0000_s1031" type="#_x0000_t202" style="position:absolute;margin-left:47.55pt;margin-top:390.25pt;width:15.25pt;height:18.95pt;z-index:1144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</w:p>
    <w:p w:rsidR="00A05760" w:rsidRPr="00241284" w:rsidRDefault="00A05760">
      <w:pPr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A05760" w:rsidRPr="00241284" w:rsidRDefault="00241284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lastRenderedPageBreak/>
        <w:pict>
          <v:shape id="_x0000_s1030" type="#_x0000_t202" style="position:absolute;margin-left:47.55pt;margin-top:58.55pt;width:15.25pt;height:18.95pt;z-index:1168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560"/>
        <w:gridCol w:w="3888"/>
        <w:gridCol w:w="2692"/>
        <w:gridCol w:w="1783"/>
      </w:tblGrid>
      <w:tr w:rsidR="00A05760" w:rsidRPr="00241284" w:rsidTr="00915DF0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888" w:type="dxa"/>
            <w:vMerge w:val="restart"/>
            <w:shd w:val="clear" w:color="auto" w:fill="D1D3D4"/>
          </w:tcPr>
          <w:p w:rsidR="00A05760" w:rsidRPr="00241284" w:rsidRDefault="00241284" w:rsidP="00915DF0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75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915DF0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3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915DF0">
        <w:trPr>
          <w:trHeight w:val="925"/>
        </w:trPr>
        <w:tc>
          <w:tcPr>
            <w:tcW w:w="872" w:type="dxa"/>
          </w:tcPr>
          <w:p w:rsidR="00A05760" w:rsidRPr="00241284" w:rsidRDefault="00A057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7" w:line="194" w:lineRule="auto"/>
              <w:ind w:right="1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Птиците на двора – врабчета</w:t>
            </w:r>
          </w:p>
        </w:tc>
        <w:tc>
          <w:tcPr>
            <w:tcW w:w="3888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47" w:line="201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line="16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8" w:line="176" w:lineRule="exact"/>
              <w:ind w:right="5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6" w:line="176" w:lineRule="exact"/>
              <w:ind w:left="58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шишарки, пластмасова купа или стара ч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иния, ябълки, трохи хляб, суро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 слънчогледови ядки, овес, фъстъци, овесена каша, художествен или научнопопулярен текст за врабчетата, снимки и рисунки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924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6" w:line="194" w:lineRule="auto"/>
              <w:ind w:right="2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41. </w:t>
            </w:r>
            <w:r w:rsidR="00915DF0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Човеш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кото тяло и неговото здраве</w:t>
            </w:r>
          </w:p>
        </w:tc>
        <w:tc>
          <w:tcPr>
            <w:tcW w:w="3888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47" w:line="201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line="181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6" w:line="176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различни видове хартия и други допълнителни материали – тиксо, цветни моливи, хартия, природни и отпадъчни материали и др., табло, правила за опазване на здравето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7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45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Слон</w:t>
            </w:r>
          </w:p>
        </w:tc>
        <w:tc>
          <w:tcPr>
            <w:tcW w:w="3888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before="47" w:line="201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line="164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2"/>
              </w:numPr>
              <w:tabs>
                <w:tab w:val="left" w:pos="126"/>
              </w:tabs>
              <w:spacing w:line="16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4" w:line="176" w:lineRule="exact"/>
              <w:ind w:left="58" w:right="264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20, оперативен материал – лепило, ножица, сламка за сок, художествен или научнопопулярен текст и снимки или рисунки на слонове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41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8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5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1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Героите на България – албум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before="41" w:line="201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line="165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1"/>
              </w:numPr>
              <w:tabs>
                <w:tab w:val="left" w:pos="126"/>
              </w:tabs>
              <w:spacing w:line="16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 w:rsidP="00915DF0">
            <w:pPr>
              <w:pStyle w:val="TableParagraph"/>
              <w:spacing w:before="41" w:line="201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текстове и снимки на герои на България – Левски, Ботев и др., допълнителни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материали</w:t>
            </w:r>
            <w:r w:rsidR="00915DF0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декоративни панделки, цветни моливи и</w:t>
            </w:r>
            <w:r w:rsidRPr="00241284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41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5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1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Героите на България – албум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before="42" w:line="201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65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0"/>
              </w:numPr>
              <w:tabs>
                <w:tab w:val="left" w:pos="126"/>
              </w:tabs>
              <w:spacing w:line="16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201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подхо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дящи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текстове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снимки на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герои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България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9"/>
              </w:numPr>
              <w:tabs>
                <w:tab w:val="left" w:pos="173"/>
              </w:tabs>
              <w:spacing w:line="165" w:lineRule="exact"/>
              <w:ind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Левски,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Ботев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др.,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допълнителни</w:t>
            </w:r>
            <w:r w:rsidRPr="00241284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материали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9"/>
              </w:numPr>
              <w:tabs>
                <w:tab w:val="left" w:pos="173"/>
              </w:tabs>
              <w:spacing w:line="160" w:lineRule="exact"/>
              <w:ind w:hanging="11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декоративни</w:t>
            </w:r>
            <w:proofErr w:type="gramEnd"/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панделки,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цветни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моливи и</w:t>
            </w:r>
            <w:r w:rsidRPr="00241284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917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9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II/23.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6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2" w:line="194" w:lineRule="auto"/>
              <w:ind w:right="2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Зелено чудовище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before="42" w:line="201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залепване,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line="164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line="160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1" w:line="176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21, оперативен материал – лепило, ножица, различни видове конци, харти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 и други допълнителни материа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 – тиксо, цветни моливи и др., предания за чудовища, приказки и илюстрации по темата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3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41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6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2" w:line="194" w:lineRule="auto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Пиленце в тревата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before="42" w:line="201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4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1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22, оперативен материал – лепило, ножица, различни видове конци, текст и илюстрации или рисунки по темата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1" w:line="176" w:lineRule="exac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подходящ текстов и илюстративен материал</w:t>
            </w:r>
          </w:p>
        </w:tc>
      </w:tr>
      <w:tr w:rsidR="00A05760" w:rsidRPr="00241284" w:rsidTr="00915DF0">
        <w:trPr>
          <w:trHeight w:val="1092"/>
        </w:trPr>
        <w:tc>
          <w:tcPr>
            <w:tcW w:w="872" w:type="dxa"/>
          </w:tcPr>
          <w:p w:rsidR="00A05760" w:rsidRPr="00241284" w:rsidRDefault="0024128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5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560" w:type="dxa"/>
          </w:tcPr>
          <w:p w:rsidR="00A05760" w:rsidRPr="00241284" w:rsidRDefault="00241284">
            <w:pPr>
              <w:pStyle w:val="TableParagraph"/>
              <w:spacing w:before="41" w:line="194" w:lineRule="auto"/>
              <w:ind w:right="33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Вечен огън за героите</w:t>
            </w:r>
          </w:p>
        </w:tc>
        <w:tc>
          <w:tcPr>
            <w:tcW w:w="388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before="15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76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37, оперативен материал – лепило, ножица, различни видове хартия и други допълнителни материали – тиксо, цветни моливи, хартия и др., подходящ текст за националния празник, снимки и друг илюстративен материал по темата</w:t>
            </w:r>
          </w:p>
        </w:tc>
        <w:tc>
          <w:tcPr>
            <w:tcW w:w="1783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2" w:line="201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A05760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1701"/>
        <w:gridCol w:w="3883"/>
        <w:gridCol w:w="2692"/>
        <w:gridCol w:w="1788"/>
      </w:tblGrid>
      <w:tr w:rsidR="00A05760" w:rsidRPr="00241284" w:rsidTr="00915DF0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9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883" w:type="dxa"/>
            <w:vMerge w:val="restart"/>
            <w:shd w:val="clear" w:color="auto" w:fill="D1D3D4"/>
          </w:tcPr>
          <w:p w:rsidR="00A05760" w:rsidRPr="00241284" w:rsidRDefault="00241284" w:rsidP="00915DF0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480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915DF0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8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915DF0">
        <w:trPr>
          <w:trHeight w:val="778"/>
        </w:trPr>
        <w:tc>
          <w:tcPr>
            <w:tcW w:w="851" w:type="dxa"/>
          </w:tcPr>
          <w:p w:rsidR="00A05760" w:rsidRPr="00241284" w:rsidRDefault="00A057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701" w:type="dxa"/>
          </w:tcPr>
          <w:p w:rsidR="00A05760" w:rsidRPr="00241284" w:rsidRDefault="00915DF0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Марте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ничка</w:t>
            </w:r>
          </w:p>
        </w:tc>
        <w:tc>
          <w:tcPr>
            <w:tcW w:w="3883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before="45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залепване,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line="17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червени и бели конци, декоративни мартенски панделки, ножица, текст за мартеницата, различни готови изделия, мостри, образци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1138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701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right="1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Цветя за мама</w:t>
            </w:r>
          </w:p>
        </w:tc>
        <w:tc>
          <w:tcPr>
            <w:tcW w:w="3883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45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23, оперативен материал – лепило, ножица, различни видове хартия и други допълнителни материали – тиксо, цветни моливи, декоративен пълнеж и др., художествени текстове, снимки, картички, рисунки и др. по темата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958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701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righ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При очния лекар</w:t>
            </w:r>
          </w:p>
        </w:tc>
        <w:tc>
          <w:tcPr>
            <w:tcW w:w="3883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before="46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before="6" w:line="180" w:lineRule="exact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 w:rsidP="00915DF0">
            <w:pPr>
              <w:pStyle w:val="TableParagraph"/>
              <w:spacing w:before="42" w:line="180" w:lineRule="exact"/>
              <w:ind w:left="59" w:righ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38,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оперативен мате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риал</w:t>
            </w:r>
            <w:r w:rsidRPr="00241284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41284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лепило,</w:t>
            </w:r>
            <w:r w:rsidRPr="00241284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ножица,</w:t>
            </w:r>
            <w:r w:rsidRPr="00241284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241284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241284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</w:t>
            </w:r>
            <w:r w:rsidR="00915DF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цвет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ни моливи,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отпадъчни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др., текст за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професията,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очен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кабинет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Книга 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775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701" w:type="dxa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Зъболекар</w:t>
            </w:r>
          </w:p>
        </w:tc>
        <w:tc>
          <w:tcPr>
            <w:tcW w:w="3883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before="46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line="17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</w:tc>
        <w:tc>
          <w:tcPr>
            <w:tcW w:w="2692" w:type="dxa"/>
          </w:tcPr>
          <w:p w:rsidR="00A05760" w:rsidRPr="00241284" w:rsidRDefault="00241284" w:rsidP="00915DF0">
            <w:pPr>
              <w:pStyle w:val="TableParagraph"/>
              <w:spacing w:before="46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оперативен</w:t>
            </w:r>
            <w:proofErr w:type="gramEnd"/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различни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видове 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допълнителни материали</w:t>
            </w:r>
            <w:r w:rsidR="00915DF0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др.,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текст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професията,</w:t>
            </w:r>
            <w:r w:rsidR="00915DF0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 на зъболекарски кабинет и др.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1133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701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Природни бедствия</w:t>
            </w:r>
          </w:p>
        </w:tc>
        <w:tc>
          <w:tcPr>
            <w:tcW w:w="3883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before="43" w:line="204" w:lineRule="auto"/>
              <w:ind w:right="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предназначението на някои домашни електроуреди 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правилата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безопасност.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необходими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устройства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комуникация, домашни електроуреди, необ- ходими средства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почистване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занималнята, помагалото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работа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бедствия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аварии,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правила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действие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при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различни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бедствия, снимков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друг илюстративен</w:t>
            </w:r>
            <w:r w:rsidRPr="00241284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материал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953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III/27.</w:t>
            </w: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701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2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Цветни етюди</w:t>
            </w:r>
          </w:p>
        </w:tc>
        <w:tc>
          <w:tcPr>
            <w:tcW w:w="3883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before="43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намок</w:t>
            </w:r>
            <w:r w:rsidR="00915DF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line="17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line="180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преплита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различни видове хартия и други допълнителни материали – тиксо, цветни моливи, хартия, природни и отп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адъчни материали и др., тексто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 и илюстративен материал по темата</w:t>
            </w:r>
          </w:p>
        </w:tc>
        <w:tc>
          <w:tcPr>
            <w:tcW w:w="1788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915DF0">
        <w:trPr>
          <w:trHeight w:val="1133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701" w:type="dxa"/>
          </w:tcPr>
          <w:p w:rsidR="00A05760" w:rsidRPr="00241284" w:rsidRDefault="00915DF0">
            <w:pPr>
              <w:pStyle w:val="TableParagraph"/>
              <w:spacing w:before="41" w:line="199" w:lineRule="auto"/>
              <w:ind w:left="58" w:righ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Великден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ска украса</w:t>
            </w:r>
          </w:p>
        </w:tc>
        <w:tc>
          <w:tcPr>
            <w:tcW w:w="3883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before="43" w:line="204" w:lineRule="auto"/>
              <w:ind w:right="4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малък общ проект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9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24, оперативен материал – лепило, ножица, различни видове хартия и други допълнителни материали – тиксо, цветни моливи, декоративни панделки, текстове за празника и традициите, боядисани и нарисувани яйца, снимки на украса</w:t>
            </w:r>
          </w:p>
        </w:tc>
        <w:tc>
          <w:tcPr>
            <w:tcW w:w="1788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915DF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241284">
      <w:pPr>
        <w:rPr>
          <w:rFonts w:ascii="Times New Roman" w:hAnsi="Times New Roman" w:cs="Times New Roman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pict>
          <v:shape id="_x0000_s1029" type="#_x0000_t202" style="position:absolute;margin-left:47.55pt;margin-top:390.25pt;width:15.25pt;height:18.95pt;z-index:1192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</w:p>
    <w:p w:rsidR="00A05760" w:rsidRPr="00241284" w:rsidRDefault="00A05760">
      <w:pPr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A05760" w:rsidRPr="00241284" w:rsidRDefault="00241284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lastRenderedPageBreak/>
        <w:pict>
          <v:shape id="_x0000_s1028" type="#_x0000_t202" style="position:absolute;margin-left:47.55pt;margin-top:58.55pt;width:15.25pt;height:18.95pt;z-index:1216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418"/>
        <w:gridCol w:w="4030"/>
        <w:gridCol w:w="2692"/>
        <w:gridCol w:w="1783"/>
      </w:tblGrid>
      <w:tr w:rsidR="00A05760" w:rsidRPr="00241284" w:rsidTr="00061592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30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1524" w:right="636" w:hanging="8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 xml:space="preserve">Очаквани резултати , които детето трябва да постигне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 края на детската градина</w:t>
            </w:r>
          </w:p>
        </w:tc>
        <w:tc>
          <w:tcPr>
            <w:tcW w:w="4475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061592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3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061592">
        <w:trPr>
          <w:trHeight w:val="1138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34"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 w:rsidP="00061592">
            <w:pPr>
              <w:pStyle w:val="TableParagraph"/>
              <w:spacing w:before="43" w:line="199" w:lineRule="auto"/>
              <w:ind w:left="56" w:righ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Украсява- ме заедно за празника</w:t>
            </w:r>
          </w:p>
        </w:tc>
        <w:tc>
          <w:tcPr>
            <w:tcW w:w="4030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before="45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залепване,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намокря- 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73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8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8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преплита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8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др., снимки на украса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1138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35" w:right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061592">
            <w:pPr>
              <w:pStyle w:val="TableParagraph"/>
              <w:spacing w:before="43" w:line="199" w:lineRule="auto"/>
              <w:ind w:right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На горска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поляна – лисица</w:t>
            </w:r>
          </w:p>
        </w:tc>
        <w:tc>
          <w:tcPr>
            <w:tcW w:w="4030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45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10" w:line="204" w:lineRule="auto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25, оперативен материал – лепило, ножица, различни видове хартия и други допълнителни материали – тиксо, цветни моливи, отпадъчни материали и др., научнопопулярни и художествени текстове, снимки и рисунки на лисици и техните малки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955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687" w:type="dxa"/>
          </w:tcPr>
          <w:p w:rsidR="00061592" w:rsidRDefault="00061592">
            <w:pPr>
              <w:pStyle w:val="TableParagraph"/>
              <w:spacing w:before="46" w:line="204" w:lineRule="auto"/>
              <w:ind w:left="56" w:right="2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  <w:p w:rsidR="00A05760" w:rsidRPr="00241284" w:rsidRDefault="00241284">
            <w:pPr>
              <w:pStyle w:val="TableParagraph"/>
              <w:spacing w:before="46" w:line="204" w:lineRule="auto"/>
              <w:ind w:left="56"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418" w:type="dxa"/>
          </w:tcPr>
          <w:p w:rsidR="00A05760" w:rsidRPr="00241284" w:rsidRDefault="00241284" w:rsidP="00061592">
            <w:pPr>
              <w:pStyle w:val="TableParagraph"/>
              <w:spacing w:before="43" w:line="199" w:lineRule="auto"/>
              <w:ind w:right="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57. Красотите на България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16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групов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проект</w:t>
            </w:r>
          </w:p>
        </w:tc>
        <w:tc>
          <w:tcPr>
            <w:tcW w:w="4030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 елементи, като залепва, преплита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</w:tcPr>
          <w:p w:rsidR="00A05760" w:rsidRPr="00241284" w:rsidRDefault="00241284" w:rsidP="00061592">
            <w:pPr>
              <w:pStyle w:val="TableParagraph"/>
              <w:spacing w:before="46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различни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видове хартия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допълнителни</w:t>
            </w:r>
            <w:r w:rsidRPr="00241284">
              <w:rPr>
                <w:rFonts w:ascii="Times New Roman" w:hAnsi="Times New Roman" w:cs="Times New Roman"/>
                <w:color w:val="231F20"/>
                <w:spacing w:val="-2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материали</w:t>
            </w:r>
            <w:r w:rsidR="0006159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природни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отпадъчни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др.,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снимки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различни</w:t>
            </w:r>
            <w:r w:rsidR="0006159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 и архитектурни обекти в България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773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35" w:righ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Букет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10" w:line="204" w:lineRule="auto"/>
              <w:ind w:right="5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собствени критерии модели и изделия и ги включва в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игрови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26, оперативен материал – лепило, ножица, текст и снимки на момина сълза и на други пролетни цветя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268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IV/30.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35" w:righ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5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Какво има в чантата на ученика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 w:rsidP="00061592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43" w:line="204" w:lineRule="auto"/>
              <w:ind w:right="22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 залепване, намокряне,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39, оперативен материал – лепило, ножица, различни видове хартия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и други допълнителни материали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тиксо, цветни моливи, природни и отпадъчни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 др., ученически пособия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Книга 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77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35" w:right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1" w:line="199" w:lineRule="auto"/>
              <w:ind w:right="1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Моят музикален инструмент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before="43" w:line="204" w:lineRule="auto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разнообразни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идея или решение при изработване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3"/>
              </w:numPr>
              <w:tabs>
                <w:tab w:val="left" w:pos="126"/>
              </w:tabs>
              <w:spacing w:line="180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собствени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критерии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изделия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игрови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8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парче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дебел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картон,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апачки от бутилки – 2 броя; до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пълнителни материали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снимки и текст за музикалния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инструмент</w:t>
            </w:r>
          </w:p>
        </w:tc>
        <w:tc>
          <w:tcPr>
            <w:tcW w:w="1783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953"/>
        </w:trPr>
        <w:tc>
          <w:tcPr>
            <w:tcW w:w="872" w:type="dxa"/>
          </w:tcPr>
          <w:p w:rsidR="00A05760" w:rsidRPr="00241284" w:rsidRDefault="00241284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ind w:left="35"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 w:rsidP="00061592">
            <w:pPr>
              <w:pStyle w:val="TableParagraph"/>
              <w:spacing w:before="41" w:line="199" w:lineRule="auto"/>
              <w:ind w:right="3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 xml:space="preserve">мога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>крокодил</w:t>
            </w:r>
          </w:p>
          <w:p w:rsidR="00A05760" w:rsidRPr="00241284" w:rsidRDefault="00241284" w:rsidP="00061592">
            <w:pPr>
              <w:pStyle w:val="TableParagraph"/>
              <w:spacing w:line="17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</w:t>
            </w:r>
          </w:p>
          <w:p w:rsidR="00A05760" w:rsidRPr="00241284" w:rsidRDefault="00241284" w:rsidP="0006159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постиженията)</w:t>
            </w:r>
          </w:p>
        </w:tc>
        <w:tc>
          <w:tcPr>
            <w:tcW w:w="4030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18"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Прегъва последователно неколкократно хартия и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Съединява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елементи,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залепва,</w:t>
            </w:r>
            <w:r w:rsidRPr="00241284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преплита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 свое и на друг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8"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27, 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др., снимки на крокодили</w:t>
            </w:r>
          </w:p>
        </w:tc>
        <w:tc>
          <w:tcPr>
            <w:tcW w:w="1783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A05760" w:rsidRPr="00241284" w:rsidRDefault="00A05760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0" w:type="auto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97"/>
        <w:gridCol w:w="1813"/>
        <w:gridCol w:w="3883"/>
        <w:gridCol w:w="2692"/>
        <w:gridCol w:w="1567"/>
      </w:tblGrid>
      <w:tr w:rsidR="00A05760" w:rsidRPr="00241284" w:rsidTr="00061592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813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883" w:type="dxa"/>
            <w:vMerge w:val="restart"/>
            <w:shd w:val="clear" w:color="auto" w:fill="D1D3D4"/>
          </w:tcPr>
          <w:p w:rsidR="00A05760" w:rsidRPr="00241284" w:rsidRDefault="00241284" w:rsidP="00061592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259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061592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67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061592">
        <w:trPr>
          <w:trHeight w:val="958"/>
        </w:trPr>
        <w:tc>
          <w:tcPr>
            <w:tcW w:w="851" w:type="dxa"/>
          </w:tcPr>
          <w:p w:rsidR="00A05760" w:rsidRPr="00241284" w:rsidRDefault="00A057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813" w:type="dxa"/>
          </w:tcPr>
          <w:p w:rsidR="00A05760" w:rsidRPr="00061592" w:rsidRDefault="00241284" w:rsidP="00061592">
            <w:pPr>
              <w:pStyle w:val="TableParagraph"/>
              <w:spacing w:before="43" w:line="199" w:lineRule="auto"/>
              <w:ind w:right="3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 xml:space="preserve">мога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картичка</w:t>
            </w:r>
            <w:r w:rsidR="00061592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</w:t>
            </w:r>
          </w:p>
          <w:p w:rsidR="00A05760" w:rsidRPr="00241284" w:rsidRDefault="00241284" w:rsidP="00061592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постиженията)</w:t>
            </w:r>
          </w:p>
        </w:tc>
        <w:tc>
          <w:tcPr>
            <w:tcW w:w="3883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45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използва хартия, картон или текстил в зависимост от свойствата им, когато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късане,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залепване,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41, 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др., различни картички, образци</w:t>
            </w:r>
          </w:p>
        </w:tc>
        <w:tc>
          <w:tcPr>
            <w:tcW w:w="1567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05760" w:rsidRPr="00241284" w:rsidTr="00061592">
        <w:trPr>
          <w:trHeight w:val="1138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59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813" w:type="dxa"/>
          </w:tcPr>
          <w:p w:rsidR="00A05760" w:rsidRPr="00241284" w:rsidRDefault="00061592">
            <w:pPr>
              <w:pStyle w:val="TableParagraph"/>
              <w:spacing w:before="42" w:line="180" w:lineRule="exact"/>
              <w:ind w:right="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63. Знам и мога – учени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ческа чанта 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роследяване на постиже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нията)</w:t>
            </w:r>
          </w:p>
        </w:tc>
        <w:tc>
          <w:tcPr>
            <w:tcW w:w="3883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45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Подбира и използва хартия, картон или текстил в зависимост от свойствата им, когато при изработката на модел или изделие прилага късане, залепване, </w:t>
            </w:r>
            <w:r w:rsidR="00061592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намокря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не, намачкване,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17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Реже хартия и картон, като използва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шаблон.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19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Предлага, представя и обяснява своя идея при изработването на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40, оперативен материал – лепило, ножица, различни 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видове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 и други допълнителни материали – тиксо, цветни моливи, отпадъчни материали и др., ученическа чанта, снимки на различни чанти за училище</w:t>
            </w:r>
          </w:p>
        </w:tc>
        <w:tc>
          <w:tcPr>
            <w:tcW w:w="1567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05760" w:rsidRPr="00241284" w:rsidTr="00061592">
        <w:trPr>
          <w:trHeight w:val="955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A05760" w:rsidRPr="00241284" w:rsidRDefault="00241284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813" w:type="dxa"/>
          </w:tcPr>
          <w:p w:rsidR="00A05760" w:rsidRPr="00241284" w:rsidRDefault="00241284" w:rsidP="00061592">
            <w:pPr>
              <w:pStyle w:val="TableParagraph"/>
              <w:spacing w:before="43" w:line="199" w:lineRule="auto"/>
              <w:ind w:right="3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64. Знам и мога –</w:t>
            </w:r>
            <w:r w:rsidR="00061592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>подводница</w:t>
            </w:r>
          </w:p>
          <w:p w:rsidR="00A05760" w:rsidRPr="00241284" w:rsidRDefault="00241284">
            <w:pPr>
              <w:pStyle w:val="TableParagraph"/>
              <w:spacing w:before="7" w:line="180" w:lineRule="exact"/>
              <w:ind w:righ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</w:t>
            </w:r>
            <w:r w:rsidRPr="00241284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на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постиженията)</w:t>
            </w:r>
          </w:p>
        </w:tc>
        <w:tc>
          <w:tcPr>
            <w:tcW w:w="3883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before="46" w:line="204" w:lineRule="auto"/>
              <w:ind w:right="3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Посочва важни за децата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знаци на кръстовище и обяснява нормите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безопасно придвижване по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пътна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маркировка.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before="1" w:line="204" w:lineRule="auto"/>
              <w:ind w:right="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предназначението на някои домашни електроуреди и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правилата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безопасност.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28, 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1567" w:type="dxa"/>
          </w:tcPr>
          <w:p w:rsidR="00A05760" w:rsidRPr="00241284" w:rsidRDefault="00061592">
            <w:pPr>
              <w:pStyle w:val="TableParagraph"/>
              <w:spacing w:before="46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241284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ръководство</w:t>
            </w:r>
          </w:p>
        </w:tc>
      </w:tr>
      <w:tr w:rsidR="00A05760" w:rsidRPr="00241284" w:rsidTr="00061592">
        <w:trPr>
          <w:trHeight w:val="1133"/>
        </w:trPr>
        <w:tc>
          <w:tcPr>
            <w:tcW w:w="851" w:type="dxa"/>
            <w:vMerge w:val="restart"/>
          </w:tcPr>
          <w:p w:rsidR="00A05760" w:rsidRPr="00241284" w:rsidRDefault="002412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597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813" w:type="dxa"/>
          </w:tcPr>
          <w:p w:rsidR="00A05760" w:rsidRPr="00241284" w:rsidRDefault="00061592">
            <w:pPr>
              <w:pStyle w:val="TableParagraph"/>
              <w:spacing w:before="41" w:line="199" w:lineRule="auto"/>
              <w:ind w:righ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Конструк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тивна игра БДП</w:t>
            </w:r>
          </w:p>
        </w:tc>
        <w:tc>
          <w:tcPr>
            <w:tcW w:w="3883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before="43" w:line="204" w:lineRule="auto"/>
              <w:ind w:right="3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Посочва важни за децата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знаци на кръстовище и обяснява нормите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безопасно придвижване по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пътна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маркировка.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9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 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конструктори и играчки превознисредства със звук и светлина, подложка кръстовище и други допълнителни материали – тиксо, цветни моливи, хартия, природни и отпадъчни материали и др., правила за БДП</w:t>
            </w:r>
          </w:p>
        </w:tc>
        <w:tc>
          <w:tcPr>
            <w:tcW w:w="1567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555"/>
        </w:trPr>
        <w:tc>
          <w:tcPr>
            <w:tcW w:w="851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813" w:type="dxa"/>
          </w:tcPr>
          <w:p w:rsidR="00A05760" w:rsidRPr="00241284" w:rsidRDefault="00061592">
            <w:pPr>
              <w:pStyle w:val="TableParagraph"/>
              <w:spacing w:before="41" w:line="199" w:lineRule="auto"/>
              <w:ind w:righ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Конструк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тивна игра БДП</w:t>
            </w:r>
          </w:p>
        </w:tc>
        <w:tc>
          <w:tcPr>
            <w:tcW w:w="3883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before="43" w:line="204" w:lineRule="auto"/>
              <w:ind w:right="3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Посочва важни за децата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знаци на кръстовище и обяснява нормите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безопасно придвижване по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пътна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маркировка.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line="19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lastRenderedPageBreak/>
              <w:t xml:space="preserve">Сътрудничи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 с другите при работа по общ</w:t>
            </w:r>
            <w:r w:rsidRPr="00241284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замисъл.</w:t>
            </w:r>
          </w:p>
        </w:tc>
        <w:tc>
          <w:tcPr>
            <w:tcW w:w="2692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оперативен материал – конструкт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 и иг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рачки превозни средства със звук и светлина, подложка кръстовище и други допълнителни материали – тиксо, цветни моливи, хартия, природни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 от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падъчни материали и др., прави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 за БДП, снимки и други материали</w:t>
            </w:r>
          </w:p>
        </w:tc>
        <w:tc>
          <w:tcPr>
            <w:tcW w:w="1567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ръководство, подходящ текстов и илюстративен материал</w:t>
            </w:r>
          </w:p>
        </w:tc>
      </w:tr>
      <w:tr w:rsidR="00A05760" w:rsidRPr="00241284" w:rsidTr="00061592">
        <w:trPr>
          <w:trHeight w:val="1313"/>
        </w:trPr>
        <w:tc>
          <w:tcPr>
            <w:tcW w:w="851" w:type="dxa"/>
          </w:tcPr>
          <w:p w:rsidR="00A05760" w:rsidRPr="00241284" w:rsidRDefault="002412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V/34.</w:t>
            </w:r>
          </w:p>
        </w:tc>
        <w:tc>
          <w:tcPr>
            <w:tcW w:w="597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813" w:type="dxa"/>
          </w:tcPr>
          <w:p w:rsidR="00A05760" w:rsidRPr="00241284" w:rsidRDefault="00061592">
            <w:pPr>
              <w:pStyle w:val="TableParagraph"/>
              <w:spacing w:before="41" w:line="199" w:lineRule="auto"/>
              <w:ind w:righ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67. Разпозна</w:t>
            </w:r>
            <w:r w:rsidR="00241284"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вам знаците за движение</w:t>
            </w:r>
          </w:p>
        </w:tc>
        <w:tc>
          <w:tcPr>
            <w:tcW w:w="3883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before="43" w:line="204" w:lineRule="auto"/>
              <w:ind w:right="3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Посочва важни за децата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пътни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знаци на кръстовище и обяснява нормите </w:t>
            </w:r>
            <w:r w:rsidRPr="0024128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за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безопасно придвижване по 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пътна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маркировка.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25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 – конструктори и </w:t>
            </w:r>
            <w:r w:rsidR="00061592" w:rsidRP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</w:t>
            </w:r>
            <w:r w:rsidRP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рачки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061592"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превозни средств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със звук и светлина, подложка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-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кръстовище, типични знаци за кръстовище и други допълнителни материали, знаци за дви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жение, снимки или видео матери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али за ориентиране при движение по пътищата или в планината</w:t>
            </w:r>
          </w:p>
        </w:tc>
        <w:tc>
          <w:tcPr>
            <w:tcW w:w="1567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</w:tbl>
    <w:p w:rsidR="00A05760" w:rsidRPr="00241284" w:rsidRDefault="00241284">
      <w:pPr>
        <w:rPr>
          <w:rFonts w:ascii="Times New Roman" w:hAnsi="Times New Roman" w:cs="Times New Roman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pict>
          <v:shape id="_x0000_s1027" type="#_x0000_t202" style="position:absolute;margin-left:47.55pt;margin-top:390.25pt;width:15.25pt;height:18.95pt;z-index:1240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</w:p>
    <w:p w:rsidR="00A05760" w:rsidRPr="00241284" w:rsidRDefault="00A05760">
      <w:pPr>
        <w:rPr>
          <w:rFonts w:ascii="Times New Roman" w:hAnsi="Times New Roman" w:cs="Times New Roman"/>
          <w:sz w:val="18"/>
          <w:szCs w:val="18"/>
        </w:rPr>
        <w:sectPr w:rsidR="00A05760" w:rsidRPr="00241284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A05760" w:rsidRPr="00241284" w:rsidRDefault="00241284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41284">
        <w:rPr>
          <w:rFonts w:ascii="Times New Roman" w:hAnsi="Times New Roman" w:cs="Times New Roman"/>
          <w:sz w:val="18"/>
          <w:szCs w:val="18"/>
        </w:rPr>
        <w:lastRenderedPageBreak/>
        <w:pict>
          <v:shape id="_x0000_s1026" type="#_x0000_t202" style="position:absolute;margin-left:47.55pt;margin-top:58.55pt;width:15.25pt;height:18.95pt;z-index:1264;mso-position-horizontal-relative:page;mso-position-vertical-relative:page" filled="f" stroked="f">
            <v:textbox style="layout-flow:vertical" inset="0,0,0,0">
              <w:txbxContent>
                <w:p w:rsidR="00241284" w:rsidRDefault="0024128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765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418"/>
        <w:gridCol w:w="3544"/>
        <w:gridCol w:w="3178"/>
        <w:gridCol w:w="2066"/>
      </w:tblGrid>
      <w:tr w:rsidR="00A05760" w:rsidRPr="00241284" w:rsidTr="00061592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05760" w:rsidRPr="00241284" w:rsidRDefault="00241284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544" w:type="dxa"/>
            <w:vMerge w:val="restart"/>
            <w:shd w:val="clear" w:color="auto" w:fill="D1D3D4"/>
          </w:tcPr>
          <w:p w:rsidR="00A05760" w:rsidRPr="00241284" w:rsidRDefault="00241284" w:rsidP="00061592">
            <w:pPr>
              <w:pStyle w:val="TableParagraph"/>
              <w:spacing w:before="77" w:line="199" w:lineRule="auto"/>
              <w:ind w:left="1524" w:right="636" w:hanging="8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244" w:type="dxa"/>
            <w:gridSpan w:val="2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858" w:right="18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05760" w:rsidRPr="00241284" w:rsidTr="00061592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D1D3D4"/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1014" w:right="10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066" w:type="dxa"/>
            <w:shd w:val="clear" w:color="auto" w:fill="D1D3D4"/>
          </w:tcPr>
          <w:p w:rsidR="00A05760" w:rsidRPr="00241284" w:rsidRDefault="00241284">
            <w:pPr>
              <w:pStyle w:val="TableParagraph"/>
              <w:spacing w:before="14" w:line="204" w:lineRule="exact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05760" w:rsidRPr="00241284" w:rsidTr="00061592">
        <w:trPr>
          <w:trHeight w:val="1678"/>
        </w:trPr>
        <w:tc>
          <w:tcPr>
            <w:tcW w:w="872" w:type="dxa"/>
          </w:tcPr>
          <w:p w:rsidR="00A05760" w:rsidRPr="00241284" w:rsidRDefault="00A057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43" w:line="199" w:lineRule="auto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Кошница за пазар</w:t>
            </w:r>
          </w:p>
        </w:tc>
        <w:tc>
          <w:tcPr>
            <w:tcW w:w="3544" w:type="dxa"/>
          </w:tcPr>
          <w:p w:rsidR="00A05760" w:rsidRPr="00241284" w:rsidRDefault="00241284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начини за самообслужване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се облича, като закопчава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9" w:line="204" w:lineRule="auto"/>
              <w:ind w:right="4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</w:tc>
        <w:tc>
          <w:tcPr>
            <w:tcW w:w="3178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8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29, 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др., снимки на обстановка у дома и в детскат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градина, свързани със самооб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служването, спазването и поддържането на реда и чистотата, на правилата за хранене, снимки на пазар</w:t>
            </w:r>
          </w:p>
        </w:tc>
        <w:tc>
          <w:tcPr>
            <w:tcW w:w="2066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1135"/>
        </w:trPr>
        <w:tc>
          <w:tcPr>
            <w:tcW w:w="872" w:type="dxa"/>
            <w:vMerge w:val="restart"/>
          </w:tcPr>
          <w:p w:rsidR="00A05760" w:rsidRPr="00241284" w:rsidRDefault="00241284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Портмоне</w:t>
            </w:r>
          </w:p>
        </w:tc>
        <w:tc>
          <w:tcPr>
            <w:tcW w:w="3544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начини за самообсужване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се облича, като закопчава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</w:tc>
        <w:tc>
          <w:tcPr>
            <w:tcW w:w="3178" w:type="dxa"/>
          </w:tcPr>
          <w:p w:rsidR="00A05760" w:rsidRPr="00241284" w:rsidRDefault="00241284">
            <w:pPr>
              <w:pStyle w:val="TableParagraph"/>
              <w:spacing w:before="42" w:line="180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30, оперативен материал – лепило, ножица, различни видове хартия и други допълнителни материали – тиксо, цветни моливи, природни и отпадъчни материали и 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др., снимки на различни портмо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нета, готови изделия, образци</w:t>
            </w:r>
          </w:p>
        </w:tc>
        <w:tc>
          <w:tcPr>
            <w:tcW w:w="2066" w:type="dxa"/>
          </w:tcPr>
          <w:p w:rsidR="00A05760" w:rsidRPr="00241284" w:rsidRDefault="00241284">
            <w:pPr>
              <w:pStyle w:val="TableParagraph"/>
              <w:spacing w:before="45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1133"/>
        </w:trPr>
        <w:tc>
          <w:tcPr>
            <w:tcW w:w="872" w:type="dxa"/>
            <w:vMerge/>
            <w:tcBorders>
              <w:top w:val="nil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18" w:type="dxa"/>
          </w:tcPr>
          <w:p w:rsidR="00A05760" w:rsidRPr="00241284" w:rsidRDefault="00241284" w:rsidP="00061592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 Идва лято</w:t>
            </w:r>
            <w:r w:rsidR="00061592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диня</w:t>
            </w:r>
          </w:p>
        </w:tc>
        <w:tc>
          <w:tcPr>
            <w:tcW w:w="3544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10" w:line="204" w:lineRule="auto"/>
              <w:ind w:right="4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</w:tc>
        <w:tc>
          <w:tcPr>
            <w:tcW w:w="3178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41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42, оперативен </w:t>
            </w:r>
            <w:r w:rsidR="00061592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мате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риал – лепило, ножи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ца, различни видове хар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тия и други допълнителни материали – тиксо, цветни моливи, декоративен конец, текстове за летни плодове и зеленчуци, снимки, текстове за култура на</w:t>
            </w:r>
            <w:r w:rsidRPr="00241284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</w:t>
            </w:r>
          </w:p>
        </w:tc>
        <w:tc>
          <w:tcPr>
            <w:tcW w:w="2066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 учителя, Методическо ръковод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подходящ текстов и илюстративен материал</w:t>
            </w:r>
          </w:p>
        </w:tc>
      </w:tr>
      <w:tr w:rsidR="00A05760" w:rsidRPr="00241284" w:rsidTr="00061592">
        <w:trPr>
          <w:trHeight w:val="1133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18" w:type="dxa"/>
          </w:tcPr>
          <w:p w:rsidR="00A05760" w:rsidRPr="00241284" w:rsidRDefault="00241284" w:rsidP="00061592">
            <w:pPr>
              <w:pStyle w:val="TableParagraph"/>
              <w:spacing w:before="41" w:line="199" w:lineRule="auto"/>
              <w:ind w:right="2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Забава в детската градина</w:t>
            </w:r>
          </w:p>
        </w:tc>
        <w:tc>
          <w:tcPr>
            <w:tcW w:w="3544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начини за самообслужване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се облича, като закопчава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завързва.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култура на хранене 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сервиране.</w:t>
            </w:r>
          </w:p>
          <w:p w:rsidR="00A05760" w:rsidRPr="00241284" w:rsidRDefault="00241284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before="10" w:line="204" w:lineRule="auto"/>
              <w:ind w:right="4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реда,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241284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вещи, играчки и материали вкъщи и в детската</w:t>
            </w:r>
            <w:r w:rsidRPr="0024128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</w:tc>
        <w:tc>
          <w:tcPr>
            <w:tcW w:w="3178" w:type="dxa"/>
            <w:tcBorders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0" w:line="180" w:lineRule="exact"/>
              <w:ind w:left="59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за украса и сервиране, снимки от тържества и празници в групата през различните години</w:t>
            </w:r>
          </w:p>
        </w:tc>
        <w:tc>
          <w:tcPr>
            <w:tcW w:w="2066" w:type="dxa"/>
          </w:tcPr>
          <w:p w:rsidR="00A05760" w:rsidRPr="00241284" w:rsidRDefault="00241284">
            <w:pPr>
              <w:pStyle w:val="TableParagraph"/>
              <w:spacing w:before="43" w:line="204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</w:t>
            </w:r>
            <w:r w:rsidR="0006159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 учителя, Методическо </w:t>
            </w:r>
            <w:r w:rsidR="00061592" w:rsidRPr="00061592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ръковод</w:t>
            </w:r>
            <w:r w:rsidRPr="00061592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ство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подходящ текстов и илюстративен материал</w:t>
            </w:r>
          </w:p>
        </w:tc>
      </w:tr>
      <w:tr w:rsidR="00A05760" w:rsidRPr="00241284" w:rsidTr="00061592">
        <w:trPr>
          <w:trHeight w:val="77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05760" w:rsidRPr="00241284" w:rsidRDefault="00A05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760" w:rsidRPr="00241284" w:rsidRDefault="00241284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418" w:type="dxa"/>
          </w:tcPr>
          <w:p w:rsidR="00A05760" w:rsidRPr="00241284" w:rsidRDefault="00241284" w:rsidP="00061592">
            <w:pPr>
              <w:pStyle w:val="TableParagraph"/>
              <w:spacing w:before="40" w:line="180" w:lineRule="exact"/>
              <w:ind w:right="4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72. Моят филм за </w:t>
            </w:r>
            <w:r w:rsidRPr="00241284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szCs w:val="18"/>
              </w:rPr>
              <w:t xml:space="preserve">детската </w:t>
            </w:r>
            <w:r w:rsidRPr="00241284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градина</w:t>
            </w:r>
          </w:p>
        </w:tc>
        <w:tc>
          <w:tcPr>
            <w:tcW w:w="3544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отделни възможности на устройства за комуникация и</w:t>
            </w:r>
            <w:r w:rsidRPr="0024128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информация.</w:t>
            </w:r>
          </w:p>
        </w:tc>
        <w:tc>
          <w:tcPr>
            <w:tcW w:w="3178" w:type="dxa"/>
            <w:tcBorders>
              <w:top w:val="single" w:sz="6" w:space="0" w:color="231F20"/>
              <w:bottom w:val="single" w:sz="6" w:space="0" w:color="231F20"/>
            </w:tcBorders>
          </w:tcPr>
          <w:p w:rsidR="00A05760" w:rsidRPr="00241284" w:rsidRDefault="00241284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тиксо, цветни моливи, хартия, снимки от празници, презентации и видеоматериали по темата</w:t>
            </w:r>
          </w:p>
        </w:tc>
        <w:tc>
          <w:tcPr>
            <w:tcW w:w="2066" w:type="dxa"/>
          </w:tcPr>
          <w:p w:rsidR="00A05760" w:rsidRPr="00241284" w:rsidRDefault="00241284">
            <w:pPr>
              <w:pStyle w:val="TableParagraph"/>
              <w:spacing w:before="40" w:line="180" w:lineRule="exac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4128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ръковод- ство, подходящ текстов и илюстративен материал</w:t>
            </w:r>
          </w:p>
        </w:tc>
      </w:tr>
    </w:tbl>
    <w:p w:rsidR="00241284" w:rsidRPr="00241284" w:rsidRDefault="00241284" w:rsidP="00061592">
      <w:pPr>
        <w:rPr>
          <w:rFonts w:ascii="Times New Roman" w:hAnsi="Times New Roman" w:cs="Times New Roman"/>
          <w:sz w:val="18"/>
          <w:szCs w:val="18"/>
        </w:rPr>
      </w:pPr>
    </w:p>
    <w:sectPr w:rsidR="00241284" w:rsidRPr="00241284">
      <w:pgSz w:w="13610" w:h="9360" w:orient="landscape"/>
      <w:pgMar w:top="84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9B3"/>
    <w:multiLevelType w:val="hybridMultilevel"/>
    <w:tmpl w:val="D3285B8E"/>
    <w:lvl w:ilvl="0" w:tplc="D906439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78AAAD7C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F726F918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D9644FC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39640A90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A5C2919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A3C0729E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7FBE217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0B58A50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">
    <w:nsid w:val="011A704D"/>
    <w:multiLevelType w:val="hybridMultilevel"/>
    <w:tmpl w:val="08C82D06"/>
    <w:lvl w:ilvl="0" w:tplc="CAA6BA0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286878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13F4CE1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DDF6E09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9780A1D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7E52820C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71B835E6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390285C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4C4C61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">
    <w:nsid w:val="04D228C2"/>
    <w:multiLevelType w:val="hybridMultilevel"/>
    <w:tmpl w:val="92A2C6D2"/>
    <w:lvl w:ilvl="0" w:tplc="E21ABE5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776ADA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7CDEBE9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0C4F30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0EE6104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790C447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EF6825CA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02CCC54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1764DEB4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3">
    <w:nsid w:val="0B864AE1"/>
    <w:multiLevelType w:val="hybridMultilevel"/>
    <w:tmpl w:val="DECE2A72"/>
    <w:lvl w:ilvl="0" w:tplc="9A88D18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2FC2778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6C6CD584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E61AF856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BA4EC4BC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0764E3D6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4934C018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CC7AE708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9D9ACD92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4">
    <w:nsid w:val="0C92685B"/>
    <w:multiLevelType w:val="hybridMultilevel"/>
    <w:tmpl w:val="6F38412A"/>
    <w:lvl w:ilvl="0" w:tplc="34C0208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D70792A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CCC07F54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2788F60E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33CEB634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8A289C20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E32ED94E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37B0A30E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F796FEA0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5">
    <w:nsid w:val="0D0B22D9"/>
    <w:multiLevelType w:val="hybridMultilevel"/>
    <w:tmpl w:val="4C20FC02"/>
    <w:lvl w:ilvl="0" w:tplc="6D908D3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3629316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1B0E705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450076F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1C6849A4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9E60312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09C0663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7892184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5704B5C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">
    <w:nsid w:val="0F32355A"/>
    <w:multiLevelType w:val="hybridMultilevel"/>
    <w:tmpl w:val="E56E71F6"/>
    <w:lvl w:ilvl="0" w:tplc="6BC0438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060EED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F0F2F6F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AF9473D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DFDA4EE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72E2E94C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B524C608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C004150C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D9240F4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7">
    <w:nsid w:val="114710C1"/>
    <w:multiLevelType w:val="hybridMultilevel"/>
    <w:tmpl w:val="EF040A58"/>
    <w:lvl w:ilvl="0" w:tplc="1E14267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7CE1DF8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0B94AD84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3CF27104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0032F23C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7C1EE928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27149A44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8A3CAE16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FBB88286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8">
    <w:nsid w:val="15DC459B"/>
    <w:multiLevelType w:val="hybridMultilevel"/>
    <w:tmpl w:val="02FCED1E"/>
    <w:lvl w:ilvl="0" w:tplc="4F00127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52A4D2BC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2834C7DC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EA3C9464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40627530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3954B306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81EE16E2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1F44DADC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CB0C1272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9">
    <w:nsid w:val="16190399"/>
    <w:multiLevelType w:val="hybridMultilevel"/>
    <w:tmpl w:val="4D9A742C"/>
    <w:lvl w:ilvl="0" w:tplc="5FE2FD9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03BCB7F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3808D70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D6F8A83E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01AEAA5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D2BAE89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ACC8F624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478C3348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B04AA9A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0">
    <w:nsid w:val="173F7B6B"/>
    <w:multiLevelType w:val="hybridMultilevel"/>
    <w:tmpl w:val="236C3102"/>
    <w:lvl w:ilvl="0" w:tplc="76228DB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B68BA1E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A198CA88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363E7AE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B4D2642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F20264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F3107086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6240B59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600623D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1">
    <w:nsid w:val="19102E7A"/>
    <w:multiLevelType w:val="hybridMultilevel"/>
    <w:tmpl w:val="99A618D4"/>
    <w:lvl w:ilvl="0" w:tplc="06D0CE2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07E239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C2F4B2F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D0F6298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61C8A556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59986EAC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2A7AEDF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1E80823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160048B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2">
    <w:nsid w:val="19691641"/>
    <w:multiLevelType w:val="hybridMultilevel"/>
    <w:tmpl w:val="C7242896"/>
    <w:lvl w:ilvl="0" w:tplc="4670A3B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9160B7A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968C1DFC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9AC2B37A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E3221A02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39A26AFA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54768416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DD4A1B36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3EC2FAA6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13">
    <w:nsid w:val="19C25757"/>
    <w:multiLevelType w:val="hybridMultilevel"/>
    <w:tmpl w:val="F066F93E"/>
    <w:lvl w:ilvl="0" w:tplc="7EDE738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100EB1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F06C045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671AC1D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538C9B6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46D0EA6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E3E8E7D8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84E9FA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EFC0536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4">
    <w:nsid w:val="1F721FBC"/>
    <w:multiLevelType w:val="hybridMultilevel"/>
    <w:tmpl w:val="62C69AD4"/>
    <w:lvl w:ilvl="0" w:tplc="49023B6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814D9C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A294B0F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1DC2F03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967C8FA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5D8284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5B66D3A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ED8A905C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EA6F098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5">
    <w:nsid w:val="21EB7458"/>
    <w:multiLevelType w:val="hybridMultilevel"/>
    <w:tmpl w:val="66040960"/>
    <w:lvl w:ilvl="0" w:tplc="253CD6E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3183E5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56AC6B9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8A2E8CBE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EF32E398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DEB454A2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30E2CC16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25745A8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6486096A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6">
    <w:nsid w:val="23594568"/>
    <w:multiLevelType w:val="hybridMultilevel"/>
    <w:tmpl w:val="EA4E5E16"/>
    <w:lvl w:ilvl="0" w:tplc="0EE0105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1ACAA4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8C0882B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57D4B74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4F3ADCD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8604B434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E77063DA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15884E5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6A3CE8C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7">
    <w:nsid w:val="28016021"/>
    <w:multiLevelType w:val="hybridMultilevel"/>
    <w:tmpl w:val="27C4F630"/>
    <w:lvl w:ilvl="0" w:tplc="23C476C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8A8E03D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5DA894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CFD46CA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5A003104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DA50E288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0208534E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429835C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0C7646D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8">
    <w:nsid w:val="282B4289"/>
    <w:multiLevelType w:val="hybridMultilevel"/>
    <w:tmpl w:val="8F2C0658"/>
    <w:lvl w:ilvl="0" w:tplc="9C5C134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19F0677E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DF4ADD7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6804BE8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0464D138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CBF0760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014898A4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44782E3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5688014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19">
    <w:nsid w:val="299B609D"/>
    <w:multiLevelType w:val="hybridMultilevel"/>
    <w:tmpl w:val="73785D58"/>
    <w:lvl w:ilvl="0" w:tplc="6DEEB8E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B2E69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3D74F698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ABA12A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24DA481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E2D6D178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9DE83B6A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ABB6EEA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FF60C2B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0">
    <w:nsid w:val="2B0B70F9"/>
    <w:multiLevelType w:val="hybridMultilevel"/>
    <w:tmpl w:val="9036104E"/>
    <w:lvl w:ilvl="0" w:tplc="BDDE988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3DEAB91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AA144E5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298207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3CD2D6A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8618D0E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DBC6C97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55E24C5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724A87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1">
    <w:nsid w:val="2BAB0D3A"/>
    <w:multiLevelType w:val="hybridMultilevel"/>
    <w:tmpl w:val="4336ED66"/>
    <w:lvl w:ilvl="0" w:tplc="0CC4FF2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BFE7F3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2F06456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60D8B7B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38B0485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BD2CB1BC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0D9EE51A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C75E049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F05480F8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2">
    <w:nsid w:val="2C334A1C"/>
    <w:multiLevelType w:val="hybridMultilevel"/>
    <w:tmpl w:val="D69CC48C"/>
    <w:lvl w:ilvl="0" w:tplc="D362F18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B2ADCAC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6EA2CB0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DE7E151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87EE3D7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1B804BD2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255CB50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267E1076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FCF016C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3">
    <w:nsid w:val="2CA327D2"/>
    <w:multiLevelType w:val="hybridMultilevel"/>
    <w:tmpl w:val="C2188F2A"/>
    <w:lvl w:ilvl="0" w:tplc="9F78609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BB87D2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A5C60A58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31F4BA0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49D86F80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6EEA56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D341F8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96FCA4F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443E56EC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4">
    <w:nsid w:val="2D1E0620"/>
    <w:multiLevelType w:val="hybridMultilevel"/>
    <w:tmpl w:val="67E08C40"/>
    <w:lvl w:ilvl="0" w:tplc="18CEE55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B7DC1AB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4594BEC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40E86F3E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F70635C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AC5E1CC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635C590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23DAEF08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BFEFB4A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5">
    <w:nsid w:val="3051456F"/>
    <w:multiLevelType w:val="hybridMultilevel"/>
    <w:tmpl w:val="01906470"/>
    <w:lvl w:ilvl="0" w:tplc="B268EFA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644FCD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46709C1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C34BEA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3BFEF84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1428C70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1D2A13F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171AAD2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016E4D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6">
    <w:nsid w:val="318E510F"/>
    <w:multiLevelType w:val="hybridMultilevel"/>
    <w:tmpl w:val="D640D986"/>
    <w:lvl w:ilvl="0" w:tplc="94ECA7E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4946986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CC847416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115AF91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285A839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30741D6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743232A8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C6B8079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D6A7C1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7">
    <w:nsid w:val="324D625F"/>
    <w:multiLevelType w:val="hybridMultilevel"/>
    <w:tmpl w:val="426EE4C2"/>
    <w:lvl w:ilvl="0" w:tplc="7660BD8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EA6A64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3230C2F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840C50D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77EAADB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A55ADEF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C2C6A38A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58EE33D6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1B8659C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28">
    <w:nsid w:val="333249A6"/>
    <w:multiLevelType w:val="hybridMultilevel"/>
    <w:tmpl w:val="60AE71EE"/>
    <w:lvl w:ilvl="0" w:tplc="422A9E8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657CDA40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69E4D0EC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72B29A3A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3CCA8ADC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B434A82A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C5DE76AE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871A60DC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34307F56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29">
    <w:nsid w:val="35A3610D"/>
    <w:multiLevelType w:val="hybridMultilevel"/>
    <w:tmpl w:val="EE04D83E"/>
    <w:lvl w:ilvl="0" w:tplc="503C8F0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DFC34E6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AAB6B2E2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08BA25D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412C9830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75414EC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1EC619C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961AFF8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1394822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30">
    <w:nsid w:val="36785212"/>
    <w:multiLevelType w:val="hybridMultilevel"/>
    <w:tmpl w:val="692ADA8E"/>
    <w:lvl w:ilvl="0" w:tplc="3DB8120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96AE161A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2EE2DB16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57468106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44F851C2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D50CEE72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38965396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3056C5C0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F06E668C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31">
    <w:nsid w:val="36947A18"/>
    <w:multiLevelType w:val="hybridMultilevel"/>
    <w:tmpl w:val="750E2644"/>
    <w:lvl w:ilvl="0" w:tplc="823A891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CDED406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719008A0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5B647F5E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CC488238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378EABF6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9AA09A16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ECAE7304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D2907AFA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32">
    <w:nsid w:val="370916A1"/>
    <w:multiLevelType w:val="hybridMultilevel"/>
    <w:tmpl w:val="9056DD78"/>
    <w:lvl w:ilvl="0" w:tplc="C92C51E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52CD0E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B91E2282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431C1DEE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90105284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12D6198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BE8A5C00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B5278E6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788C241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33">
    <w:nsid w:val="38AE2D6F"/>
    <w:multiLevelType w:val="hybridMultilevel"/>
    <w:tmpl w:val="795AF340"/>
    <w:lvl w:ilvl="0" w:tplc="63788C0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C38755E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2BC466D8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C9A8DCB8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382C56A0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9C7E341E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DBA257D6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1DAA6E5C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39D87672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34">
    <w:nsid w:val="3A5E55A3"/>
    <w:multiLevelType w:val="hybridMultilevel"/>
    <w:tmpl w:val="28C80188"/>
    <w:lvl w:ilvl="0" w:tplc="200A996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7DE64C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01D47B76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AA00C4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D09EE94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CDAE02B4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EF4A85F0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B844A786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4DB0B6DC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35">
    <w:nsid w:val="3C0C4A8A"/>
    <w:multiLevelType w:val="hybridMultilevel"/>
    <w:tmpl w:val="CA4E9608"/>
    <w:lvl w:ilvl="0" w:tplc="27F8D36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CFA1CF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B6100A4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9E3E21F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58AC4FB8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BB80CC4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3A219D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64A6CC3C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C14C2B9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36">
    <w:nsid w:val="3DD269BC"/>
    <w:multiLevelType w:val="hybridMultilevel"/>
    <w:tmpl w:val="5074E1F2"/>
    <w:lvl w:ilvl="0" w:tplc="99668CD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89EFA20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5628B3DC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83F01136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B29EFD26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426CA152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4CD60EA6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5F689A9C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FAD46496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37">
    <w:nsid w:val="3F8A5F79"/>
    <w:multiLevelType w:val="hybridMultilevel"/>
    <w:tmpl w:val="D2720D94"/>
    <w:lvl w:ilvl="0" w:tplc="2B167354">
      <w:numFmt w:val="bullet"/>
      <w:lvlText w:val="–"/>
      <w:lvlJc w:val="left"/>
      <w:pPr>
        <w:ind w:left="172" w:hanging="115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B63E1BD6">
      <w:numFmt w:val="bullet"/>
      <w:lvlText w:val="•"/>
      <w:lvlJc w:val="left"/>
      <w:pPr>
        <w:ind w:left="430" w:hanging="115"/>
      </w:pPr>
      <w:rPr>
        <w:rFonts w:hint="default"/>
        <w:lang w:val="en-GB" w:eastAsia="en-GB" w:bidi="en-GB"/>
      </w:rPr>
    </w:lvl>
    <w:lvl w:ilvl="2" w:tplc="5E90316E">
      <w:numFmt w:val="bullet"/>
      <w:lvlText w:val="•"/>
      <w:lvlJc w:val="left"/>
      <w:pPr>
        <w:ind w:left="680" w:hanging="115"/>
      </w:pPr>
      <w:rPr>
        <w:rFonts w:hint="default"/>
        <w:lang w:val="en-GB" w:eastAsia="en-GB" w:bidi="en-GB"/>
      </w:rPr>
    </w:lvl>
    <w:lvl w:ilvl="3" w:tplc="CCCAF7DA">
      <w:numFmt w:val="bullet"/>
      <w:lvlText w:val="•"/>
      <w:lvlJc w:val="left"/>
      <w:pPr>
        <w:ind w:left="930" w:hanging="115"/>
      </w:pPr>
      <w:rPr>
        <w:rFonts w:hint="default"/>
        <w:lang w:val="en-GB" w:eastAsia="en-GB" w:bidi="en-GB"/>
      </w:rPr>
    </w:lvl>
    <w:lvl w:ilvl="4" w:tplc="23E67A88">
      <w:numFmt w:val="bullet"/>
      <w:lvlText w:val="•"/>
      <w:lvlJc w:val="left"/>
      <w:pPr>
        <w:ind w:left="1180" w:hanging="115"/>
      </w:pPr>
      <w:rPr>
        <w:rFonts w:hint="default"/>
        <w:lang w:val="en-GB" w:eastAsia="en-GB" w:bidi="en-GB"/>
      </w:rPr>
    </w:lvl>
    <w:lvl w:ilvl="5" w:tplc="37C8551C">
      <w:numFmt w:val="bullet"/>
      <w:lvlText w:val="•"/>
      <w:lvlJc w:val="left"/>
      <w:pPr>
        <w:ind w:left="1431" w:hanging="115"/>
      </w:pPr>
      <w:rPr>
        <w:rFonts w:hint="default"/>
        <w:lang w:val="en-GB" w:eastAsia="en-GB" w:bidi="en-GB"/>
      </w:rPr>
    </w:lvl>
    <w:lvl w:ilvl="6" w:tplc="972C20F2">
      <w:numFmt w:val="bullet"/>
      <w:lvlText w:val="•"/>
      <w:lvlJc w:val="left"/>
      <w:pPr>
        <w:ind w:left="1681" w:hanging="115"/>
      </w:pPr>
      <w:rPr>
        <w:rFonts w:hint="default"/>
        <w:lang w:val="en-GB" w:eastAsia="en-GB" w:bidi="en-GB"/>
      </w:rPr>
    </w:lvl>
    <w:lvl w:ilvl="7" w:tplc="5E764C68">
      <w:numFmt w:val="bullet"/>
      <w:lvlText w:val="•"/>
      <w:lvlJc w:val="left"/>
      <w:pPr>
        <w:ind w:left="1931" w:hanging="115"/>
      </w:pPr>
      <w:rPr>
        <w:rFonts w:hint="default"/>
        <w:lang w:val="en-GB" w:eastAsia="en-GB" w:bidi="en-GB"/>
      </w:rPr>
    </w:lvl>
    <w:lvl w:ilvl="8" w:tplc="807EDACC">
      <w:numFmt w:val="bullet"/>
      <w:lvlText w:val="•"/>
      <w:lvlJc w:val="left"/>
      <w:pPr>
        <w:ind w:left="2181" w:hanging="115"/>
      </w:pPr>
      <w:rPr>
        <w:rFonts w:hint="default"/>
        <w:lang w:val="en-GB" w:eastAsia="en-GB" w:bidi="en-GB"/>
      </w:rPr>
    </w:lvl>
  </w:abstractNum>
  <w:abstractNum w:abstractNumId="38">
    <w:nsid w:val="412D117B"/>
    <w:multiLevelType w:val="hybridMultilevel"/>
    <w:tmpl w:val="AEE4CBE8"/>
    <w:lvl w:ilvl="0" w:tplc="0136DC6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6ACD74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F76EDA7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4552ECE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0D802846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558A2A5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B14B6AE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E258D438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E13A23EC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39">
    <w:nsid w:val="44320381"/>
    <w:multiLevelType w:val="hybridMultilevel"/>
    <w:tmpl w:val="3D64714A"/>
    <w:lvl w:ilvl="0" w:tplc="A796A13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4358DEBC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60CC0326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4648B4F6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E7041212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C4C06C98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6268C1F0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8654B2F4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C2F00628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40">
    <w:nsid w:val="480C47E7"/>
    <w:multiLevelType w:val="hybridMultilevel"/>
    <w:tmpl w:val="636EF2BC"/>
    <w:lvl w:ilvl="0" w:tplc="A868197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9CCE08C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0AA925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BBE0406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9CF85C66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27EE500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0D12ADD8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8F846D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1FE378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1">
    <w:nsid w:val="48D60D71"/>
    <w:multiLevelType w:val="hybridMultilevel"/>
    <w:tmpl w:val="A4DC0826"/>
    <w:lvl w:ilvl="0" w:tplc="07E2E7A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C1E2A96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08564D38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C0668AB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57301D7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5196411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3754E41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0DFAAF6C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6B3088EA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2">
    <w:nsid w:val="4AA67EE2"/>
    <w:multiLevelType w:val="hybridMultilevel"/>
    <w:tmpl w:val="06C02FA8"/>
    <w:lvl w:ilvl="0" w:tplc="90E89E7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CFAE63A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E4BEF954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BF72F930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2D4E514A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067C454C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D71A8A00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AC1AD25E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00BA54E0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43">
    <w:nsid w:val="4C8A2157"/>
    <w:multiLevelType w:val="hybridMultilevel"/>
    <w:tmpl w:val="66FAE988"/>
    <w:lvl w:ilvl="0" w:tplc="BAC0F62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1BE223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57434C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18FCBC4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C64ABA8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91CE379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D9BA333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7FD0C0A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F398AEE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4">
    <w:nsid w:val="4EF7249E"/>
    <w:multiLevelType w:val="hybridMultilevel"/>
    <w:tmpl w:val="0F42C71C"/>
    <w:lvl w:ilvl="0" w:tplc="F8B4CC6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0D8110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D724FA9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E4AAE08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B9BAAA4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65E8078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28802F80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C8D669A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98854D4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5">
    <w:nsid w:val="516562B7"/>
    <w:multiLevelType w:val="hybridMultilevel"/>
    <w:tmpl w:val="A26A3A06"/>
    <w:lvl w:ilvl="0" w:tplc="835033C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C5C8FFE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918C452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52B42BC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DBA25DF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91B2F15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32E26D26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DF0EA7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8208D1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6">
    <w:nsid w:val="517A6F73"/>
    <w:multiLevelType w:val="hybridMultilevel"/>
    <w:tmpl w:val="E1F0685C"/>
    <w:lvl w:ilvl="0" w:tplc="06D219F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8A453A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F7A642D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465C8D0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2A765EE6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3CCA7EE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A54E54F4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8B1C1CE8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4770194C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7">
    <w:nsid w:val="53C74E28"/>
    <w:multiLevelType w:val="hybridMultilevel"/>
    <w:tmpl w:val="440CEF0C"/>
    <w:lvl w:ilvl="0" w:tplc="607E42C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82EC79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CC0C9006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D320073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47BC4EE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D60EF78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7C66F268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1CB24BD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3B54982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48">
    <w:nsid w:val="54BE3C38"/>
    <w:multiLevelType w:val="hybridMultilevel"/>
    <w:tmpl w:val="E2FEAE28"/>
    <w:lvl w:ilvl="0" w:tplc="AE1E64A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5983CE8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DC5E7AD6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CCCADF26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73DC2334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E80A6AF2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54FE1130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A0C06BC0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41408B5A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49">
    <w:nsid w:val="55724937"/>
    <w:multiLevelType w:val="hybridMultilevel"/>
    <w:tmpl w:val="0BD09D2A"/>
    <w:lvl w:ilvl="0" w:tplc="C7162E1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79CCE66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546660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767CD236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0A6E803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66A2D308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56A0B0B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13A8979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8580B5C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0">
    <w:nsid w:val="55DC0E5E"/>
    <w:multiLevelType w:val="hybridMultilevel"/>
    <w:tmpl w:val="DC2E7EB2"/>
    <w:lvl w:ilvl="0" w:tplc="E4B82C1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F56712E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673030DE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21BEEC0C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16366BF4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CCC0A04C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F51237D6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7220BD38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BACE02AA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51">
    <w:nsid w:val="5B7A1CB7"/>
    <w:multiLevelType w:val="hybridMultilevel"/>
    <w:tmpl w:val="A1DE4486"/>
    <w:lvl w:ilvl="0" w:tplc="20D86D6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174359C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F9FE42B2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2FF2A24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B1021D0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8254764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F474B604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660E91F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8D965E9A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2">
    <w:nsid w:val="5B837CA8"/>
    <w:multiLevelType w:val="hybridMultilevel"/>
    <w:tmpl w:val="1DAA76A4"/>
    <w:lvl w:ilvl="0" w:tplc="F4AE36F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BA47D7C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76028D2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455E9E2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1BB672B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E5A8E762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5E6845D0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A262F33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8A2E7E5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3">
    <w:nsid w:val="5FC841E1"/>
    <w:multiLevelType w:val="hybridMultilevel"/>
    <w:tmpl w:val="0DE46652"/>
    <w:lvl w:ilvl="0" w:tplc="AFF6EE8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B20649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218C63B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9220704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71DEBF1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6E6811B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E45C25B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686C840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5A8E8A58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4">
    <w:nsid w:val="62AC2209"/>
    <w:multiLevelType w:val="hybridMultilevel"/>
    <w:tmpl w:val="F2C4F390"/>
    <w:lvl w:ilvl="0" w:tplc="847E7E0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5FA6FB38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1572FB3A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7044665A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FBF0B832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F692DDB0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238635CA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D8BA02CA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65D2C940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55">
    <w:nsid w:val="63C36A3B"/>
    <w:multiLevelType w:val="hybridMultilevel"/>
    <w:tmpl w:val="723E3686"/>
    <w:lvl w:ilvl="0" w:tplc="1DDA7D7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8DD802C0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F68AC34E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07B402E2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01D2586A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5BB811E4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A5F0657A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797A9908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3258A2CA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56">
    <w:nsid w:val="64474F0A"/>
    <w:multiLevelType w:val="hybridMultilevel"/>
    <w:tmpl w:val="DF0C8250"/>
    <w:lvl w:ilvl="0" w:tplc="A738960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C7AE0A9C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614E745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AFD02C16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C48600A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BDB2D97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FEC8AFE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4A2FB4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B220221A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7">
    <w:nsid w:val="651B09F5"/>
    <w:multiLevelType w:val="hybridMultilevel"/>
    <w:tmpl w:val="40D6CEEC"/>
    <w:lvl w:ilvl="0" w:tplc="E0FA692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8627AA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14B0109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3F6205D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8F38D40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727A4E5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A2D2F050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4CE81C8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5C769918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8">
    <w:nsid w:val="65425043"/>
    <w:multiLevelType w:val="hybridMultilevel"/>
    <w:tmpl w:val="D9A88B00"/>
    <w:lvl w:ilvl="0" w:tplc="224865C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9856C48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9766D3C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03FE901E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60B8D5D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5CBCF532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3C643A4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7F2F9F0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0C50BAE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59">
    <w:nsid w:val="659F4E8F"/>
    <w:multiLevelType w:val="hybridMultilevel"/>
    <w:tmpl w:val="2F74EA80"/>
    <w:lvl w:ilvl="0" w:tplc="E600530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0E8CAF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73A4FE3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F5EAD36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6200095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8D72F9B6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0B6D2C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FA6CACB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FE640742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0">
    <w:nsid w:val="663D0187"/>
    <w:multiLevelType w:val="hybridMultilevel"/>
    <w:tmpl w:val="76D407C6"/>
    <w:lvl w:ilvl="0" w:tplc="B5642DC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80C43A2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33C2F9D2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A280A21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60703A2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AF70CB3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1046B9E0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5E207F64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2D21F1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1">
    <w:nsid w:val="6D0A6057"/>
    <w:multiLevelType w:val="hybridMultilevel"/>
    <w:tmpl w:val="4EEAC114"/>
    <w:lvl w:ilvl="0" w:tplc="BEA40E9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3DC065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AE96481E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348655DA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EB360BD6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5EAC75C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C6367E4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41804DD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C2ED458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2">
    <w:nsid w:val="6D911818"/>
    <w:multiLevelType w:val="hybridMultilevel"/>
    <w:tmpl w:val="EB7EE044"/>
    <w:lvl w:ilvl="0" w:tplc="175A474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F66ABB6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031E143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8940BC24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4988685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F40CA28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F2264414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0E9A82EC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2C8C6794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3">
    <w:nsid w:val="6ED52004"/>
    <w:multiLevelType w:val="hybridMultilevel"/>
    <w:tmpl w:val="E0023408"/>
    <w:lvl w:ilvl="0" w:tplc="88C68EF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BBC1C4E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600C023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E332B99E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53E4A1B8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A71669DA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63E84332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3CDE59DA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9D00A81C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4">
    <w:nsid w:val="702459C9"/>
    <w:multiLevelType w:val="hybridMultilevel"/>
    <w:tmpl w:val="6414C4E0"/>
    <w:lvl w:ilvl="0" w:tplc="67F4894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6DEC5FF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604ADA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872C338C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F5E4D870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FBA8FBA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FD8453F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429A5AC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E78EC33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5">
    <w:nsid w:val="70DE36B8"/>
    <w:multiLevelType w:val="hybridMultilevel"/>
    <w:tmpl w:val="F72CE8FE"/>
    <w:lvl w:ilvl="0" w:tplc="DD46678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97A526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C12C6F72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EFD09BF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1C0AF20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405C63C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60C9ABA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7410E95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B29A5F6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6">
    <w:nsid w:val="72154FC0"/>
    <w:multiLevelType w:val="hybridMultilevel"/>
    <w:tmpl w:val="6D94472E"/>
    <w:lvl w:ilvl="0" w:tplc="1B980E5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F5E089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2C40F14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F6DE384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B17692B4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87E8616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13AC08F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F564C956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636C856E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7">
    <w:nsid w:val="72AD25BB"/>
    <w:multiLevelType w:val="hybridMultilevel"/>
    <w:tmpl w:val="4AC85E18"/>
    <w:lvl w:ilvl="0" w:tplc="4B62578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408FAAA">
      <w:numFmt w:val="bullet"/>
      <w:lvlText w:val="•"/>
      <w:lvlJc w:val="left"/>
      <w:pPr>
        <w:ind w:left="571" w:hanging="71"/>
      </w:pPr>
      <w:rPr>
        <w:rFonts w:hint="default"/>
        <w:lang w:val="en-GB" w:eastAsia="en-GB" w:bidi="en-GB"/>
      </w:rPr>
    </w:lvl>
    <w:lvl w:ilvl="2" w:tplc="E642142C">
      <w:numFmt w:val="bullet"/>
      <w:lvlText w:val="•"/>
      <w:lvlJc w:val="left"/>
      <w:pPr>
        <w:ind w:left="1023" w:hanging="71"/>
      </w:pPr>
      <w:rPr>
        <w:rFonts w:hint="default"/>
        <w:lang w:val="en-GB" w:eastAsia="en-GB" w:bidi="en-GB"/>
      </w:rPr>
    </w:lvl>
    <w:lvl w:ilvl="3" w:tplc="45285FF4">
      <w:numFmt w:val="bullet"/>
      <w:lvlText w:val="•"/>
      <w:lvlJc w:val="left"/>
      <w:pPr>
        <w:ind w:left="1475" w:hanging="71"/>
      </w:pPr>
      <w:rPr>
        <w:rFonts w:hint="default"/>
        <w:lang w:val="en-GB" w:eastAsia="en-GB" w:bidi="en-GB"/>
      </w:rPr>
    </w:lvl>
    <w:lvl w:ilvl="4" w:tplc="6B726BD4">
      <w:numFmt w:val="bullet"/>
      <w:lvlText w:val="•"/>
      <w:lvlJc w:val="left"/>
      <w:pPr>
        <w:ind w:left="1927" w:hanging="71"/>
      </w:pPr>
      <w:rPr>
        <w:rFonts w:hint="default"/>
        <w:lang w:val="en-GB" w:eastAsia="en-GB" w:bidi="en-GB"/>
      </w:rPr>
    </w:lvl>
    <w:lvl w:ilvl="5" w:tplc="36281392">
      <w:numFmt w:val="bullet"/>
      <w:lvlText w:val="•"/>
      <w:lvlJc w:val="left"/>
      <w:pPr>
        <w:ind w:left="2379" w:hanging="71"/>
      </w:pPr>
      <w:rPr>
        <w:rFonts w:hint="default"/>
        <w:lang w:val="en-GB" w:eastAsia="en-GB" w:bidi="en-GB"/>
      </w:rPr>
    </w:lvl>
    <w:lvl w:ilvl="6" w:tplc="471C7644">
      <w:numFmt w:val="bullet"/>
      <w:lvlText w:val="•"/>
      <w:lvlJc w:val="left"/>
      <w:pPr>
        <w:ind w:left="2830" w:hanging="71"/>
      </w:pPr>
      <w:rPr>
        <w:rFonts w:hint="default"/>
        <w:lang w:val="en-GB" w:eastAsia="en-GB" w:bidi="en-GB"/>
      </w:rPr>
    </w:lvl>
    <w:lvl w:ilvl="7" w:tplc="82E87BCC">
      <w:numFmt w:val="bullet"/>
      <w:lvlText w:val="•"/>
      <w:lvlJc w:val="left"/>
      <w:pPr>
        <w:ind w:left="3282" w:hanging="71"/>
      </w:pPr>
      <w:rPr>
        <w:rFonts w:hint="default"/>
        <w:lang w:val="en-GB" w:eastAsia="en-GB" w:bidi="en-GB"/>
      </w:rPr>
    </w:lvl>
    <w:lvl w:ilvl="8" w:tplc="DC702EE0">
      <w:numFmt w:val="bullet"/>
      <w:lvlText w:val="•"/>
      <w:lvlJc w:val="left"/>
      <w:pPr>
        <w:ind w:left="3734" w:hanging="71"/>
      </w:pPr>
      <w:rPr>
        <w:rFonts w:hint="default"/>
        <w:lang w:val="en-GB" w:eastAsia="en-GB" w:bidi="en-GB"/>
      </w:rPr>
    </w:lvl>
  </w:abstractNum>
  <w:abstractNum w:abstractNumId="68">
    <w:nsid w:val="743570D3"/>
    <w:multiLevelType w:val="hybridMultilevel"/>
    <w:tmpl w:val="3B48A020"/>
    <w:lvl w:ilvl="0" w:tplc="7C404A9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92A9FDA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E43A1A12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8D24427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3612A45A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B8E235F2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CDC21986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9724D33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A3A2F860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69">
    <w:nsid w:val="79981B5C"/>
    <w:multiLevelType w:val="hybridMultilevel"/>
    <w:tmpl w:val="95101CE8"/>
    <w:lvl w:ilvl="0" w:tplc="6BA8AB9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FB80896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9C40DE7A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B034425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424E1A20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B8844E30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DBF60614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ADE0001E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F994444A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70">
    <w:nsid w:val="7A5321DD"/>
    <w:multiLevelType w:val="hybridMultilevel"/>
    <w:tmpl w:val="8E0853D4"/>
    <w:lvl w:ilvl="0" w:tplc="4500995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390C4E4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0242E780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CA247C48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70F033FE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EAF6904E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79F8903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BFD287C6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51F6B6F6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71">
    <w:nsid w:val="7C127F83"/>
    <w:multiLevelType w:val="hybridMultilevel"/>
    <w:tmpl w:val="38A47B7A"/>
    <w:lvl w:ilvl="0" w:tplc="6590C8D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8788D18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65DC3EB6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5136D532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904885C2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D408EE08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4D5AFDB8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0D049DD2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1DA0C504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abstractNum w:abstractNumId="72">
    <w:nsid w:val="7EA84EC1"/>
    <w:multiLevelType w:val="hybridMultilevel"/>
    <w:tmpl w:val="FF78462E"/>
    <w:lvl w:ilvl="0" w:tplc="AF46984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B049470">
      <w:numFmt w:val="bullet"/>
      <w:lvlText w:val="•"/>
      <w:lvlJc w:val="left"/>
      <w:pPr>
        <w:ind w:left="517" w:hanging="71"/>
      </w:pPr>
      <w:rPr>
        <w:rFonts w:hint="default"/>
        <w:lang w:val="en-GB" w:eastAsia="en-GB" w:bidi="en-GB"/>
      </w:rPr>
    </w:lvl>
    <w:lvl w:ilvl="2" w:tplc="3B28C35C">
      <w:numFmt w:val="bullet"/>
      <w:lvlText w:val="•"/>
      <w:lvlJc w:val="left"/>
      <w:pPr>
        <w:ind w:left="975" w:hanging="71"/>
      </w:pPr>
      <w:rPr>
        <w:rFonts w:hint="default"/>
        <w:lang w:val="en-GB" w:eastAsia="en-GB" w:bidi="en-GB"/>
      </w:rPr>
    </w:lvl>
    <w:lvl w:ilvl="3" w:tplc="226AAD30">
      <w:numFmt w:val="bullet"/>
      <w:lvlText w:val="•"/>
      <w:lvlJc w:val="left"/>
      <w:pPr>
        <w:ind w:left="1433" w:hanging="71"/>
      </w:pPr>
      <w:rPr>
        <w:rFonts w:hint="default"/>
        <w:lang w:val="en-GB" w:eastAsia="en-GB" w:bidi="en-GB"/>
      </w:rPr>
    </w:lvl>
    <w:lvl w:ilvl="4" w:tplc="9EA224CC">
      <w:numFmt w:val="bullet"/>
      <w:lvlText w:val="•"/>
      <w:lvlJc w:val="left"/>
      <w:pPr>
        <w:ind w:left="1891" w:hanging="71"/>
      </w:pPr>
      <w:rPr>
        <w:rFonts w:hint="default"/>
        <w:lang w:val="en-GB" w:eastAsia="en-GB" w:bidi="en-GB"/>
      </w:rPr>
    </w:lvl>
    <w:lvl w:ilvl="5" w:tplc="EEEEAD1C">
      <w:numFmt w:val="bullet"/>
      <w:lvlText w:val="•"/>
      <w:lvlJc w:val="left"/>
      <w:pPr>
        <w:ind w:left="2349" w:hanging="71"/>
      </w:pPr>
      <w:rPr>
        <w:rFonts w:hint="default"/>
        <w:lang w:val="en-GB" w:eastAsia="en-GB" w:bidi="en-GB"/>
      </w:rPr>
    </w:lvl>
    <w:lvl w:ilvl="6" w:tplc="88B4D53C">
      <w:numFmt w:val="bullet"/>
      <w:lvlText w:val="•"/>
      <w:lvlJc w:val="left"/>
      <w:pPr>
        <w:ind w:left="2806" w:hanging="71"/>
      </w:pPr>
      <w:rPr>
        <w:rFonts w:hint="default"/>
        <w:lang w:val="en-GB" w:eastAsia="en-GB" w:bidi="en-GB"/>
      </w:rPr>
    </w:lvl>
    <w:lvl w:ilvl="7" w:tplc="DDACBD3C">
      <w:numFmt w:val="bullet"/>
      <w:lvlText w:val="•"/>
      <w:lvlJc w:val="left"/>
      <w:pPr>
        <w:ind w:left="3264" w:hanging="71"/>
      </w:pPr>
      <w:rPr>
        <w:rFonts w:hint="default"/>
        <w:lang w:val="en-GB" w:eastAsia="en-GB" w:bidi="en-GB"/>
      </w:rPr>
    </w:lvl>
    <w:lvl w:ilvl="8" w:tplc="51E09374">
      <w:numFmt w:val="bullet"/>
      <w:lvlText w:val="•"/>
      <w:lvlJc w:val="left"/>
      <w:pPr>
        <w:ind w:left="3722" w:hanging="71"/>
      </w:pPr>
      <w:rPr>
        <w:rFonts w:hint="default"/>
        <w:lang w:val="en-GB" w:eastAsia="en-GB" w:bidi="en-GB"/>
      </w:rPr>
    </w:lvl>
  </w:abstractNum>
  <w:num w:numId="1">
    <w:abstractNumId w:val="54"/>
  </w:num>
  <w:num w:numId="2">
    <w:abstractNumId w:val="11"/>
  </w:num>
  <w:num w:numId="3">
    <w:abstractNumId w:val="64"/>
  </w:num>
  <w:num w:numId="4">
    <w:abstractNumId w:val="36"/>
  </w:num>
  <w:num w:numId="5">
    <w:abstractNumId w:val="19"/>
  </w:num>
  <w:num w:numId="6">
    <w:abstractNumId w:val="20"/>
  </w:num>
  <w:num w:numId="7">
    <w:abstractNumId w:val="24"/>
  </w:num>
  <w:num w:numId="8">
    <w:abstractNumId w:val="0"/>
  </w:num>
  <w:num w:numId="9">
    <w:abstractNumId w:val="49"/>
  </w:num>
  <w:num w:numId="10">
    <w:abstractNumId w:val="6"/>
  </w:num>
  <w:num w:numId="11">
    <w:abstractNumId w:val="14"/>
  </w:num>
  <w:num w:numId="12">
    <w:abstractNumId w:val="48"/>
  </w:num>
  <w:num w:numId="13">
    <w:abstractNumId w:val="41"/>
  </w:num>
  <w:num w:numId="14">
    <w:abstractNumId w:val="69"/>
  </w:num>
  <w:num w:numId="15">
    <w:abstractNumId w:val="18"/>
  </w:num>
  <w:num w:numId="16">
    <w:abstractNumId w:val="30"/>
  </w:num>
  <w:num w:numId="17">
    <w:abstractNumId w:val="26"/>
  </w:num>
  <w:num w:numId="18">
    <w:abstractNumId w:val="1"/>
  </w:num>
  <w:num w:numId="19">
    <w:abstractNumId w:val="72"/>
  </w:num>
  <w:num w:numId="20">
    <w:abstractNumId w:val="21"/>
  </w:num>
  <w:num w:numId="21">
    <w:abstractNumId w:val="5"/>
  </w:num>
  <w:num w:numId="22">
    <w:abstractNumId w:val="25"/>
  </w:num>
  <w:num w:numId="23">
    <w:abstractNumId w:val="61"/>
  </w:num>
  <w:num w:numId="24">
    <w:abstractNumId w:val="53"/>
  </w:num>
  <w:num w:numId="25">
    <w:abstractNumId w:val="66"/>
  </w:num>
  <w:num w:numId="26">
    <w:abstractNumId w:val="33"/>
  </w:num>
  <w:num w:numId="27">
    <w:abstractNumId w:val="35"/>
  </w:num>
  <w:num w:numId="28">
    <w:abstractNumId w:val="38"/>
  </w:num>
  <w:num w:numId="29">
    <w:abstractNumId w:val="37"/>
  </w:num>
  <w:num w:numId="30">
    <w:abstractNumId w:val="34"/>
  </w:num>
  <w:num w:numId="31">
    <w:abstractNumId w:val="44"/>
  </w:num>
  <w:num w:numId="32">
    <w:abstractNumId w:val="65"/>
  </w:num>
  <w:num w:numId="33">
    <w:abstractNumId w:val="32"/>
  </w:num>
  <w:num w:numId="34">
    <w:abstractNumId w:val="57"/>
  </w:num>
  <w:num w:numId="35">
    <w:abstractNumId w:val="51"/>
  </w:num>
  <w:num w:numId="36">
    <w:abstractNumId w:val="47"/>
  </w:num>
  <w:num w:numId="37">
    <w:abstractNumId w:val="17"/>
  </w:num>
  <w:num w:numId="38">
    <w:abstractNumId w:val="70"/>
  </w:num>
  <w:num w:numId="39">
    <w:abstractNumId w:val="29"/>
  </w:num>
  <w:num w:numId="40">
    <w:abstractNumId w:val="42"/>
  </w:num>
  <w:num w:numId="41">
    <w:abstractNumId w:val="28"/>
  </w:num>
  <w:num w:numId="42">
    <w:abstractNumId w:val="45"/>
  </w:num>
  <w:num w:numId="43">
    <w:abstractNumId w:val="13"/>
  </w:num>
  <w:num w:numId="44">
    <w:abstractNumId w:val="7"/>
  </w:num>
  <w:num w:numId="45">
    <w:abstractNumId w:val="52"/>
  </w:num>
  <w:num w:numId="46">
    <w:abstractNumId w:val="40"/>
  </w:num>
  <w:num w:numId="47">
    <w:abstractNumId w:val="23"/>
  </w:num>
  <w:num w:numId="48">
    <w:abstractNumId w:val="10"/>
  </w:num>
  <w:num w:numId="49">
    <w:abstractNumId w:val="15"/>
  </w:num>
  <w:num w:numId="50">
    <w:abstractNumId w:val="39"/>
  </w:num>
  <w:num w:numId="51">
    <w:abstractNumId w:val="58"/>
  </w:num>
  <w:num w:numId="52">
    <w:abstractNumId w:val="63"/>
  </w:num>
  <w:num w:numId="53">
    <w:abstractNumId w:val="68"/>
  </w:num>
  <w:num w:numId="54">
    <w:abstractNumId w:val="8"/>
  </w:num>
  <w:num w:numId="55">
    <w:abstractNumId w:val="4"/>
  </w:num>
  <w:num w:numId="56">
    <w:abstractNumId w:val="59"/>
  </w:num>
  <w:num w:numId="57">
    <w:abstractNumId w:val="55"/>
  </w:num>
  <w:num w:numId="58">
    <w:abstractNumId w:val="50"/>
  </w:num>
  <w:num w:numId="59">
    <w:abstractNumId w:val="31"/>
  </w:num>
  <w:num w:numId="60">
    <w:abstractNumId w:val="16"/>
  </w:num>
  <w:num w:numId="61">
    <w:abstractNumId w:val="67"/>
  </w:num>
  <w:num w:numId="62">
    <w:abstractNumId w:val="43"/>
  </w:num>
  <w:num w:numId="63">
    <w:abstractNumId w:val="56"/>
  </w:num>
  <w:num w:numId="64">
    <w:abstractNumId w:val="46"/>
  </w:num>
  <w:num w:numId="65">
    <w:abstractNumId w:val="60"/>
  </w:num>
  <w:num w:numId="66">
    <w:abstractNumId w:val="2"/>
  </w:num>
  <w:num w:numId="67">
    <w:abstractNumId w:val="9"/>
  </w:num>
  <w:num w:numId="68">
    <w:abstractNumId w:val="3"/>
  </w:num>
  <w:num w:numId="69">
    <w:abstractNumId w:val="71"/>
  </w:num>
  <w:num w:numId="70">
    <w:abstractNumId w:val="62"/>
  </w:num>
  <w:num w:numId="71">
    <w:abstractNumId w:val="12"/>
  </w:num>
  <w:num w:numId="72">
    <w:abstractNumId w:val="22"/>
  </w:num>
  <w:num w:numId="73">
    <w:abstractNumId w:val="2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5760"/>
    <w:rsid w:val="00061592"/>
    <w:rsid w:val="00241284"/>
    <w:rsid w:val="00666CFB"/>
    <w:rsid w:val="00915DF0"/>
    <w:rsid w:val="00A05760"/>
    <w:rsid w:val="00C82E03"/>
    <w:rsid w:val="00D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5943</Words>
  <Characters>33878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3</cp:revision>
  <dcterms:created xsi:type="dcterms:W3CDTF">2019-09-03T09:11:00Z</dcterms:created>
  <dcterms:modified xsi:type="dcterms:W3CDTF">2019-09-12T12:37:00Z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